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0A7" w:rsidRDefault="009B5B03" w:rsidP="009B10A7">
      <w:pPr>
        <w:jc w:val="center"/>
        <w:rPr>
          <w:b/>
          <w:lang w:val="en-US"/>
        </w:rPr>
      </w:pPr>
      <w:r w:rsidRPr="009B10A7">
        <w:rPr>
          <w:b/>
        </w:rPr>
        <w:t>ТЕСТЫ ДЛЯ СТУДЕНТОВ 3</w:t>
      </w:r>
      <w:r w:rsidR="00DC45D6" w:rsidRPr="009B10A7">
        <w:rPr>
          <w:b/>
        </w:rPr>
        <w:t>-ГО КУРСА</w:t>
      </w:r>
      <w:r w:rsidRPr="009B10A7">
        <w:rPr>
          <w:b/>
        </w:rPr>
        <w:t xml:space="preserve"> ПО СПЕЦИАЛЬНОСТИ «СТОМАТОЛОГ</w:t>
      </w:r>
      <w:r w:rsidR="008F2DB9" w:rsidRPr="009B10A7">
        <w:rPr>
          <w:b/>
        </w:rPr>
        <w:t xml:space="preserve">» </w:t>
      </w:r>
    </w:p>
    <w:p w:rsidR="00DC45D6" w:rsidRPr="009B10A7" w:rsidRDefault="008F2DB9" w:rsidP="009B10A7">
      <w:pPr>
        <w:jc w:val="center"/>
        <w:rPr>
          <w:b/>
        </w:rPr>
      </w:pPr>
      <w:r w:rsidRPr="009B10A7">
        <w:rPr>
          <w:b/>
        </w:rPr>
        <w:t>НА 2025-2026</w:t>
      </w:r>
      <w:r w:rsidR="00DC45D6" w:rsidRPr="009B10A7">
        <w:rPr>
          <w:b/>
        </w:rPr>
        <w:t xml:space="preserve"> УЧЕБНЫЙ ГОД</w:t>
      </w:r>
    </w:p>
    <w:p w:rsidR="00DC45D6" w:rsidRPr="009B10A7" w:rsidRDefault="00DC45D6" w:rsidP="009B10A7">
      <w:r w:rsidRPr="009B10A7">
        <w:t>@1. Общественное здоровье и здравоохранение это:</w:t>
      </w:r>
    </w:p>
    <w:p w:rsidR="00DC45D6" w:rsidRPr="009B10A7" w:rsidRDefault="00DC45D6" w:rsidP="009B10A7">
      <w:r w:rsidRPr="009B10A7">
        <w:t>$A) наука о менеджменте, экономике и праве пациентов;</w:t>
      </w:r>
    </w:p>
    <w:p w:rsidR="00DC45D6" w:rsidRPr="009B10A7" w:rsidRDefault="00DC45D6" w:rsidP="009B10A7">
      <w:r w:rsidRPr="009B10A7">
        <w:t>$B) общественная наука, которая изучает совокупность социальных, экономических, факторов на здоровье человека;</w:t>
      </w:r>
    </w:p>
    <w:p w:rsidR="00DC45D6" w:rsidRPr="009B10A7" w:rsidRDefault="00DC45D6" w:rsidP="009B10A7">
      <w:r w:rsidRPr="009B10A7">
        <w:t>$C) наука, которая занимается изучением совокупности пра</w:t>
      </w:r>
      <w:bookmarkStart w:id="0" w:name="_GoBack"/>
      <w:bookmarkEnd w:id="0"/>
      <w:r w:rsidRPr="009B10A7">
        <w:t>вовых и экономических мероприятий, направленных на охрану здоровья населения;</w:t>
      </w:r>
    </w:p>
    <w:p w:rsidR="00DC45D6" w:rsidRPr="009B10A7" w:rsidRDefault="00DC45D6" w:rsidP="009B10A7">
      <w:r w:rsidRPr="009B10A7">
        <w:t>$D) наука, изучающая влияние социальных условий и факторов внешней среды на здоровье населения;</w:t>
      </w:r>
    </w:p>
    <w:p w:rsidR="00DC45D6" w:rsidRPr="009B10A7" w:rsidRDefault="00DC45D6" w:rsidP="009B10A7">
      <w:r w:rsidRPr="009B10A7">
        <w:t>$E) наука, изучающая законы народонаселения;</w:t>
      </w:r>
    </w:p>
    <w:p w:rsidR="00DC45D6" w:rsidRPr="009B10A7" w:rsidRDefault="00DC45D6" w:rsidP="009B10A7">
      <w:r w:rsidRPr="009B10A7">
        <w:t>@2. Научное направление, которое не является предметом изучения общественного здоровья и здравоохранения:</w:t>
      </w:r>
    </w:p>
    <w:p w:rsidR="00DC45D6" w:rsidRPr="009B10A7" w:rsidRDefault="00DC45D6" w:rsidP="009B10A7">
      <w:r w:rsidRPr="009B10A7">
        <w:t>$A) общественное здоровье и факторы, которые на него влияют;</w:t>
      </w:r>
    </w:p>
    <w:p w:rsidR="00DC45D6" w:rsidRPr="009B10A7" w:rsidRDefault="00DC45D6" w:rsidP="009B10A7">
      <w:r w:rsidRPr="009B10A7">
        <w:t>$B) система, которая обеспечивает восстановление и охрану здоровья населения;</w:t>
      </w:r>
    </w:p>
    <w:p w:rsidR="00DC45D6" w:rsidRPr="009B10A7" w:rsidRDefault="00DC45D6" w:rsidP="009B10A7">
      <w:r w:rsidRPr="009B10A7">
        <w:t>$C) методы лечения и оперативные вмешательства;</w:t>
      </w:r>
    </w:p>
    <w:p w:rsidR="00DC45D6" w:rsidRPr="009B10A7" w:rsidRDefault="00DC45D6" w:rsidP="009B10A7">
      <w:r w:rsidRPr="009B10A7">
        <w:t>$D) управление системой здравоохранения;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@3. Общественное здоровье и здравоохранение как научная дисциплина при проведении исследований использует совокупность следующих методов:</w:t>
      </w:r>
    </w:p>
    <w:p w:rsidR="00DC45D6" w:rsidRPr="009B10A7" w:rsidRDefault="00DC45D6" w:rsidP="009B10A7">
      <w:r w:rsidRPr="009B10A7">
        <w:t>$A) исторический, описательно- аналитический, социальный, социально- психологический, гистологический,психометрический;</w:t>
      </w:r>
    </w:p>
    <w:p w:rsidR="00DC45D6" w:rsidRPr="009B10A7" w:rsidRDefault="00DC45D6" w:rsidP="009B10A7">
      <w:r w:rsidRPr="009B10A7">
        <w:t>$B) аналитический, метод проверок, диагностический и биохимический;</w:t>
      </w:r>
    </w:p>
    <w:p w:rsidR="00DC45D6" w:rsidRPr="009B10A7" w:rsidRDefault="00DC45D6" w:rsidP="009B10A7">
      <w:r w:rsidRPr="009B10A7">
        <w:t>$C) экспериментальный, метод экономической целесообразности, контрольный, исторический, социальный, метод экспертных оценок, статистический;</w:t>
      </w:r>
    </w:p>
    <w:p w:rsidR="00DC45D6" w:rsidRPr="009B10A7" w:rsidRDefault="00DC45D6" w:rsidP="009B10A7">
      <w:r w:rsidRPr="009B10A7">
        <w:t>$D) эпидемиологический, вероятностный метод, исторический, описательный, монографический, биохимический, физиологический;</w:t>
      </w:r>
    </w:p>
    <w:p w:rsidR="00DC45D6" w:rsidRPr="009B10A7" w:rsidRDefault="00DC45D6" w:rsidP="009B10A7">
      <w:r w:rsidRPr="009B10A7">
        <w:t>$E) все варианты верны;</w:t>
      </w:r>
    </w:p>
    <w:p w:rsidR="00DC45D6" w:rsidRPr="009B10A7" w:rsidRDefault="00DC45D6" w:rsidP="009B10A7">
      <w:r w:rsidRPr="009B10A7">
        <w:t xml:space="preserve">@4. Определение понятия «здоровье» в соответствии с формулировкой Всемирной организации здравоохранения: </w:t>
      </w:r>
    </w:p>
    <w:p w:rsidR="00DC45D6" w:rsidRPr="009B10A7" w:rsidRDefault="00DC45D6" w:rsidP="009B10A7">
      <w:r w:rsidRPr="009B10A7">
        <w:t>$A) состояние полного социального и психического состояния, а не только отсутствие заболеваний;</w:t>
      </w:r>
    </w:p>
    <w:p w:rsidR="00DC45D6" w:rsidRPr="009B10A7" w:rsidRDefault="00DC45D6" w:rsidP="009B10A7">
      <w:r w:rsidRPr="009B10A7">
        <w:lastRenderedPageBreak/>
        <w:t>$B) состояние полного физического, психического и социального благополучия, а не только отсутствие болезней или физических дефектов;</w:t>
      </w:r>
    </w:p>
    <w:p w:rsidR="00DC45D6" w:rsidRPr="009B10A7" w:rsidRDefault="00DC45D6" w:rsidP="009B10A7">
      <w:r w:rsidRPr="009B10A7">
        <w:t>$C)состояние полного  психического и биологического состояния, а не только  отсутствие дефектов и инвалидности;</w:t>
      </w:r>
    </w:p>
    <w:p w:rsidR="00DC45D6" w:rsidRPr="009B10A7" w:rsidRDefault="00DC45D6" w:rsidP="009B10A7">
      <w:r w:rsidRPr="009B10A7">
        <w:t>$D) профилактика заболеваний, повышение продолжительности жизни  населения и обеспечения оптимальных условий проживания;</w:t>
      </w:r>
    </w:p>
    <w:p w:rsidR="00DC45D6" w:rsidRPr="009B10A7" w:rsidRDefault="00DC45D6" w:rsidP="009B10A7">
      <w:r w:rsidRPr="009B10A7">
        <w:t>$E) все варианты верны;</w:t>
      </w:r>
    </w:p>
    <w:p w:rsidR="00DC45D6" w:rsidRPr="009B10A7" w:rsidRDefault="00DC45D6" w:rsidP="009B10A7">
      <w:r w:rsidRPr="009B10A7">
        <w:t>@5. В каком году было ВОЗом принято такое определение здоровья: «Состояние полного физического. Психического и социального благополучия, а не только отсутствие болезней и физических дефектов»:</w:t>
      </w:r>
    </w:p>
    <w:p w:rsidR="00DC45D6" w:rsidRPr="009B10A7" w:rsidRDefault="00DC45D6" w:rsidP="009B10A7">
      <w:r w:rsidRPr="009B10A7">
        <w:t>$A) 1949;</w:t>
      </w:r>
    </w:p>
    <w:p w:rsidR="00DC45D6" w:rsidRPr="009B10A7" w:rsidRDefault="00DC45D6" w:rsidP="009B10A7">
      <w:r w:rsidRPr="009B10A7">
        <w:t>$B) 1946;</w:t>
      </w:r>
    </w:p>
    <w:p w:rsidR="00DC45D6" w:rsidRPr="009B10A7" w:rsidRDefault="00DC45D6" w:rsidP="009B10A7">
      <w:r w:rsidRPr="009B10A7">
        <w:t>$C) 1977;</w:t>
      </w:r>
    </w:p>
    <w:p w:rsidR="00DC45D6" w:rsidRPr="009B10A7" w:rsidRDefault="00DC45D6" w:rsidP="009B10A7">
      <w:r w:rsidRPr="009B10A7">
        <w:t>$D) 1953;</w:t>
      </w:r>
    </w:p>
    <w:p w:rsidR="00DC45D6" w:rsidRPr="009B10A7" w:rsidRDefault="00DC45D6" w:rsidP="009B10A7">
      <w:r w:rsidRPr="009B10A7">
        <w:t>$E) все варианты верны;</w:t>
      </w:r>
    </w:p>
    <w:p w:rsidR="00DC45D6" w:rsidRPr="009B10A7" w:rsidRDefault="00DC45D6" w:rsidP="009B10A7">
      <w:r w:rsidRPr="009B10A7">
        <w:t xml:space="preserve">@6. К понятиям предмета общественного здравоохранения не входит: </w:t>
      </w:r>
    </w:p>
    <w:p w:rsidR="00DC45D6" w:rsidRPr="009B10A7" w:rsidRDefault="00DC45D6" w:rsidP="009B10A7">
      <w:r w:rsidRPr="009B10A7">
        <w:t xml:space="preserve">$A) показатели заболеваемости; </w:t>
      </w:r>
    </w:p>
    <w:p w:rsidR="00DC45D6" w:rsidRPr="009B10A7" w:rsidRDefault="00DC45D6" w:rsidP="009B10A7">
      <w:r w:rsidRPr="009B10A7">
        <w:t>$B) демографические показатели;</w:t>
      </w:r>
    </w:p>
    <w:p w:rsidR="00DC45D6" w:rsidRPr="009B10A7" w:rsidRDefault="00DC45D6" w:rsidP="009B10A7">
      <w:r w:rsidRPr="009B10A7">
        <w:t xml:space="preserve">$C) показатели занятости населения в общественном производстве; </w:t>
      </w:r>
    </w:p>
    <w:p w:rsidR="00DC45D6" w:rsidRPr="009B10A7" w:rsidRDefault="00DC45D6" w:rsidP="009B10A7">
      <w:r w:rsidRPr="009B10A7">
        <w:t>$D) показатели физического развития;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@7. Факторы, влияющие на здоровье населения:</w:t>
      </w:r>
    </w:p>
    <w:p w:rsidR="00DC45D6" w:rsidRPr="009B10A7" w:rsidRDefault="00DC45D6" w:rsidP="009B10A7">
      <w:r w:rsidRPr="009B10A7">
        <w:t>$A) комплекс социальных, экономических, организационных, правовых, социологических, психологических вопросов медицины, спектр вопросов охраны и восстановления здоровья населения;</w:t>
      </w:r>
    </w:p>
    <w:p w:rsidR="00DC45D6" w:rsidRPr="009B10A7" w:rsidRDefault="00DC45D6" w:rsidP="009B10A7">
      <w:r w:rsidRPr="009B10A7">
        <w:t>$B) санитарные нормы и нормативы, экологические факторы, пищевая безопасность, борьба с инфекционными заболеваниями;</w:t>
      </w:r>
    </w:p>
    <w:p w:rsidR="00DC45D6" w:rsidRPr="009B10A7" w:rsidRDefault="00DC45D6" w:rsidP="009B10A7">
      <w:r w:rsidRPr="009B10A7">
        <w:t>$C) продовольственная безопасность, борьба с генетической патологией;</w:t>
      </w:r>
    </w:p>
    <w:p w:rsidR="00DC45D6" w:rsidRPr="009B10A7" w:rsidRDefault="00DC45D6" w:rsidP="009B10A7">
      <w:r w:rsidRPr="009B10A7">
        <w:t>$D) показатели физического развития;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@8.  На данном этапе не является основной задачей здравоохранения;</w:t>
      </w:r>
    </w:p>
    <w:p w:rsidR="00DC45D6" w:rsidRPr="009B10A7" w:rsidRDefault="00DC45D6" w:rsidP="009B10A7">
      <w:r w:rsidRPr="009B10A7">
        <w:lastRenderedPageBreak/>
        <w:t>$A) недопущение снижения объемов медицинской и лекарственной помощи ниже стандартов;</w:t>
      </w:r>
    </w:p>
    <w:p w:rsidR="00DC45D6" w:rsidRPr="009B10A7" w:rsidRDefault="00DC45D6" w:rsidP="009B10A7">
      <w:r w:rsidRPr="009B10A7">
        <w:t>$B) использование финансовых ресурсов на приоритетных направлениях;</w:t>
      </w:r>
    </w:p>
    <w:p w:rsidR="00DC45D6" w:rsidRPr="009B10A7" w:rsidRDefault="00DC45D6" w:rsidP="009B10A7">
      <w:r w:rsidRPr="009B10A7">
        <w:t>$C) сохранение общественного сектора здравоохранения;</w:t>
      </w:r>
    </w:p>
    <w:p w:rsidR="00DC45D6" w:rsidRPr="009B10A7" w:rsidRDefault="00DC45D6" w:rsidP="009B10A7">
      <w:r w:rsidRPr="009B10A7">
        <w:t>$D) недопущение конкуренции между традиционными формами медицинской помощи и её альтернативными формами;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@9. Согласно ВОЗ, здоровье в наибольшей степени зависит от: </w:t>
      </w:r>
    </w:p>
    <w:p w:rsidR="00DC45D6" w:rsidRPr="009B10A7" w:rsidRDefault="00DC45D6" w:rsidP="009B10A7">
      <w:r w:rsidRPr="009B10A7">
        <w:t>$A) организация и качество медицинской помощи;</w:t>
      </w:r>
    </w:p>
    <w:p w:rsidR="00DC45D6" w:rsidRPr="009B10A7" w:rsidRDefault="00DC45D6" w:rsidP="009B10A7">
      <w:r w:rsidRPr="009B10A7">
        <w:t>$B) экологическая обстановка;</w:t>
      </w:r>
    </w:p>
    <w:p w:rsidR="00DC45D6" w:rsidRPr="009B10A7" w:rsidRDefault="00DC45D6" w:rsidP="009B10A7"/>
    <w:p w:rsidR="00DC45D6" w:rsidRPr="009B10A7" w:rsidRDefault="00DC45D6" w:rsidP="009B10A7">
      <w:r w:rsidRPr="009B10A7">
        <w:t>$C) социально-экономические условия и образ жизни населения;</w:t>
      </w:r>
    </w:p>
    <w:p w:rsidR="00DC45D6" w:rsidRPr="009B10A7" w:rsidRDefault="00DC45D6" w:rsidP="009B10A7">
      <w:r w:rsidRPr="009B10A7">
        <w:t>$D) наследственность;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@10. К характеристикам потенциала здоровья населения относятся показатели:</w:t>
      </w:r>
    </w:p>
    <w:p w:rsidR="00DC45D6" w:rsidRPr="009B10A7" w:rsidRDefault="00DC45D6" w:rsidP="009B10A7">
      <w:r w:rsidRPr="009B10A7">
        <w:t>$A) заболеваемости,  инвалидности, смертности, физическое развитие;</w:t>
      </w:r>
    </w:p>
    <w:p w:rsidR="00DC45D6" w:rsidRPr="009B10A7" w:rsidRDefault="00DC45D6" w:rsidP="009B10A7">
      <w:r w:rsidRPr="009B10A7">
        <w:t>$B)больничной летальности, инвалидности,  физического развития;</w:t>
      </w:r>
    </w:p>
    <w:p w:rsidR="00DC45D6" w:rsidRPr="009B10A7" w:rsidRDefault="00DC45D6" w:rsidP="009B10A7">
      <w:r w:rsidRPr="009B10A7">
        <w:t xml:space="preserve">$C) заболеваемость, инвалидность, смертность; </w:t>
      </w:r>
    </w:p>
    <w:p w:rsidR="00DC45D6" w:rsidRPr="009B10A7" w:rsidRDefault="00DC45D6" w:rsidP="009B10A7">
      <w:r w:rsidRPr="009B10A7">
        <w:t>$D) физического развитие, смертность;</w:t>
      </w:r>
    </w:p>
    <w:p w:rsidR="00DC45D6" w:rsidRPr="009B10A7" w:rsidRDefault="00DC45D6" w:rsidP="009B10A7">
      <w:r w:rsidRPr="009B10A7">
        <w:t>$E) все ответы неправильны;</w:t>
      </w:r>
    </w:p>
    <w:p w:rsidR="00DC45D6" w:rsidRPr="009B10A7" w:rsidRDefault="00DC45D6" w:rsidP="009B10A7">
      <w:r w:rsidRPr="009B10A7">
        <w:t>@11. К разделам предмета общественное здоровье и здравоохранения не входит:</w:t>
      </w:r>
    </w:p>
    <w:p w:rsidR="00DC45D6" w:rsidRPr="009B10A7" w:rsidRDefault="00DC45D6" w:rsidP="009B10A7">
      <w:r w:rsidRPr="009B10A7">
        <w:t>$A) история предмета;</w:t>
      </w:r>
    </w:p>
    <w:p w:rsidR="00DC45D6" w:rsidRPr="009B10A7" w:rsidRDefault="00DC45D6" w:rsidP="009B10A7">
      <w:r w:rsidRPr="009B10A7">
        <w:t>$B) медицинская статистика;</w:t>
      </w:r>
    </w:p>
    <w:p w:rsidR="00DC45D6" w:rsidRPr="009B10A7" w:rsidRDefault="00DC45D6" w:rsidP="009B10A7">
      <w:r w:rsidRPr="009B10A7">
        <w:t>$C) экология;</w:t>
      </w:r>
    </w:p>
    <w:p w:rsidR="00DC45D6" w:rsidRPr="009B10A7" w:rsidRDefault="00DC45D6" w:rsidP="009B10A7">
      <w:r w:rsidRPr="009B10A7">
        <w:t>$D) организация медицинской помощи населению;</w:t>
      </w:r>
    </w:p>
    <w:p w:rsidR="00DC45D6" w:rsidRPr="009B10A7" w:rsidRDefault="00DC45D6" w:rsidP="009B10A7">
      <w:r w:rsidRPr="009B10A7">
        <w:t>$E) Экономика и управление здравоохранением;</w:t>
      </w:r>
    </w:p>
    <w:p w:rsidR="00DC45D6" w:rsidRPr="009B10A7" w:rsidRDefault="00DC45D6" w:rsidP="009B10A7">
      <w:r w:rsidRPr="009B10A7">
        <w:t>@12. Относятся к основным показателям общественного здоровья:</w:t>
      </w:r>
    </w:p>
    <w:p w:rsidR="00DC45D6" w:rsidRPr="009B10A7" w:rsidRDefault="00DC45D6" w:rsidP="009B10A7">
      <w:r w:rsidRPr="009B10A7">
        <w:t>$A) Показатели заболеваемости;</w:t>
      </w:r>
    </w:p>
    <w:p w:rsidR="00DC45D6" w:rsidRPr="009B10A7" w:rsidRDefault="00DC45D6" w:rsidP="009B10A7">
      <w:r w:rsidRPr="009B10A7">
        <w:t>$B) Показатели смертности;</w:t>
      </w:r>
    </w:p>
    <w:p w:rsidR="00DC45D6" w:rsidRPr="009B10A7" w:rsidRDefault="00DC45D6" w:rsidP="009B10A7">
      <w:r w:rsidRPr="009B10A7">
        <w:lastRenderedPageBreak/>
        <w:t>$C) Демографические показатели;</w:t>
      </w:r>
    </w:p>
    <w:p w:rsidR="00DC45D6" w:rsidRPr="009B10A7" w:rsidRDefault="00DC45D6" w:rsidP="009B10A7">
      <w:r w:rsidRPr="009B10A7">
        <w:t>$D) Смертность от отдельных заболеваний;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@13. В каком из вариантов представлен наиболее полный правильный ответ на вопрос – основные методы исследования: </w:t>
      </w:r>
    </w:p>
    <w:p w:rsidR="00DC45D6" w:rsidRPr="009B10A7" w:rsidRDefault="00DC45D6" w:rsidP="009B10A7">
      <w:r w:rsidRPr="009B10A7">
        <w:t>$A) статистический;</w:t>
      </w:r>
    </w:p>
    <w:p w:rsidR="00DC45D6" w:rsidRPr="009B10A7" w:rsidRDefault="00DC45D6" w:rsidP="009B10A7">
      <w:r w:rsidRPr="009B10A7">
        <w:t>$B) метод быстрой оценки;</w:t>
      </w:r>
    </w:p>
    <w:p w:rsidR="00DC45D6" w:rsidRPr="009B10A7" w:rsidRDefault="00DC45D6" w:rsidP="009B10A7">
      <w:r w:rsidRPr="009B10A7">
        <w:t>$C) историко-архивных;</w:t>
      </w:r>
    </w:p>
    <w:p w:rsidR="00DC45D6" w:rsidRPr="009B10A7" w:rsidRDefault="00DC45D6" w:rsidP="009B10A7">
      <w:r w:rsidRPr="009B10A7">
        <w:t>$D) статистический, исторический. экономический, экспериментальный, экспертный;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@14. Выберите правильный ответ на вопроc “какой метод определяет влияние экономики на развитие здравоохранения и влияние здоровья на экономику страны, определяет оптимальные пути повышения эффективности охраны здоровья”:  </w:t>
      </w:r>
    </w:p>
    <w:p w:rsidR="00DC45D6" w:rsidRPr="009B10A7" w:rsidRDefault="00DC45D6" w:rsidP="009B10A7">
      <w:r w:rsidRPr="009B10A7">
        <w:t>$A) статистический метод;</w:t>
      </w:r>
    </w:p>
    <w:p w:rsidR="00DC45D6" w:rsidRPr="009B10A7" w:rsidRDefault="00DC45D6" w:rsidP="009B10A7">
      <w:r w:rsidRPr="009B10A7">
        <w:t>$B) метод быстрой оценки;</w:t>
      </w:r>
    </w:p>
    <w:p w:rsidR="00DC45D6" w:rsidRPr="009B10A7" w:rsidRDefault="00DC45D6" w:rsidP="009B10A7">
      <w:r w:rsidRPr="009B10A7">
        <w:t>$C) историко-архивный;</w:t>
      </w:r>
    </w:p>
    <w:p w:rsidR="00DC45D6" w:rsidRPr="009B10A7" w:rsidRDefault="00DC45D6" w:rsidP="009B10A7">
      <w:r w:rsidRPr="009B10A7">
        <w:t>$D) экономические методы;</w:t>
      </w:r>
    </w:p>
    <w:p w:rsidR="00DC45D6" w:rsidRPr="009B10A7" w:rsidRDefault="00DC45D6" w:rsidP="009B10A7">
      <w:r w:rsidRPr="009B10A7">
        <w:t>$E) Всеответы неправильные;</w:t>
      </w:r>
    </w:p>
    <w:p w:rsidR="00DC45D6" w:rsidRPr="009B10A7" w:rsidRDefault="00DC45D6" w:rsidP="009B10A7">
      <w:r w:rsidRPr="009B10A7">
        <w:t>@15. Сколько этапов составляет статистическое исследование:</w:t>
      </w:r>
    </w:p>
    <w:p w:rsidR="00DC45D6" w:rsidRPr="009B10A7" w:rsidRDefault="00DC45D6" w:rsidP="009B10A7">
      <w:r w:rsidRPr="009B10A7">
        <w:t>$A) 4;</w:t>
      </w:r>
    </w:p>
    <w:p w:rsidR="00DC45D6" w:rsidRPr="009B10A7" w:rsidRDefault="00DC45D6" w:rsidP="009B10A7">
      <w:r w:rsidRPr="009B10A7">
        <w:t>$B) 3;</w:t>
      </w:r>
    </w:p>
    <w:p w:rsidR="00DC45D6" w:rsidRPr="009B10A7" w:rsidRDefault="00DC45D6" w:rsidP="009B10A7">
      <w:r w:rsidRPr="009B10A7">
        <w:t>$C) 7;</w:t>
      </w:r>
    </w:p>
    <w:p w:rsidR="00DC45D6" w:rsidRPr="009B10A7" w:rsidRDefault="00DC45D6" w:rsidP="009B10A7">
      <w:r w:rsidRPr="009B10A7">
        <w:t>$D) 2;</w:t>
      </w:r>
    </w:p>
    <w:p w:rsidR="00DC45D6" w:rsidRPr="009B10A7" w:rsidRDefault="00DC45D6" w:rsidP="009B10A7">
      <w:r w:rsidRPr="009B10A7">
        <w:t>$E) 8;</w:t>
      </w:r>
    </w:p>
    <w:p w:rsidR="00DC45D6" w:rsidRPr="009B10A7" w:rsidRDefault="00DC45D6" w:rsidP="009B10A7">
      <w:r w:rsidRPr="009B10A7">
        <w:t xml:space="preserve">@16. Цель стратегии охраны здоровья — это: </w:t>
      </w:r>
    </w:p>
    <w:p w:rsidR="00DC45D6" w:rsidRPr="009B10A7" w:rsidRDefault="00DC45D6" w:rsidP="009B10A7">
      <w:r w:rsidRPr="009B10A7">
        <w:t xml:space="preserve">$A) освоение практических навыков анализа историй болезней больных; </w:t>
      </w:r>
    </w:p>
    <w:p w:rsidR="00DC45D6" w:rsidRPr="009B10A7" w:rsidRDefault="00DC45D6" w:rsidP="009B10A7">
      <w:r w:rsidRPr="009B10A7">
        <w:t>$B) разработка мер по предотвращению экологических последствий природных катаклизм для развития страны;</w:t>
      </w:r>
    </w:p>
    <w:p w:rsidR="00DC45D6" w:rsidRPr="009B10A7" w:rsidRDefault="00DC45D6" w:rsidP="009B10A7">
      <w:r w:rsidRPr="009B10A7">
        <w:t>$C) повышение  уровня здоровья населения и оказание медицинских услуг на основе эффективного использования ресурсов общества;</w:t>
      </w:r>
    </w:p>
    <w:p w:rsidR="00DC45D6" w:rsidRPr="009B10A7" w:rsidRDefault="00DC45D6" w:rsidP="009B10A7">
      <w:r w:rsidRPr="009B10A7">
        <w:lastRenderedPageBreak/>
        <w:t>$D) выступление с докладами на конференциях относительно распространенных заболеваний;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@17. Определение ..... - наука, которая изучает влияние социально-экономических факторов, образа жизни на состояние здоровья населения” относиться к научным предметам:  </w:t>
      </w:r>
    </w:p>
    <w:p w:rsidR="00DC45D6" w:rsidRPr="009B10A7" w:rsidRDefault="00DC45D6" w:rsidP="009B10A7">
      <w:r w:rsidRPr="009B10A7">
        <w:t>$A) общая гигиена;</w:t>
      </w:r>
    </w:p>
    <w:p w:rsidR="00DC45D6" w:rsidRPr="009B10A7" w:rsidRDefault="00DC45D6" w:rsidP="009B10A7">
      <w:r w:rsidRPr="009B10A7">
        <w:t>$B) экология;</w:t>
      </w:r>
    </w:p>
    <w:p w:rsidR="00DC45D6" w:rsidRPr="009B10A7" w:rsidRDefault="00DC45D6" w:rsidP="009B10A7">
      <w:r w:rsidRPr="009B10A7">
        <w:t>$C) эпидемиология;</w:t>
      </w:r>
    </w:p>
    <w:p w:rsidR="00DC45D6" w:rsidRPr="009B10A7" w:rsidRDefault="00DC45D6" w:rsidP="009B10A7">
      <w:r w:rsidRPr="009B10A7">
        <w:t>$D) социальная гигиена;</w:t>
      </w:r>
    </w:p>
    <w:p w:rsidR="00DC45D6" w:rsidRPr="009B10A7" w:rsidRDefault="00DC45D6" w:rsidP="009B10A7">
      <w:r w:rsidRPr="009B10A7">
        <w:t>$E) всеответы неправильные;</w:t>
      </w:r>
    </w:p>
    <w:p w:rsidR="00DC45D6" w:rsidRPr="009B10A7" w:rsidRDefault="00DC45D6" w:rsidP="009B10A7">
      <w:r w:rsidRPr="009B10A7">
        <w:t>@18. Первичная профилактика направлена на:</w:t>
      </w:r>
    </w:p>
    <w:p w:rsidR="00DC45D6" w:rsidRPr="009B10A7" w:rsidRDefault="00DC45D6" w:rsidP="009B10A7">
      <w:r w:rsidRPr="009B10A7">
        <w:t xml:space="preserve">$A) создание условий для сохранения здоровья, предупреждение влияние отрицательных факторов окружающей среды на каждого человека, группы лиц или населения в целом; </w:t>
      </w:r>
    </w:p>
    <w:p w:rsidR="00DC45D6" w:rsidRPr="009B10A7" w:rsidRDefault="00DC45D6" w:rsidP="009B10A7">
      <w:r w:rsidRPr="009B10A7">
        <w:t>$B) создание условий для снижения частоты осложнений и случаев смертности от заболеваний, устранение неблагоприятных факторов для их возникновения для каждого человека, группы лиц или населения в целом;</w:t>
      </w:r>
    </w:p>
    <w:p w:rsidR="00DC45D6" w:rsidRPr="009B10A7" w:rsidRDefault="00DC45D6" w:rsidP="009B10A7">
      <w:r w:rsidRPr="009B10A7">
        <w:t>$C) создание условий для сохранения здоровья, устранение влияния неблагоприятных факторов внешней среды на каждого человека, группы лиц или населения;</w:t>
      </w:r>
    </w:p>
    <w:p w:rsidR="00DC45D6" w:rsidRPr="009B10A7" w:rsidRDefault="00DC45D6" w:rsidP="009B10A7">
      <w:r w:rsidRPr="009B10A7">
        <w:t>$D) укрепление здоровья здоровых, уменьшение частоты и тяжести инвалидности населения;</w:t>
      </w:r>
    </w:p>
    <w:p w:rsidR="00DC45D6" w:rsidRPr="009B10A7" w:rsidRDefault="00DC45D6" w:rsidP="009B10A7">
      <w:r w:rsidRPr="009B10A7">
        <w:t>$E). все ответы неправильные;</w:t>
      </w:r>
    </w:p>
    <w:p w:rsidR="00DC45D6" w:rsidRPr="009B10A7" w:rsidRDefault="00DC45D6" w:rsidP="009B10A7">
      <w:r w:rsidRPr="009B10A7">
        <w:t>@19. Вторичная профилактика направлена на:</w:t>
      </w:r>
    </w:p>
    <w:p w:rsidR="00DC45D6" w:rsidRPr="009B10A7" w:rsidRDefault="00DC45D6" w:rsidP="009B10A7">
      <w:r w:rsidRPr="009B10A7">
        <w:t>$A) защиту и развитие условий для сохранения здоровья, предупреждения влияния неблагоприятных факторов окружающей среды и условий жизни на индивидуума, группы лиц или населения;</w:t>
      </w:r>
    </w:p>
    <w:p w:rsidR="00DC45D6" w:rsidRPr="009B10A7" w:rsidRDefault="00DC45D6" w:rsidP="009B10A7">
      <w:r w:rsidRPr="009B10A7">
        <w:t>$B) предупреждение прогрессирования заболеваний на ранних стадиях и их последствий;</w:t>
      </w:r>
    </w:p>
    <w:p w:rsidR="00DC45D6" w:rsidRPr="009B10A7" w:rsidRDefault="00DC45D6" w:rsidP="009B10A7">
      <w:r w:rsidRPr="009B10A7">
        <w:t>$C) снижение первичной заболеваемости и вероятности возникновения каких-либо патологий в организме человека;</w:t>
      </w:r>
    </w:p>
    <w:p w:rsidR="00DC45D6" w:rsidRPr="009B10A7" w:rsidRDefault="00DC45D6" w:rsidP="009B10A7">
      <w:r w:rsidRPr="009B10A7">
        <w:t>$D) все ответы правильные;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@20. .... Общественная наука, которая изучает количественную сторону массовых общественных явлений в неразрывной связи с их качественной стороной”: </w:t>
      </w:r>
    </w:p>
    <w:p w:rsidR="00DC45D6" w:rsidRPr="009B10A7" w:rsidRDefault="00DC45D6" w:rsidP="009B10A7">
      <w:r w:rsidRPr="009B10A7">
        <w:t>$A) вариационые ряды;</w:t>
      </w:r>
    </w:p>
    <w:p w:rsidR="00DC45D6" w:rsidRPr="009B10A7" w:rsidRDefault="00DC45D6" w:rsidP="009B10A7">
      <w:r w:rsidRPr="009B10A7">
        <w:t>$B) стандартизатция;</w:t>
      </w:r>
    </w:p>
    <w:p w:rsidR="00DC45D6" w:rsidRPr="009B10A7" w:rsidRDefault="00DC45D6" w:rsidP="009B10A7">
      <w:r w:rsidRPr="009B10A7">
        <w:lastRenderedPageBreak/>
        <w:t>$C) демография;</w:t>
      </w:r>
    </w:p>
    <w:p w:rsidR="00DC45D6" w:rsidRPr="009B10A7" w:rsidRDefault="00DC45D6" w:rsidP="009B10A7">
      <w:r w:rsidRPr="009B10A7">
        <w:t>$D) статистика;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@21.На каком этапе медико- статистического исследования разрабатываются макеты таблиц для первичной информации:  </w:t>
      </w:r>
    </w:p>
    <w:p w:rsidR="00DC45D6" w:rsidRPr="009B10A7" w:rsidRDefault="00DC45D6" w:rsidP="009B10A7">
      <w:r w:rsidRPr="009B10A7">
        <w:t>$A) разработка плана и программы исследования;</w:t>
      </w:r>
    </w:p>
    <w:p w:rsidR="00DC45D6" w:rsidRPr="009B10A7" w:rsidRDefault="00DC45D6" w:rsidP="009B10A7">
      <w:r w:rsidRPr="009B10A7">
        <w:t>$B) на этапе сбора информации;</w:t>
      </w:r>
    </w:p>
    <w:p w:rsidR="00DC45D6" w:rsidRPr="009B10A7" w:rsidRDefault="00DC45D6" w:rsidP="009B10A7">
      <w:r w:rsidRPr="009B10A7">
        <w:t>$C) на этапе обобщения данных;</w:t>
      </w:r>
    </w:p>
    <w:p w:rsidR="00DC45D6" w:rsidRPr="009B10A7" w:rsidRDefault="00DC45D6" w:rsidP="009B10A7">
      <w:r w:rsidRPr="009B10A7">
        <w:t>$D) на этапе анализа данных;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@22. Статистика это:</w:t>
      </w:r>
    </w:p>
    <w:p w:rsidR="00DC45D6" w:rsidRPr="009B10A7" w:rsidRDefault="00DC45D6" w:rsidP="009B10A7">
      <w:r w:rsidRPr="009B10A7">
        <w:t xml:space="preserve">$A) общественная наука,которая изучает количественную сторону массовых общественных явлений в неразравной связи с их качествеными особенностями; </w:t>
      </w:r>
    </w:p>
    <w:p w:rsidR="00DC45D6" w:rsidRPr="009B10A7" w:rsidRDefault="00DC45D6" w:rsidP="009B10A7">
      <w:r w:rsidRPr="009B10A7">
        <w:t>$B) наука, которая изучает разработку и влияние информационного  значения количественных данных массовых общественных явлений;</w:t>
      </w:r>
    </w:p>
    <w:p w:rsidR="00DC45D6" w:rsidRPr="009B10A7" w:rsidRDefault="00DC45D6" w:rsidP="009B10A7">
      <w:r w:rsidRPr="009B10A7">
        <w:t>$C) наука, которая на основе использования математического моделирования  осущетвляет сбор инфомаци о массовых общественных явлениях;</w:t>
      </w:r>
    </w:p>
    <w:p w:rsidR="00DC45D6" w:rsidRPr="009B10A7" w:rsidRDefault="00DC45D6" w:rsidP="009B10A7">
      <w:r w:rsidRPr="009B10A7">
        <w:t>$D) наука, которая занимается изучением показателей общественого здоровья  и их интерпретацией;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@23. Для изучения общественного здоровья и факторов, которые на него влияют,  используются методы: </w:t>
      </w:r>
    </w:p>
    <w:p w:rsidR="00DC45D6" w:rsidRPr="009B10A7" w:rsidRDefault="00DC45D6" w:rsidP="009B10A7">
      <w:r w:rsidRPr="009B10A7">
        <w:t>$A) клинические;</w:t>
      </w:r>
    </w:p>
    <w:p w:rsidR="00DC45D6" w:rsidRPr="009B10A7" w:rsidRDefault="00DC45D6" w:rsidP="009B10A7">
      <w:r w:rsidRPr="009B10A7">
        <w:t>$B) статистические;</w:t>
      </w:r>
    </w:p>
    <w:p w:rsidR="00DC45D6" w:rsidRPr="009B10A7" w:rsidRDefault="00DC45D6" w:rsidP="009B10A7">
      <w:r w:rsidRPr="009B10A7">
        <w:t>$C) диагностические;</w:t>
      </w:r>
    </w:p>
    <w:p w:rsidR="00DC45D6" w:rsidRPr="009B10A7" w:rsidRDefault="00DC45D6" w:rsidP="009B10A7">
      <w:r w:rsidRPr="009B10A7">
        <w:t>$D) экономического анализа;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@24. Для получения более полной объективной картины о состоянии здоровья используется такие методы сбора информации: </w:t>
      </w:r>
    </w:p>
    <w:p w:rsidR="00DC45D6" w:rsidRPr="009B10A7" w:rsidRDefault="00DC45D6" w:rsidP="009B10A7">
      <w:r w:rsidRPr="009B10A7">
        <w:t>$A) опрос;</w:t>
      </w:r>
    </w:p>
    <w:p w:rsidR="00DC45D6" w:rsidRPr="009B10A7" w:rsidRDefault="00DC45D6" w:rsidP="009B10A7">
      <w:r w:rsidRPr="009B10A7">
        <w:t>$B) дискуссии;</w:t>
      </w:r>
    </w:p>
    <w:p w:rsidR="00DC45D6" w:rsidRPr="009B10A7" w:rsidRDefault="00DC45D6" w:rsidP="009B10A7">
      <w:r w:rsidRPr="009B10A7">
        <w:lastRenderedPageBreak/>
        <w:t>$C) выкопировка данных из медицинской документации;</w:t>
      </w:r>
    </w:p>
    <w:p w:rsidR="00DC45D6" w:rsidRPr="009B10A7" w:rsidRDefault="00DC45D6" w:rsidP="009B10A7">
      <w:r w:rsidRPr="009B10A7">
        <w:t>$D) полуструктурированое интервью;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@25. К единовременному наблюдению относится: </w:t>
      </w:r>
    </w:p>
    <w:p w:rsidR="00DC45D6" w:rsidRPr="009B10A7" w:rsidRDefault="00DC45D6" w:rsidP="009B10A7">
      <w:r w:rsidRPr="009B10A7">
        <w:t>$A) регистрация рождений;</w:t>
      </w:r>
    </w:p>
    <w:p w:rsidR="00DC45D6" w:rsidRPr="009B10A7" w:rsidRDefault="00DC45D6" w:rsidP="009B10A7">
      <w:r w:rsidRPr="009B10A7">
        <w:t>$B) перепись населения;</w:t>
      </w:r>
    </w:p>
    <w:p w:rsidR="00DC45D6" w:rsidRPr="009B10A7" w:rsidRDefault="00DC45D6" w:rsidP="009B10A7">
      <w:r w:rsidRPr="009B10A7">
        <w:t>$C) регистрация брака;</w:t>
      </w:r>
    </w:p>
    <w:p w:rsidR="00DC45D6" w:rsidRPr="009B10A7" w:rsidRDefault="00DC45D6" w:rsidP="009B10A7">
      <w:r w:rsidRPr="009B10A7">
        <w:t>$D) регистрация численности и структуры больных в стационарах;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@26. Единица наблюдения определяется в зависимости от: </w:t>
      </w:r>
    </w:p>
    <w:p w:rsidR="00DC45D6" w:rsidRPr="009B10A7" w:rsidRDefault="00DC45D6" w:rsidP="009B10A7">
      <w:r w:rsidRPr="009B10A7">
        <w:t>$A) программы исследования;</w:t>
      </w:r>
    </w:p>
    <w:p w:rsidR="00DC45D6" w:rsidRPr="009B10A7" w:rsidRDefault="00DC45D6" w:rsidP="009B10A7">
      <w:r w:rsidRPr="009B10A7">
        <w:t>$B) плана исследования;</w:t>
      </w:r>
    </w:p>
    <w:p w:rsidR="00DC45D6" w:rsidRPr="009B10A7" w:rsidRDefault="00DC45D6" w:rsidP="009B10A7">
      <w:r w:rsidRPr="009B10A7">
        <w:t>$C) цель и задачи исследования;</w:t>
      </w:r>
    </w:p>
    <w:p w:rsidR="00DC45D6" w:rsidRPr="009B10A7" w:rsidRDefault="00DC45D6" w:rsidP="009B10A7">
      <w:r w:rsidRPr="009B10A7">
        <w:t>$D) методы исследования;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@27. Результаты статистического исследования анализируются на основе использования:</w:t>
      </w:r>
    </w:p>
    <w:p w:rsidR="00DC45D6" w:rsidRPr="009B10A7" w:rsidRDefault="00DC45D6" w:rsidP="009B10A7">
      <w:r w:rsidRPr="009B10A7">
        <w:t>$A) регистрационной статистической документации;</w:t>
      </w:r>
    </w:p>
    <w:p w:rsidR="00DC45D6" w:rsidRPr="009B10A7" w:rsidRDefault="00DC45D6" w:rsidP="009B10A7">
      <w:r w:rsidRPr="009B10A7">
        <w:t>$B) амбулаторной карты больного;</w:t>
      </w:r>
    </w:p>
    <w:p w:rsidR="00DC45D6" w:rsidRPr="009B10A7" w:rsidRDefault="00DC45D6" w:rsidP="009B10A7">
      <w:r w:rsidRPr="009B10A7">
        <w:t>$C) статистических таблиц;</w:t>
      </w:r>
    </w:p>
    <w:p w:rsidR="00DC45D6" w:rsidRPr="009B10A7" w:rsidRDefault="00DC45D6" w:rsidP="009B10A7">
      <w:r w:rsidRPr="009B10A7">
        <w:t>$D) истории болезни;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@28. Единица наблюдения — это:</w:t>
      </w:r>
    </w:p>
    <w:p w:rsidR="00DC45D6" w:rsidRPr="009B10A7" w:rsidRDefault="00DC45D6" w:rsidP="009B10A7">
      <w:r w:rsidRPr="009B10A7">
        <w:t>$A) единица статистической совокупности, которая обладает учетными признаками;</w:t>
      </w:r>
    </w:p>
    <w:p w:rsidR="00DC45D6" w:rsidRPr="009B10A7" w:rsidRDefault="00DC45D6" w:rsidP="009B10A7">
      <w:r w:rsidRPr="009B10A7">
        <w:t>$B) Любой признак, который имеет исследуемая единица;</w:t>
      </w:r>
    </w:p>
    <w:p w:rsidR="00DC45D6" w:rsidRPr="009B10A7" w:rsidRDefault="00DC45D6" w:rsidP="009B10A7">
      <w:r w:rsidRPr="009B10A7">
        <w:t>$C) каждый атрибутивный признак;</w:t>
      </w:r>
    </w:p>
    <w:p w:rsidR="00DC45D6" w:rsidRPr="009B10A7" w:rsidRDefault="00DC45D6" w:rsidP="009B10A7">
      <w:r w:rsidRPr="009B10A7">
        <w:t>$D) каждый количественный признак;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@29. Какой признак обозначается только цифрами:</w:t>
      </w:r>
    </w:p>
    <w:p w:rsidR="00DC45D6" w:rsidRPr="009B10A7" w:rsidRDefault="00DC45D6" w:rsidP="009B10A7">
      <w:r w:rsidRPr="009B10A7">
        <w:lastRenderedPageBreak/>
        <w:t>$A) количественный;</w:t>
      </w:r>
    </w:p>
    <w:p w:rsidR="00DC45D6" w:rsidRPr="009B10A7" w:rsidRDefault="00DC45D6" w:rsidP="009B10A7">
      <w:r w:rsidRPr="009B10A7">
        <w:t>$B) атрибутивный;</w:t>
      </w:r>
    </w:p>
    <w:p w:rsidR="00DC45D6" w:rsidRPr="009B10A7" w:rsidRDefault="00DC45D6" w:rsidP="009B10A7">
      <w:r w:rsidRPr="009B10A7">
        <w:t>$C) результативный;</w:t>
      </w:r>
    </w:p>
    <w:p w:rsidR="00DC45D6" w:rsidRPr="009B10A7" w:rsidRDefault="00DC45D6" w:rsidP="009B10A7">
      <w:r w:rsidRPr="009B10A7">
        <w:t>$D) факторный;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@30. Какой признак обозначается только словами:</w:t>
      </w:r>
    </w:p>
    <w:p w:rsidR="00DC45D6" w:rsidRPr="009B10A7" w:rsidRDefault="00DC45D6" w:rsidP="009B10A7">
      <w:r w:rsidRPr="009B10A7">
        <w:t>$A) результативный;</w:t>
      </w:r>
    </w:p>
    <w:p w:rsidR="00DC45D6" w:rsidRPr="009B10A7" w:rsidRDefault="00DC45D6" w:rsidP="009B10A7">
      <w:r w:rsidRPr="009B10A7">
        <w:t>$B) атрибутивный;</w:t>
      </w:r>
    </w:p>
    <w:p w:rsidR="00DC45D6" w:rsidRPr="009B10A7" w:rsidRDefault="00DC45D6" w:rsidP="009B10A7">
      <w:r w:rsidRPr="009B10A7">
        <w:t>$C) количественный;</w:t>
      </w:r>
    </w:p>
    <w:p w:rsidR="00DC45D6" w:rsidRPr="009B10A7" w:rsidRDefault="00DC45D6" w:rsidP="009B10A7">
      <w:r w:rsidRPr="009B10A7">
        <w:t>$D) факторный;</w:t>
      </w:r>
    </w:p>
    <w:p w:rsidR="00DC45D6" w:rsidRPr="009B10A7" w:rsidRDefault="00DC45D6" w:rsidP="009B10A7">
      <w:r w:rsidRPr="009B10A7">
        <w:t>$E) ответы неправильные;</w:t>
      </w:r>
    </w:p>
    <w:p w:rsidR="00DC45D6" w:rsidRPr="009B10A7" w:rsidRDefault="00DC45D6" w:rsidP="009B10A7">
      <w:r w:rsidRPr="009B10A7">
        <w:t>@31. Какой из этих признаков оказывает влияние на появление результата:</w:t>
      </w:r>
    </w:p>
    <w:p w:rsidR="00DC45D6" w:rsidRPr="009B10A7" w:rsidRDefault="00DC45D6" w:rsidP="009B10A7">
      <w:r w:rsidRPr="009B10A7">
        <w:t>$A) количественный;</w:t>
      </w:r>
    </w:p>
    <w:p w:rsidR="00DC45D6" w:rsidRPr="009B10A7" w:rsidRDefault="00DC45D6" w:rsidP="009B10A7">
      <w:r w:rsidRPr="009B10A7">
        <w:t>$B) атрибутивный;</w:t>
      </w:r>
    </w:p>
    <w:p w:rsidR="00DC45D6" w:rsidRPr="009B10A7" w:rsidRDefault="00DC45D6" w:rsidP="009B10A7">
      <w:r w:rsidRPr="009B10A7">
        <w:t>$C) результативный;</w:t>
      </w:r>
    </w:p>
    <w:p w:rsidR="00DC45D6" w:rsidRPr="009B10A7" w:rsidRDefault="00DC45D6" w:rsidP="009B10A7">
      <w:r w:rsidRPr="009B10A7">
        <w:t>$D) факторный;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@32. Какой из этих признаков изменяется под видением другого:  </w:t>
      </w:r>
    </w:p>
    <w:p w:rsidR="00DC45D6" w:rsidRPr="009B10A7" w:rsidRDefault="00DC45D6" w:rsidP="009B10A7">
      <w:r w:rsidRPr="009B10A7">
        <w:t>$A) количественный;</w:t>
      </w:r>
    </w:p>
    <w:p w:rsidR="00DC45D6" w:rsidRPr="009B10A7" w:rsidRDefault="00DC45D6" w:rsidP="009B10A7">
      <w:r w:rsidRPr="009B10A7">
        <w:t>$B) атрибутивный;</w:t>
      </w:r>
    </w:p>
    <w:p w:rsidR="00DC45D6" w:rsidRPr="009B10A7" w:rsidRDefault="00DC45D6" w:rsidP="009B10A7">
      <w:r w:rsidRPr="009B10A7">
        <w:t>$C) результативный;</w:t>
      </w:r>
    </w:p>
    <w:p w:rsidR="00DC45D6" w:rsidRPr="009B10A7" w:rsidRDefault="00DC45D6" w:rsidP="009B10A7">
      <w:r w:rsidRPr="009B10A7">
        <w:t>$D) факторный;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@33. Обозначьте первый этап медико- статистического исследования: </w:t>
      </w:r>
    </w:p>
    <w:p w:rsidR="00DC45D6" w:rsidRPr="009B10A7" w:rsidRDefault="00DC45D6" w:rsidP="009B10A7">
      <w:r w:rsidRPr="009B10A7">
        <w:t>$A) разработка целей и задач исследования;</w:t>
      </w:r>
    </w:p>
    <w:p w:rsidR="00DC45D6" w:rsidRPr="009B10A7" w:rsidRDefault="00DC45D6" w:rsidP="009B10A7">
      <w:r w:rsidRPr="009B10A7">
        <w:t>$B) анализ данных;</w:t>
      </w:r>
    </w:p>
    <w:p w:rsidR="00DC45D6" w:rsidRPr="009B10A7" w:rsidRDefault="00DC45D6" w:rsidP="009B10A7">
      <w:r w:rsidRPr="009B10A7">
        <w:t>$C) сбор информации (полевые исследования);</w:t>
      </w:r>
    </w:p>
    <w:p w:rsidR="00DC45D6" w:rsidRPr="009B10A7" w:rsidRDefault="00DC45D6" w:rsidP="009B10A7">
      <w:r w:rsidRPr="009B10A7">
        <w:t>$D) разработка программ;</w:t>
      </w:r>
    </w:p>
    <w:p w:rsidR="00DC45D6" w:rsidRPr="009B10A7" w:rsidRDefault="00DC45D6" w:rsidP="009B10A7">
      <w:r w:rsidRPr="009B10A7">
        <w:lastRenderedPageBreak/>
        <w:t>$E) все вопросы неправильные;</w:t>
      </w:r>
    </w:p>
    <w:p w:rsidR="00DC45D6" w:rsidRPr="009B10A7" w:rsidRDefault="00DC45D6" w:rsidP="009B10A7">
      <w:r w:rsidRPr="009B10A7">
        <w:t xml:space="preserve">@34. Обозначьте второй этап медико- статистического исследования: </w:t>
      </w:r>
    </w:p>
    <w:p w:rsidR="00DC45D6" w:rsidRPr="009B10A7" w:rsidRDefault="00DC45D6" w:rsidP="009B10A7">
      <w:r w:rsidRPr="009B10A7">
        <w:t>$A) разработка целей и задач исследования;</w:t>
      </w:r>
    </w:p>
    <w:p w:rsidR="00DC45D6" w:rsidRPr="009B10A7" w:rsidRDefault="00DC45D6" w:rsidP="009B10A7">
      <w:r w:rsidRPr="009B10A7">
        <w:t>$B) анализ данных;</w:t>
      </w:r>
    </w:p>
    <w:p w:rsidR="00DC45D6" w:rsidRPr="009B10A7" w:rsidRDefault="00DC45D6" w:rsidP="009B10A7">
      <w:r w:rsidRPr="009B10A7">
        <w:t>$C) сбор информации (полевые исследования);</w:t>
      </w:r>
    </w:p>
    <w:p w:rsidR="00DC45D6" w:rsidRPr="009B10A7" w:rsidRDefault="00DC45D6" w:rsidP="009B10A7">
      <w:r w:rsidRPr="009B10A7">
        <w:t>$D) разработка программ сбора информации;</w:t>
      </w:r>
    </w:p>
    <w:p w:rsidR="00DC45D6" w:rsidRPr="009B10A7" w:rsidRDefault="00DC45D6" w:rsidP="009B10A7">
      <w:r w:rsidRPr="009B10A7">
        <w:t>$E) все вопросы неправильные;</w:t>
      </w:r>
    </w:p>
    <w:p w:rsidR="00DC45D6" w:rsidRPr="009B10A7" w:rsidRDefault="00DC45D6" w:rsidP="009B10A7">
      <w:r w:rsidRPr="009B10A7">
        <w:t>@35. Сбор первичной информации осуществляется на каком этапе медико- статистического исследования?</w:t>
      </w:r>
    </w:p>
    <w:p w:rsidR="00DC45D6" w:rsidRPr="009B10A7" w:rsidRDefault="00DC45D6" w:rsidP="009B10A7">
      <w:r w:rsidRPr="009B10A7">
        <w:t>$A) 5;</w:t>
      </w:r>
    </w:p>
    <w:p w:rsidR="00DC45D6" w:rsidRPr="009B10A7" w:rsidRDefault="00DC45D6" w:rsidP="009B10A7">
      <w:r w:rsidRPr="009B10A7">
        <w:t>$B) 2;</w:t>
      </w:r>
    </w:p>
    <w:p w:rsidR="00DC45D6" w:rsidRPr="009B10A7" w:rsidRDefault="00DC45D6" w:rsidP="009B10A7">
      <w:r w:rsidRPr="009B10A7">
        <w:t>$C) 3;</w:t>
      </w:r>
    </w:p>
    <w:p w:rsidR="00DC45D6" w:rsidRPr="009B10A7" w:rsidRDefault="00DC45D6" w:rsidP="009B10A7">
      <w:r w:rsidRPr="009B10A7">
        <w:t>$D) 4;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@36. Интенсивные показатели используются для выявления: </w:t>
      </w:r>
    </w:p>
    <w:p w:rsidR="00DC45D6" w:rsidRPr="009B10A7" w:rsidRDefault="00DC45D6" w:rsidP="009B10A7">
      <w:r w:rsidRPr="009B10A7">
        <w:t xml:space="preserve">$A) распространение явления в среде; </w:t>
      </w:r>
    </w:p>
    <w:p w:rsidR="00DC45D6" w:rsidRPr="009B10A7" w:rsidRDefault="00DC45D6" w:rsidP="009B10A7">
      <w:r w:rsidRPr="009B10A7">
        <w:t>$B) Удельный вес части вобщем явлении;</w:t>
      </w:r>
    </w:p>
    <w:p w:rsidR="00DC45D6" w:rsidRPr="009B10A7" w:rsidRDefault="00DC45D6" w:rsidP="009B10A7">
      <w:r w:rsidRPr="009B10A7">
        <w:t>$C) Соотношения двух независимых величин;</w:t>
      </w:r>
    </w:p>
    <w:p w:rsidR="00DC45D6" w:rsidRPr="009B10A7" w:rsidRDefault="00DC45D6" w:rsidP="009B10A7">
      <w:r w:rsidRPr="009B10A7">
        <w:t>$D) во сколько раз произошло увеличение или уменьшения явления в среде;</w:t>
      </w:r>
    </w:p>
    <w:p w:rsidR="00DC45D6" w:rsidRPr="009B10A7" w:rsidRDefault="00DC45D6" w:rsidP="009B10A7">
      <w:r w:rsidRPr="009B10A7">
        <w:t>$E) нетправильных ответов;</w:t>
      </w:r>
    </w:p>
    <w:p w:rsidR="00DC45D6" w:rsidRPr="009B10A7" w:rsidRDefault="00DC45D6" w:rsidP="009B10A7">
      <w:r w:rsidRPr="009B10A7">
        <w:t xml:space="preserve">@37. Заболеваемость гепатитом А в районе К в данном году составило 6,0 на 10000 населения. Это какой вид показателя:  </w:t>
      </w:r>
    </w:p>
    <w:p w:rsidR="00DC45D6" w:rsidRPr="009B10A7" w:rsidRDefault="00DC45D6" w:rsidP="009B10A7">
      <w:r w:rsidRPr="009B10A7">
        <w:t>$A) экстенсивный;</w:t>
      </w:r>
    </w:p>
    <w:p w:rsidR="00DC45D6" w:rsidRPr="009B10A7" w:rsidRDefault="00DC45D6" w:rsidP="009B10A7">
      <w:r w:rsidRPr="009B10A7">
        <w:t>$B) интенсивный;</w:t>
      </w:r>
    </w:p>
    <w:p w:rsidR="00DC45D6" w:rsidRPr="009B10A7" w:rsidRDefault="00DC45D6" w:rsidP="009B10A7">
      <w:r w:rsidRPr="009B10A7">
        <w:t>$C) показатель соотношения;</w:t>
      </w:r>
    </w:p>
    <w:p w:rsidR="00DC45D6" w:rsidRPr="009B10A7" w:rsidRDefault="00DC45D6" w:rsidP="009B10A7">
      <w:r w:rsidRPr="009B10A7">
        <w:t>$D) показатель наглядности;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@38. Экстенсивные показатели используются для обозначения:</w:t>
      </w:r>
    </w:p>
    <w:p w:rsidR="00DC45D6" w:rsidRPr="009B10A7" w:rsidRDefault="00DC45D6" w:rsidP="009B10A7">
      <w:r w:rsidRPr="009B10A7">
        <w:t>$A) распространённость явления в среде;</w:t>
      </w:r>
    </w:p>
    <w:p w:rsidR="00DC45D6" w:rsidRPr="009B10A7" w:rsidRDefault="00DC45D6" w:rsidP="009B10A7">
      <w:r w:rsidRPr="009B10A7">
        <w:lastRenderedPageBreak/>
        <w:t>$B) удельный вес части явления;</w:t>
      </w:r>
    </w:p>
    <w:p w:rsidR="00DC45D6" w:rsidRPr="009B10A7" w:rsidRDefault="00DC45D6" w:rsidP="009B10A7">
      <w:r w:rsidRPr="009B10A7">
        <w:t>$C) соотношения двух независимых величин;</w:t>
      </w:r>
    </w:p>
    <w:p w:rsidR="00DC45D6" w:rsidRPr="009B10A7" w:rsidRDefault="00DC45D6" w:rsidP="009B10A7">
      <w:r w:rsidRPr="009B10A7">
        <w:t>$D) во сколько раз произошло увеличение или уменьшения явления в среде;</w:t>
      </w:r>
    </w:p>
    <w:p w:rsidR="00DC45D6" w:rsidRPr="009B10A7" w:rsidRDefault="00DC45D6" w:rsidP="009B10A7">
      <w:r w:rsidRPr="009B10A7">
        <w:t>$E) нет правильных ответов;</w:t>
      </w:r>
    </w:p>
    <w:p w:rsidR="00DC45D6" w:rsidRPr="009B10A7" w:rsidRDefault="00DC45D6" w:rsidP="009B10A7">
      <w:r w:rsidRPr="009B10A7">
        <w:t xml:space="preserve">@39. Демография — это наука о:  </w:t>
      </w:r>
    </w:p>
    <w:p w:rsidR="00DC45D6" w:rsidRPr="009B10A7" w:rsidRDefault="00DC45D6" w:rsidP="009B10A7">
      <w:r w:rsidRPr="009B10A7">
        <w:t>$A) народонаселении;</w:t>
      </w:r>
    </w:p>
    <w:p w:rsidR="00DC45D6" w:rsidRPr="009B10A7" w:rsidRDefault="00DC45D6" w:rsidP="009B10A7">
      <w:r w:rsidRPr="009B10A7">
        <w:t>$B) структуры медицинского обслуживания;</w:t>
      </w:r>
    </w:p>
    <w:p w:rsidR="00DC45D6" w:rsidRPr="009B10A7" w:rsidRDefault="00DC45D6" w:rsidP="009B10A7">
      <w:r w:rsidRPr="009B10A7">
        <w:t>$C) экономики здравоохранения;</w:t>
      </w:r>
    </w:p>
    <w:p w:rsidR="00DC45D6" w:rsidRPr="009B10A7" w:rsidRDefault="00DC45D6" w:rsidP="009B10A7">
      <w:r w:rsidRPr="009B10A7">
        <w:t>$D) инфекционных болезней;</w:t>
      </w:r>
    </w:p>
    <w:p w:rsidR="00DC45D6" w:rsidRPr="009B10A7" w:rsidRDefault="00DC45D6" w:rsidP="009B10A7">
      <w:r w:rsidRPr="009B10A7">
        <w:t xml:space="preserve">$E) правильного ответа нет; </w:t>
      </w:r>
    </w:p>
    <w:p w:rsidR="00DC45D6" w:rsidRPr="009B10A7" w:rsidRDefault="00DC45D6" w:rsidP="009B10A7">
      <w:r w:rsidRPr="009B10A7">
        <w:t>@40. Иммиграция это;</w:t>
      </w:r>
    </w:p>
    <w:p w:rsidR="00DC45D6" w:rsidRPr="009B10A7" w:rsidRDefault="00DC45D6" w:rsidP="009B10A7">
      <w:r w:rsidRPr="009B10A7">
        <w:t>$A) процесс переселения населения из своей страны в другую страну на длительный период или навсегда;</w:t>
      </w:r>
    </w:p>
    <w:p w:rsidR="00DC45D6" w:rsidRPr="009B10A7" w:rsidRDefault="00DC45D6" w:rsidP="009B10A7">
      <w:r w:rsidRPr="009B10A7">
        <w:t>$B) процесс притока иностранцев в страну на длительный срок;</w:t>
      </w:r>
    </w:p>
    <w:p w:rsidR="00DC45D6" w:rsidRPr="009B10A7" w:rsidRDefault="00DC45D6" w:rsidP="009B10A7">
      <w:r w:rsidRPr="009B10A7">
        <w:t>$C) лишение гражданства;</w:t>
      </w:r>
    </w:p>
    <w:p w:rsidR="00DC45D6" w:rsidRPr="009B10A7" w:rsidRDefault="00DC45D6" w:rsidP="009B10A7">
      <w:r w:rsidRPr="009B10A7">
        <w:t>$D) смертность иностранного гражданина;</w:t>
      </w:r>
    </w:p>
    <w:p w:rsidR="00DC45D6" w:rsidRPr="009B10A7" w:rsidRDefault="00DC45D6" w:rsidP="009B10A7">
      <w:r w:rsidRPr="009B10A7">
        <w:t>$E) нетправильного ответа;</w:t>
      </w:r>
    </w:p>
    <w:p w:rsidR="00DC45D6" w:rsidRPr="009B10A7" w:rsidRDefault="00DC45D6" w:rsidP="009B10A7">
      <w:r w:rsidRPr="009B10A7">
        <w:t>@41. Эмиграция это:</w:t>
      </w:r>
    </w:p>
    <w:p w:rsidR="00DC45D6" w:rsidRPr="009B10A7" w:rsidRDefault="00DC45D6" w:rsidP="009B10A7">
      <w:r w:rsidRPr="009B10A7">
        <w:t>$A) процесс переселения населения из своей страны в другую страну на длительный период или навсегда;</w:t>
      </w:r>
    </w:p>
    <w:p w:rsidR="00DC45D6" w:rsidRPr="009B10A7" w:rsidRDefault="00DC45D6" w:rsidP="009B10A7">
      <w:r w:rsidRPr="009B10A7">
        <w:t>$B) процесс притока иностранцев в страну на длительный срок;</w:t>
      </w:r>
    </w:p>
    <w:p w:rsidR="00DC45D6" w:rsidRPr="009B10A7" w:rsidRDefault="00DC45D6" w:rsidP="009B10A7">
      <w:r w:rsidRPr="009B10A7">
        <w:t>$C) лишение гражданства;</w:t>
      </w:r>
    </w:p>
    <w:p w:rsidR="00DC45D6" w:rsidRPr="009B10A7" w:rsidRDefault="00DC45D6" w:rsidP="009B10A7">
      <w:r w:rsidRPr="009B10A7">
        <w:t>$D) смертность иностранного гражданина;</w:t>
      </w:r>
    </w:p>
    <w:p w:rsidR="00DC45D6" w:rsidRPr="009B10A7" w:rsidRDefault="00DC45D6" w:rsidP="009B10A7">
      <w:r w:rsidRPr="009B10A7">
        <w:t>$E) нетправильного ответа;</w:t>
      </w:r>
    </w:p>
    <w:p w:rsidR="00DC45D6" w:rsidRPr="009B10A7" w:rsidRDefault="00DC45D6" w:rsidP="009B10A7">
      <w:r w:rsidRPr="009B10A7">
        <w:t xml:space="preserve">@42. Какой показатель характеризует изменения явления в зависимости от временного фактора или территории:  </w:t>
      </w:r>
    </w:p>
    <w:p w:rsidR="00DC45D6" w:rsidRPr="009B10A7" w:rsidRDefault="00DC45D6" w:rsidP="009B10A7">
      <w:r w:rsidRPr="009B10A7">
        <w:t>$A) экстенсивный;</w:t>
      </w:r>
    </w:p>
    <w:p w:rsidR="00DC45D6" w:rsidRPr="009B10A7" w:rsidRDefault="00DC45D6" w:rsidP="009B10A7">
      <w:r w:rsidRPr="009B10A7">
        <w:t>$B) интенсивный;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lastRenderedPageBreak/>
        <w:t>$D) наглядности;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@43. Обеспеченность города Н врачами составило 36,0 на 10000 населения. Это какой показатель: </w:t>
      </w:r>
    </w:p>
    <w:p w:rsidR="00DC45D6" w:rsidRPr="009B10A7" w:rsidRDefault="00DC45D6" w:rsidP="009B10A7">
      <w:r w:rsidRPr="009B10A7">
        <w:t>$A) экстенсивный;</w:t>
      </w:r>
    </w:p>
    <w:p w:rsidR="00DC45D6" w:rsidRPr="009B10A7" w:rsidRDefault="00DC45D6" w:rsidP="009B10A7">
      <w:r w:rsidRPr="009B10A7">
        <w:t>$B) интенсивный;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@44. Графическое изображение экстенсивного показателя это: </w:t>
      </w:r>
    </w:p>
    <w:p w:rsidR="00DC45D6" w:rsidRPr="009B10A7" w:rsidRDefault="00DC45D6" w:rsidP="009B10A7">
      <w:r w:rsidRPr="009B10A7">
        <w:t>$A) линейное;</w:t>
      </w:r>
    </w:p>
    <w:p w:rsidR="00DC45D6" w:rsidRPr="009B10A7" w:rsidRDefault="00DC45D6" w:rsidP="009B10A7">
      <w:r w:rsidRPr="009B10A7">
        <w:t>$B) секторальное;</w:t>
      </w:r>
    </w:p>
    <w:p w:rsidR="00DC45D6" w:rsidRPr="009B10A7" w:rsidRDefault="00DC45D6" w:rsidP="009B10A7">
      <w:r w:rsidRPr="009B10A7">
        <w:t>$C) столбиковое;</w:t>
      </w:r>
    </w:p>
    <w:p w:rsidR="00DC45D6" w:rsidRPr="009B10A7" w:rsidRDefault="00DC45D6" w:rsidP="009B10A7">
      <w:r w:rsidRPr="009B10A7">
        <w:t>$D) треугольныедиаграммы;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@45. При использовании графического изображения интенсивного показателя не используется диаграмма:  </w:t>
      </w:r>
    </w:p>
    <w:p w:rsidR="00DC45D6" w:rsidRPr="009B10A7" w:rsidRDefault="00DC45D6" w:rsidP="009B10A7">
      <w:r w:rsidRPr="009B10A7">
        <w:t>$A) секторальная;</w:t>
      </w:r>
    </w:p>
    <w:p w:rsidR="00DC45D6" w:rsidRPr="009B10A7" w:rsidRDefault="00DC45D6" w:rsidP="009B10A7">
      <w:r w:rsidRPr="009B10A7">
        <w:t>$B) линейная;</w:t>
      </w:r>
    </w:p>
    <w:p w:rsidR="00DC45D6" w:rsidRPr="009B10A7" w:rsidRDefault="00DC45D6" w:rsidP="009B10A7">
      <w:r w:rsidRPr="009B10A7">
        <w:t>$C) столбиковая;</w:t>
      </w:r>
    </w:p>
    <w:p w:rsidR="00DC45D6" w:rsidRPr="009B10A7" w:rsidRDefault="00DC45D6" w:rsidP="009B10A7">
      <w:r w:rsidRPr="009B10A7">
        <w:t>$D) картодиаграммы;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@46. Является экстенсивным показателем: </w:t>
      </w:r>
    </w:p>
    <w:p w:rsidR="00DC45D6" w:rsidRPr="009B10A7" w:rsidRDefault="00DC45D6" w:rsidP="009B10A7">
      <w:r w:rsidRPr="009B10A7">
        <w:t>$A) показатель рождаемости;</w:t>
      </w:r>
    </w:p>
    <w:p w:rsidR="00DC45D6" w:rsidRPr="009B10A7" w:rsidRDefault="00DC45D6" w:rsidP="009B10A7">
      <w:r w:rsidRPr="009B10A7">
        <w:t>$B) обеспеченность населения врачами;</w:t>
      </w:r>
    </w:p>
    <w:p w:rsidR="00DC45D6" w:rsidRPr="009B10A7" w:rsidRDefault="00DC45D6" w:rsidP="009B10A7">
      <w:r w:rsidRPr="009B10A7">
        <w:t>$C) показатель младенческой смертности;</w:t>
      </w:r>
    </w:p>
    <w:p w:rsidR="00DC45D6" w:rsidRPr="009B10A7" w:rsidRDefault="00DC45D6" w:rsidP="009B10A7">
      <w:r w:rsidRPr="009B10A7">
        <w:t>$D) удельный вес умерших в зависимости от причин смерти;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@47. К интенсивным показателям относится: </w:t>
      </w:r>
    </w:p>
    <w:p w:rsidR="00DC45D6" w:rsidRPr="009B10A7" w:rsidRDefault="00DC45D6" w:rsidP="009B10A7">
      <w:r w:rsidRPr="009B10A7">
        <w:lastRenderedPageBreak/>
        <w:t>$A) Структура причин смертности детей до 1 года;</w:t>
      </w:r>
    </w:p>
    <w:p w:rsidR="00DC45D6" w:rsidRPr="009B10A7" w:rsidRDefault="00DC45D6" w:rsidP="009B10A7">
      <w:r w:rsidRPr="009B10A7">
        <w:t>$B) Структура заболеваемости по нозологиям;</w:t>
      </w:r>
    </w:p>
    <w:p w:rsidR="00DC45D6" w:rsidRPr="009B10A7" w:rsidRDefault="00DC45D6" w:rsidP="009B10A7">
      <w:r w:rsidRPr="009B10A7">
        <w:t>$C) Обеспеченность населения врачами;</w:t>
      </w:r>
    </w:p>
    <w:p w:rsidR="00DC45D6" w:rsidRPr="009B10A7" w:rsidRDefault="00DC45D6" w:rsidP="009B10A7">
      <w:r w:rsidRPr="009B10A7">
        <w:t>$D) показатели заболеваемости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@48. Показатели соотношения применяются для определения: </w:t>
      </w:r>
    </w:p>
    <w:p w:rsidR="00DC45D6" w:rsidRPr="009B10A7" w:rsidRDefault="00DC45D6" w:rsidP="009B10A7">
      <w:r w:rsidRPr="009B10A7">
        <w:t>$A) распространенность явления в среде не связанного с биологически со средой;</w:t>
      </w:r>
    </w:p>
    <w:p w:rsidR="00DC45D6" w:rsidRPr="009B10A7" w:rsidRDefault="00DC45D6" w:rsidP="009B10A7">
      <w:r w:rsidRPr="009B10A7">
        <w:t>$B) структура явления;</w:t>
      </w:r>
    </w:p>
    <w:p w:rsidR="00DC45D6" w:rsidRPr="009B10A7" w:rsidRDefault="00DC45D6" w:rsidP="009B10A7">
      <w:r w:rsidRPr="009B10A7">
        <w:t>$C) соотношения двух независимых величин;</w:t>
      </w:r>
    </w:p>
    <w:p w:rsidR="00DC45D6" w:rsidRPr="009B10A7" w:rsidRDefault="00DC45D6" w:rsidP="009B10A7">
      <w:r w:rsidRPr="009B10A7">
        <w:t xml:space="preserve">$D) во сколько раз увеличилось или уменьшилось явление; 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@49. Показатель наглядности применяется для обозначения: </w:t>
      </w:r>
    </w:p>
    <w:p w:rsidR="00DC45D6" w:rsidRPr="009B10A7" w:rsidRDefault="00DC45D6" w:rsidP="009B10A7">
      <w:r w:rsidRPr="009B10A7">
        <w:t>$A) распространенность явления в среде;</w:t>
      </w:r>
    </w:p>
    <w:p w:rsidR="00DC45D6" w:rsidRPr="009B10A7" w:rsidRDefault="00DC45D6" w:rsidP="009B10A7">
      <w:r w:rsidRPr="009B10A7">
        <w:t xml:space="preserve">$B) структура явления; </w:t>
      </w:r>
    </w:p>
    <w:p w:rsidR="00DC45D6" w:rsidRPr="009B10A7" w:rsidRDefault="00DC45D6" w:rsidP="009B10A7">
      <w:r w:rsidRPr="009B10A7">
        <w:t>$C) соотношения двух независимых величин;</w:t>
      </w:r>
    </w:p>
    <w:p w:rsidR="00DC45D6" w:rsidRPr="009B10A7" w:rsidRDefault="00DC45D6" w:rsidP="009B10A7">
      <w:r w:rsidRPr="009B10A7">
        <w:t xml:space="preserve">$D) во сколько раз увеличилось или уменьшилось явление; 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@50. Какой вариант относится к статистическим показателям:</w:t>
      </w:r>
    </w:p>
    <w:p w:rsidR="00DC45D6" w:rsidRPr="009B10A7" w:rsidRDefault="00DC45D6" w:rsidP="009B10A7">
      <w:r w:rsidRPr="009B10A7">
        <w:t>$A) экстенсивный;</w:t>
      </w:r>
    </w:p>
    <w:p w:rsidR="00DC45D6" w:rsidRPr="009B10A7" w:rsidRDefault="00DC45D6" w:rsidP="009B10A7">
      <w:r w:rsidRPr="009B10A7">
        <w:t>$B) интенсивный;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t>$E)все  варианты;</w:t>
      </w:r>
    </w:p>
    <w:p w:rsidR="00DC45D6" w:rsidRPr="009B10A7" w:rsidRDefault="00DC45D6" w:rsidP="009B10A7">
      <w:r w:rsidRPr="009B10A7">
        <w:t>@51. Каким показателем обозначается обеспеченность населения больничными койками:</w:t>
      </w:r>
    </w:p>
    <w:p w:rsidR="00DC45D6" w:rsidRPr="009B10A7" w:rsidRDefault="00DC45D6" w:rsidP="009B10A7">
      <w:r w:rsidRPr="009B10A7">
        <w:t>$A) экстенсивный;</w:t>
      </w:r>
    </w:p>
    <w:p w:rsidR="00DC45D6" w:rsidRPr="009B10A7" w:rsidRDefault="00DC45D6" w:rsidP="009B10A7">
      <w:r w:rsidRPr="009B10A7">
        <w:t>$B) интенсивный;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lastRenderedPageBreak/>
        <w:t>$E) нет правильного ответа;</w:t>
      </w:r>
    </w:p>
    <w:p w:rsidR="00DC45D6" w:rsidRPr="009B10A7" w:rsidRDefault="00DC45D6" w:rsidP="009B10A7">
      <w:r w:rsidRPr="009B10A7">
        <w:t>@52. Определите экстенсивный показатель:</w:t>
      </w:r>
    </w:p>
    <w:p w:rsidR="00DC45D6" w:rsidRPr="009B10A7" w:rsidRDefault="00DC45D6" w:rsidP="009B10A7">
      <w:r w:rsidRPr="009B10A7">
        <w:t>$A) уровень инвалидности в городе - 14 ба 1000;</w:t>
      </w:r>
    </w:p>
    <w:p w:rsidR="00DC45D6" w:rsidRPr="009B10A7" w:rsidRDefault="00DC45D6" w:rsidP="009B10A7">
      <w:r w:rsidRPr="009B10A7">
        <w:t>$B) заболеваемостьнаселения города - 470 ба 1000;</w:t>
      </w:r>
    </w:p>
    <w:p w:rsidR="00DC45D6" w:rsidRPr="009B10A7" w:rsidRDefault="00DC45D6" w:rsidP="009B10A7">
      <w:r w:rsidRPr="009B10A7">
        <w:t>$C) удельный вес больных с диабетом среди выписанных - 12%;</w:t>
      </w:r>
    </w:p>
    <w:p w:rsidR="00DC45D6" w:rsidRPr="009B10A7" w:rsidRDefault="00DC45D6" w:rsidP="009B10A7">
      <w:r w:rsidRPr="009B10A7">
        <w:t>$D) обеспеченность населения города врачами - 35 ба 10000;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@53. Какой из представленных показателей является интенсивным:</w:t>
      </w:r>
    </w:p>
    <w:p w:rsidR="00DC45D6" w:rsidRPr="009B10A7" w:rsidRDefault="00DC45D6" w:rsidP="009B10A7">
      <w:r w:rsidRPr="009B10A7">
        <w:t>$A) удельный вес терапевтов среди врачей центра здоровья - 60%;</w:t>
      </w:r>
    </w:p>
    <w:p w:rsidR="00DC45D6" w:rsidRPr="009B10A7" w:rsidRDefault="00DC45D6" w:rsidP="009B10A7">
      <w:r w:rsidRPr="009B10A7">
        <w:t>$B) обеспеченность населения района 41 ба 10000;</w:t>
      </w:r>
    </w:p>
    <w:p w:rsidR="00DC45D6" w:rsidRPr="009B10A7" w:rsidRDefault="00DC45D6" w:rsidP="009B10A7">
      <w:r w:rsidRPr="009B10A7">
        <w:t>$C) распространенность заболеваемости среди сельского населения - 95 на 10000;</w:t>
      </w:r>
    </w:p>
    <w:p w:rsidR="00DC45D6" w:rsidRPr="009B10A7" w:rsidRDefault="00DC45D6" w:rsidP="009B10A7">
      <w:r w:rsidRPr="009B10A7">
        <w:t>$D) смертность от заболеваний сердечно- сосудистой патологии за 5 лет увеличилось на 40%;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@54. Какой из представленных показателей является показателем наглядности </w:t>
      </w:r>
    </w:p>
    <w:p w:rsidR="00DC45D6" w:rsidRPr="009B10A7" w:rsidRDefault="00DC45D6" w:rsidP="009B10A7">
      <w:r w:rsidRPr="009B10A7">
        <w:t>$A) смертность в стационаре - 2%;</w:t>
      </w:r>
    </w:p>
    <w:p w:rsidR="00DC45D6" w:rsidRPr="009B10A7" w:rsidRDefault="00DC45D6" w:rsidP="009B10A7">
      <w:r w:rsidRPr="009B10A7">
        <w:t>$B) обеспеченность населения больничными койками - 120 ба 10000 населения;</w:t>
      </w:r>
    </w:p>
    <w:p w:rsidR="00DC45D6" w:rsidRPr="009B10A7" w:rsidRDefault="00DC45D6" w:rsidP="009B10A7">
      <w:r w:rsidRPr="009B10A7">
        <w:t>$C) смертность от инфаркта составила 30% от общей смертности;</w:t>
      </w:r>
    </w:p>
    <w:p w:rsidR="00DC45D6" w:rsidRPr="009B10A7" w:rsidRDefault="00DC45D6" w:rsidP="009B10A7">
      <w:r w:rsidRPr="009B10A7">
        <w:t xml:space="preserve">$D) показатель первичной инвалидности за последние три года увеличился на 22%; 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@55. Какой из показателей является показателем соотношения: </w:t>
      </w:r>
    </w:p>
    <w:p w:rsidR="00DC45D6" w:rsidRPr="009B10A7" w:rsidRDefault="00DC45D6" w:rsidP="009B10A7">
      <w:r w:rsidRPr="009B10A7">
        <w:t>$A) заболеваемость за три года выросла на 15%;</w:t>
      </w:r>
    </w:p>
    <w:p w:rsidR="00DC45D6" w:rsidRPr="009B10A7" w:rsidRDefault="00DC45D6" w:rsidP="009B10A7">
      <w:r w:rsidRPr="009B10A7">
        <w:t>$B) обеспеченность населения района врачами составила – 45 ба 10000 населения;</w:t>
      </w:r>
    </w:p>
    <w:p w:rsidR="00DC45D6" w:rsidRPr="009B10A7" w:rsidRDefault="00DC45D6" w:rsidP="009B10A7">
      <w:r w:rsidRPr="009B10A7">
        <w:t>$C) общая смертность впрошлом году составила 15,1 ба 1000 населения;</w:t>
      </w:r>
    </w:p>
    <w:p w:rsidR="00DC45D6" w:rsidRPr="009B10A7" w:rsidRDefault="00DC45D6" w:rsidP="009B10A7">
      <w:r w:rsidRPr="009B10A7">
        <w:t>$D) вструктуре населения мужчины составляют 46%;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@56. В каких случаях используется экстенсивный показатель:  </w:t>
      </w:r>
    </w:p>
    <w:p w:rsidR="00DC45D6" w:rsidRPr="009B10A7" w:rsidRDefault="00DC45D6" w:rsidP="009B10A7">
      <w:r w:rsidRPr="009B10A7">
        <w:t>$A) при сравнении двух статистических совокупностей;</w:t>
      </w:r>
    </w:p>
    <w:p w:rsidR="00DC45D6" w:rsidRPr="009B10A7" w:rsidRDefault="00DC45D6" w:rsidP="009B10A7">
      <w:r w:rsidRPr="009B10A7">
        <w:t xml:space="preserve">$B) для определения удельного веса части явления в целом явлении; </w:t>
      </w:r>
    </w:p>
    <w:p w:rsidR="00DC45D6" w:rsidRPr="009B10A7" w:rsidRDefault="00DC45D6" w:rsidP="009B10A7">
      <w:r w:rsidRPr="009B10A7">
        <w:lastRenderedPageBreak/>
        <w:t>$C) для определения распространенности явления в среде;</w:t>
      </w:r>
    </w:p>
    <w:p w:rsidR="00DC45D6" w:rsidRPr="009B10A7" w:rsidRDefault="00DC45D6" w:rsidP="009B10A7">
      <w:r w:rsidRPr="009B10A7">
        <w:t>$D) для определения изменения с базовыми данными;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@57. В каких случаях используется интенсивный показатель:  </w:t>
      </w:r>
    </w:p>
    <w:p w:rsidR="00DC45D6" w:rsidRPr="009B10A7" w:rsidRDefault="00DC45D6" w:rsidP="009B10A7">
      <w:r w:rsidRPr="009B10A7">
        <w:t>$A) при сравнении двух статистических совокупностей;</w:t>
      </w:r>
    </w:p>
    <w:p w:rsidR="00DC45D6" w:rsidRPr="009B10A7" w:rsidRDefault="00DC45D6" w:rsidP="009B10A7">
      <w:r w:rsidRPr="009B10A7">
        <w:t xml:space="preserve">$B) для определения удельного веса части явления в целом явлении; </w:t>
      </w:r>
    </w:p>
    <w:p w:rsidR="00DC45D6" w:rsidRPr="009B10A7" w:rsidRDefault="00DC45D6" w:rsidP="009B10A7">
      <w:r w:rsidRPr="009B10A7">
        <w:t>$C) для определения распространенности явления в среде;</w:t>
      </w:r>
    </w:p>
    <w:p w:rsidR="00DC45D6" w:rsidRPr="009B10A7" w:rsidRDefault="00DC45D6" w:rsidP="009B10A7">
      <w:r w:rsidRPr="009B10A7">
        <w:t>$D) для определения изменения с базовыми данными;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@58. Не является показателем динамического ряда:</w:t>
      </w:r>
    </w:p>
    <w:p w:rsidR="00DC45D6" w:rsidRPr="009B10A7" w:rsidRDefault="00DC45D6" w:rsidP="009B10A7">
      <w:r w:rsidRPr="009B10A7">
        <w:t>$A) темп роста;</w:t>
      </w:r>
    </w:p>
    <w:p w:rsidR="00DC45D6" w:rsidRPr="009B10A7" w:rsidRDefault="00DC45D6" w:rsidP="009B10A7">
      <w:r w:rsidRPr="009B10A7">
        <w:t>$B) сигмальные отклонения;</w:t>
      </w:r>
    </w:p>
    <w:p w:rsidR="00DC45D6" w:rsidRPr="009B10A7" w:rsidRDefault="00DC45D6" w:rsidP="009B10A7">
      <w:r w:rsidRPr="009B10A7">
        <w:t>$C) темп прироста;</w:t>
      </w:r>
    </w:p>
    <w:p w:rsidR="00DC45D6" w:rsidRPr="009B10A7" w:rsidRDefault="00DC45D6" w:rsidP="009B10A7">
      <w:r w:rsidRPr="009B10A7">
        <w:t>$D) абсолютный рост;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@59. С какой целью составляются и изучаются динамические ряды: </w:t>
      </w:r>
    </w:p>
    <w:p w:rsidR="00DC45D6" w:rsidRPr="009B10A7" w:rsidRDefault="00DC45D6" w:rsidP="009B10A7">
      <w:r w:rsidRPr="009B10A7">
        <w:t>$A) для расчета распространённости явления в среде;</w:t>
      </w:r>
    </w:p>
    <w:p w:rsidR="00DC45D6" w:rsidRPr="009B10A7" w:rsidRDefault="00DC45D6" w:rsidP="009B10A7">
      <w:r w:rsidRPr="009B10A7">
        <w:t>$B) для восстановления тенденций при изучении явления или процесса;</w:t>
      </w:r>
    </w:p>
    <w:p w:rsidR="00DC45D6" w:rsidRPr="009B10A7" w:rsidRDefault="00DC45D6" w:rsidP="009B10A7">
      <w:r w:rsidRPr="009B10A7">
        <w:t>$C) для выявления влияния факторов;</w:t>
      </w:r>
    </w:p>
    <w:p w:rsidR="00DC45D6" w:rsidRPr="009B10A7" w:rsidRDefault="00DC45D6" w:rsidP="009B10A7">
      <w:r w:rsidRPr="009B10A7">
        <w:t>$D) для определения темпов изменения явления за определенный промежуток времени;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@60. Вариационный ряд — это:</w:t>
      </w:r>
    </w:p>
    <w:p w:rsidR="00DC45D6" w:rsidRPr="009B10A7" w:rsidRDefault="00DC45D6" w:rsidP="009B10A7">
      <w:r w:rsidRPr="009B10A7">
        <w:t>$A) ряд чисел, который отличаются друг от друга;</w:t>
      </w:r>
    </w:p>
    <w:p w:rsidR="00DC45D6" w:rsidRPr="009B10A7" w:rsidRDefault="00DC45D6" w:rsidP="009B10A7">
      <w:r w:rsidRPr="009B10A7">
        <w:t>$B) ряд чисел, которые расположены в определенном ранговом порядке и отличаются друг от друга на определенную величину;</w:t>
      </w:r>
    </w:p>
    <w:p w:rsidR="00DC45D6" w:rsidRPr="009B10A7" w:rsidRDefault="00DC45D6" w:rsidP="009B10A7">
      <w:r w:rsidRPr="009B10A7">
        <w:t>$C) ряд чисел, характеризующих неучетные признаки, расположение которых случайное;</w:t>
      </w:r>
    </w:p>
    <w:p w:rsidR="00DC45D6" w:rsidRPr="009B10A7" w:rsidRDefault="00DC45D6" w:rsidP="009B10A7">
      <w:r w:rsidRPr="009B10A7">
        <w:t>$D) ряд одного признака, которые расположены последовательно;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lastRenderedPageBreak/>
        <w:t xml:space="preserve">@61. Основные составляющие вариационного ряда </w:t>
      </w:r>
    </w:p>
    <w:p w:rsidR="00DC45D6" w:rsidRPr="009B10A7" w:rsidRDefault="00DC45D6" w:rsidP="009B10A7">
      <w:r w:rsidRPr="009B10A7">
        <w:t>$A) варианта; частота; общее число наблюдений;</w:t>
      </w:r>
    </w:p>
    <w:p w:rsidR="00DC45D6" w:rsidRPr="009B10A7" w:rsidRDefault="00DC45D6" w:rsidP="009B10A7">
      <w:r w:rsidRPr="009B10A7">
        <w:t>$B) мода; медиана; средняя арифметическая;</w:t>
      </w:r>
    </w:p>
    <w:p w:rsidR="00DC45D6" w:rsidRPr="009B10A7" w:rsidRDefault="00DC45D6" w:rsidP="009B10A7">
      <w:r w:rsidRPr="009B10A7">
        <w:t>$C) варианта; мода; частота;</w:t>
      </w:r>
    </w:p>
    <w:p w:rsidR="00DC45D6" w:rsidRPr="009B10A7" w:rsidRDefault="00DC45D6" w:rsidP="009B10A7">
      <w:r w:rsidRPr="009B10A7">
        <w:t>$D) варианта; средняяарифметическая; частота; число наблюдений;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@62. Число групп в вариационном ряду зависит от:</w:t>
      </w:r>
    </w:p>
    <w:p w:rsidR="00DC45D6" w:rsidRPr="009B10A7" w:rsidRDefault="00DC45D6" w:rsidP="009B10A7">
      <w:r w:rsidRPr="009B10A7">
        <w:t>$A) от частоты повторяемости варианты;</w:t>
      </w:r>
    </w:p>
    <w:p w:rsidR="00DC45D6" w:rsidRPr="009B10A7" w:rsidRDefault="00DC45D6" w:rsidP="009B10A7">
      <w:r w:rsidRPr="009B10A7">
        <w:t>$B) числа наблюдений в вариационном ряду;</w:t>
      </w:r>
    </w:p>
    <w:p w:rsidR="00DC45D6" w:rsidRPr="009B10A7" w:rsidRDefault="00DC45D6" w:rsidP="009B10A7">
      <w:r w:rsidRPr="009B10A7">
        <w:t>$C) средней арифметической;</w:t>
      </w:r>
    </w:p>
    <w:p w:rsidR="00DC45D6" w:rsidRPr="009B10A7" w:rsidRDefault="00DC45D6" w:rsidP="009B10A7">
      <w:r w:rsidRPr="009B10A7">
        <w:t>$D) амплитудывариационного ряда;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@63. Средняя арифметическая это:</w:t>
      </w:r>
    </w:p>
    <w:p w:rsidR="00DC45D6" w:rsidRPr="009B10A7" w:rsidRDefault="00DC45D6" w:rsidP="009B10A7">
      <w:r w:rsidRPr="009B10A7">
        <w:t>$A) обобщенный показатель исследуемого признака в статистической совокупности;</w:t>
      </w:r>
    </w:p>
    <w:p w:rsidR="00DC45D6" w:rsidRPr="009B10A7" w:rsidRDefault="00DC45D6" w:rsidP="009B10A7">
      <w:r w:rsidRPr="009B10A7">
        <w:t>$B) величина, которая в вариационномряду расположена на первой строчке;</w:t>
      </w:r>
    </w:p>
    <w:p w:rsidR="00DC45D6" w:rsidRPr="009B10A7" w:rsidRDefault="00DC45D6" w:rsidP="009B10A7">
      <w:r w:rsidRPr="009B10A7">
        <w:t>$C) сумма всех вариант;</w:t>
      </w:r>
    </w:p>
    <w:p w:rsidR="00DC45D6" w:rsidRPr="009B10A7" w:rsidRDefault="00DC45D6" w:rsidP="009B10A7">
      <w:r w:rsidRPr="009B10A7">
        <w:t>$D) частота встречаемости каждой варианты;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@64. Мода:</w:t>
      </w:r>
    </w:p>
    <w:p w:rsidR="00DC45D6" w:rsidRPr="009B10A7" w:rsidRDefault="00DC45D6" w:rsidP="009B10A7">
      <w:r w:rsidRPr="009B10A7">
        <w:t>$A) наиболее редко встречающаяся варианта;</w:t>
      </w:r>
    </w:p>
    <w:p w:rsidR="00DC45D6" w:rsidRPr="009B10A7" w:rsidRDefault="00DC45D6" w:rsidP="009B10A7">
      <w:r w:rsidRPr="009B10A7">
        <w:t>$B) варианта с наибольшей величиной;</w:t>
      </w:r>
    </w:p>
    <w:p w:rsidR="00DC45D6" w:rsidRPr="009B10A7" w:rsidRDefault="00DC45D6" w:rsidP="009B10A7">
      <w:r w:rsidRPr="009B10A7">
        <w:t>$C) сумма всех вариант;</w:t>
      </w:r>
    </w:p>
    <w:p w:rsidR="00DC45D6" w:rsidRPr="009B10A7" w:rsidRDefault="00DC45D6" w:rsidP="009B10A7">
      <w:r w:rsidRPr="009B10A7">
        <w:t>$D) наиболее часто встречающаяся варианта;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@65. Медиана – это</w:t>
      </w:r>
    </w:p>
    <w:p w:rsidR="00DC45D6" w:rsidRPr="009B10A7" w:rsidRDefault="00DC45D6" w:rsidP="009B10A7">
      <w:r w:rsidRPr="009B10A7">
        <w:t>$A) наиболее часто встречающаяся варианта;</w:t>
      </w:r>
    </w:p>
    <w:p w:rsidR="00DC45D6" w:rsidRPr="009B10A7" w:rsidRDefault="00DC45D6" w:rsidP="009B10A7">
      <w:r w:rsidRPr="009B10A7">
        <w:t xml:space="preserve">$B) варианта, которая в вариационном ряду имеет серединное расположение; </w:t>
      </w:r>
    </w:p>
    <w:p w:rsidR="00DC45D6" w:rsidRPr="009B10A7" w:rsidRDefault="00DC45D6" w:rsidP="009B10A7">
      <w:r w:rsidRPr="009B10A7">
        <w:t>$C) разность между максимальной и минимальной вариантами;</w:t>
      </w:r>
    </w:p>
    <w:p w:rsidR="00DC45D6" w:rsidRPr="009B10A7" w:rsidRDefault="00DC45D6" w:rsidP="009B10A7">
      <w:r w:rsidRPr="009B10A7">
        <w:lastRenderedPageBreak/>
        <w:t>$D) наиболее редко встречающаяся варианта;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 xml:space="preserve">@66. Средняя арифметическая простая — это когда:  </w:t>
      </w:r>
    </w:p>
    <w:p w:rsidR="00DC45D6" w:rsidRPr="009B10A7" w:rsidRDefault="00DC45D6" w:rsidP="009B10A7">
      <w:r w:rsidRPr="009B10A7">
        <w:t>$A) малое число наблюдений (n≤30 и p=1);</w:t>
      </w:r>
    </w:p>
    <w:p w:rsidR="00DC45D6" w:rsidRPr="009B10A7" w:rsidRDefault="00DC45D6" w:rsidP="009B10A7">
      <w:r w:rsidRPr="009B10A7">
        <w:t>$B) число наблюдений более 30(n&gt;30 и р= 1);</w:t>
      </w:r>
    </w:p>
    <w:p w:rsidR="00DC45D6" w:rsidRPr="009B10A7" w:rsidRDefault="00DC45D6" w:rsidP="009B10A7">
      <w:r w:rsidRPr="009B10A7">
        <w:t>$C) значительно число наблюдений (n&gt;30 и р&gt;1);</w:t>
      </w:r>
    </w:p>
    <w:p w:rsidR="00DC45D6" w:rsidRPr="009B10A7" w:rsidRDefault="00DC45D6" w:rsidP="009B10A7">
      <w:r w:rsidRPr="009B10A7">
        <w:t>$D) все ответы правильные(n&gt;20 и р&gt;1);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@67. С применением какой формулы рассчитывается простая арифметическая: </w:t>
      </w:r>
    </w:p>
    <w:p w:rsidR="00DC45D6" w:rsidRPr="009B10A7" w:rsidRDefault="00DC45D6" w:rsidP="009B10A7">
      <w:r w:rsidRPr="009B10A7">
        <w:t>$A) М=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08657396" wp14:editId="370FFAD0">
            <wp:extent cx="2105025" cy="295275"/>
            <wp:effectExtent l="0" t="0" r="0" b="9525"/>
            <wp:docPr id="1" name="Рисунок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7B15D5AD" wp14:editId="0FB33F11">
            <wp:extent cx="2105025" cy="2952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5025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>$B) М=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6A873455" wp14:editId="5FEF93D1">
            <wp:extent cx="323850" cy="295275"/>
            <wp:effectExtent l="0" t="0" r="0" b="9525"/>
            <wp:docPr id="3" name="Рисунок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0506AB32" wp14:editId="6BE250B6">
            <wp:extent cx="323850" cy="295275"/>
            <wp:effectExtent l="0" t="0" r="0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>$C) М=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643F551E" wp14:editId="6CB15B9A">
            <wp:extent cx="2171700" cy="295275"/>
            <wp:effectExtent l="0" t="0" r="0" b="9525"/>
            <wp:docPr id="5" name="Рисунок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6B141EE0" wp14:editId="7DF161FF">
            <wp:extent cx="2171700" cy="295275"/>
            <wp:effectExtent l="0" t="0" r="0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>$D) М=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30495FC2" wp14:editId="09EB7384">
            <wp:extent cx="323850" cy="295275"/>
            <wp:effectExtent l="0" t="0" r="0" b="9525"/>
            <wp:docPr id="7" name="Рисунок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28BB40DB" wp14:editId="32B3EA5A">
            <wp:extent cx="323850" cy="29527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295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@68. Как обозначить медиану, если вариационный ряд четный: </w:t>
      </w:r>
    </w:p>
    <w:p w:rsidR="00DC45D6" w:rsidRPr="009B10A7" w:rsidRDefault="00DC45D6" w:rsidP="009B10A7">
      <w:r w:rsidRPr="009B10A7">
        <w:t>$A) медиана— это первая варианта в вариационном ряду;</w:t>
      </w:r>
    </w:p>
    <w:p w:rsidR="00DC45D6" w:rsidRPr="009B10A7" w:rsidRDefault="00DC45D6" w:rsidP="009B10A7">
      <w:r w:rsidRPr="009B10A7">
        <w:t>$B) величина между двумя срединными вариантами;</w:t>
      </w:r>
    </w:p>
    <w:p w:rsidR="00DC45D6" w:rsidRPr="009B10A7" w:rsidRDefault="00DC45D6" w:rsidP="009B10A7">
      <w:r w:rsidRPr="009B10A7">
        <w:t>$C) наиболее часто встречающаяся варианта;</w:t>
      </w:r>
    </w:p>
    <w:p w:rsidR="00DC45D6" w:rsidRPr="009B10A7" w:rsidRDefault="00DC45D6" w:rsidP="009B10A7">
      <w:r w:rsidRPr="009B10A7">
        <w:t>$D) наиболее редко встречающаяся варианта;</w:t>
      </w:r>
    </w:p>
    <w:p w:rsidR="00DC45D6" w:rsidRPr="009B10A7" w:rsidRDefault="00DC45D6" w:rsidP="009B10A7">
      <w:r w:rsidRPr="009B10A7">
        <w:t>$E) в четном вариационном ряду медианы нет;</w:t>
      </w:r>
    </w:p>
    <w:p w:rsidR="00DC45D6" w:rsidRPr="009B10A7" w:rsidRDefault="00DC45D6" w:rsidP="009B10A7">
      <w:r w:rsidRPr="009B10A7">
        <w:t xml:space="preserve">@69. Как обозначить медиану, если вариационный ряд четный: </w:t>
      </w:r>
    </w:p>
    <w:p w:rsidR="00DC45D6" w:rsidRPr="009B10A7" w:rsidRDefault="00DC45D6" w:rsidP="009B10A7">
      <w:r w:rsidRPr="009B10A7">
        <w:t>$A) серединная варианта, которая делит вариационный ряд на две равные половины;</w:t>
      </w:r>
    </w:p>
    <w:p w:rsidR="00DC45D6" w:rsidRPr="009B10A7" w:rsidRDefault="00DC45D6" w:rsidP="009B10A7">
      <w:r w:rsidRPr="009B10A7">
        <w:t>$B) медиана — это первая варианта в вариационном ряду;</w:t>
      </w:r>
    </w:p>
    <w:p w:rsidR="00DC45D6" w:rsidRPr="009B10A7" w:rsidRDefault="00DC45D6" w:rsidP="009B10A7">
      <w:r w:rsidRPr="009B10A7">
        <w:t>$C) наиболее часто встречающаяся варианта;</w:t>
      </w:r>
    </w:p>
    <w:p w:rsidR="00DC45D6" w:rsidRPr="009B10A7" w:rsidRDefault="00DC45D6" w:rsidP="009B10A7">
      <w:r w:rsidRPr="009B10A7">
        <w:t>$D) наиболее редко встречающаяся варианта;</w:t>
      </w:r>
    </w:p>
    <w:p w:rsidR="00DC45D6" w:rsidRPr="009B10A7" w:rsidRDefault="00DC45D6" w:rsidP="009B10A7">
      <w:r w:rsidRPr="009B10A7">
        <w:t>$E) в четном вариационном ряду медиана не определяется;</w:t>
      </w:r>
    </w:p>
    <w:p w:rsidR="00DC45D6" w:rsidRPr="009B10A7" w:rsidRDefault="00DC45D6" w:rsidP="009B10A7">
      <w:r w:rsidRPr="009B10A7">
        <w:lastRenderedPageBreak/>
        <w:t xml:space="preserve">@70. Медиана в четном вариационном ряду определяется по формуле:  </w:t>
      </w:r>
    </w:p>
    <w:p w:rsidR="00DC45D6" w:rsidRPr="009B10A7" w:rsidRDefault="00DC45D6" w:rsidP="009B10A7">
      <w:r w:rsidRPr="009B10A7">
        <w:t xml:space="preserve">$A) 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3B323B8A" wp14:editId="1122E37E">
            <wp:extent cx="409575" cy="352425"/>
            <wp:effectExtent l="0" t="0" r="9525" b="9525"/>
            <wp:docPr id="9" name="Рисунок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027E21C2" wp14:editId="3BE1BFCE">
            <wp:extent cx="409575" cy="352425"/>
            <wp:effectExtent l="0" t="0" r="9525" b="952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 xml:space="preserve">$B) 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5E8821BF" wp14:editId="27837A0D">
            <wp:extent cx="400050" cy="304800"/>
            <wp:effectExtent l="0" t="0" r="0" b="0"/>
            <wp:docPr id="11" name="Рисунок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79EDFA25" wp14:editId="39A24AD6">
            <wp:extent cx="400050" cy="304800"/>
            <wp:effectExtent l="0" t="0" r="0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0050" cy="304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 xml:space="preserve">$C) 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221DD514" wp14:editId="6D8411DE">
            <wp:extent cx="114300" cy="285750"/>
            <wp:effectExtent l="0" t="0" r="0" b="0"/>
            <wp:docPr id="13" name="Рисунок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7EAE54ED" wp14:editId="00FCFBDE">
            <wp:extent cx="114300" cy="285750"/>
            <wp:effectExtent l="0" t="0" r="0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 xml:space="preserve">$D) </w:t>
      </w:r>
      <w:r w:rsidRPr="009B10A7">
        <w:fldChar w:fldCharType="begin"/>
      </w:r>
      <w:r w:rsidRPr="009B10A7">
        <w:instrText xml:space="preserve"> QUOTE </w:instrText>
      </w:r>
      <w:r w:rsidR="0019127E" w:rsidRPr="009B10A7">
        <w:drawing>
          <wp:inline distT="0" distB="0" distL="0" distR="0" wp14:anchorId="04571931" wp14:editId="1C6E205B">
            <wp:extent cx="323850" cy="323850"/>
            <wp:effectExtent l="0" t="0" r="0" b="0"/>
            <wp:docPr id="15" name="Рисунок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3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separate"/>
      </w:r>
      <w:r w:rsidR="0019127E" w:rsidRPr="009B10A7">
        <w:drawing>
          <wp:inline distT="0" distB="0" distL="0" distR="0" wp14:anchorId="47DC00D5" wp14:editId="5E18C7A7">
            <wp:extent cx="323850" cy="323850"/>
            <wp:effectExtent l="0" t="0" r="0" b="0"/>
            <wp:docPr id="16" name="Рисунок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6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B10A7">
        <w:fldChar w:fldCharType="end"/>
      </w:r>
      <w:r w:rsidRPr="009B10A7">
        <w:t>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@71. Определение: «… — это ряд числовых измерений, которые расположены в ранговом порядке и отличаются друг от друга на определенную величину» соответствует понятию: </w:t>
      </w:r>
    </w:p>
    <w:p w:rsidR="00DC45D6" w:rsidRPr="009B10A7" w:rsidRDefault="00DC45D6" w:rsidP="009B10A7">
      <w:r w:rsidRPr="009B10A7">
        <w:t>$A) Динамические ряды;</w:t>
      </w:r>
    </w:p>
    <w:p w:rsidR="00DC45D6" w:rsidRPr="009B10A7" w:rsidRDefault="00DC45D6" w:rsidP="009B10A7">
      <w:r w:rsidRPr="009B10A7">
        <w:t>$B) Вариационные ряды;</w:t>
      </w:r>
    </w:p>
    <w:p w:rsidR="00DC45D6" w:rsidRPr="009B10A7" w:rsidRDefault="00DC45D6" w:rsidP="009B10A7">
      <w:r w:rsidRPr="009B10A7">
        <w:t>$C) Медиана;</w:t>
      </w:r>
    </w:p>
    <w:p w:rsidR="00DC45D6" w:rsidRPr="009B10A7" w:rsidRDefault="00DC45D6" w:rsidP="009B10A7">
      <w:r w:rsidRPr="009B10A7">
        <w:t>$D) средние арифметические;</w:t>
      </w:r>
    </w:p>
    <w:p w:rsidR="00DC45D6" w:rsidRPr="009B10A7" w:rsidRDefault="00DC45D6" w:rsidP="009B10A7">
      <w:r w:rsidRPr="009B10A7">
        <w:t>$E) нетправильного ответа;</w:t>
      </w:r>
    </w:p>
    <w:p w:rsidR="00DC45D6" w:rsidRPr="009B10A7" w:rsidRDefault="00DC45D6" w:rsidP="009B10A7">
      <w:r w:rsidRPr="009B10A7">
        <w:t xml:space="preserve">@72. Определение: «… - величина, которая занимает в вариационном ряду срединное положение — это:  </w:t>
      </w:r>
    </w:p>
    <w:p w:rsidR="00DC45D6" w:rsidRPr="009B10A7" w:rsidRDefault="00DC45D6" w:rsidP="009B10A7">
      <w:r w:rsidRPr="009B10A7">
        <w:t>$A) Динамические ряды;</w:t>
      </w:r>
    </w:p>
    <w:p w:rsidR="00DC45D6" w:rsidRPr="009B10A7" w:rsidRDefault="00DC45D6" w:rsidP="009B10A7">
      <w:r w:rsidRPr="009B10A7">
        <w:t>$B) Вариационные ряды;</w:t>
      </w:r>
    </w:p>
    <w:p w:rsidR="00DC45D6" w:rsidRPr="009B10A7" w:rsidRDefault="00DC45D6" w:rsidP="009B10A7">
      <w:r w:rsidRPr="009B10A7">
        <w:t>$C) Медиана;</w:t>
      </w:r>
    </w:p>
    <w:p w:rsidR="00DC45D6" w:rsidRPr="009B10A7" w:rsidRDefault="00DC45D6" w:rsidP="009B10A7">
      <w:r w:rsidRPr="009B10A7">
        <w:t>$D) средние арифметические;</w:t>
      </w:r>
    </w:p>
    <w:p w:rsidR="00DC45D6" w:rsidRPr="009B10A7" w:rsidRDefault="00DC45D6" w:rsidP="009B10A7">
      <w:r w:rsidRPr="009B10A7">
        <w:t>$E) нетправильного ответа;</w:t>
      </w:r>
    </w:p>
    <w:p w:rsidR="00DC45D6" w:rsidRPr="009B10A7" w:rsidRDefault="00DC45D6" w:rsidP="009B10A7">
      <w:r w:rsidRPr="009B10A7">
        <w:t>@73. Определение «…величина,которая встречается в вариационном ряду наиболее часто» — это:</w:t>
      </w:r>
    </w:p>
    <w:p w:rsidR="00DC45D6" w:rsidRPr="009B10A7" w:rsidRDefault="00DC45D6" w:rsidP="009B10A7">
      <w:r w:rsidRPr="009B10A7">
        <w:t>$A) Мода;</w:t>
      </w:r>
    </w:p>
    <w:p w:rsidR="00DC45D6" w:rsidRPr="009B10A7" w:rsidRDefault="00DC45D6" w:rsidP="009B10A7">
      <w:r w:rsidRPr="009B10A7">
        <w:t>$B) вариационный ряд;</w:t>
      </w:r>
    </w:p>
    <w:p w:rsidR="00DC45D6" w:rsidRPr="009B10A7" w:rsidRDefault="00DC45D6" w:rsidP="009B10A7">
      <w:r w:rsidRPr="009B10A7">
        <w:t>$C) Медиана;</w:t>
      </w:r>
    </w:p>
    <w:p w:rsidR="00DC45D6" w:rsidRPr="009B10A7" w:rsidRDefault="00DC45D6" w:rsidP="009B10A7">
      <w:r w:rsidRPr="009B10A7">
        <w:t>$D) Средняя арифметическая;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@74. В вариационном ряду числовые значения изучаемого признака обозначаются:   </w:t>
      </w:r>
    </w:p>
    <w:p w:rsidR="00DC45D6" w:rsidRPr="009B10A7" w:rsidRDefault="00DC45D6" w:rsidP="009B10A7">
      <w:r w:rsidRPr="009B10A7">
        <w:lastRenderedPageBreak/>
        <w:t>$A) V;</w:t>
      </w:r>
    </w:p>
    <w:p w:rsidR="00DC45D6" w:rsidRPr="009B10A7" w:rsidRDefault="00DC45D6" w:rsidP="009B10A7">
      <w:r w:rsidRPr="009B10A7">
        <w:t>$B) P;</w:t>
      </w:r>
    </w:p>
    <w:p w:rsidR="00DC45D6" w:rsidRPr="009B10A7" w:rsidRDefault="00DC45D6" w:rsidP="009B10A7">
      <w:r w:rsidRPr="009B10A7">
        <w:t>$C) G;</w:t>
      </w:r>
    </w:p>
    <w:p w:rsidR="00DC45D6" w:rsidRPr="009B10A7" w:rsidRDefault="00DC45D6" w:rsidP="009B10A7">
      <w:r w:rsidRPr="009B10A7">
        <w:t>$D) N;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@75. Структура явления выражается через показатели: </w:t>
      </w:r>
    </w:p>
    <w:p w:rsidR="00DC45D6" w:rsidRPr="009B10A7" w:rsidRDefault="00DC45D6" w:rsidP="009B10A7">
      <w:r w:rsidRPr="009B10A7">
        <w:t>$A) экстенсивный;</w:t>
      </w:r>
    </w:p>
    <w:p w:rsidR="00DC45D6" w:rsidRPr="009B10A7" w:rsidRDefault="00DC45D6" w:rsidP="009B10A7">
      <w:r w:rsidRPr="009B10A7">
        <w:t>$B) интенсивный;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@76. Если число наблюдений больше 30 и варианты сгруппированы, и имеет место повторяемость варианты, то какой вид вариационного ряда составляется:   </w:t>
      </w:r>
    </w:p>
    <w:p w:rsidR="00DC45D6" w:rsidRPr="009B10A7" w:rsidRDefault="00DC45D6" w:rsidP="009B10A7">
      <w:r w:rsidRPr="009B10A7">
        <w:t>$A) простой;</w:t>
      </w:r>
    </w:p>
    <w:p w:rsidR="00DC45D6" w:rsidRPr="009B10A7" w:rsidRDefault="00DC45D6" w:rsidP="009B10A7">
      <w:r w:rsidRPr="009B10A7">
        <w:t>$B) несгруппованный;</w:t>
      </w:r>
    </w:p>
    <w:p w:rsidR="00DC45D6" w:rsidRPr="009B10A7" w:rsidRDefault="00DC45D6" w:rsidP="009B10A7">
      <w:r w:rsidRPr="009B10A7">
        <w:t>$C) сгруппированный;</w:t>
      </w:r>
    </w:p>
    <w:p w:rsidR="00DC45D6" w:rsidRPr="009B10A7" w:rsidRDefault="00DC45D6" w:rsidP="009B10A7">
      <w:r w:rsidRPr="009B10A7">
        <w:t>$D) все ответы правильные;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@77. Разница между двумя сравниваемыми величинами двух статистических совокупностей признается статистически достоверной (95% вероятности прогноза) если число наблюдений более 30 (n</w:t>
      </w:r>
      <w:r w:rsidRPr="009B10A7">
        <w:sym w:font="Symbol" w:char="F03E"/>
      </w:r>
      <w:r w:rsidRPr="009B10A7">
        <w:t xml:space="preserve">30) в случае, если: </w:t>
      </w:r>
    </w:p>
    <w:p w:rsidR="00DC45D6" w:rsidRPr="009B10A7" w:rsidRDefault="00DC45D6" w:rsidP="009B10A7">
      <w:r w:rsidRPr="009B10A7">
        <w:t>$A) tменее 1,0;</w:t>
      </w:r>
    </w:p>
    <w:p w:rsidR="00DC45D6" w:rsidRPr="009B10A7" w:rsidRDefault="00DC45D6" w:rsidP="009B10A7">
      <w:r w:rsidRPr="009B10A7">
        <w:t>$B) t равно 1,0;</w:t>
      </w:r>
    </w:p>
    <w:p w:rsidR="00DC45D6" w:rsidRPr="009B10A7" w:rsidRDefault="00DC45D6" w:rsidP="009B10A7">
      <w:r w:rsidRPr="009B10A7">
        <w:t>$C) t больше 1,0 но меньше 2,0;</w:t>
      </w:r>
    </w:p>
    <w:p w:rsidR="00DC45D6" w:rsidRPr="009B10A7" w:rsidRDefault="00DC45D6" w:rsidP="009B10A7">
      <w:r w:rsidRPr="009B10A7">
        <w:t>$D) t больше или равно  2,0;</w:t>
      </w:r>
    </w:p>
    <w:p w:rsidR="00DC45D6" w:rsidRPr="009B10A7" w:rsidRDefault="00DC45D6" w:rsidP="009B10A7">
      <w:r w:rsidRPr="009B10A7">
        <w:t>$E) нетправильного ответа;</w:t>
      </w:r>
    </w:p>
    <w:p w:rsidR="00DC45D6" w:rsidRPr="009B10A7" w:rsidRDefault="00DC45D6" w:rsidP="009B10A7">
      <w:r w:rsidRPr="009B10A7">
        <w:t xml:space="preserve">@78. С увеличением объема наблюдений ошибка репрезентативности:  </w:t>
      </w:r>
    </w:p>
    <w:p w:rsidR="00DC45D6" w:rsidRPr="009B10A7" w:rsidRDefault="00DC45D6" w:rsidP="009B10A7">
      <w:r w:rsidRPr="009B10A7">
        <w:t>$A) увеличивается;</w:t>
      </w:r>
    </w:p>
    <w:p w:rsidR="00DC45D6" w:rsidRPr="009B10A7" w:rsidRDefault="00DC45D6" w:rsidP="009B10A7">
      <w:r w:rsidRPr="009B10A7">
        <w:t>$B) уменьшается;</w:t>
      </w:r>
    </w:p>
    <w:p w:rsidR="00DC45D6" w:rsidRPr="009B10A7" w:rsidRDefault="00DC45D6" w:rsidP="009B10A7">
      <w:r w:rsidRPr="009B10A7">
        <w:lastRenderedPageBreak/>
        <w:t>$C) неменяется;</w:t>
      </w:r>
    </w:p>
    <w:p w:rsidR="00DC45D6" w:rsidRPr="009B10A7" w:rsidRDefault="00DC45D6" w:rsidP="009B10A7">
      <w:r w:rsidRPr="009B10A7">
        <w:t>$D). Все ответы правильные;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 xml:space="preserve">@79. Выборка считается малой, если: </w:t>
      </w:r>
    </w:p>
    <w:p w:rsidR="00DC45D6" w:rsidRPr="009B10A7" w:rsidRDefault="00DC45D6" w:rsidP="009B10A7">
      <w:r w:rsidRPr="009B10A7">
        <w:t>$A) n меньше или равно 100;</w:t>
      </w:r>
    </w:p>
    <w:p w:rsidR="00DC45D6" w:rsidRPr="009B10A7" w:rsidRDefault="00DC45D6" w:rsidP="009B10A7">
      <w:r w:rsidRPr="009B10A7">
        <w:t>$B) n меньше или равно 50;</w:t>
      </w:r>
    </w:p>
    <w:p w:rsidR="00DC45D6" w:rsidRPr="009B10A7" w:rsidRDefault="00DC45D6" w:rsidP="009B10A7">
      <w:r w:rsidRPr="009B10A7">
        <w:t>$C) n меньше или равно 30;</w:t>
      </w:r>
    </w:p>
    <w:p w:rsidR="00DC45D6" w:rsidRPr="009B10A7" w:rsidRDefault="00DC45D6" w:rsidP="009B10A7">
      <w:r w:rsidRPr="009B10A7">
        <w:t>$D) n меньше или равно 40;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@80. Минимальная степень достоверности безошибочного прогноза для медико- статистический исследований равно: </w:t>
      </w:r>
    </w:p>
    <w:p w:rsidR="00DC45D6" w:rsidRPr="009B10A7" w:rsidRDefault="00DC45D6" w:rsidP="009B10A7">
      <w:r w:rsidRPr="009B10A7">
        <w:t>$A) 68,3%;</w:t>
      </w:r>
    </w:p>
    <w:p w:rsidR="00DC45D6" w:rsidRPr="009B10A7" w:rsidRDefault="00DC45D6" w:rsidP="009B10A7">
      <w:r w:rsidRPr="009B10A7">
        <w:t>$B) 90,0%;</w:t>
      </w:r>
    </w:p>
    <w:p w:rsidR="00DC45D6" w:rsidRPr="009B10A7" w:rsidRDefault="00DC45D6" w:rsidP="009B10A7">
      <w:r w:rsidRPr="009B10A7">
        <w:t>$C) 95,5%;</w:t>
      </w:r>
    </w:p>
    <w:p w:rsidR="00DC45D6" w:rsidRPr="009B10A7" w:rsidRDefault="00DC45D6" w:rsidP="009B10A7">
      <w:r w:rsidRPr="009B10A7">
        <w:t>$D) 99,7%;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@81. Величина средней ошибки средней арифметической равна:</w:t>
      </w:r>
    </w:p>
    <w:p w:rsidR="00DC45D6" w:rsidRPr="009B10A7" w:rsidRDefault="00DC45D6" w:rsidP="009B10A7">
      <w:r w:rsidRPr="009B10A7">
        <w:t>$A) величине средней арифметической;</w:t>
      </w:r>
    </w:p>
    <w:p w:rsidR="00DC45D6" w:rsidRPr="009B10A7" w:rsidRDefault="00DC45D6" w:rsidP="009B10A7">
      <w:r w:rsidRPr="009B10A7">
        <w:t>$B) единице наблюдений (n);</w:t>
      </w:r>
    </w:p>
    <w:p w:rsidR="00DC45D6" w:rsidRPr="009B10A7" w:rsidRDefault="00DC45D6" w:rsidP="009B10A7">
      <w:r w:rsidRPr="009B10A7">
        <w:t>$C) степени разнообразия признака (сигма);</w:t>
      </w:r>
    </w:p>
    <w:p w:rsidR="00DC45D6" w:rsidRPr="009B10A7" w:rsidRDefault="00DC45D6" w:rsidP="009B10A7">
      <w:r w:rsidRPr="009B10A7">
        <w:t>$D) средним величинам;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@82. Доверительный интервал M</w:t>
      </w:r>
      <w:r w:rsidRPr="009B10A7">
        <w:sym w:font="Symbol" w:char="F0B1"/>
      </w:r>
      <w:r w:rsidRPr="009B10A7">
        <w:t>2 m (n</w:t>
      </w:r>
      <w:r w:rsidRPr="009B10A7">
        <w:sym w:font="Symbol" w:char="F03E"/>
      </w:r>
      <w:r w:rsidRPr="009B10A7">
        <w:t>30) соответствует какой степени безошибочного прогноза:</w:t>
      </w:r>
    </w:p>
    <w:p w:rsidR="00DC45D6" w:rsidRPr="009B10A7" w:rsidRDefault="00DC45D6" w:rsidP="009B10A7">
      <w:r w:rsidRPr="009B10A7">
        <w:t>$A) 68,3%;</w:t>
      </w:r>
    </w:p>
    <w:p w:rsidR="00DC45D6" w:rsidRPr="009B10A7" w:rsidRDefault="00DC45D6" w:rsidP="009B10A7">
      <w:r w:rsidRPr="009B10A7">
        <w:t>$B) 95,5%;</w:t>
      </w:r>
    </w:p>
    <w:p w:rsidR="00DC45D6" w:rsidRPr="009B10A7" w:rsidRDefault="00DC45D6" w:rsidP="009B10A7">
      <w:r w:rsidRPr="009B10A7">
        <w:t>$C) 99,7%;</w:t>
      </w:r>
    </w:p>
    <w:p w:rsidR="00DC45D6" w:rsidRPr="009B10A7" w:rsidRDefault="00DC45D6" w:rsidP="009B10A7">
      <w:r w:rsidRPr="009B10A7">
        <w:t>$D) 99,9%;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lastRenderedPageBreak/>
        <w:t>@83. Оценка достоверности по величине значения коэффициента Стьюдента (t) для малой выборки (n &lt;30) определяется:</w:t>
      </w:r>
    </w:p>
    <w:p w:rsidR="00DC45D6" w:rsidRPr="009B10A7" w:rsidRDefault="00DC45D6" w:rsidP="009B10A7">
      <w:r w:rsidRPr="009B10A7">
        <w:t>$A) по специальным формулам;</w:t>
      </w:r>
    </w:p>
    <w:p w:rsidR="00DC45D6" w:rsidRPr="009B10A7" w:rsidRDefault="00DC45D6" w:rsidP="009B10A7">
      <w:r w:rsidRPr="009B10A7">
        <w:t>$B) по понятию: если t≥2, и P≥95%;</w:t>
      </w:r>
    </w:p>
    <w:p w:rsidR="00DC45D6" w:rsidRPr="009B10A7" w:rsidRDefault="00DC45D6" w:rsidP="009B10A7">
      <w:r w:rsidRPr="009B10A7">
        <w:t>$C) по специальной таблице;</w:t>
      </w:r>
    </w:p>
    <w:p w:rsidR="00DC45D6" w:rsidRPr="009B10A7" w:rsidRDefault="00DC45D6" w:rsidP="009B10A7">
      <w:r w:rsidRPr="009B10A7">
        <w:t>$D) путем вычисления разницы между истинными и расчётнымизначениями;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@84. Варианта; частота; число наблюдений относятся к:</w:t>
      </w:r>
    </w:p>
    <w:p w:rsidR="00DC45D6" w:rsidRPr="009B10A7" w:rsidRDefault="00DC45D6" w:rsidP="009B10A7">
      <w:r w:rsidRPr="009B10A7">
        <w:t>$A) вариационному ряду;</w:t>
      </w:r>
    </w:p>
    <w:p w:rsidR="00DC45D6" w:rsidRPr="009B10A7" w:rsidRDefault="00DC45D6" w:rsidP="009B10A7">
      <w:r w:rsidRPr="009B10A7">
        <w:t>$B) к динамическому ряду;</w:t>
      </w:r>
    </w:p>
    <w:p w:rsidR="00DC45D6" w:rsidRPr="009B10A7" w:rsidRDefault="00DC45D6" w:rsidP="009B10A7">
      <w:r w:rsidRPr="009B10A7">
        <w:t>$C) стандартизации;</w:t>
      </w:r>
    </w:p>
    <w:p w:rsidR="00DC45D6" w:rsidRPr="009B10A7" w:rsidRDefault="00DC45D6" w:rsidP="009B10A7">
      <w:r w:rsidRPr="009B10A7">
        <w:t>$D) для всех числовых рядов;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@85. Корреляция необходима для :</w:t>
      </w:r>
    </w:p>
    <w:p w:rsidR="00DC45D6" w:rsidRPr="009B10A7" w:rsidRDefault="00DC45D6" w:rsidP="009B10A7">
      <w:r w:rsidRPr="009B10A7">
        <w:t>$A) сравнения двух и более статистических совокупностей;</w:t>
      </w:r>
    </w:p>
    <w:p w:rsidR="00DC45D6" w:rsidRPr="009B10A7" w:rsidRDefault="00DC45D6" w:rsidP="009B10A7">
      <w:r w:rsidRPr="009B10A7">
        <w:t xml:space="preserve">$B) определения взаимосвязи меду факторными и результативными признаками; </w:t>
      </w:r>
    </w:p>
    <w:p w:rsidR="00DC45D6" w:rsidRPr="009B10A7" w:rsidRDefault="00DC45D6" w:rsidP="009B10A7">
      <w:r w:rsidRPr="009B10A7">
        <w:t>$C) определение достоверности полученных данных;</w:t>
      </w:r>
    </w:p>
    <w:p w:rsidR="00DC45D6" w:rsidRPr="009B10A7" w:rsidRDefault="00DC45D6" w:rsidP="009B10A7">
      <w:r w:rsidRPr="009B10A7">
        <w:t>$D) все варианты правильные;</w:t>
      </w:r>
    </w:p>
    <w:p w:rsidR="00DC45D6" w:rsidRPr="009B10A7" w:rsidRDefault="00DC45D6" w:rsidP="009B10A7">
      <w:r w:rsidRPr="009B10A7">
        <w:t>$E) все варианты неправильные;</w:t>
      </w:r>
    </w:p>
    <w:p w:rsidR="00DC45D6" w:rsidRPr="009B10A7" w:rsidRDefault="00DC45D6" w:rsidP="009B10A7">
      <w:r w:rsidRPr="009B10A7">
        <w:t xml:space="preserve">@86. С увеличением объема наблюдений ошибка репрезентативности:  </w:t>
      </w:r>
    </w:p>
    <w:p w:rsidR="00DC45D6" w:rsidRPr="009B10A7" w:rsidRDefault="00DC45D6" w:rsidP="009B10A7">
      <w:r w:rsidRPr="009B10A7">
        <w:t>$A) увеличивается;</w:t>
      </w:r>
    </w:p>
    <w:p w:rsidR="00DC45D6" w:rsidRPr="009B10A7" w:rsidRDefault="00DC45D6" w:rsidP="009B10A7">
      <w:r w:rsidRPr="009B10A7">
        <w:t>$B) уменьшается;</w:t>
      </w:r>
    </w:p>
    <w:p w:rsidR="00DC45D6" w:rsidRPr="009B10A7" w:rsidRDefault="00DC45D6" w:rsidP="009B10A7">
      <w:r w:rsidRPr="009B10A7">
        <w:t>$C) неменяется;</w:t>
      </w:r>
    </w:p>
    <w:p w:rsidR="00DC45D6" w:rsidRPr="009B10A7" w:rsidRDefault="00DC45D6" w:rsidP="009B10A7">
      <w:r w:rsidRPr="009B10A7">
        <w:t>$D). Все ответы правильные;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@87. Какие факторы способствуют росту  гепатитов В  и С :</w:t>
      </w:r>
    </w:p>
    <w:p w:rsidR="00DC45D6" w:rsidRPr="009B10A7" w:rsidRDefault="00DC45D6" w:rsidP="009B10A7">
      <w:r w:rsidRPr="009B10A7">
        <w:t>$A) использование нестерильных инструментов;</w:t>
      </w:r>
    </w:p>
    <w:p w:rsidR="00DC45D6" w:rsidRPr="009B10A7" w:rsidRDefault="00DC45D6" w:rsidP="009B10A7">
      <w:r w:rsidRPr="009B10A7">
        <w:t>$B) нарушение правил стерилизации инструментов;</w:t>
      </w:r>
    </w:p>
    <w:p w:rsidR="00DC45D6" w:rsidRPr="009B10A7" w:rsidRDefault="00DC45D6" w:rsidP="009B10A7">
      <w:r w:rsidRPr="009B10A7">
        <w:lastRenderedPageBreak/>
        <w:t>$C) низкий уровень информированности населения;</w:t>
      </w:r>
    </w:p>
    <w:p w:rsidR="00DC45D6" w:rsidRPr="009B10A7" w:rsidRDefault="00DC45D6" w:rsidP="009B10A7">
      <w:r w:rsidRPr="009B10A7">
        <w:t>$D) ответы а, в, с правильные;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@88. Выберите вариант ответа, в котором перечислены социально значимые заболевания:</w:t>
      </w:r>
    </w:p>
    <w:p w:rsidR="00DC45D6" w:rsidRPr="009B10A7" w:rsidRDefault="00DC45D6" w:rsidP="009B10A7">
      <w:r w:rsidRPr="009B10A7">
        <w:t xml:space="preserve">$A) Наркомания, ВИЧ/ СПИД, ТБ, гепатиты; </w:t>
      </w:r>
    </w:p>
    <w:p w:rsidR="00DC45D6" w:rsidRPr="009B10A7" w:rsidRDefault="00DC45D6" w:rsidP="009B10A7">
      <w:r w:rsidRPr="009B10A7">
        <w:t>$B) гипертоническая болезнь, болезнь репродуктивных органов женщин, дисплазия головки бедренной кости у детей;</w:t>
      </w:r>
    </w:p>
    <w:p w:rsidR="00DC45D6" w:rsidRPr="009B10A7" w:rsidRDefault="00DC45D6" w:rsidP="009B10A7">
      <w:r w:rsidRPr="009B10A7">
        <w:t>$C) микроспория, трихомониаз, аднексит;</w:t>
      </w:r>
    </w:p>
    <w:p w:rsidR="00DC45D6" w:rsidRPr="009B10A7" w:rsidRDefault="00DC45D6" w:rsidP="009B10A7">
      <w:r w:rsidRPr="009B10A7">
        <w:t>$D) аднексит, уреаплазмоз, гонорея;</w:t>
      </w:r>
    </w:p>
    <w:p w:rsidR="00DC45D6" w:rsidRPr="009B10A7" w:rsidRDefault="00DC45D6" w:rsidP="009B10A7">
      <w:r w:rsidRPr="009B10A7">
        <w:t>$E) трихомониаз, микроспория, диабет, хронические заболевания легких;</w:t>
      </w:r>
    </w:p>
    <w:p w:rsidR="00DC45D6" w:rsidRPr="009B10A7" w:rsidRDefault="00DC45D6" w:rsidP="009B10A7">
      <w:r w:rsidRPr="009B10A7">
        <w:t xml:space="preserve">@89. Причины распространения социально- значимых заболеваний: </w:t>
      </w:r>
    </w:p>
    <w:p w:rsidR="00DC45D6" w:rsidRPr="009B10A7" w:rsidRDefault="00DC45D6" w:rsidP="009B10A7">
      <w:r w:rsidRPr="009B10A7">
        <w:t>$A) низкий уровень гигиенических знаний и навыков;</w:t>
      </w:r>
    </w:p>
    <w:p w:rsidR="00DC45D6" w:rsidRPr="009B10A7" w:rsidRDefault="00DC45D6" w:rsidP="009B10A7">
      <w:r w:rsidRPr="009B10A7">
        <w:t>$B) неблагополучные социальные условия (проживание, питание, работа, миграция и др.);</w:t>
      </w:r>
    </w:p>
    <w:p w:rsidR="00DC45D6" w:rsidRPr="009B10A7" w:rsidRDefault="00DC45D6" w:rsidP="009B10A7">
      <w:r w:rsidRPr="009B10A7">
        <w:t>$C) рискованное поведение, в том числе употребление инъекционных наркотиков;</w:t>
      </w:r>
    </w:p>
    <w:p w:rsidR="00DC45D6" w:rsidRPr="009B10A7" w:rsidRDefault="00DC45D6" w:rsidP="009B10A7">
      <w:r w:rsidRPr="009B10A7">
        <w:t>$D) низкий уровень информированности относительно этойг руппы болезней;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@90. Продолжительность жизни выше у: </w:t>
      </w:r>
    </w:p>
    <w:p w:rsidR="00DC45D6" w:rsidRPr="009B10A7" w:rsidRDefault="00DC45D6" w:rsidP="009B10A7">
      <w:r w:rsidRPr="009B10A7">
        <w:t>$A) мужчин;</w:t>
      </w:r>
    </w:p>
    <w:p w:rsidR="00DC45D6" w:rsidRPr="009B10A7" w:rsidRDefault="00DC45D6" w:rsidP="009B10A7">
      <w:r w:rsidRPr="009B10A7">
        <w:t>$B) женщин;</w:t>
      </w:r>
    </w:p>
    <w:p w:rsidR="00DC45D6" w:rsidRPr="009B10A7" w:rsidRDefault="00DC45D6" w:rsidP="009B10A7">
      <w:r w:rsidRPr="009B10A7">
        <w:t>$C) этот показатель не существует;</w:t>
      </w:r>
    </w:p>
    <w:p w:rsidR="00DC45D6" w:rsidRPr="009B10A7" w:rsidRDefault="00DC45D6" w:rsidP="009B10A7">
      <w:r w:rsidRPr="009B10A7">
        <w:t>$D) одинаково как для мужчин, так и для женщин;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@91. Годовой показатель рождаемости равен 10-15 рождений ба 1000 населения (10-15‰). Это:</w:t>
      </w:r>
    </w:p>
    <w:p w:rsidR="00DC45D6" w:rsidRPr="009B10A7" w:rsidRDefault="00DC45D6" w:rsidP="009B10A7">
      <w:r w:rsidRPr="009B10A7">
        <w:t>$A) высокий;</w:t>
      </w:r>
    </w:p>
    <w:p w:rsidR="00DC45D6" w:rsidRPr="009B10A7" w:rsidRDefault="00DC45D6" w:rsidP="009B10A7">
      <w:r w:rsidRPr="009B10A7">
        <w:t>$B) низкий;</w:t>
      </w:r>
    </w:p>
    <w:p w:rsidR="00DC45D6" w:rsidRPr="009B10A7" w:rsidRDefault="00DC45D6" w:rsidP="009B10A7">
      <w:r w:rsidRPr="009B10A7">
        <w:t>$C) средний;</w:t>
      </w:r>
    </w:p>
    <w:p w:rsidR="00DC45D6" w:rsidRPr="009B10A7" w:rsidRDefault="00DC45D6" w:rsidP="009B10A7">
      <w:r w:rsidRPr="009B10A7">
        <w:t>$D) чрезвычайно низкий;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lastRenderedPageBreak/>
        <w:t>@92. Годовой показатель рождаемости равен 20-22 рождений на 1000 населения (20,0-22. 0‰). Это:</w:t>
      </w:r>
    </w:p>
    <w:p w:rsidR="00DC45D6" w:rsidRPr="009B10A7" w:rsidRDefault="00DC45D6" w:rsidP="009B10A7">
      <w:r w:rsidRPr="009B10A7">
        <w:t>$A) высокий;</w:t>
      </w:r>
    </w:p>
    <w:p w:rsidR="00DC45D6" w:rsidRPr="009B10A7" w:rsidRDefault="00DC45D6" w:rsidP="009B10A7">
      <w:r w:rsidRPr="009B10A7">
        <w:t>$B) низкий;</w:t>
      </w:r>
    </w:p>
    <w:p w:rsidR="00DC45D6" w:rsidRPr="009B10A7" w:rsidRDefault="00DC45D6" w:rsidP="009B10A7">
      <w:r w:rsidRPr="009B10A7">
        <w:t>$C) средний;</w:t>
      </w:r>
    </w:p>
    <w:p w:rsidR="00DC45D6" w:rsidRPr="009B10A7" w:rsidRDefault="00DC45D6" w:rsidP="009B10A7">
      <w:r w:rsidRPr="009B10A7">
        <w:t>$D) чрезвычайнонизкий;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@93. Годовой показатель рождаемости равен 30-32 рождений на 1000 населения (20,0-22. 0‰). Это:</w:t>
      </w:r>
    </w:p>
    <w:p w:rsidR="00DC45D6" w:rsidRPr="009B10A7" w:rsidRDefault="00DC45D6" w:rsidP="009B10A7">
      <w:r w:rsidRPr="009B10A7">
        <w:t>$A) высокий;</w:t>
      </w:r>
    </w:p>
    <w:p w:rsidR="00DC45D6" w:rsidRPr="009B10A7" w:rsidRDefault="00DC45D6" w:rsidP="009B10A7">
      <w:r w:rsidRPr="009B10A7">
        <w:t>$B) низкий;</w:t>
      </w:r>
    </w:p>
    <w:p w:rsidR="00DC45D6" w:rsidRPr="009B10A7" w:rsidRDefault="00DC45D6" w:rsidP="009B10A7">
      <w:r w:rsidRPr="009B10A7">
        <w:t>$C) средний;</w:t>
      </w:r>
    </w:p>
    <w:p w:rsidR="00DC45D6" w:rsidRPr="009B10A7" w:rsidRDefault="00DC45D6" w:rsidP="009B10A7">
      <w:r w:rsidRPr="009B10A7">
        <w:t>$D) чрезвычайно низкий;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@94. МКБ -10 состоит из  </w:t>
      </w:r>
    </w:p>
    <w:p w:rsidR="00DC45D6" w:rsidRPr="009B10A7" w:rsidRDefault="00DC45D6" w:rsidP="009B10A7">
      <w:r w:rsidRPr="009B10A7">
        <w:t>$A) 3 томов;</w:t>
      </w:r>
    </w:p>
    <w:p w:rsidR="00DC45D6" w:rsidRPr="009B10A7" w:rsidRDefault="00DC45D6" w:rsidP="009B10A7">
      <w:r w:rsidRPr="009B10A7">
        <w:t>$B) 5 томов;</w:t>
      </w:r>
    </w:p>
    <w:p w:rsidR="00DC45D6" w:rsidRPr="009B10A7" w:rsidRDefault="00DC45D6" w:rsidP="009B10A7">
      <w:r w:rsidRPr="009B10A7">
        <w:t>$C) 7 томов;</w:t>
      </w:r>
    </w:p>
    <w:p w:rsidR="00DC45D6" w:rsidRPr="009B10A7" w:rsidRDefault="00DC45D6" w:rsidP="009B10A7">
      <w:r w:rsidRPr="009B10A7">
        <w:t>$D) 1 тома;</w:t>
      </w:r>
    </w:p>
    <w:p w:rsidR="00DC45D6" w:rsidRPr="009B10A7" w:rsidRDefault="00DC45D6" w:rsidP="009B10A7">
      <w:r w:rsidRPr="009B10A7">
        <w:t>$E) 2 томов;</w:t>
      </w:r>
    </w:p>
    <w:p w:rsidR="00DC45D6" w:rsidRPr="009B10A7" w:rsidRDefault="00DC45D6" w:rsidP="009B10A7">
      <w:r w:rsidRPr="009B10A7">
        <w:t xml:space="preserve">@95. Распространенность всех видов заболеваний или общая заболеваемость по определению ВОЗ называется: </w:t>
      </w:r>
    </w:p>
    <w:p w:rsidR="00DC45D6" w:rsidRPr="009B10A7" w:rsidRDefault="00DC45D6" w:rsidP="009B10A7">
      <w:r w:rsidRPr="009B10A7">
        <w:t>$A) Incidence;</w:t>
      </w:r>
    </w:p>
    <w:p w:rsidR="00DC45D6" w:rsidRPr="009B10A7" w:rsidRDefault="00DC45D6" w:rsidP="009B10A7">
      <w:r w:rsidRPr="009B10A7">
        <w:t>$B) Point prevalence;</w:t>
      </w:r>
    </w:p>
    <w:p w:rsidR="00DC45D6" w:rsidRPr="009B10A7" w:rsidRDefault="00DC45D6" w:rsidP="009B10A7">
      <w:r w:rsidRPr="009B10A7">
        <w:t>$C) Prevalence;</w:t>
      </w:r>
    </w:p>
    <w:p w:rsidR="00DC45D6" w:rsidRPr="009B10A7" w:rsidRDefault="00DC45D6" w:rsidP="009B10A7">
      <w:r w:rsidRPr="009B10A7">
        <w:t>$D) все ответы правильные;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@96. Осмотр женщин в возрасте старше 35 лет со стороны акушер-гинекологов относиться к какому виду осмотров:</w:t>
      </w:r>
    </w:p>
    <w:p w:rsidR="00DC45D6" w:rsidRPr="009B10A7" w:rsidRDefault="00DC45D6" w:rsidP="009B10A7">
      <w:r w:rsidRPr="009B10A7">
        <w:t>$A) профилактический;</w:t>
      </w:r>
    </w:p>
    <w:p w:rsidR="00DC45D6" w:rsidRPr="009B10A7" w:rsidRDefault="00DC45D6" w:rsidP="009B10A7">
      <w:r w:rsidRPr="009B10A7">
        <w:t>$B) систематический;</w:t>
      </w:r>
    </w:p>
    <w:p w:rsidR="00DC45D6" w:rsidRPr="009B10A7" w:rsidRDefault="00DC45D6" w:rsidP="009B10A7">
      <w:r w:rsidRPr="009B10A7">
        <w:lastRenderedPageBreak/>
        <w:t>$C) целевой;</w:t>
      </w:r>
    </w:p>
    <w:p w:rsidR="00DC45D6" w:rsidRPr="009B10A7" w:rsidRDefault="00DC45D6" w:rsidP="009B10A7">
      <w:r w:rsidRPr="009B10A7">
        <w:t>$D) очередной;</w:t>
      </w:r>
    </w:p>
    <w:p w:rsidR="00DC45D6" w:rsidRPr="009B10A7" w:rsidRDefault="00DC45D6" w:rsidP="009B10A7">
      <w:r w:rsidRPr="009B10A7">
        <w:t>$E) диспансерный;</w:t>
      </w:r>
    </w:p>
    <w:p w:rsidR="00DC45D6" w:rsidRPr="009B10A7" w:rsidRDefault="00DC45D6" w:rsidP="009B10A7">
      <w:r w:rsidRPr="009B10A7">
        <w:t xml:space="preserve">@97. Какой из показателей является показателем соотношения: </w:t>
      </w:r>
    </w:p>
    <w:p w:rsidR="00DC45D6" w:rsidRPr="009B10A7" w:rsidRDefault="00DC45D6" w:rsidP="009B10A7">
      <w:r w:rsidRPr="009B10A7">
        <w:t>$A) заболеваемость за три года выросла на 15%;</w:t>
      </w:r>
    </w:p>
    <w:p w:rsidR="00DC45D6" w:rsidRPr="009B10A7" w:rsidRDefault="00DC45D6" w:rsidP="009B10A7">
      <w:r w:rsidRPr="009B10A7">
        <w:t>$B) обеспеченность населения района врачами составила – 45 ба 10000 населения;</w:t>
      </w:r>
    </w:p>
    <w:p w:rsidR="00DC45D6" w:rsidRPr="009B10A7" w:rsidRDefault="00DC45D6" w:rsidP="009B10A7">
      <w:r w:rsidRPr="009B10A7">
        <w:t>$C) общая смертность в прошлом году составила 15,1 на 1000 населения;</w:t>
      </w:r>
    </w:p>
    <w:p w:rsidR="00DC45D6" w:rsidRPr="009B10A7" w:rsidRDefault="00DC45D6" w:rsidP="009B10A7">
      <w:r w:rsidRPr="009B10A7">
        <w:t>$D) в структуре населения мужчины составляют 46%;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@98. Виды оценок достоверности:  </w:t>
      </w:r>
    </w:p>
    <w:p w:rsidR="00DC45D6" w:rsidRPr="009B10A7" w:rsidRDefault="00DC45D6" w:rsidP="009B10A7">
      <w:r w:rsidRPr="009B10A7">
        <w:t>$A) ошибка репрезентативности;</w:t>
      </w:r>
    </w:p>
    <w:p w:rsidR="00DC45D6" w:rsidRPr="009B10A7" w:rsidRDefault="00DC45D6" w:rsidP="009B10A7">
      <w:r w:rsidRPr="009B10A7">
        <w:t>$B)  сигмальные отклонения;</w:t>
      </w:r>
    </w:p>
    <w:p w:rsidR="00DC45D6" w:rsidRPr="009B10A7" w:rsidRDefault="00DC45D6" w:rsidP="009B10A7">
      <w:r w:rsidRPr="009B10A7">
        <w:t>$C) корреляции;</w:t>
      </w:r>
    </w:p>
    <w:p w:rsidR="00DC45D6" w:rsidRPr="009B10A7" w:rsidRDefault="00DC45D6" w:rsidP="009B10A7">
      <w:r w:rsidRPr="009B10A7">
        <w:t xml:space="preserve">$D) стандартизация; 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@99. Выберите вариант с показателями здоровья населения относятся: </w:t>
      </w:r>
    </w:p>
    <w:p w:rsidR="00DC45D6" w:rsidRPr="009B10A7" w:rsidRDefault="00DC45D6" w:rsidP="009B10A7">
      <w:r w:rsidRPr="009B10A7">
        <w:t>$A) демографические показатели, показатели физического развития, показатели заболеваемости и инвалидности;</w:t>
      </w:r>
    </w:p>
    <w:p w:rsidR="00DC45D6" w:rsidRPr="009B10A7" w:rsidRDefault="00DC45D6" w:rsidP="009B10A7">
      <w:r w:rsidRPr="009B10A7">
        <w:t>$B) показатель смертности; показатели физического развития, показатели инвалидности;</w:t>
      </w:r>
    </w:p>
    <w:p w:rsidR="00DC45D6" w:rsidRPr="009B10A7" w:rsidRDefault="00DC45D6" w:rsidP="009B10A7">
      <w:r w:rsidRPr="009B10A7">
        <w:t xml:space="preserve">$C) показатели перинатальной смертности, показатели детской заболеваемости, показатели смертности, показатели обеспеченности больничными койками; </w:t>
      </w:r>
    </w:p>
    <w:p w:rsidR="00DC45D6" w:rsidRPr="009B10A7" w:rsidRDefault="00DC45D6" w:rsidP="009B10A7">
      <w:r w:rsidRPr="009B10A7">
        <w:t>$D) показатели заболеваемости, показатели инвалидности, показатели обращаемости и посещаемости;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@100. Демография – это наука о:</w:t>
      </w:r>
    </w:p>
    <w:p w:rsidR="00DC45D6" w:rsidRPr="009B10A7" w:rsidRDefault="00DC45D6" w:rsidP="009B10A7">
      <w:r w:rsidRPr="009B10A7">
        <w:t>$A) заболеваемости и инвалидности;</w:t>
      </w:r>
    </w:p>
    <w:p w:rsidR="00DC45D6" w:rsidRPr="009B10A7" w:rsidRDefault="00DC45D6" w:rsidP="009B10A7">
      <w:r w:rsidRPr="009B10A7">
        <w:t>$B) здоровье населения и факторов, влияющих на здоровье;</w:t>
      </w:r>
    </w:p>
    <w:p w:rsidR="00DC45D6" w:rsidRPr="009B10A7" w:rsidRDefault="00DC45D6" w:rsidP="009B10A7">
      <w:r w:rsidRPr="009B10A7">
        <w:t>$C) народонаселения и ее законов;</w:t>
      </w:r>
    </w:p>
    <w:p w:rsidR="00DC45D6" w:rsidRPr="009B10A7" w:rsidRDefault="00DC45D6" w:rsidP="009B10A7">
      <w:r w:rsidRPr="009B10A7">
        <w:t>$D) общественном явлении;</w:t>
      </w:r>
    </w:p>
    <w:p w:rsidR="00DC45D6" w:rsidRPr="009B10A7" w:rsidRDefault="00DC45D6" w:rsidP="009B10A7">
      <w:r w:rsidRPr="009B10A7">
        <w:lastRenderedPageBreak/>
        <w:t>$E) нет правильного ответа;</w:t>
      </w:r>
    </w:p>
    <w:p w:rsidR="00DC45D6" w:rsidRPr="009B10A7" w:rsidRDefault="00DC45D6" w:rsidP="009B10A7">
      <w:r w:rsidRPr="009B10A7">
        <w:t>@101. Медицинская демография изучает:</w:t>
      </w:r>
    </w:p>
    <w:p w:rsidR="00DC45D6" w:rsidRPr="009B10A7" w:rsidRDefault="00DC45D6" w:rsidP="009B10A7">
      <w:r w:rsidRPr="009B10A7">
        <w:t>$A) влияние социально-медицинских факторов на процессы движения населения и показателей здоровья населения;</w:t>
      </w:r>
    </w:p>
    <w:p w:rsidR="00DC45D6" w:rsidRPr="009B10A7" w:rsidRDefault="00DC45D6" w:rsidP="009B10A7">
      <w:r w:rsidRPr="009B10A7">
        <w:t>$B) отрицательное влияние факторов на здоровье населения;</w:t>
      </w:r>
    </w:p>
    <w:p w:rsidR="00DC45D6" w:rsidRPr="009B10A7" w:rsidRDefault="00DC45D6" w:rsidP="009B10A7">
      <w:r w:rsidRPr="009B10A7">
        <w:t>$C) социальные аспекты с точки зрения медицины и организации здравоохранения;</w:t>
      </w:r>
    </w:p>
    <w:p w:rsidR="00DC45D6" w:rsidRPr="009B10A7" w:rsidRDefault="00DC45D6" w:rsidP="009B10A7">
      <w:r w:rsidRPr="009B10A7">
        <w:t>$D) влияние качества медицинской помощи на репродуктивное здоровье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@102. Статика населения – это </w:t>
      </w:r>
    </w:p>
    <w:p w:rsidR="00DC45D6" w:rsidRPr="009B10A7" w:rsidRDefault="00DC45D6" w:rsidP="009B10A7">
      <w:r w:rsidRPr="009B10A7">
        <w:t>$A) естественное движение населения за опреленный промежуток времени;</w:t>
      </w:r>
    </w:p>
    <w:p w:rsidR="00DC45D6" w:rsidRPr="009B10A7" w:rsidRDefault="00DC45D6" w:rsidP="009B10A7">
      <w:r w:rsidRPr="009B10A7">
        <w:t>$B) механическоедвижение населения за определенный промежутоквремени;</w:t>
      </w:r>
    </w:p>
    <w:p w:rsidR="00DC45D6" w:rsidRPr="009B10A7" w:rsidRDefault="00DC45D6" w:rsidP="009B10A7">
      <w:r w:rsidRPr="009B10A7">
        <w:t>$C) количественная структура населения на определенный момент времени;</w:t>
      </w:r>
    </w:p>
    <w:p w:rsidR="00DC45D6" w:rsidRPr="009B10A7" w:rsidRDefault="00DC45D6" w:rsidP="009B10A7">
      <w:r w:rsidRPr="009B10A7">
        <w:t>$D) перепись больных на определенный промежуток времени;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@103. Динамика населения — это:</w:t>
      </w:r>
    </w:p>
    <w:p w:rsidR="00DC45D6" w:rsidRPr="009B10A7" w:rsidRDefault="00DC45D6" w:rsidP="009B10A7">
      <w:r w:rsidRPr="009B10A7">
        <w:t>$A) изменение численности населения в результате механического передвижения населения и естественого движения;</w:t>
      </w:r>
    </w:p>
    <w:p w:rsidR="00DC45D6" w:rsidRPr="009B10A7" w:rsidRDefault="00DC45D6" w:rsidP="009B10A7">
      <w:r w:rsidRPr="009B10A7">
        <w:t>$B) изменение численности населения в результате смертности;</w:t>
      </w:r>
    </w:p>
    <w:p w:rsidR="00DC45D6" w:rsidRPr="009B10A7" w:rsidRDefault="00DC45D6" w:rsidP="009B10A7">
      <w:r w:rsidRPr="009B10A7">
        <w:t>$C) изучение инвалидности населения;</w:t>
      </w:r>
    </w:p>
    <w:p w:rsidR="00DC45D6" w:rsidRPr="009B10A7" w:rsidRDefault="00DC45D6" w:rsidP="009B10A7">
      <w:r w:rsidRPr="009B10A7">
        <w:t>$D) изучение заболеваемости мигрантов;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@104. Первая перепись населения независимого Таджикистана была проведена: </w:t>
      </w:r>
    </w:p>
    <w:p w:rsidR="00DC45D6" w:rsidRPr="009B10A7" w:rsidRDefault="00DC45D6" w:rsidP="009B10A7">
      <w:r w:rsidRPr="009B10A7">
        <w:t>$A) 30 января 1999 года;</w:t>
      </w:r>
    </w:p>
    <w:p w:rsidR="00DC45D6" w:rsidRPr="009B10A7" w:rsidRDefault="00DC45D6" w:rsidP="009B10A7">
      <w:r w:rsidRPr="009B10A7">
        <w:t>$B) 20 января 2000 года;</w:t>
      </w:r>
    </w:p>
    <w:p w:rsidR="00DC45D6" w:rsidRPr="009B10A7" w:rsidRDefault="00DC45D6" w:rsidP="009B10A7">
      <w:r w:rsidRPr="009B10A7">
        <w:t>$C) 10 января 2001года;</w:t>
      </w:r>
    </w:p>
    <w:p w:rsidR="00DC45D6" w:rsidRPr="009B10A7" w:rsidRDefault="00DC45D6" w:rsidP="009B10A7">
      <w:r w:rsidRPr="009B10A7">
        <w:t>$D) 12 января 2002 года;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@105. К прогрессивному типу населения относят, если: </w:t>
      </w:r>
    </w:p>
    <w:p w:rsidR="00DC45D6" w:rsidRPr="009B10A7" w:rsidRDefault="00DC45D6" w:rsidP="009B10A7">
      <w:r w:rsidRPr="009B10A7">
        <w:lastRenderedPageBreak/>
        <w:t>$A) численность населения в возрасте от 0 то 14 лет преобладает над численностью людей в возрасте 50 и более;</w:t>
      </w:r>
    </w:p>
    <w:p w:rsidR="00DC45D6" w:rsidRPr="009B10A7" w:rsidRDefault="00DC45D6" w:rsidP="009B10A7">
      <w:r w:rsidRPr="009B10A7">
        <w:t>$B) численностьнаселения в возрасте 50 и более преобладает над численность населения в возрасте от 0 ли 14лет;</w:t>
      </w:r>
    </w:p>
    <w:p w:rsidR="00DC45D6" w:rsidRPr="009B10A7" w:rsidRDefault="00DC45D6" w:rsidP="009B10A7">
      <w:r w:rsidRPr="009B10A7">
        <w:t>$C) если численность населения в возрасте от 0 до 14 лет равно численности населения 50 лет и более.;</w:t>
      </w:r>
    </w:p>
    <w:p w:rsidR="00DC45D6" w:rsidRPr="009B10A7" w:rsidRDefault="00DC45D6" w:rsidP="009B10A7">
      <w:r w:rsidRPr="009B10A7">
        <w:t>$D) если численность населения в возрасте до 17 лет больше, чем лиц в возрасте 60 и более;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@106. К регрессивному типу населения относят, если: </w:t>
      </w:r>
    </w:p>
    <w:p w:rsidR="00DC45D6" w:rsidRPr="009B10A7" w:rsidRDefault="00DC45D6" w:rsidP="009B10A7">
      <w:r w:rsidRPr="009B10A7">
        <w:t>$A) численность населения в возрасте от 0 то 14 лет преобладает над численностью людей в возрасте 50 и более;</w:t>
      </w:r>
    </w:p>
    <w:p w:rsidR="00DC45D6" w:rsidRPr="009B10A7" w:rsidRDefault="00DC45D6" w:rsidP="009B10A7">
      <w:r w:rsidRPr="009B10A7">
        <w:t>$B) численность населения в возрасте 50 и более преобладает над численность населения в возрасте от 0 до 14лет;</w:t>
      </w:r>
    </w:p>
    <w:p w:rsidR="00DC45D6" w:rsidRPr="009B10A7" w:rsidRDefault="00DC45D6" w:rsidP="009B10A7">
      <w:r w:rsidRPr="009B10A7">
        <w:t>$C) если численность населения в возрасте от 0 до 14 лет равно численности населения 50 лет и более.;</w:t>
      </w:r>
    </w:p>
    <w:p w:rsidR="00DC45D6" w:rsidRPr="009B10A7" w:rsidRDefault="00DC45D6" w:rsidP="009B10A7">
      <w:r w:rsidRPr="009B10A7">
        <w:t>$D) если численность населения в возрасте до 14 лет больше, чем лиц в возрасте 60 и более;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@107. К стационарному типу населения относят, если: </w:t>
      </w:r>
    </w:p>
    <w:p w:rsidR="00DC45D6" w:rsidRPr="009B10A7" w:rsidRDefault="00DC45D6" w:rsidP="009B10A7">
      <w:r w:rsidRPr="009B10A7">
        <w:t>$A) численность населения в возрасте от 0 то 14 лет преобладает над численностью людей в возрасте 50 и более;</w:t>
      </w:r>
    </w:p>
    <w:p w:rsidR="00DC45D6" w:rsidRPr="009B10A7" w:rsidRDefault="00DC45D6" w:rsidP="009B10A7">
      <w:r w:rsidRPr="009B10A7">
        <w:t>$B) численность населения в возрасте 50 и более преобладает над численность населения в возрасте от 0 до 14 лет;</w:t>
      </w:r>
    </w:p>
    <w:p w:rsidR="00DC45D6" w:rsidRPr="009B10A7" w:rsidRDefault="00DC45D6" w:rsidP="009B10A7">
      <w:r w:rsidRPr="009B10A7">
        <w:t>$C) если численность населения в возрасте от 0 до 14 лет равно численности населения 50 лет и более;</w:t>
      </w:r>
    </w:p>
    <w:p w:rsidR="00DC45D6" w:rsidRPr="009B10A7" w:rsidRDefault="00DC45D6" w:rsidP="009B10A7">
      <w:r w:rsidRPr="009B10A7">
        <w:t>$D) если численность населения в возрасте до 14 лет больше, чем лиц в возрасте 60 и более;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@108. Естественное движение населения — это:</w:t>
      </w:r>
    </w:p>
    <w:p w:rsidR="00DC45D6" w:rsidRPr="009B10A7" w:rsidRDefault="00DC45D6" w:rsidP="009B10A7">
      <w:r w:rsidRPr="009B10A7">
        <w:t>$A) изменение численности населения в результате процесса рождаемости и смертности населения;</w:t>
      </w:r>
    </w:p>
    <w:p w:rsidR="00DC45D6" w:rsidRPr="009B10A7" w:rsidRDefault="00DC45D6" w:rsidP="009B10A7">
      <w:r w:rsidRPr="009B10A7">
        <w:t>$B) изменение численности населения в результате миграционных процессов;</w:t>
      </w:r>
    </w:p>
    <w:p w:rsidR="00DC45D6" w:rsidRPr="009B10A7" w:rsidRDefault="00DC45D6" w:rsidP="009B10A7">
      <w:r w:rsidRPr="009B10A7">
        <w:t>$C) изменение численности населения в результате детской смертности;</w:t>
      </w:r>
    </w:p>
    <w:p w:rsidR="00DC45D6" w:rsidRPr="009B10A7" w:rsidRDefault="00DC45D6" w:rsidP="009B10A7">
      <w:r w:rsidRPr="009B10A7">
        <w:t>$D) изменение численности населения в результате материнской смертности;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lastRenderedPageBreak/>
        <w:t xml:space="preserve">@109. К общим демографическим показателям относятся: </w:t>
      </w:r>
    </w:p>
    <w:p w:rsidR="00DC45D6" w:rsidRPr="009B10A7" w:rsidRDefault="00DC45D6" w:rsidP="009B10A7">
      <w:r w:rsidRPr="009B10A7">
        <w:t>$A) рождаемость, общая смертность, естественный прирост населения, средняя продолжительность жизни   населения;</w:t>
      </w:r>
    </w:p>
    <w:p w:rsidR="00DC45D6" w:rsidRPr="009B10A7" w:rsidRDefault="00DC45D6" w:rsidP="009B10A7">
      <w:r w:rsidRPr="009B10A7">
        <w:t>$B) инвалидность, смертность, средняя продолжительность жизни;</w:t>
      </w:r>
    </w:p>
    <w:p w:rsidR="00DC45D6" w:rsidRPr="009B10A7" w:rsidRDefault="00DC45D6" w:rsidP="009B10A7">
      <w:r w:rsidRPr="009B10A7">
        <w:t>$C) заболеваемость, инвалидность, смертность, средняя продолжительность жизни;</w:t>
      </w:r>
    </w:p>
    <w:p w:rsidR="00DC45D6" w:rsidRPr="009B10A7" w:rsidRDefault="00DC45D6" w:rsidP="009B10A7">
      <w:r w:rsidRPr="009B10A7">
        <w:t>$D) естественный прирост, заболеваемость, смертность;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@110. Показатель брачной плодовитости относится к: </w:t>
      </w:r>
    </w:p>
    <w:p w:rsidR="00DC45D6" w:rsidRPr="009B10A7" w:rsidRDefault="00DC45D6" w:rsidP="009B10A7">
      <w:r w:rsidRPr="009B10A7">
        <w:t>$A) специальным демографическим показателям;</w:t>
      </w:r>
    </w:p>
    <w:p w:rsidR="00DC45D6" w:rsidRPr="009B10A7" w:rsidRDefault="00DC45D6" w:rsidP="009B10A7">
      <w:r w:rsidRPr="009B10A7">
        <w:t>$B) к общим демографическим показателям;</w:t>
      </w:r>
    </w:p>
    <w:p w:rsidR="00DC45D6" w:rsidRPr="009B10A7" w:rsidRDefault="00DC45D6" w:rsidP="009B10A7">
      <w:r w:rsidRPr="009B10A7">
        <w:t>$C) к показателям физического развития;</w:t>
      </w:r>
    </w:p>
    <w:p w:rsidR="00DC45D6" w:rsidRPr="009B10A7" w:rsidRDefault="00DC45D6" w:rsidP="009B10A7">
      <w:r w:rsidRPr="009B10A7">
        <w:t>$D) к показателям инвалидности;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@111. Показатель рождаемости относится к: </w:t>
      </w:r>
    </w:p>
    <w:p w:rsidR="00DC45D6" w:rsidRPr="009B10A7" w:rsidRDefault="00DC45D6" w:rsidP="009B10A7">
      <w:r w:rsidRPr="009B10A7">
        <w:t>$A) специальным демографическим показателям;</w:t>
      </w:r>
    </w:p>
    <w:p w:rsidR="00DC45D6" w:rsidRPr="009B10A7" w:rsidRDefault="00DC45D6" w:rsidP="009B10A7">
      <w:r w:rsidRPr="009B10A7">
        <w:t>$B) к общим демографическим показателям;</w:t>
      </w:r>
    </w:p>
    <w:p w:rsidR="00DC45D6" w:rsidRPr="009B10A7" w:rsidRDefault="00DC45D6" w:rsidP="009B10A7">
      <w:r w:rsidRPr="009B10A7">
        <w:t>$C) к показателям физического развития;</w:t>
      </w:r>
    </w:p>
    <w:p w:rsidR="00DC45D6" w:rsidRPr="009B10A7" w:rsidRDefault="00DC45D6" w:rsidP="009B10A7">
      <w:r w:rsidRPr="009B10A7">
        <w:t>$D) к показателям инвалидности;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@112. Показатель смертности относится к: </w:t>
      </w:r>
    </w:p>
    <w:p w:rsidR="00DC45D6" w:rsidRPr="009B10A7" w:rsidRDefault="00DC45D6" w:rsidP="009B10A7">
      <w:r w:rsidRPr="009B10A7">
        <w:t>$A) специальным демографическим показателям;</w:t>
      </w:r>
    </w:p>
    <w:p w:rsidR="00DC45D6" w:rsidRPr="009B10A7" w:rsidRDefault="00DC45D6" w:rsidP="009B10A7">
      <w:r w:rsidRPr="009B10A7">
        <w:t>$B) к общим демографическим показателям;</w:t>
      </w:r>
    </w:p>
    <w:p w:rsidR="00DC45D6" w:rsidRPr="009B10A7" w:rsidRDefault="00DC45D6" w:rsidP="009B10A7">
      <w:r w:rsidRPr="009B10A7">
        <w:t>$C) к показателям физического развития;</w:t>
      </w:r>
    </w:p>
    <w:p w:rsidR="00DC45D6" w:rsidRPr="009B10A7" w:rsidRDefault="00DC45D6" w:rsidP="009B10A7">
      <w:r w:rsidRPr="009B10A7">
        <w:t>$D) к показателям инвалидности;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@113. Показатель младенческой смертности относится к: </w:t>
      </w:r>
    </w:p>
    <w:p w:rsidR="00DC45D6" w:rsidRPr="009B10A7" w:rsidRDefault="00DC45D6" w:rsidP="009B10A7">
      <w:r w:rsidRPr="009B10A7">
        <w:t>$A) специальным демографическим показателям;</w:t>
      </w:r>
    </w:p>
    <w:p w:rsidR="00DC45D6" w:rsidRPr="009B10A7" w:rsidRDefault="00DC45D6" w:rsidP="009B10A7">
      <w:r w:rsidRPr="009B10A7">
        <w:t>$B) к общим демографическим показателям;</w:t>
      </w:r>
    </w:p>
    <w:p w:rsidR="00DC45D6" w:rsidRPr="009B10A7" w:rsidRDefault="00DC45D6" w:rsidP="009B10A7">
      <w:r w:rsidRPr="009B10A7">
        <w:lastRenderedPageBreak/>
        <w:t>$C) к показателям физического развития;</w:t>
      </w:r>
    </w:p>
    <w:p w:rsidR="00DC45D6" w:rsidRPr="009B10A7" w:rsidRDefault="00DC45D6" w:rsidP="009B10A7">
      <w:r w:rsidRPr="009B10A7">
        <w:t>$D) к показателям инвалидности;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@114. Механическое движение населения – это: </w:t>
      </w:r>
    </w:p>
    <w:p w:rsidR="00DC45D6" w:rsidRPr="009B10A7" w:rsidRDefault="00DC45D6" w:rsidP="009B10A7">
      <w:r w:rsidRPr="009B10A7">
        <w:t>$A) переселение групп людей с одной местности в другую как в пределах совей страны, так и за ее пределами, в основном с изменением места жительства;</w:t>
      </w:r>
    </w:p>
    <w:p w:rsidR="00DC45D6" w:rsidRPr="009B10A7" w:rsidRDefault="00DC45D6" w:rsidP="009B10A7">
      <w:r w:rsidRPr="009B10A7">
        <w:t>$B) изменениечисленности населения в результате рождаемости;</w:t>
      </w:r>
    </w:p>
    <w:p w:rsidR="00DC45D6" w:rsidRPr="009B10A7" w:rsidRDefault="00DC45D6" w:rsidP="009B10A7">
      <w:r w:rsidRPr="009B10A7">
        <w:t>$C) изменение численности населения в результате смертности населения;</w:t>
      </w:r>
    </w:p>
    <w:p w:rsidR="00DC45D6" w:rsidRPr="009B10A7" w:rsidRDefault="00DC45D6" w:rsidP="009B10A7">
      <w:r w:rsidRPr="009B10A7">
        <w:t>$D) изменение численности населения в результате естественного прироста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@115. Безвозвратная миграция — это:</w:t>
      </w:r>
    </w:p>
    <w:p w:rsidR="00DC45D6" w:rsidRPr="009B10A7" w:rsidRDefault="00DC45D6" w:rsidP="009B10A7">
      <w:r w:rsidRPr="009B10A7">
        <w:t>$A) выехать в другой регион для постоянного проживания;</w:t>
      </w:r>
    </w:p>
    <w:p w:rsidR="00DC45D6" w:rsidRPr="009B10A7" w:rsidRDefault="00DC45D6" w:rsidP="009B10A7">
      <w:r w:rsidRPr="009B10A7">
        <w:t>$B) выехать временно в другой регион;</w:t>
      </w:r>
    </w:p>
    <w:p w:rsidR="00DC45D6" w:rsidRPr="009B10A7" w:rsidRDefault="00DC45D6" w:rsidP="009B10A7">
      <w:r w:rsidRPr="009B10A7">
        <w:t>$C) сезонные выезды в другой регион;</w:t>
      </w:r>
    </w:p>
    <w:p w:rsidR="00DC45D6" w:rsidRPr="009B10A7" w:rsidRDefault="00DC45D6" w:rsidP="009B10A7">
      <w:r w:rsidRPr="009B10A7">
        <w:t>$D) периодические выезды на место учебы или временной работы;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@116. Временная миграция — это:</w:t>
      </w:r>
    </w:p>
    <w:p w:rsidR="00DC45D6" w:rsidRPr="009B10A7" w:rsidRDefault="00DC45D6" w:rsidP="009B10A7">
      <w:r w:rsidRPr="009B10A7">
        <w:t>$A) выезд на постоянное место жительства;</w:t>
      </w:r>
    </w:p>
    <w:p w:rsidR="00DC45D6" w:rsidRPr="009B10A7" w:rsidRDefault="00DC45D6" w:rsidP="009B10A7">
      <w:r w:rsidRPr="009B10A7">
        <w:t>$B) выезд на определенный временной период;</w:t>
      </w:r>
    </w:p>
    <w:p w:rsidR="00DC45D6" w:rsidRPr="009B10A7" w:rsidRDefault="00DC45D6" w:rsidP="009B10A7">
      <w:r w:rsidRPr="009B10A7">
        <w:t xml:space="preserve">$C) выезд на постоянное место жительства в определенный сезон; </w:t>
      </w:r>
    </w:p>
    <w:p w:rsidR="00DC45D6" w:rsidRPr="009B10A7" w:rsidRDefault="00DC45D6" w:rsidP="009B10A7">
      <w:r w:rsidRPr="009B10A7">
        <w:t>$D) все ответы правильные; нет правильного ответа;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@117. Сезонная миграция — это:</w:t>
      </w:r>
    </w:p>
    <w:p w:rsidR="00DC45D6" w:rsidRPr="009B10A7" w:rsidRDefault="00DC45D6" w:rsidP="009B10A7">
      <w:r w:rsidRPr="009B10A7">
        <w:t>$A) выехать в другой регион для постоянного проживания;</w:t>
      </w:r>
    </w:p>
    <w:p w:rsidR="00DC45D6" w:rsidRPr="009B10A7" w:rsidRDefault="00DC45D6" w:rsidP="009B10A7">
      <w:r w:rsidRPr="009B10A7">
        <w:t>$B) выехать временно в другой регион;</w:t>
      </w:r>
    </w:p>
    <w:p w:rsidR="00DC45D6" w:rsidRPr="009B10A7" w:rsidRDefault="00DC45D6" w:rsidP="009B10A7">
      <w:r w:rsidRPr="009B10A7">
        <w:t>$C) сезонные выезды в другой регион;</w:t>
      </w:r>
    </w:p>
    <w:p w:rsidR="00DC45D6" w:rsidRPr="009B10A7" w:rsidRDefault="00DC45D6" w:rsidP="009B10A7">
      <w:r w:rsidRPr="009B10A7">
        <w:t>$D) периодические выезды на место учебы или временной работы;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lastRenderedPageBreak/>
        <w:t>@118. Маятниковая миграция — это:</w:t>
      </w:r>
    </w:p>
    <w:p w:rsidR="00DC45D6" w:rsidRPr="009B10A7" w:rsidRDefault="00DC45D6" w:rsidP="009B10A7">
      <w:r w:rsidRPr="009B10A7">
        <w:t>$A) выехать в другой регион для постоянного проживания;</w:t>
      </w:r>
    </w:p>
    <w:p w:rsidR="00DC45D6" w:rsidRPr="009B10A7" w:rsidRDefault="00DC45D6" w:rsidP="009B10A7">
      <w:r w:rsidRPr="009B10A7">
        <w:t>$B) выехать временно в другой регион;</w:t>
      </w:r>
    </w:p>
    <w:p w:rsidR="00DC45D6" w:rsidRPr="009B10A7" w:rsidRDefault="00DC45D6" w:rsidP="009B10A7">
      <w:r w:rsidRPr="009B10A7">
        <w:t>$C) сезонные выезды в другой регион;</w:t>
      </w:r>
    </w:p>
    <w:p w:rsidR="00DC45D6" w:rsidRPr="009B10A7" w:rsidRDefault="00DC45D6" w:rsidP="009B10A7">
      <w:r w:rsidRPr="009B10A7">
        <w:t>$D) выезды на место учебы или работы в течения дня;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@119. Общий показатель смертности — это: </w:t>
      </w:r>
    </w:p>
    <w:p w:rsidR="00DC45D6" w:rsidRPr="009B10A7" w:rsidRDefault="00DC45D6" w:rsidP="009B10A7">
      <w:r w:rsidRPr="009B10A7">
        <w:t>$A) число умерших на 1000 населения в течении года;</w:t>
      </w:r>
    </w:p>
    <w:p w:rsidR="00DC45D6" w:rsidRPr="009B10A7" w:rsidRDefault="00DC45D6" w:rsidP="009B10A7">
      <w:r w:rsidRPr="009B10A7">
        <w:t>$B) число умерших подростков в течении года на 1000 населения;</w:t>
      </w:r>
    </w:p>
    <w:p w:rsidR="00DC45D6" w:rsidRPr="009B10A7" w:rsidRDefault="00DC45D6" w:rsidP="009B10A7">
      <w:r w:rsidRPr="009B10A7">
        <w:t>$C) число умерших детей в течении года на 1000 населения;</w:t>
      </w:r>
    </w:p>
    <w:p w:rsidR="00DC45D6" w:rsidRPr="009B10A7" w:rsidRDefault="00DC45D6" w:rsidP="009B10A7">
      <w:r w:rsidRPr="009B10A7">
        <w:t>$D) число умерших женщин репродуктивного возраста в течении года на 1000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@120. В каком случае показатели общей смертности считаются низкими:</w:t>
      </w:r>
    </w:p>
    <w:p w:rsidR="00DC45D6" w:rsidRPr="009B10A7" w:rsidRDefault="00DC45D6" w:rsidP="009B10A7">
      <w:r w:rsidRPr="009B10A7">
        <w:t>$A) 7-10 смертных случаев на 1000 населения в год (7,0-10,0‰);</w:t>
      </w:r>
    </w:p>
    <w:p w:rsidR="00DC45D6" w:rsidRPr="009B10A7" w:rsidRDefault="00DC45D6" w:rsidP="009B10A7">
      <w:r w:rsidRPr="009B10A7">
        <w:t>$B) 11-15 смертных случаев на 1000 населения в год (11,0-15,0‰);</w:t>
      </w:r>
    </w:p>
    <w:p w:rsidR="00DC45D6" w:rsidRPr="009B10A7" w:rsidRDefault="00DC45D6" w:rsidP="009B10A7">
      <w:r w:rsidRPr="009B10A7">
        <w:t>$C) 16-20 смертных случаевна 1000 населения в год (16,0-20,0‰);</w:t>
      </w:r>
    </w:p>
    <w:p w:rsidR="00DC45D6" w:rsidRPr="009B10A7" w:rsidRDefault="00DC45D6" w:rsidP="009B10A7">
      <w:r w:rsidRPr="009B10A7">
        <w:t>$D) 3-5 смертных случаев ба 1000 населения в год (3,0-5,0‰);</w:t>
      </w:r>
    </w:p>
    <w:p w:rsidR="00DC45D6" w:rsidRPr="009B10A7" w:rsidRDefault="00DC45D6" w:rsidP="009B10A7">
      <w:r w:rsidRPr="009B10A7">
        <w:t>$E) нетправильно ответа;</w:t>
      </w:r>
    </w:p>
    <w:p w:rsidR="00DC45D6" w:rsidRPr="009B10A7" w:rsidRDefault="00DC45D6" w:rsidP="009B10A7">
      <w:r w:rsidRPr="009B10A7">
        <w:t>@121. В каком случае показатели общей смертности считаются средними:</w:t>
      </w:r>
    </w:p>
    <w:p w:rsidR="00DC45D6" w:rsidRPr="009B10A7" w:rsidRDefault="00DC45D6" w:rsidP="009B10A7">
      <w:r w:rsidRPr="009B10A7">
        <w:t>$A) 7-10 смертных случаев на 1000 населения в год (7,0-10,0‰);</w:t>
      </w:r>
    </w:p>
    <w:p w:rsidR="00DC45D6" w:rsidRPr="009B10A7" w:rsidRDefault="00DC45D6" w:rsidP="009B10A7">
      <w:r w:rsidRPr="009B10A7">
        <w:t>$B) 11-15 смертных случаев на 1000 населения в год (11,0-15,0‰);</w:t>
      </w:r>
    </w:p>
    <w:p w:rsidR="00DC45D6" w:rsidRPr="009B10A7" w:rsidRDefault="00DC45D6" w:rsidP="009B10A7">
      <w:r w:rsidRPr="009B10A7">
        <w:t>$C) 16-20 смертных случаев на 1000 населения в год (16,0-20,0‰);</w:t>
      </w:r>
    </w:p>
    <w:p w:rsidR="00DC45D6" w:rsidRPr="009B10A7" w:rsidRDefault="00DC45D6" w:rsidP="009B10A7">
      <w:r w:rsidRPr="009B10A7">
        <w:t>$D) 3-5 смертных случаев ба 1000 населения в год (3,0-5,0‰);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@122. В каком случае показатели общей смертности считаются высокими:</w:t>
      </w:r>
    </w:p>
    <w:p w:rsidR="00DC45D6" w:rsidRPr="009B10A7" w:rsidRDefault="00DC45D6" w:rsidP="009B10A7">
      <w:r w:rsidRPr="009B10A7">
        <w:t>$A) 7-10 смертных случаев на 1000 населения в год (7,0-10,0‰);</w:t>
      </w:r>
    </w:p>
    <w:p w:rsidR="00DC45D6" w:rsidRPr="009B10A7" w:rsidRDefault="00DC45D6" w:rsidP="009B10A7">
      <w:r w:rsidRPr="009B10A7">
        <w:t>$B) 11-15 смертных случаев на 1000 населения в год (11,0-15,0‰);</w:t>
      </w:r>
    </w:p>
    <w:p w:rsidR="00DC45D6" w:rsidRPr="009B10A7" w:rsidRDefault="00DC45D6" w:rsidP="009B10A7">
      <w:r w:rsidRPr="009B10A7">
        <w:t>$C) 35 и высши смертных случаев на 1000 населения в год (20,0‰);</w:t>
      </w:r>
    </w:p>
    <w:p w:rsidR="00DC45D6" w:rsidRPr="009B10A7" w:rsidRDefault="00DC45D6" w:rsidP="009B10A7">
      <w:r w:rsidRPr="009B10A7">
        <w:lastRenderedPageBreak/>
        <w:t>$D) 3-5 смертных случаев ба 1000 населения в год (3,0-5,0‰);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@123. Общий показатель смертности населения — это:</w:t>
      </w:r>
    </w:p>
    <w:p w:rsidR="00DC45D6" w:rsidRPr="009B10A7" w:rsidRDefault="00DC45D6" w:rsidP="009B10A7">
      <w:r w:rsidRPr="009B10A7">
        <w:t>$A) соотношения числа случаев смерти от какого-либо одного заболевания на 100 населения за определённых промежуток времени;</w:t>
      </w:r>
    </w:p>
    <w:p w:rsidR="00DC45D6" w:rsidRPr="009B10A7" w:rsidRDefault="00DC45D6" w:rsidP="009B10A7">
      <w:r w:rsidRPr="009B10A7">
        <w:t>$B) число умерших на 1000 населения за год;</w:t>
      </w:r>
    </w:p>
    <w:p w:rsidR="00DC45D6" w:rsidRPr="009B10A7" w:rsidRDefault="00DC45D6" w:rsidP="009B10A7">
      <w:r w:rsidRPr="009B10A7">
        <w:t>$C) число умерших по полу относительно 1000 человек этой же группы населения за год;</w:t>
      </w:r>
    </w:p>
    <w:p w:rsidR="00DC45D6" w:rsidRPr="009B10A7" w:rsidRDefault="00DC45D6" w:rsidP="009B10A7">
      <w:r w:rsidRPr="009B10A7">
        <w:t>$D) число умерших по отдельной причине за определённых промежуток времени относительно 100000 человек;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@124. Внутриутробная смертность— это:</w:t>
      </w:r>
    </w:p>
    <w:p w:rsidR="00DC45D6" w:rsidRPr="009B10A7" w:rsidRDefault="00DC45D6" w:rsidP="009B10A7">
      <w:r w:rsidRPr="009B10A7">
        <w:t>$A) смерть плода до его рождения или извлечения независимо от сроков беременности;</w:t>
      </w:r>
    </w:p>
    <w:p w:rsidR="00DC45D6" w:rsidRPr="009B10A7" w:rsidRDefault="00DC45D6" w:rsidP="009B10A7">
      <w:r w:rsidRPr="009B10A7">
        <w:t>$B) смерть плода в родах;</w:t>
      </w:r>
    </w:p>
    <w:p w:rsidR="00DC45D6" w:rsidRPr="009B10A7" w:rsidRDefault="00DC45D6" w:rsidP="009B10A7">
      <w:r w:rsidRPr="009B10A7">
        <w:t>$C) смерть плода в течении первых 12 недель беременности;</w:t>
      </w:r>
    </w:p>
    <w:p w:rsidR="00DC45D6" w:rsidRPr="009B10A7" w:rsidRDefault="00DC45D6" w:rsidP="009B10A7">
      <w:r w:rsidRPr="009B10A7">
        <w:t>$D) смерть плода в первой половине беременности;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@125. Неонатальная смертность — это:</w:t>
      </w:r>
    </w:p>
    <w:p w:rsidR="00DC45D6" w:rsidRPr="009B10A7" w:rsidRDefault="00DC45D6" w:rsidP="009B10A7">
      <w:r w:rsidRPr="009B10A7">
        <w:t>$A) смертность новорождённых в течении первых 28 дней жизни;</w:t>
      </w:r>
    </w:p>
    <w:p w:rsidR="00DC45D6" w:rsidRPr="009B10A7" w:rsidRDefault="00DC45D6" w:rsidP="009B10A7">
      <w:r w:rsidRPr="009B10A7">
        <w:t>$B) смертность плода в срок от 22 недели беременности, смерть ребенка во время родов и в первые 7 дней после родов;</w:t>
      </w:r>
    </w:p>
    <w:p w:rsidR="00DC45D6" w:rsidRPr="009B10A7" w:rsidRDefault="00DC45D6" w:rsidP="009B10A7">
      <w:r w:rsidRPr="009B10A7">
        <w:t>$C) смерть плода до 22 недель беременности;</w:t>
      </w:r>
    </w:p>
    <w:p w:rsidR="00DC45D6" w:rsidRPr="009B10A7" w:rsidRDefault="00DC45D6" w:rsidP="009B10A7">
      <w:r w:rsidRPr="009B10A7">
        <w:t>$D) смерть плода после 22 недель беременности;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@126. Ранняя неонатальная смертность — это:</w:t>
      </w:r>
    </w:p>
    <w:p w:rsidR="00DC45D6" w:rsidRPr="009B10A7" w:rsidRDefault="00DC45D6" w:rsidP="009B10A7">
      <w:r w:rsidRPr="009B10A7">
        <w:t>$A) смерть новорождённого в первые 7 дней жизни;</w:t>
      </w:r>
    </w:p>
    <w:p w:rsidR="00DC45D6" w:rsidRPr="009B10A7" w:rsidRDefault="00DC45D6" w:rsidP="009B10A7">
      <w:r w:rsidRPr="009B10A7">
        <w:t>$B) смерть новорожденного в период от 7 дней до 28 дней жизни;</w:t>
      </w:r>
    </w:p>
    <w:p w:rsidR="00DC45D6" w:rsidRPr="009B10A7" w:rsidRDefault="00DC45D6" w:rsidP="009B10A7">
      <w:r w:rsidRPr="009B10A7">
        <w:t>$C) смерть новорожденного от 28 дней жизни до 12 полных месяцев;</w:t>
      </w:r>
    </w:p>
    <w:p w:rsidR="00DC45D6" w:rsidRPr="009B10A7" w:rsidRDefault="00DC45D6" w:rsidP="009B10A7">
      <w:r w:rsidRPr="009B10A7">
        <w:t>$D) гибель плода от 22 недели беременности, смерть новорожденного в родах, и до 7 первых дней жизни;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lastRenderedPageBreak/>
        <w:t>@127. Поздняя неонатальная смертность — это:</w:t>
      </w:r>
    </w:p>
    <w:p w:rsidR="00DC45D6" w:rsidRPr="009B10A7" w:rsidRDefault="00DC45D6" w:rsidP="009B10A7">
      <w:r w:rsidRPr="009B10A7">
        <w:t>$A) смертьноворождённого в первые 7 дней жизни;</w:t>
      </w:r>
    </w:p>
    <w:p w:rsidR="00DC45D6" w:rsidRPr="009B10A7" w:rsidRDefault="00DC45D6" w:rsidP="009B10A7">
      <w:r w:rsidRPr="009B10A7">
        <w:t>$B) смерть новорожденного в период от 8 дней до 28 дней жизни;</w:t>
      </w:r>
    </w:p>
    <w:p w:rsidR="00DC45D6" w:rsidRPr="009B10A7" w:rsidRDefault="00DC45D6" w:rsidP="009B10A7">
      <w:r w:rsidRPr="009B10A7">
        <w:t>$C) смерть новорожденного от 28 дней жизни до 12 полных месяцев;</w:t>
      </w:r>
    </w:p>
    <w:p w:rsidR="00DC45D6" w:rsidRPr="009B10A7" w:rsidRDefault="00DC45D6" w:rsidP="009B10A7">
      <w:r w:rsidRPr="009B10A7">
        <w:t>$D) гибель плода от 22 недели беременности, смерть новорожденного в родах, и до 7 первых дней жизни;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@128. Перинатальная смертность — это:</w:t>
      </w:r>
    </w:p>
    <w:p w:rsidR="00DC45D6" w:rsidRPr="009B10A7" w:rsidRDefault="00DC45D6" w:rsidP="009B10A7">
      <w:r w:rsidRPr="009B10A7">
        <w:t xml:space="preserve">$A) гибель плода от 22 недели беременности, смерть новорождённого во время родов, и до 7 первых дней жизни новорожденного;   </w:t>
      </w:r>
    </w:p>
    <w:p w:rsidR="00DC45D6" w:rsidRPr="009B10A7" w:rsidRDefault="00DC45D6" w:rsidP="009B10A7">
      <w:r w:rsidRPr="009B10A7">
        <w:t>$B) смерть новорожденного в первые 7 дней жизни;</w:t>
      </w:r>
    </w:p>
    <w:p w:rsidR="00DC45D6" w:rsidRPr="009B10A7" w:rsidRDefault="00DC45D6" w:rsidP="009B10A7">
      <w:r w:rsidRPr="009B10A7">
        <w:t>$C) смерть новорождённого от 7 дней до 28 дней жизни;</w:t>
      </w:r>
    </w:p>
    <w:p w:rsidR="00DC45D6" w:rsidRPr="009B10A7" w:rsidRDefault="00DC45D6" w:rsidP="009B10A7">
      <w:r w:rsidRPr="009B10A7">
        <w:t>$D) смерть ребенка после 28 дней жизни до 12 месяцев;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@129. Гибель плода от 22 недель беременности, смерть новорождённого в период родов и до 7 дней жизни — это:</w:t>
      </w:r>
    </w:p>
    <w:p w:rsidR="00DC45D6" w:rsidRPr="009B10A7" w:rsidRDefault="00DC45D6" w:rsidP="009B10A7">
      <w:r w:rsidRPr="009B10A7">
        <w:t>$A) внутриутробная гибель плода;</w:t>
      </w:r>
    </w:p>
    <w:p w:rsidR="00DC45D6" w:rsidRPr="009B10A7" w:rsidRDefault="00DC45D6" w:rsidP="009B10A7">
      <w:r w:rsidRPr="009B10A7">
        <w:t>$B) неонатальная смертность;</w:t>
      </w:r>
    </w:p>
    <w:p w:rsidR="00DC45D6" w:rsidRPr="009B10A7" w:rsidRDefault="00DC45D6" w:rsidP="009B10A7">
      <w:r w:rsidRPr="009B10A7">
        <w:t>$C) перинатальная смертность;</w:t>
      </w:r>
    </w:p>
    <w:p w:rsidR="00DC45D6" w:rsidRPr="009B10A7" w:rsidRDefault="00DC45D6" w:rsidP="009B10A7">
      <w:r w:rsidRPr="009B10A7">
        <w:t>$D) поздняя неонатальная смертность;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@130. Смерть новорождённых в период от 8 дней до 28 первых дней жизни — это:</w:t>
      </w:r>
    </w:p>
    <w:p w:rsidR="00DC45D6" w:rsidRPr="009B10A7" w:rsidRDefault="00DC45D6" w:rsidP="009B10A7">
      <w:r w:rsidRPr="009B10A7">
        <w:t>$A) внутриутробная гибель плода;</w:t>
      </w:r>
    </w:p>
    <w:p w:rsidR="00DC45D6" w:rsidRPr="009B10A7" w:rsidRDefault="00DC45D6" w:rsidP="009B10A7">
      <w:r w:rsidRPr="009B10A7">
        <w:t>$B) поздняя неонатальная смертность;</w:t>
      </w:r>
    </w:p>
    <w:p w:rsidR="00DC45D6" w:rsidRPr="009B10A7" w:rsidRDefault="00DC45D6" w:rsidP="009B10A7">
      <w:r w:rsidRPr="009B10A7">
        <w:t>$C) неонатальная смертность;</w:t>
      </w:r>
    </w:p>
    <w:p w:rsidR="00DC45D6" w:rsidRPr="009B10A7" w:rsidRDefault="00DC45D6" w:rsidP="009B10A7">
      <w:r w:rsidRPr="009B10A7">
        <w:t>$D) перинатальная смертность;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@131. К показателям статики населения относится:</w:t>
      </w:r>
    </w:p>
    <w:p w:rsidR="00DC45D6" w:rsidRPr="009B10A7" w:rsidRDefault="00DC45D6" w:rsidP="009B10A7">
      <w:r w:rsidRPr="009B10A7">
        <w:t>$A) численность населения;</w:t>
      </w:r>
    </w:p>
    <w:p w:rsidR="00DC45D6" w:rsidRPr="009B10A7" w:rsidRDefault="00DC45D6" w:rsidP="009B10A7">
      <w:r w:rsidRPr="009B10A7">
        <w:lastRenderedPageBreak/>
        <w:t>$B) рождаемость;</w:t>
      </w:r>
    </w:p>
    <w:p w:rsidR="00DC45D6" w:rsidRPr="009B10A7" w:rsidRDefault="00DC45D6" w:rsidP="009B10A7">
      <w:r w:rsidRPr="009B10A7">
        <w:t>$C) смертность;</w:t>
      </w:r>
    </w:p>
    <w:p w:rsidR="00DC45D6" w:rsidRPr="009B10A7" w:rsidRDefault="00DC45D6" w:rsidP="009B10A7">
      <w:r w:rsidRPr="009B10A7">
        <w:t>$D) коэффициентповозрастной смертности;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@132. Явление депопуляцииции в стране изображается пирамидой следующего вида:</w:t>
      </w:r>
    </w:p>
    <w:p w:rsidR="00DC45D6" w:rsidRPr="009B10A7" w:rsidRDefault="00DC45D6" w:rsidP="009B10A7">
      <w:r w:rsidRPr="009B10A7">
        <w:t>$A) устойчивая с широким основанием;</w:t>
      </w:r>
    </w:p>
    <w:p w:rsidR="00DC45D6" w:rsidRPr="009B10A7" w:rsidRDefault="00DC45D6" w:rsidP="009B10A7">
      <w:r w:rsidRPr="009B10A7">
        <w:t>$B) колеблющаяся с уменьшающимся основанием;</w:t>
      </w:r>
    </w:p>
    <w:p w:rsidR="00DC45D6" w:rsidRPr="009B10A7" w:rsidRDefault="00DC45D6" w:rsidP="009B10A7">
      <w:r w:rsidRPr="009B10A7">
        <w:t>$C) колеблющаяся с увеличением основания;</w:t>
      </w:r>
    </w:p>
    <w:p w:rsidR="00DC45D6" w:rsidRPr="009B10A7" w:rsidRDefault="00DC45D6" w:rsidP="009B10A7">
      <w:r w:rsidRPr="009B10A7">
        <w:t>$D) неизменная;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@133. К понятию движение населения относятся: </w:t>
      </w:r>
    </w:p>
    <w:p w:rsidR="00DC45D6" w:rsidRPr="009B10A7" w:rsidRDefault="00DC45D6" w:rsidP="009B10A7">
      <w:r w:rsidRPr="009B10A7">
        <w:t>$A) механическое;</w:t>
      </w:r>
    </w:p>
    <w:p w:rsidR="00DC45D6" w:rsidRPr="009B10A7" w:rsidRDefault="00DC45D6" w:rsidP="009B10A7">
      <w:r w:rsidRPr="009B10A7">
        <w:t>$B) механическое и естественное движение;</w:t>
      </w:r>
    </w:p>
    <w:p w:rsidR="00DC45D6" w:rsidRPr="009B10A7" w:rsidRDefault="00DC45D6" w:rsidP="009B10A7">
      <w:r w:rsidRPr="009B10A7">
        <w:t>$C) механическое, естественное и социальное;</w:t>
      </w:r>
    </w:p>
    <w:p w:rsidR="00DC45D6" w:rsidRPr="009B10A7" w:rsidRDefault="00DC45D6" w:rsidP="009B10A7">
      <w:r w:rsidRPr="009B10A7">
        <w:t>$D) механическое, естественное и социальное, возрастное;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@134. Динамика населения не изучает:</w:t>
      </w:r>
    </w:p>
    <w:p w:rsidR="00DC45D6" w:rsidRPr="009B10A7" w:rsidRDefault="00DC45D6" w:rsidP="009B10A7">
      <w:r w:rsidRPr="009B10A7">
        <w:t>$A) механическое и естественное;</w:t>
      </w:r>
    </w:p>
    <w:p w:rsidR="00DC45D6" w:rsidRPr="009B10A7" w:rsidRDefault="00DC45D6" w:rsidP="009B10A7">
      <w:r w:rsidRPr="009B10A7">
        <w:t>$B) механическое;</w:t>
      </w:r>
    </w:p>
    <w:p w:rsidR="00DC45D6" w:rsidRPr="009B10A7" w:rsidRDefault="00DC45D6" w:rsidP="009B10A7">
      <w:r w:rsidRPr="009B10A7">
        <w:t>$C) естественное;</w:t>
      </w:r>
    </w:p>
    <w:p w:rsidR="00DC45D6" w:rsidRPr="009B10A7" w:rsidRDefault="00DC45D6" w:rsidP="009B10A7">
      <w:r w:rsidRPr="009B10A7">
        <w:t>$D) броуновское движение;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@135. Основам методом изучения годового естественного прироста является:  </w:t>
      </w:r>
    </w:p>
    <w:p w:rsidR="00DC45D6" w:rsidRPr="009B10A7" w:rsidRDefault="00DC45D6" w:rsidP="009B10A7">
      <w:r w:rsidRPr="009B10A7">
        <w:t>$A) перепись населения;</w:t>
      </w:r>
    </w:p>
    <w:p w:rsidR="00DC45D6" w:rsidRPr="009B10A7" w:rsidRDefault="00DC45D6" w:rsidP="009B10A7">
      <w:r w:rsidRPr="009B10A7">
        <w:t>$B) регистрация рождений и случаев смерти населения;</w:t>
      </w:r>
    </w:p>
    <w:p w:rsidR="00DC45D6" w:rsidRPr="009B10A7" w:rsidRDefault="00DC45D6" w:rsidP="009B10A7">
      <w:r w:rsidRPr="009B10A7">
        <w:t>$C) выборочное демографическое исследование;</w:t>
      </w:r>
    </w:p>
    <w:p w:rsidR="00DC45D6" w:rsidRPr="009B10A7" w:rsidRDefault="00DC45D6" w:rsidP="009B10A7">
      <w:r w:rsidRPr="009B10A7">
        <w:t>$D) социальный опрос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lastRenderedPageBreak/>
        <w:t>@136. Чаще всего общие демографические показатели обозначаются:</w:t>
      </w:r>
    </w:p>
    <w:p w:rsidR="00DC45D6" w:rsidRPr="009B10A7" w:rsidRDefault="00DC45D6" w:rsidP="009B10A7">
      <w:r w:rsidRPr="009B10A7">
        <w:t>$A) проценты;</w:t>
      </w:r>
    </w:p>
    <w:p w:rsidR="00DC45D6" w:rsidRPr="009B10A7" w:rsidRDefault="00DC45D6" w:rsidP="009B10A7">
      <w:r w:rsidRPr="009B10A7">
        <w:t>$B) промилле;</w:t>
      </w:r>
    </w:p>
    <w:p w:rsidR="00DC45D6" w:rsidRPr="009B10A7" w:rsidRDefault="00DC45D6" w:rsidP="009B10A7">
      <w:r w:rsidRPr="009B10A7">
        <w:t>$C) продесимилле;</w:t>
      </w:r>
    </w:p>
    <w:p w:rsidR="00DC45D6" w:rsidRPr="009B10A7" w:rsidRDefault="00DC45D6" w:rsidP="009B10A7">
      <w:r w:rsidRPr="009B10A7">
        <w:t>$D) все ответы верные;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@137. При расчете общего годового показателя рождаемости учитывается число следующих родившихся детей:   </w:t>
      </w:r>
    </w:p>
    <w:p w:rsidR="00DC45D6" w:rsidRPr="009B10A7" w:rsidRDefault="00DC45D6" w:rsidP="009B10A7">
      <w:r w:rsidRPr="009B10A7">
        <w:t>$A) живорожденные;</w:t>
      </w:r>
    </w:p>
    <w:p w:rsidR="00DC45D6" w:rsidRPr="009B10A7" w:rsidRDefault="00DC45D6" w:rsidP="009B10A7">
      <w:r w:rsidRPr="009B10A7">
        <w:t>$B) мертворожденные;</w:t>
      </w:r>
    </w:p>
    <w:p w:rsidR="00DC45D6" w:rsidRPr="009B10A7" w:rsidRDefault="00DC45D6" w:rsidP="009B10A7">
      <w:r w:rsidRPr="009B10A7">
        <w:t>$C) живо и мертворождение;</w:t>
      </w:r>
    </w:p>
    <w:p w:rsidR="00DC45D6" w:rsidRPr="009B10A7" w:rsidRDefault="00DC45D6" w:rsidP="009B10A7">
      <w:r w:rsidRPr="009B10A7">
        <w:t>$D) все ответы правильные;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@138. К репродуктивному возрасту относится:</w:t>
      </w:r>
    </w:p>
    <w:p w:rsidR="00DC45D6" w:rsidRPr="009B10A7" w:rsidRDefault="00DC45D6" w:rsidP="009B10A7">
      <w:r w:rsidRPr="009B10A7">
        <w:t>$A) от 15 до 20лет;</w:t>
      </w:r>
    </w:p>
    <w:p w:rsidR="00DC45D6" w:rsidRPr="009B10A7" w:rsidRDefault="00DC45D6" w:rsidP="009B10A7">
      <w:r w:rsidRPr="009B10A7">
        <w:t>$B) от 15 до 30лет;</w:t>
      </w:r>
    </w:p>
    <w:p w:rsidR="00DC45D6" w:rsidRPr="009B10A7" w:rsidRDefault="00DC45D6" w:rsidP="009B10A7">
      <w:r w:rsidRPr="009B10A7">
        <w:t>$C) от 15 до 40лет;</w:t>
      </w:r>
    </w:p>
    <w:p w:rsidR="00DC45D6" w:rsidRPr="009B10A7" w:rsidRDefault="00DC45D6" w:rsidP="009B10A7">
      <w:r w:rsidRPr="009B10A7">
        <w:t>$D) от 15 до 49 лет;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@139. Обобщающим показателем естественного движения населения является: </w:t>
      </w:r>
    </w:p>
    <w:p w:rsidR="00DC45D6" w:rsidRPr="009B10A7" w:rsidRDefault="00DC45D6" w:rsidP="009B10A7">
      <w:r w:rsidRPr="009B10A7">
        <w:t>$A) миграция;</w:t>
      </w:r>
    </w:p>
    <w:p w:rsidR="00DC45D6" w:rsidRPr="009B10A7" w:rsidRDefault="00DC45D6" w:rsidP="009B10A7">
      <w:r w:rsidRPr="009B10A7">
        <w:t>$B) рождаемость;</w:t>
      </w:r>
    </w:p>
    <w:p w:rsidR="00DC45D6" w:rsidRPr="009B10A7" w:rsidRDefault="00DC45D6" w:rsidP="009B10A7">
      <w:r w:rsidRPr="009B10A7">
        <w:t>$C) смертность;</w:t>
      </w:r>
    </w:p>
    <w:p w:rsidR="00DC45D6" w:rsidRPr="009B10A7" w:rsidRDefault="00DC45D6" w:rsidP="009B10A7">
      <w:r w:rsidRPr="009B10A7">
        <w:t>$D) естественный прирост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@140. Факторы, которые положительно влияют на продолжительность жизни </w:t>
      </w:r>
    </w:p>
    <w:p w:rsidR="00DC45D6" w:rsidRPr="009B10A7" w:rsidRDefault="00DC45D6" w:rsidP="009B10A7">
      <w:r w:rsidRPr="009B10A7">
        <w:t>$A) показатель брачности;</w:t>
      </w:r>
    </w:p>
    <w:p w:rsidR="00DC45D6" w:rsidRPr="009B10A7" w:rsidRDefault="00DC45D6" w:rsidP="009B10A7">
      <w:r w:rsidRPr="009B10A7">
        <w:t>$B) ожирение;</w:t>
      </w:r>
    </w:p>
    <w:p w:rsidR="00DC45D6" w:rsidRPr="009B10A7" w:rsidRDefault="00DC45D6" w:rsidP="009B10A7">
      <w:r w:rsidRPr="009B10A7">
        <w:lastRenderedPageBreak/>
        <w:t>$C) систематическое занятие физкультурой и правильное питание;</w:t>
      </w:r>
    </w:p>
    <w:p w:rsidR="00DC45D6" w:rsidRPr="009B10A7" w:rsidRDefault="00DC45D6" w:rsidP="009B10A7">
      <w:r w:rsidRPr="009B10A7">
        <w:t>$D) табакокурение;</w:t>
      </w:r>
    </w:p>
    <w:p w:rsidR="00DC45D6" w:rsidRPr="009B10A7" w:rsidRDefault="00DC45D6" w:rsidP="009B10A7">
      <w:r w:rsidRPr="009B10A7">
        <w:t>$E) нет правилӣного ответа;</w:t>
      </w:r>
    </w:p>
    <w:p w:rsidR="00DC45D6" w:rsidRPr="009B10A7" w:rsidRDefault="00DC45D6" w:rsidP="009B10A7">
      <w:r w:rsidRPr="009B10A7">
        <w:t xml:space="preserve">@141. Смерть ребенка в первые сутки относится  к показателю: </w:t>
      </w:r>
    </w:p>
    <w:p w:rsidR="00DC45D6" w:rsidRPr="009B10A7" w:rsidRDefault="00DC45D6" w:rsidP="009B10A7">
      <w:r w:rsidRPr="009B10A7">
        <w:t>$A) поздняя неонатальная смертность;</w:t>
      </w:r>
    </w:p>
    <w:p w:rsidR="00DC45D6" w:rsidRPr="009B10A7" w:rsidRDefault="00DC45D6" w:rsidP="009B10A7">
      <w:r w:rsidRPr="009B10A7">
        <w:t>$B) младенческая смертность;</w:t>
      </w:r>
    </w:p>
    <w:p w:rsidR="00DC45D6" w:rsidRPr="009B10A7" w:rsidRDefault="00DC45D6" w:rsidP="009B10A7">
      <w:r w:rsidRPr="009B10A7">
        <w:t>$C) мертворождаемость;</w:t>
      </w:r>
    </w:p>
    <w:p w:rsidR="00DC45D6" w:rsidRPr="009B10A7" w:rsidRDefault="00DC45D6" w:rsidP="009B10A7">
      <w:r w:rsidRPr="009B10A7">
        <w:t>$D) перинатальная смертность;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@142. Мертворождаемость является частью понятия: </w:t>
      </w:r>
    </w:p>
    <w:p w:rsidR="00DC45D6" w:rsidRPr="009B10A7" w:rsidRDefault="00DC45D6" w:rsidP="009B10A7">
      <w:r w:rsidRPr="009B10A7">
        <w:t>$A) ранняя неонатальная смертность;</w:t>
      </w:r>
    </w:p>
    <w:p w:rsidR="00DC45D6" w:rsidRPr="009B10A7" w:rsidRDefault="00DC45D6" w:rsidP="009B10A7">
      <w:r w:rsidRPr="009B10A7">
        <w:t>$B) перинатальная смертность;</w:t>
      </w:r>
    </w:p>
    <w:p w:rsidR="00DC45D6" w:rsidRPr="009B10A7" w:rsidRDefault="00DC45D6" w:rsidP="009B10A7">
      <w:r w:rsidRPr="009B10A7">
        <w:t>$C) младенческая смертность;</w:t>
      </w:r>
    </w:p>
    <w:p w:rsidR="00DC45D6" w:rsidRPr="009B10A7" w:rsidRDefault="00DC45D6" w:rsidP="009B10A7">
      <w:r w:rsidRPr="009B10A7">
        <w:t>$D) общая смертность;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@143. Детская смертность — это смертность:</w:t>
      </w:r>
    </w:p>
    <w:p w:rsidR="00DC45D6" w:rsidRPr="009B10A7" w:rsidRDefault="00DC45D6" w:rsidP="009B10A7">
      <w:r w:rsidRPr="009B10A7">
        <w:t>$A) до1 года;</w:t>
      </w:r>
    </w:p>
    <w:p w:rsidR="00DC45D6" w:rsidRPr="009B10A7" w:rsidRDefault="00DC45D6" w:rsidP="009B10A7">
      <w:r w:rsidRPr="009B10A7">
        <w:t>$B) от 1 года до 14 полных лет;</w:t>
      </w:r>
    </w:p>
    <w:p w:rsidR="00DC45D6" w:rsidRPr="009B10A7" w:rsidRDefault="00DC45D6" w:rsidP="009B10A7">
      <w:r w:rsidRPr="009B10A7">
        <w:t>$C) до 3 лет;</w:t>
      </w:r>
    </w:p>
    <w:p w:rsidR="00DC45D6" w:rsidRPr="009B10A7" w:rsidRDefault="00DC45D6" w:rsidP="009B10A7">
      <w:r w:rsidRPr="009B10A7">
        <w:t>$D) на первом месяце жизни;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@144.  К росту показателя общей смертности не влияет:</w:t>
      </w:r>
    </w:p>
    <w:p w:rsidR="00DC45D6" w:rsidRPr="009B10A7" w:rsidRDefault="00DC45D6" w:rsidP="009B10A7">
      <w:r w:rsidRPr="009B10A7">
        <w:t>$A) Рост заболеваний;</w:t>
      </w:r>
    </w:p>
    <w:p w:rsidR="00DC45D6" w:rsidRPr="009B10A7" w:rsidRDefault="00DC45D6" w:rsidP="009B10A7">
      <w:r w:rsidRPr="009B10A7">
        <w:t>$B) внедрение страховой медицины;</w:t>
      </w:r>
    </w:p>
    <w:p w:rsidR="00DC45D6" w:rsidRPr="009B10A7" w:rsidRDefault="00DC45D6" w:rsidP="009B10A7">
      <w:r w:rsidRPr="009B10A7">
        <w:t>$C) старение населения;</w:t>
      </w:r>
    </w:p>
    <w:p w:rsidR="00DC45D6" w:rsidRPr="009B10A7" w:rsidRDefault="00DC45D6" w:rsidP="009B10A7">
      <w:r w:rsidRPr="009B10A7">
        <w:t>$D) ухудушение блогосастояние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@145.  Смерть ребенка на 20 дне жизни относится к понятию: </w:t>
      </w:r>
    </w:p>
    <w:p w:rsidR="00DC45D6" w:rsidRPr="009B10A7" w:rsidRDefault="00DC45D6" w:rsidP="009B10A7">
      <w:r w:rsidRPr="009B10A7">
        <w:lastRenderedPageBreak/>
        <w:t>$A) поздняя неонатальная смертность;</w:t>
      </w:r>
    </w:p>
    <w:p w:rsidR="00DC45D6" w:rsidRPr="009B10A7" w:rsidRDefault="00DC45D6" w:rsidP="009B10A7">
      <w:r w:rsidRPr="009B10A7">
        <w:t>$B) ранняянеонатальная смертность;</w:t>
      </w:r>
    </w:p>
    <w:p w:rsidR="00DC45D6" w:rsidRPr="009B10A7" w:rsidRDefault="00DC45D6" w:rsidP="009B10A7">
      <w:r w:rsidRPr="009B10A7">
        <w:t>$C) постнеонатальнаясмертность;</w:t>
      </w:r>
    </w:p>
    <w:p w:rsidR="00DC45D6" w:rsidRPr="009B10A7" w:rsidRDefault="00DC45D6" w:rsidP="009B10A7">
      <w:r w:rsidRPr="009B10A7">
        <w:t>$D)   перинатальная смертность;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@146. Какой из представленных показателей рассчитывается как отношение родившихся живыми на 1000 населения: </w:t>
      </w:r>
    </w:p>
    <w:p w:rsidR="00DC45D6" w:rsidRPr="009B10A7" w:rsidRDefault="00DC45D6" w:rsidP="009B10A7">
      <w:r w:rsidRPr="009B10A7">
        <w:t>$A) общая плодовитость;</w:t>
      </w:r>
    </w:p>
    <w:p w:rsidR="00DC45D6" w:rsidRPr="009B10A7" w:rsidRDefault="00DC45D6" w:rsidP="009B10A7">
      <w:r w:rsidRPr="009B10A7">
        <w:t>$B) брачная плодовитость;</w:t>
      </w:r>
    </w:p>
    <w:p w:rsidR="00DC45D6" w:rsidRPr="009B10A7" w:rsidRDefault="00DC45D6" w:rsidP="009B10A7">
      <w:r w:rsidRPr="009B10A7">
        <w:t>$C) средняя продолжительность жизни;</w:t>
      </w:r>
    </w:p>
    <w:p w:rsidR="00DC45D6" w:rsidRPr="009B10A7" w:rsidRDefault="00DC45D6" w:rsidP="009B10A7">
      <w:r w:rsidRPr="009B10A7">
        <w:t>$D) рождаемость;</w:t>
      </w:r>
    </w:p>
    <w:p w:rsidR="00DC45D6" w:rsidRPr="009B10A7" w:rsidRDefault="00DC45D6" w:rsidP="009B10A7">
      <w:r w:rsidRPr="009B10A7">
        <w:t xml:space="preserve">$E) нет правильного ответа; </w:t>
      </w:r>
    </w:p>
    <w:p w:rsidR="00DC45D6" w:rsidRPr="009B10A7" w:rsidRDefault="00DC45D6" w:rsidP="009B10A7">
      <w:r w:rsidRPr="009B10A7">
        <w:t>@147. Показатель общей смертности равен (7,0-10,0‰) — это:</w:t>
      </w:r>
    </w:p>
    <w:p w:rsidR="00DC45D6" w:rsidRPr="009B10A7" w:rsidRDefault="00DC45D6" w:rsidP="009B10A7">
      <w:r w:rsidRPr="009B10A7">
        <w:t>$A) высокий;</w:t>
      </w:r>
    </w:p>
    <w:p w:rsidR="00DC45D6" w:rsidRPr="009B10A7" w:rsidRDefault="00DC45D6" w:rsidP="009B10A7">
      <w:r w:rsidRPr="009B10A7">
        <w:t>$B) низкий;</w:t>
      </w:r>
    </w:p>
    <w:p w:rsidR="00DC45D6" w:rsidRPr="009B10A7" w:rsidRDefault="00DC45D6" w:rsidP="009B10A7">
      <w:r w:rsidRPr="009B10A7">
        <w:t>$C) средний;</w:t>
      </w:r>
    </w:p>
    <w:p w:rsidR="00DC45D6" w:rsidRPr="009B10A7" w:rsidRDefault="00DC45D6" w:rsidP="009B10A7">
      <w:r w:rsidRPr="009B10A7">
        <w:t>$D) очень низкий;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@148. Показатель общей смертности равен (11,0-15,0‰) — это:</w:t>
      </w:r>
    </w:p>
    <w:p w:rsidR="00DC45D6" w:rsidRPr="009B10A7" w:rsidRDefault="00DC45D6" w:rsidP="009B10A7">
      <w:r w:rsidRPr="009B10A7">
        <w:t>$A) высокий;</w:t>
      </w:r>
    </w:p>
    <w:p w:rsidR="00DC45D6" w:rsidRPr="009B10A7" w:rsidRDefault="00DC45D6" w:rsidP="009B10A7">
      <w:r w:rsidRPr="009B10A7">
        <w:t>$B) низкий;</w:t>
      </w:r>
    </w:p>
    <w:p w:rsidR="00DC45D6" w:rsidRPr="009B10A7" w:rsidRDefault="00DC45D6" w:rsidP="009B10A7">
      <w:r w:rsidRPr="009B10A7">
        <w:t>$C) средний;</w:t>
      </w:r>
    </w:p>
    <w:p w:rsidR="00DC45D6" w:rsidRPr="009B10A7" w:rsidRDefault="00DC45D6" w:rsidP="009B10A7">
      <w:r w:rsidRPr="009B10A7">
        <w:t>$D) очень низкий;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@149. Показатель общей смертности равен -16,0-20,0‰ — это:</w:t>
      </w:r>
    </w:p>
    <w:p w:rsidR="00DC45D6" w:rsidRPr="009B10A7" w:rsidRDefault="00DC45D6" w:rsidP="009B10A7">
      <w:r w:rsidRPr="009B10A7">
        <w:t>$A) высокий;</w:t>
      </w:r>
    </w:p>
    <w:p w:rsidR="00DC45D6" w:rsidRPr="009B10A7" w:rsidRDefault="00DC45D6" w:rsidP="009B10A7">
      <w:r w:rsidRPr="009B10A7">
        <w:t>$B) низкий;</w:t>
      </w:r>
    </w:p>
    <w:p w:rsidR="00DC45D6" w:rsidRPr="009B10A7" w:rsidRDefault="00DC45D6" w:rsidP="009B10A7">
      <w:r w:rsidRPr="009B10A7">
        <w:t>$C) средний;</w:t>
      </w:r>
    </w:p>
    <w:p w:rsidR="00DC45D6" w:rsidRPr="009B10A7" w:rsidRDefault="00DC45D6" w:rsidP="009B10A7">
      <w:r w:rsidRPr="009B10A7">
        <w:lastRenderedPageBreak/>
        <w:t>$D) очень низкий;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@150. Выберите правильное определение статики населения. Статика — это:</w:t>
      </w:r>
    </w:p>
    <w:p w:rsidR="00DC45D6" w:rsidRPr="009B10A7" w:rsidRDefault="00DC45D6" w:rsidP="009B10A7">
      <w:r w:rsidRPr="009B10A7">
        <w:t>$A) естественное движение населения за определённый промежуток времени;</w:t>
      </w:r>
    </w:p>
    <w:p w:rsidR="00DC45D6" w:rsidRPr="009B10A7" w:rsidRDefault="00DC45D6" w:rsidP="009B10A7">
      <w:r w:rsidRPr="009B10A7">
        <w:t>$B) механическое движение население заопределённый промежуток времени;</w:t>
      </w:r>
    </w:p>
    <w:p w:rsidR="00DC45D6" w:rsidRPr="009B10A7" w:rsidRDefault="00DC45D6" w:rsidP="009B10A7">
      <w:r w:rsidRPr="009B10A7">
        <w:t>$C) количественные показатели населения на определенный момент времени;</w:t>
      </w:r>
    </w:p>
    <w:p w:rsidR="00DC45D6" w:rsidRPr="009B10A7" w:rsidRDefault="00DC45D6" w:rsidP="009B10A7">
      <w:r w:rsidRPr="009B10A7">
        <w:t>$D) регистрациянаселения в течение определённоговремени;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@151. Общая заболеваемость (болезненность) это: </w:t>
      </w:r>
    </w:p>
    <w:p w:rsidR="00DC45D6" w:rsidRPr="009B10A7" w:rsidRDefault="00DC45D6" w:rsidP="009B10A7">
      <w:r w:rsidRPr="009B10A7">
        <w:t>$A) совокупность всех зарегистриванных заболеваний   на данный период года;</w:t>
      </w:r>
    </w:p>
    <w:p w:rsidR="00DC45D6" w:rsidRPr="009B10A7" w:rsidRDefault="00DC45D6" w:rsidP="009B10A7">
      <w:r w:rsidRPr="009B10A7">
        <w:t>$B) совокупность заболеваний, впервые диагностированных и зарегистрированных в этом году;</w:t>
      </w:r>
    </w:p>
    <w:p w:rsidR="00DC45D6" w:rsidRPr="009B10A7" w:rsidRDefault="00DC45D6" w:rsidP="009B10A7">
      <w:r w:rsidRPr="009B10A7">
        <w:t>$C) совокупность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9B10A7" w:rsidRDefault="00DC45D6" w:rsidP="009B10A7">
      <w:r w:rsidRPr="009B10A7">
        <w:t>$D) все варианты правильные;</w:t>
      </w:r>
    </w:p>
    <w:p w:rsidR="00DC45D6" w:rsidRPr="009B10A7" w:rsidRDefault="00DC45D6" w:rsidP="009B10A7">
      <w:r w:rsidRPr="009B10A7">
        <w:t>$E) распространеность заболеваний среди населения независимо от обращений;</w:t>
      </w:r>
    </w:p>
    <w:p w:rsidR="00DC45D6" w:rsidRPr="009B10A7" w:rsidRDefault="00DC45D6" w:rsidP="009B10A7">
      <w:r w:rsidRPr="009B10A7">
        <w:t>@152. Составные части макета статистической таблицы:</w:t>
      </w:r>
    </w:p>
    <w:p w:rsidR="00DC45D6" w:rsidRPr="009B10A7" w:rsidRDefault="00DC45D6" w:rsidP="009B10A7">
      <w:r w:rsidRPr="009B10A7">
        <w:t>$A) название, подлежащее, сказуемое, итоги;</w:t>
      </w:r>
    </w:p>
    <w:p w:rsidR="00DC45D6" w:rsidRPr="009B10A7" w:rsidRDefault="00DC45D6" w:rsidP="009B10A7">
      <w:r w:rsidRPr="009B10A7">
        <w:t>$B) название, итоги;</w:t>
      </w:r>
    </w:p>
    <w:p w:rsidR="00DC45D6" w:rsidRPr="009B10A7" w:rsidRDefault="00DC45D6" w:rsidP="009B10A7">
      <w:r w:rsidRPr="009B10A7">
        <w:t>$C) средние величины и их распределение;</w:t>
      </w:r>
    </w:p>
    <w:p w:rsidR="00DC45D6" w:rsidRPr="009B10A7" w:rsidRDefault="00DC45D6" w:rsidP="009B10A7">
      <w:r w:rsidRPr="009B10A7">
        <w:t>$D) относительные показатели и их распределение;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@153. Изучение заболевемости населения важно для: </w:t>
      </w:r>
    </w:p>
    <w:p w:rsidR="00DC45D6" w:rsidRPr="009B10A7" w:rsidRDefault="00DC45D6" w:rsidP="009B10A7">
      <w:r w:rsidRPr="009B10A7">
        <w:t>$A) определения уровня здоровья населения, выявление потребностей населения в количестве и видов оказани медицинской помощи, разработки программ просвещения населения и профилактических мер;</w:t>
      </w:r>
    </w:p>
    <w:p w:rsidR="00DC45D6" w:rsidRPr="009B10A7" w:rsidRDefault="00DC45D6" w:rsidP="009B10A7">
      <w:r w:rsidRPr="009B10A7">
        <w:t>$B) для составления бюджета семьи;</w:t>
      </w:r>
    </w:p>
    <w:p w:rsidR="00DC45D6" w:rsidRPr="009B10A7" w:rsidRDefault="00DC45D6" w:rsidP="009B10A7">
      <w:r w:rsidRPr="009B10A7">
        <w:t>$C) разработка плана борьбыс насекомыми- вредителями;</w:t>
      </w:r>
    </w:p>
    <w:p w:rsidR="00DC45D6" w:rsidRPr="009B10A7" w:rsidRDefault="00DC45D6" w:rsidP="009B10A7">
      <w:r w:rsidRPr="009B10A7">
        <w:t>$D) обустройство работы школ, домов интернатов;</w:t>
      </w:r>
    </w:p>
    <w:p w:rsidR="00DC45D6" w:rsidRPr="009B10A7" w:rsidRDefault="00DC45D6" w:rsidP="009B10A7">
      <w:r w:rsidRPr="009B10A7">
        <w:t xml:space="preserve">$E) все варианты неправильные; </w:t>
      </w:r>
    </w:p>
    <w:p w:rsidR="00DC45D6" w:rsidRPr="009B10A7" w:rsidRDefault="00DC45D6" w:rsidP="009B10A7">
      <w:r w:rsidRPr="009B10A7">
        <w:lastRenderedPageBreak/>
        <w:t xml:space="preserve">@154. Первичная заболеваемость — это: </w:t>
      </w:r>
    </w:p>
    <w:p w:rsidR="00DC45D6" w:rsidRPr="009B10A7" w:rsidRDefault="00DC45D6" w:rsidP="009B10A7">
      <w:r w:rsidRPr="009B10A7">
        <w:t>$A) совокупность заболеваний, которые были впервые выявлены в этом году при их посещении;</w:t>
      </w:r>
    </w:p>
    <w:p w:rsidR="00DC45D6" w:rsidRPr="009B10A7" w:rsidRDefault="00DC45D6" w:rsidP="009B10A7">
      <w:r w:rsidRPr="009B10A7">
        <w:t>$B) совокупность всех заболеваний, с которыми обратились больные (как первично, так и повторно) при каждом посещении;</w:t>
      </w:r>
    </w:p>
    <w:p w:rsidR="00DC45D6" w:rsidRPr="009B10A7" w:rsidRDefault="00DC45D6" w:rsidP="009B10A7">
      <w:r w:rsidRPr="009B10A7">
        <w:t>$C) совокупность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9B10A7" w:rsidRDefault="00DC45D6" w:rsidP="009B10A7">
      <w:r w:rsidRPr="009B10A7">
        <w:t>$D) все заболевания, выявленные врачом в течение 5 лет;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@155. Болезненность или общая заболеваемость – это: </w:t>
      </w:r>
    </w:p>
    <w:p w:rsidR="00DC45D6" w:rsidRPr="009B10A7" w:rsidRDefault="00DC45D6" w:rsidP="009B10A7">
      <w:r w:rsidRPr="009B10A7">
        <w:t>$A) совокупность всех заболеваний, зарегистрированных врачом впервые   в течении года;</w:t>
      </w:r>
    </w:p>
    <w:p w:rsidR="00DC45D6" w:rsidRPr="009B10A7" w:rsidRDefault="00DC45D6" w:rsidP="009B10A7">
      <w:r w:rsidRPr="009B10A7">
        <w:t>$B) совокупность всех заболеваний, как впервые выявленных в этом году, так и ранее выявленных, но по поводу которых больные обратились в данном году впервые;</w:t>
      </w:r>
    </w:p>
    <w:p w:rsidR="00DC45D6" w:rsidRPr="009B10A7" w:rsidRDefault="00DC45D6" w:rsidP="009B10A7">
      <w:r w:rsidRPr="009B10A7">
        <w:t>$C) совокупность всех заболеваний, которые привели к временной потере трудоспособности;</w:t>
      </w:r>
    </w:p>
    <w:p w:rsidR="00DC45D6" w:rsidRPr="009B10A7" w:rsidRDefault="00DC45D6" w:rsidP="009B10A7">
      <w:r w:rsidRPr="009B10A7">
        <w:t xml:space="preserve">$D) совокупность всех заболеваний взрослых плюс болезней детей на любой момент времени;  </w:t>
      </w:r>
    </w:p>
    <w:p w:rsidR="00DC45D6" w:rsidRPr="009B10A7" w:rsidRDefault="00DC45D6" w:rsidP="009B10A7">
      <w:r w:rsidRPr="009B10A7">
        <w:t>$E) совокупность болезней за каждые 10 лет;</w:t>
      </w:r>
    </w:p>
    <w:p w:rsidR="00DC45D6" w:rsidRPr="009B10A7" w:rsidRDefault="00DC45D6" w:rsidP="009B10A7">
      <w:r w:rsidRPr="009B10A7">
        <w:t xml:space="preserve">@156. К определению обращения относится понятие: </w:t>
      </w:r>
    </w:p>
    <w:p w:rsidR="00DC45D6" w:rsidRPr="009B10A7" w:rsidRDefault="00DC45D6" w:rsidP="009B10A7">
      <w:r w:rsidRPr="009B10A7">
        <w:t>$A) если было осуществление 2 и более посещений в связи с одни и тем же заболеванием;</w:t>
      </w:r>
    </w:p>
    <w:p w:rsidR="00DC45D6" w:rsidRPr="009B10A7" w:rsidRDefault="00DC45D6" w:rsidP="009B10A7">
      <w:r w:rsidRPr="009B10A7">
        <w:t>$B) если посещение к врачу было сделано 1 раз;</w:t>
      </w:r>
    </w:p>
    <w:p w:rsidR="00DC45D6" w:rsidRPr="009B10A7" w:rsidRDefault="00DC45D6" w:rsidP="009B10A7">
      <w:r w:rsidRPr="009B10A7">
        <w:t xml:space="preserve">$C) если посещение связано с получением медицинской документации; </w:t>
      </w:r>
    </w:p>
    <w:p w:rsidR="00DC45D6" w:rsidRPr="009B10A7" w:rsidRDefault="00DC45D6" w:rsidP="009B10A7">
      <w:r w:rsidRPr="009B10A7">
        <w:t>$D) если это было однократное профилактическое посещение;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@157. Обращение больного с диагнозом стенокардия, которой он страдает много лет впервые в этом году будет составлять единицу наблюдения для подсчета:</w:t>
      </w:r>
    </w:p>
    <w:p w:rsidR="00DC45D6" w:rsidRPr="009B10A7" w:rsidRDefault="00DC45D6" w:rsidP="009B10A7">
      <w:r w:rsidRPr="009B10A7">
        <w:t>$A) первичной заболеваемости;</w:t>
      </w:r>
    </w:p>
    <w:p w:rsidR="00DC45D6" w:rsidRPr="009B10A7" w:rsidRDefault="00DC45D6" w:rsidP="009B10A7">
      <w:r w:rsidRPr="009B10A7">
        <w:t>$B) общей заболеваемости;</w:t>
      </w:r>
    </w:p>
    <w:p w:rsidR="00DC45D6" w:rsidRPr="009B10A7" w:rsidRDefault="00DC45D6" w:rsidP="009B10A7">
      <w:r w:rsidRPr="009B10A7">
        <w:t>$C) инвалидности;</w:t>
      </w:r>
    </w:p>
    <w:p w:rsidR="00DC45D6" w:rsidRPr="009B10A7" w:rsidRDefault="00DC45D6" w:rsidP="009B10A7">
      <w:r w:rsidRPr="009B10A7">
        <w:t>$D) профессиональной заболеваемости;</w:t>
      </w:r>
    </w:p>
    <w:p w:rsidR="00DC45D6" w:rsidRPr="009B10A7" w:rsidRDefault="00DC45D6" w:rsidP="009B10A7">
      <w:r w:rsidRPr="009B10A7">
        <w:t>$E) хронической заболеваемости;</w:t>
      </w:r>
    </w:p>
    <w:p w:rsidR="00DC45D6" w:rsidRPr="009B10A7" w:rsidRDefault="00DC45D6" w:rsidP="009B10A7">
      <w:r w:rsidRPr="009B10A7">
        <w:t xml:space="preserve">@158. Для составления статистической совокупности по первичному заболеванию мы используем талоны: </w:t>
      </w:r>
    </w:p>
    <w:p w:rsidR="00DC45D6" w:rsidRPr="009B10A7" w:rsidRDefault="00DC45D6" w:rsidP="009B10A7">
      <w:r w:rsidRPr="009B10A7">
        <w:lastRenderedPageBreak/>
        <w:t>$A) талоны со знаком +;</w:t>
      </w:r>
    </w:p>
    <w:p w:rsidR="00DC45D6" w:rsidRPr="009B10A7" w:rsidRDefault="00DC45D6" w:rsidP="009B10A7">
      <w:r w:rsidRPr="009B10A7">
        <w:t>$B) все талоны независимо от знаков;</w:t>
      </w:r>
    </w:p>
    <w:p w:rsidR="00DC45D6" w:rsidRPr="009B10A7" w:rsidRDefault="00DC45D6" w:rsidP="009B10A7">
      <w:r w:rsidRPr="009B10A7">
        <w:t>$C) талоны, не имеющие знак +;</w:t>
      </w:r>
    </w:p>
    <w:p w:rsidR="00DC45D6" w:rsidRPr="009B10A7" w:rsidRDefault="00DC45D6" w:rsidP="009B10A7">
      <w:r w:rsidRPr="009B10A7">
        <w:t>$D) талоны, имеющие знаки + и -;</w:t>
      </w:r>
    </w:p>
    <w:p w:rsidR="00DC45D6" w:rsidRPr="009B10A7" w:rsidRDefault="00DC45D6" w:rsidP="009B10A7">
      <w:r w:rsidRPr="009B10A7">
        <w:t>$E) талоны со знаком 2+;</w:t>
      </w:r>
    </w:p>
    <w:p w:rsidR="00DC45D6" w:rsidRPr="009B10A7" w:rsidRDefault="00DC45D6" w:rsidP="009B10A7">
      <w:r w:rsidRPr="009B10A7">
        <w:t xml:space="preserve">@159. Единицей наблюдения для подсчета заболеваемости в центрах здоровья являются:  </w:t>
      </w:r>
    </w:p>
    <w:p w:rsidR="00DC45D6" w:rsidRPr="009B10A7" w:rsidRDefault="00DC45D6" w:rsidP="009B10A7">
      <w:r w:rsidRPr="009B10A7">
        <w:t>$A) все   первичные и повторные обращения по поводу заболевания в данном году;</w:t>
      </w:r>
    </w:p>
    <w:p w:rsidR="00DC45D6" w:rsidRPr="009B10A7" w:rsidRDefault="00DC45D6" w:rsidP="009B10A7">
      <w:r w:rsidRPr="009B10A7">
        <w:t xml:space="preserve">$B) все посещения центра здоровья   за все годы заболевания; </w:t>
      </w:r>
    </w:p>
    <w:p w:rsidR="00DC45D6" w:rsidRPr="009B10A7" w:rsidRDefault="00DC45D6" w:rsidP="009B10A7">
      <w:r w:rsidRPr="009B10A7">
        <w:t>$C) обращения больных по поводу как впервые выявленных заболеваний, так и ранее, но по поводу который они обратились в данном году впервые;</w:t>
      </w:r>
    </w:p>
    <w:p w:rsidR="00DC45D6" w:rsidRPr="009B10A7" w:rsidRDefault="00DC45D6" w:rsidP="009B10A7">
      <w:r w:rsidRPr="009B10A7">
        <w:t>$D) первичное обращение по поводу нового заболевания;</w:t>
      </w:r>
    </w:p>
    <w:p w:rsidR="00DC45D6" w:rsidRPr="009B10A7" w:rsidRDefault="00DC45D6" w:rsidP="009B10A7">
      <w:r w:rsidRPr="009B10A7">
        <w:t>$E) ежедневное посещение по поводу отдельного заболевания;</w:t>
      </w:r>
    </w:p>
    <w:p w:rsidR="00DC45D6" w:rsidRPr="009B10A7" w:rsidRDefault="00DC45D6" w:rsidP="009B10A7">
      <w:r w:rsidRPr="009B10A7">
        <w:t xml:space="preserve">@160. Виды изучения заболеваемости: </w:t>
      </w:r>
    </w:p>
    <w:p w:rsidR="00DC45D6" w:rsidRPr="009B10A7" w:rsidRDefault="00DC45D6" w:rsidP="009B10A7">
      <w:r w:rsidRPr="009B10A7">
        <w:t>$A) 2;</w:t>
      </w:r>
    </w:p>
    <w:p w:rsidR="00DC45D6" w:rsidRPr="009B10A7" w:rsidRDefault="00DC45D6" w:rsidP="009B10A7">
      <w:r w:rsidRPr="009B10A7">
        <w:t>$B) 3;</w:t>
      </w:r>
    </w:p>
    <w:p w:rsidR="00DC45D6" w:rsidRPr="009B10A7" w:rsidRDefault="00DC45D6" w:rsidP="009B10A7">
      <w:r w:rsidRPr="009B10A7">
        <w:t>$C) 7;</w:t>
      </w:r>
    </w:p>
    <w:p w:rsidR="00DC45D6" w:rsidRPr="009B10A7" w:rsidRDefault="00DC45D6" w:rsidP="009B10A7">
      <w:r w:rsidRPr="009B10A7">
        <w:t>$D) 1;</w:t>
      </w:r>
    </w:p>
    <w:p w:rsidR="00DC45D6" w:rsidRPr="009B10A7" w:rsidRDefault="00DC45D6" w:rsidP="009B10A7">
      <w:r w:rsidRPr="009B10A7">
        <w:t>$E) 4;</w:t>
      </w:r>
    </w:p>
    <w:p w:rsidR="00DC45D6" w:rsidRPr="009B10A7" w:rsidRDefault="00DC45D6" w:rsidP="009B10A7">
      <w:r w:rsidRPr="009B10A7">
        <w:t>@161. Назовите основной метод изучения заболеваемости:</w:t>
      </w:r>
    </w:p>
    <w:p w:rsidR="00DC45D6" w:rsidRPr="009B10A7" w:rsidRDefault="00DC45D6" w:rsidP="009B10A7">
      <w:r w:rsidRPr="009B10A7">
        <w:t>$A) генеральное;</w:t>
      </w:r>
    </w:p>
    <w:p w:rsidR="00DC45D6" w:rsidRPr="009B10A7" w:rsidRDefault="00DC45D6" w:rsidP="009B10A7">
      <w:r w:rsidRPr="009B10A7">
        <w:t>$B) по данным обращаемости;</w:t>
      </w:r>
    </w:p>
    <w:p w:rsidR="00DC45D6" w:rsidRPr="009B10A7" w:rsidRDefault="00DC45D6" w:rsidP="009B10A7">
      <w:r w:rsidRPr="009B10A7">
        <w:t>$C) выборочное;</w:t>
      </w:r>
    </w:p>
    <w:p w:rsidR="00DC45D6" w:rsidRPr="009B10A7" w:rsidRDefault="00DC45D6" w:rsidP="009B10A7">
      <w:r w:rsidRPr="009B10A7">
        <w:t>$D) профилактическиеосмотры;</w:t>
      </w:r>
    </w:p>
    <w:p w:rsidR="00DC45D6" w:rsidRPr="009B10A7" w:rsidRDefault="00DC45D6" w:rsidP="009B10A7">
      <w:r w:rsidRPr="009B10A7">
        <w:t>$E) по данным еженедельной информации ПМСП;</w:t>
      </w:r>
    </w:p>
    <w:p w:rsidR="00DC45D6" w:rsidRPr="009B10A7" w:rsidRDefault="00DC45D6" w:rsidP="009B10A7">
      <w:r w:rsidRPr="009B10A7">
        <w:t xml:space="preserve">@162. Кем впервые была предложена МКБ: </w:t>
      </w:r>
    </w:p>
    <w:p w:rsidR="00DC45D6" w:rsidRPr="009B10A7" w:rsidRDefault="00DC45D6" w:rsidP="009B10A7">
      <w:r w:rsidRPr="009B10A7">
        <w:t>$A) Соваж (Francois Bossier de Lacroi);</w:t>
      </w:r>
    </w:p>
    <w:p w:rsidR="00DC45D6" w:rsidRPr="009B10A7" w:rsidRDefault="00DC45D6" w:rsidP="009B10A7">
      <w:r w:rsidRPr="009B10A7">
        <w:t>$B) АбуалиибниСино;</w:t>
      </w:r>
    </w:p>
    <w:p w:rsidR="00DC45D6" w:rsidRPr="009B10A7" w:rsidRDefault="00DC45D6" w:rsidP="009B10A7">
      <w:r w:rsidRPr="009B10A7">
        <w:t>$C) Сократ;</w:t>
      </w:r>
    </w:p>
    <w:p w:rsidR="00DC45D6" w:rsidRPr="009B10A7" w:rsidRDefault="00DC45D6" w:rsidP="009B10A7">
      <w:r w:rsidRPr="009B10A7">
        <w:lastRenderedPageBreak/>
        <w:t>$D) Р. Кох;</w:t>
      </w:r>
    </w:p>
    <w:p w:rsidR="00DC45D6" w:rsidRPr="009B10A7" w:rsidRDefault="00DC45D6" w:rsidP="009B10A7">
      <w:r w:rsidRPr="009B10A7">
        <w:t>$E) Ар-Розӣ;</w:t>
      </w:r>
    </w:p>
    <w:p w:rsidR="00DC45D6" w:rsidRPr="009B10A7" w:rsidRDefault="00DC45D6" w:rsidP="009B10A7">
      <w:r w:rsidRPr="009B10A7">
        <w:t xml:space="preserve">@163. МКБ – 10 состоит из: </w:t>
      </w:r>
    </w:p>
    <w:p w:rsidR="00DC45D6" w:rsidRPr="009B10A7" w:rsidRDefault="00DC45D6" w:rsidP="009B10A7">
      <w:r w:rsidRPr="009B10A7">
        <w:t>$A) 12 классов;</w:t>
      </w:r>
    </w:p>
    <w:p w:rsidR="00DC45D6" w:rsidRPr="009B10A7" w:rsidRDefault="00DC45D6" w:rsidP="009B10A7">
      <w:r w:rsidRPr="009B10A7">
        <w:t>$B) 14 классов;</w:t>
      </w:r>
    </w:p>
    <w:p w:rsidR="00DC45D6" w:rsidRPr="009B10A7" w:rsidRDefault="00DC45D6" w:rsidP="009B10A7">
      <w:r w:rsidRPr="009B10A7">
        <w:t>$C) 22 классов;</w:t>
      </w:r>
    </w:p>
    <w:p w:rsidR="00DC45D6" w:rsidRPr="009B10A7" w:rsidRDefault="00DC45D6" w:rsidP="009B10A7">
      <w:r w:rsidRPr="009B10A7">
        <w:t>$D) 25 классов;</w:t>
      </w:r>
    </w:p>
    <w:p w:rsidR="00DC45D6" w:rsidRPr="009B10A7" w:rsidRDefault="00DC45D6" w:rsidP="009B10A7">
      <w:r w:rsidRPr="009B10A7">
        <w:t>$E) 32 классов;</w:t>
      </w:r>
    </w:p>
    <w:p w:rsidR="00DC45D6" w:rsidRPr="009B10A7" w:rsidRDefault="00DC45D6" w:rsidP="009B10A7">
      <w:r w:rsidRPr="009B10A7">
        <w:t xml:space="preserve">@164. Показатели здорового образа жизни: </w:t>
      </w:r>
    </w:p>
    <w:p w:rsidR="00DC45D6" w:rsidRPr="009B10A7" w:rsidRDefault="00DC45D6" w:rsidP="009B10A7">
      <w:r w:rsidRPr="009B10A7">
        <w:t>$A) Соблюдение правил личной гигиены, систематическое занятие физической культурой, исключение рискованного сексуального поведения, правильное питание, исключение вредных привычек, систематическое самообразование;</w:t>
      </w:r>
    </w:p>
    <w:p w:rsidR="00DC45D6" w:rsidRPr="009B10A7" w:rsidRDefault="00DC45D6" w:rsidP="009B10A7">
      <w:r w:rsidRPr="009B10A7">
        <w:t>$B) Наличие высшего образования;</w:t>
      </w:r>
    </w:p>
    <w:p w:rsidR="00DC45D6" w:rsidRPr="009B10A7" w:rsidRDefault="00DC45D6" w:rsidP="009B10A7">
      <w:r w:rsidRPr="009B10A7">
        <w:t>$C) Высокое благосостояние;</w:t>
      </w:r>
    </w:p>
    <w:p w:rsidR="00DC45D6" w:rsidRPr="009B10A7" w:rsidRDefault="00DC45D6" w:rsidP="009B10A7">
      <w:r w:rsidRPr="009B10A7">
        <w:t>$D) отличные знания точных наук;</w:t>
      </w:r>
    </w:p>
    <w:p w:rsidR="00DC45D6" w:rsidRPr="009B10A7" w:rsidRDefault="00DC45D6" w:rsidP="009B10A7">
      <w:r w:rsidRPr="009B10A7">
        <w:t>$E) показатели физического развития;</w:t>
      </w:r>
    </w:p>
    <w:p w:rsidR="00DC45D6" w:rsidRPr="009B10A7" w:rsidRDefault="00DC45D6" w:rsidP="009B10A7">
      <w:r w:rsidRPr="009B10A7">
        <w:t xml:space="preserve">@165. Репрезентативность — это: </w:t>
      </w:r>
    </w:p>
    <w:p w:rsidR="00DC45D6" w:rsidRPr="009B10A7" w:rsidRDefault="00DC45D6" w:rsidP="009B10A7">
      <w:r w:rsidRPr="009B10A7">
        <w:t>$A) представление свойств генеральной совокупности в выборочной;</w:t>
      </w:r>
    </w:p>
    <w:p w:rsidR="00DC45D6" w:rsidRPr="009B10A7" w:rsidRDefault="00DC45D6" w:rsidP="009B10A7">
      <w:r w:rsidRPr="009B10A7">
        <w:t>$B) особенность вариационного ряда;</w:t>
      </w:r>
    </w:p>
    <w:p w:rsidR="00DC45D6" w:rsidRPr="009B10A7" w:rsidRDefault="00DC45D6" w:rsidP="009B10A7">
      <w:r w:rsidRPr="009B10A7">
        <w:t>$C) средняя величина;</w:t>
      </w:r>
    </w:p>
    <w:p w:rsidR="00DC45D6" w:rsidRPr="009B10A7" w:rsidRDefault="00DC45D6" w:rsidP="009B10A7">
      <w:r w:rsidRPr="009B10A7">
        <w:t>$D) показатель вариационного ряда;</w:t>
      </w:r>
    </w:p>
    <w:p w:rsidR="00DC45D6" w:rsidRPr="009B10A7" w:rsidRDefault="00DC45D6" w:rsidP="009B10A7">
      <w:r w:rsidRPr="009B10A7">
        <w:t>$E) нетправильного ответа;</w:t>
      </w:r>
    </w:p>
    <w:p w:rsidR="00DC45D6" w:rsidRPr="009B10A7" w:rsidRDefault="00DC45D6" w:rsidP="009B10A7">
      <w:r w:rsidRPr="009B10A7">
        <w:t xml:space="preserve">@166. Какие из перечисленных групп заболеваний относятся к социально- значимым болезням: </w:t>
      </w:r>
    </w:p>
    <w:p w:rsidR="00DC45D6" w:rsidRPr="009B10A7" w:rsidRDefault="00DC45D6" w:rsidP="009B10A7">
      <w:r w:rsidRPr="009B10A7">
        <w:t xml:space="preserve">$A) Наркомания, ВИЧ \СПИД, ТБ, болезни, передающиеся половым путем;  </w:t>
      </w:r>
    </w:p>
    <w:p w:rsidR="00DC45D6" w:rsidRPr="009B10A7" w:rsidRDefault="00DC45D6" w:rsidP="009B10A7">
      <w:r w:rsidRPr="009B10A7">
        <w:t>$B) Гипертоническая болезнь сердца. ИБС, дисплазия головки бедренной кости;</w:t>
      </w:r>
    </w:p>
    <w:p w:rsidR="00DC45D6" w:rsidRPr="009B10A7" w:rsidRDefault="00DC45D6" w:rsidP="009B10A7">
      <w:r w:rsidRPr="009B10A7">
        <w:t>$C) микроспория, трихомониаз, аднексит;</w:t>
      </w:r>
    </w:p>
    <w:p w:rsidR="00DC45D6" w:rsidRPr="009B10A7" w:rsidRDefault="00DC45D6" w:rsidP="009B10A7">
      <w:r w:rsidRPr="009B10A7">
        <w:t>$D) аднексит, уреаплазмоз, гонорея;</w:t>
      </w:r>
    </w:p>
    <w:p w:rsidR="00DC45D6" w:rsidRPr="009B10A7" w:rsidRDefault="00DC45D6" w:rsidP="009B10A7">
      <w:r w:rsidRPr="009B10A7">
        <w:t>$E) трихомониаз, микроспория, диабет, НИЗ;</w:t>
      </w:r>
    </w:p>
    <w:p w:rsidR="00DC45D6" w:rsidRPr="009B10A7" w:rsidRDefault="00DC45D6" w:rsidP="009B10A7">
      <w:r w:rsidRPr="009B10A7">
        <w:t xml:space="preserve">@167. Назовите виды статистической совокупности: </w:t>
      </w:r>
    </w:p>
    <w:p w:rsidR="00DC45D6" w:rsidRPr="009B10A7" w:rsidRDefault="00DC45D6" w:rsidP="009B10A7">
      <w:r w:rsidRPr="009B10A7">
        <w:lastRenderedPageBreak/>
        <w:t>$A) выборочная. генеральная;</w:t>
      </w:r>
    </w:p>
    <w:p w:rsidR="00DC45D6" w:rsidRPr="009B10A7" w:rsidRDefault="00DC45D6" w:rsidP="009B10A7">
      <w:r w:rsidRPr="009B10A7">
        <w:t>$B) общая. минимальная;</w:t>
      </w:r>
    </w:p>
    <w:p w:rsidR="00DC45D6" w:rsidRPr="009B10A7" w:rsidRDefault="00DC45D6" w:rsidP="009B10A7">
      <w:r w:rsidRPr="009B10A7">
        <w:t>$C) общая;</w:t>
      </w:r>
    </w:p>
    <w:p w:rsidR="00DC45D6" w:rsidRPr="009B10A7" w:rsidRDefault="00DC45D6" w:rsidP="009B10A7">
      <w:r w:rsidRPr="009B10A7">
        <w:t>$D) относительная;</w:t>
      </w:r>
    </w:p>
    <w:p w:rsidR="00DC45D6" w:rsidRPr="009B10A7" w:rsidRDefault="00DC45D6" w:rsidP="009B10A7">
      <w:r w:rsidRPr="009B10A7">
        <w:t>$E) абсолютная;</w:t>
      </w:r>
    </w:p>
    <w:p w:rsidR="00DC45D6" w:rsidRPr="009B10A7" w:rsidRDefault="00DC45D6" w:rsidP="009B10A7">
      <w:r w:rsidRPr="009B10A7">
        <w:t>@168. Определите общую совокупность:</w:t>
      </w:r>
    </w:p>
    <w:p w:rsidR="00DC45D6" w:rsidRPr="009B10A7" w:rsidRDefault="00DC45D6" w:rsidP="009B10A7">
      <w:r w:rsidRPr="009B10A7">
        <w:t>$A) совокупность, состоящая из множества единиц наблюдения;</w:t>
      </w:r>
    </w:p>
    <w:p w:rsidR="00DC45D6" w:rsidRPr="009B10A7" w:rsidRDefault="00DC45D6" w:rsidP="009B10A7">
      <w:r w:rsidRPr="009B10A7">
        <w:t>$B) совокупность, единица наблюдения которых имеют ряд характерных учетных признаков;</w:t>
      </w:r>
    </w:p>
    <w:p w:rsidR="00DC45D6" w:rsidRPr="009B10A7" w:rsidRDefault="00DC45D6" w:rsidP="009B10A7">
      <w:r w:rsidRPr="009B10A7">
        <w:t>$C) малое число единиц наблюдения в статистической совокупности;</w:t>
      </w:r>
    </w:p>
    <w:p w:rsidR="00DC45D6" w:rsidRPr="009B10A7" w:rsidRDefault="00DC45D6" w:rsidP="009B10A7">
      <w:r w:rsidRPr="009B10A7">
        <w:t>$D) нет соответствующегопонятия;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@169. Первичным элементом статистичской совокупности является: </w:t>
      </w:r>
    </w:p>
    <w:p w:rsidR="00DC45D6" w:rsidRPr="009B10A7" w:rsidRDefault="00DC45D6" w:rsidP="009B10A7">
      <w:r w:rsidRPr="009B10A7">
        <w:t>$A) единица наблюдения;</w:t>
      </w:r>
    </w:p>
    <w:p w:rsidR="00DC45D6" w:rsidRPr="009B10A7" w:rsidRDefault="00DC45D6" w:rsidP="009B10A7">
      <w:r w:rsidRPr="009B10A7">
        <w:t>$B) атрибутивные признаки;</w:t>
      </w:r>
    </w:p>
    <w:p w:rsidR="00DC45D6" w:rsidRPr="009B10A7" w:rsidRDefault="00DC45D6" w:rsidP="009B10A7">
      <w:r w:rsidRPr="009B10A7">
        <w:t>$C) количественные признаки;</w:t>
      </w:r>
    </w:p>
    <w:p w:rsidR="00DC45D6" w:rsidRPr="009B10A7" w:rsidRDefault="00DC45D6" w:rsidP="009B10A7">
      <w:r w:rsidRPr="009B10A7">
        <w:t>$D) групповыесвойства;</w:t>
      </w:r>
    </w:p>
    <w:p w:rsidR="00DC45D6" w:rsidRPr="009B10A7" w:rsidRDefault="00DC45D6" w:rsidP="009B10A7">
      <w:r w:rsidRPr="009B10A7">
        <w:t>$E) качественные признаки;</w:t>
      </w:r>
    </w:p>
    <w:p w:rsidR="00DC45D6" w:rsidRPr="009B10A7" w:rsidRDefault="00DC45D6" w:rsidP="009B10A7">
      <w:r w:rsidRPr="009B10A7">
        <w:t xml:space="preserve">@170. Медико-статистическое исследование должно начаться: </w:t>
      </w:r>
    </w:p>
    <w:p w:rsidR="00DC45D6" w:rsidRPr="009B10A7" w:rsidRDefault="00DC45D6" w:rsidP="009B10A7">
      <w:r w:rsidRPr="009B10A7">
        <w:t>$A) с разработки целей исследования, программы и плана исследования;</w:t>
      </w:r>
    </w:p>
    <w:p w:rsidR="00DC45D6" w:rsidRPr="009B10A7" w:rsidRDefault="00DC45D6" w:rsidP="009B10A7">
      <w:r w:rsidRPr="009B10A7">
        <w:t>$B) разработка программы сбора исследования;</w:t>
      </w:r>
    </w:p>
    <w:p w:rsidR="00DC45D6" w:rsidRPr="009B10A7" w:rsidRDefault="00DC45D6" w:rsidP="009B10A7">
      <w:r w:rsidRPr="009B10A7">
        <w:t>$C) принятие организационных мер;</w:t>
      </w:r>
    </w:p>
    <w:p w:rsidR="00DC45D6" w:rsidRPr="009B10A7" w:rsidRDefault="00DC45D6" w:rsidP="009B10A7">
      <w:r w:rsidRPr="009B10A7">
        <w:t>$D) определении единицы наблюдения;</w:t>
      </w:r>
    </w:p>
    <w:p w:rsidR="00DC45D6" w:rsidRPr="009B10A7" w:rsidRDefault="00DC45D6" w:rsidP="009B10A7">
      <w:r w:rsidRPr="009B10A7">
        <w:t>$E) определении заработной платы;</w:t>
      </w:r>
    </w:p>
    <w:p w:rsidR="00DC45D6" w:rsidRPr="009B10A7" w:rsidRDefault="00DC45D6" w:rsidP="009B10A7">
      <w:r w:rsidRPr="009B10A7">
        <w:t xml:space="preserve">@171. Выбор единицы наблюдения зависит от:  </w:t>
      </w:r>
    </w:p>
    <w:p w:rsidR="00DC45D6" w:rsidRPr="009B10A7" w:rsidRDefault="00DC45D6" w:rsidP="009B10A7">
      <w:r w:rsidRPr="009B10A7">
        <w:t>$A) обучающей программы;</w:t>
      </w:r>
    </w:p>
    <w:p w:rsidR="00DC45D6" w:rsidRPr="009B10A7" w:rsidRDefault="00DC45D6" w:rsidP="009B10A7">
      <w:r w:rsidRPr="009B10A7">
        <w:t>$B) целей исследования;</w:t>
      </w:r>
    </w:p>
    <w:p w:rsidR="00DC45D6" w:rsidRPr="009B10A7" w:rsidRDefault="00DC45D6" w:rsidP="009B10A7">
      <w:r w:rsidRPr="009B10A7">
        <w:t>$C) рабочего плана;</w:t>
      </w:r>
    </w:p>
    <w:p w:rsidR="00DC45D6" w:rsidRPr="009B10A7" w:rsidRDefault="00DC45D6" w:rsidP="009B10A7">
      <w:r w:rsidRPr="009B10A7">
        <w:t>$D) объема статистической совокупности;</w:t>
      </w:r>
    </w:p>
    <w:p w:rsidR="00DC45D6" w:rsidRPr="009B10A7" w:rsidRDefault="00DC45D6" w:rsidP="009B10A7">
      <w:r w:rsidRPr="009B10A7">
        <w:lastRenderedPageBreak/>
        <w:t>$E) вида статистического наблюдения;</w:t>
      </w:r>
    </w:p>
    <w:p w:rsidR="00DC45D6" w:rsidRPr="009B10A7" w:rsidRDefault="00DC45D6" w:rsidP="009B10A7">
      <w:r w:rsidRPr="009B10A7">
        <w:t xml:space="preserve">@172. Какие из представленых вариантов перечисляет только количественные учетные признаки: </w:t>
      </w:r>
    </w:p>
    <w:p w:rsidR="00DC45D6" w:rsidRPr="009B10A7" w:rsidRDefault="00DC45D6" w:rsidP="009B10A7">
      <w:r w:rsidRPr="009B10A7">
        <w:t>$A) диагноз, дата рождения, место жительство;</w:t>
      </w:r>
    </w:p>
    <w:p w:rsidR="00DC45D6" w:rsidRPr="009B10A7" w:rsidRDefault="00DC45D6" w:rsidP="009B10A7">
      <w:r w:rsidRPr="009B10A7">
        <w:t>$B) возраст, дни госпитализации, лабораторные показатели, пульс, частота дыхания, дозировка лекарств;</w:t>
      </w:r>
    </w:p>
    <w:p w:rsidR="00DC45D6" w:rsidRPr="009B10A7" w:rsidRDefault="00DC45D6" w:rsidP="009B10A7">
      <w:r w:rsidRPr="009B10A7">
        <w:t>$C) диагноз, фамилия больного, пол, результаты лечения, семейное положение;</w:t>
      </w:r>
    </w:p>
    <w:p w:rsidR="00DC45D6" w:rsidRPr="009B10A7" w:rsidRDefault="00DC45D6" w:rsidP="009B10A7">
      <w:r w:rsidRPr="009B10A7">
        <w:t xml:space="preserve">$D) результаты лечение, число дней госпитализации,  пол,  методы лечения, семейное положение; </w:t>
      </w:r>
    </w:p>
    <w:p w:rsidR="00DC45D6" w:rsidRPr="009B10A7" w:rsidRDefault="00DC45D6" w:rsidP="009B10A7">
      <w:r w:rsidRPr="009B10A7">
        <w:t>$E) диагноз, методы лечения, количество проприсанных препаратов;</w:t>
      </w:r>
    </w:p>
    <w:p w:rsidR="00DC45D6" w:rsidRPr="009B10A7" w:rsidRDefault="00DC45D6" w:rsidP="009B10A7">
      <w:r w:rsidRPr="009B10A7">
        <w:t xml:space="preserve">@173. Какие из представленых вариантов перечисляет только качествтенные (атрибутивыне) учетные признаки: </w:t>
      </w:r>
    </w:p>
    <w:p w:rsidR="00DC45D6" w:rsidRPr="009B10A7" w:rsidRDefault="00DC45D6" w:rsidP="009B10A7">
      <w:r w:rsidRPr="009B10A7">
        <w:t>$A) диагноз, дата рождения, место жительство;</w:t>
      </w:r>
    </w:p>
    <w:p w:rsidR="00DC45D6" w:rsidRPr="009B10A7" w:rsidRDefault="00DC45D6" w:rsidP="009B10A7">
      <w:r w:rsidRPr="009B10A7">
        <w:t>$B) возраст, дни госпитализации, лабораторные показатели, пульс, частота дыхания, дозировка лекарств;</w:t>
      </w:r>
    </w:p>
    <w:p w:rsidR="00DC45D6" w:rsidRPr="009B10A7" w:rsidRDefault="00DC45D6" w:rsidP="009B10A7">
      <w:r w:rsidRPr="009B10A7">
        <w:t>$C) диагноз, фамилия больного, пол, результаты лечения, семейное положение;</w:t>
      </w:r>
    </w:p>
    <w:p w:rsidR="00DC45D6" w:rsidRPr="009B10A7" w:rsidRDefault="00DC45D6" w:rsidP="009B10A7">
      <w:r w:rsidRPr="009B10A7">
        <w:t xml:space="preserve">$D) результаты лечение, число дней госпитализации,  пол,  методы лечения, семейное положение; </w:t>
      </w:r>
    </w:p>
    <w:p w:rsidR="00DC45D6" w:rsidRPr="009B10A7" w:rsidRDefault="00DC45D6" w:rsidP="009B10A7">
      <w:r w:rsidRPr="009B10A7">
        <w:t>$E) диагноз, методы лечения, количество прописанных препаратов;</w:t>
      </w:r>
    </w:p>
    <w:p w:rsidR="00DC45D6" w:rsidRPr="009B10A7" w:rsidRDefault="00DC45D6" w:rsidP="009B10A7">
      <w:r w:rsidRPr="009B10A7">
        <w:t xml:space="preserve">@174. Назовите вид статистической совокупности в зависимости от охвата: </w:t>
      </w:r>
    </w:p>
    <w:p w:rsidR="00DC45D6" w:rsidRPr="009B10A7" w:rsidRDefault="00DC45D6" w:rsidP="009B10A7">
      <w:r w:rsidRPr="009B10A7">
        <w:t>$A) генеральная , выборочная;</w:t>
      </w:r>
    </w:p>
    <w:p w:rsidR="00DC45D6" w:rsidRPr="009B10A7" w:rsidRDefault="00DC45D6" w:rsidP="009B10A7">
      <w:r w:rsidRPr="009B10A7">
        <w:t>$B) полная, непольная;</w:t>
      </w:r>
    </w:p>
    <w:p w:rsidR="00DC45D6" w:rsidRPr="009B10A7" w:rsidRDefault="00DC45D6" w:rsidP="009B10A7">
      <w:r w:rsidRPr="009B10A7">
        <w:t xml:space="preserve">$C) выборочная, неполная; </w:t>
      </w:r>
    </w:p>
    <w:p w:rsidR="00DC45D6" w:rsidRPr="009B10A7" w:rsidRDefault="00DC45D6" w:rsidP="009B10A7">
      <w:r w:rsidRPr="009B10A7">
        <w:t>$D) выборочаня,  полная;</w:t>
      </w:r>
    </w:p>
    <w:p w:rsidR="00DC45D6" w:rsidRPr="009B10A7" w:rsidRDefault="00DC45D6" w:rsidP="009B10A7">
      <w:r w:rsidRPr="009B10A7">
        <w:t>$E) генеральная,  случайная;</w:t>
      </w:r>
    </w:p>
    <w:p w:rsidR="00DC45D6" w:rsidRPr="009B10A7" w:rsidRDefault="00DC45D6" w:rsidP="009B10A7">
      <w:r w:rsidRPr="009B10A7">
        <w:t xml:space="preserve">@175. Макет какой таблицы представлен: </w:t>
      </w:r>
    </w:p>
    <w:p w:rsidR="00DC45D6" w:rsidRPr="009B10A7" w:rsidRDefault="0019127E" w:rsidP="009B10A7">
      <w:r w:rsidRPr="009B10A7">
        <w:drawing>
          <wp:inline distT="0" distB="0" distL="0" distR="0" wp14:anchorId="77B032C6" wp14:editId="3D98BF5B">
            <wp:extent cx="5019675" cy="1143000"/>
            <wp:effectExtent l="0" t="0" r="9525" b="0"/>
            <wp:docPr id="17" name="Рисунок 44" descr="http://vmede.org/sait/content/Obshesyvennoe_3d_rukovodstvo_medik_2012/2_files/mb4_00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4" descr="http://vmede.org/sait/content/Obshesyvennoe_3d_rukovodstvo_medik_2012/2_files/mb4_003.jpe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C45D6" w:rsidRPr="009B10A7" w:rsidRDefault="00DC45D6" w:rsidP="009B10A7">
      <w:r w:rsidRPr="009B10A7">
        <w:t>$A) простой;</w:t>
      </w:r>
    </w:p>
    <w:p w:rsidR="00DC45D6" w:rsidRPr="009B10A7" w:rsidRDefault="00DC45D6" w:rsidP="009B10A7">
      <w:r w:rsidRPr="009B10A7">
        <w:t>$B) сложной;</w:t>
      </w:r>
    </w:p>
    <w:p w:rsidR="00DC45D6" w:rsidRPr="009B10A7" w:rsidRDefault="00DC45D6" w:rsidP="009B10A7">
      <w:r w:rsidRPr="009B10A7">
        <w:lastRenderedPageBreak/>
        <w:t>$C) групповой;</w:t>
      </w:r>
    </w:p>
    <w:p w:rsidR="00DC45D6" w:rsidRPr="009B10A7" w:rsidRDefault="00DC45D6" w:rsidP="009B10A7">
      <w:r w:rsidRPr="009B10A7">
        <w:t>$D) комбинационной;</w:t>
      </w:r>
      <w:r w:rsidRPr="009B10A7">
        <w:tab/>
      </w:r>
    </w:p>
    <w:p w:rsidR="00DC45D6" w:rsidRPr="009B10A7" w:rsidRDefault="00DC45D6" w:rsidP="009B10A7">
      <w:r w:rsidRPr="009B10A7">
        <w:t>$E); случайная;</w:t>
      </w:r>
    </w:p>
    <w:p w:rsidR="00DC45D6" w:rsidRPr="009B10A7" w:rsidRDefault="00DC45D6" w:rsidP="009B10A7">
      <w:r w:rsidRPr="009B10A7">
        <w:t xml:space="preserve">@176. Основные отличие групповой таблицы от комбинированной :   </w:t>
      </w:r>
    </w:p>
    <w:p w:rsidR="00DC45D6" w:rsidRPr="009B10A7" w:rsidRDefault="00DC45D6" w:rsidP="009B10A7">
      <w:r w:rsidRPr="009B10A7">
        <w:t>$A) в комбинационой таблице  представлено больше признаков;</w:t>
      </w:r>
    </w:p>
    <w:p w:rsidR="00DC45D6" w:rsidRPr="009B10A7" w:rsidRDefault="00DC45D6" w:rsidP="009B10A7">
      <w:r w:rsidRPr="009B10A7">
        <w:t>$B) в комбинационой таблице представлено меньше признаков;</w:t>
      </w:r>
    </w:p>
    <w:p w:rsidR="00DC45D6" w:rsidRPr="009B10A7" w:rsidRDefault="00DC45D6" w:rsidP="009B10A7">
      <w:r w:rsidRPr="009B10A7">
        <w:t>$C) в комбинацоной таблице свойства взаимосвязаны и  между собой и подлежащим;</w:t>
      </w:r>
    </w:p>
    <w:p w:rsidR="00DC45D6" w:rsidRPr="009B10A7" w:rsidRDefault="00DC45D6" w:rsidP="009B10A7">
      <w:r w:rsidRPr="009B10A7">
        <w:t xml:space="preserve">$D) в комбинационой таблице признаки не связаны между собой; 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@177. На первом этапе не выполняется: </w:t>
      </w:r>
    </w:p>
    <w:p w:rsidR="00DC45D6" w:rsidRPr="009B10A7" w:rsidRDefault="00DC45D6" w:rsidP="009B10A7">
      <w:r w:rsidRPr="009B10A7">
        <w:t>$A) определение целей и  задач исследования;</w:t>
      </w:r>
    </w:p>
    <w:p w:rsidR="00DC45D6" w:rsidRPr="009B10A7" w:rsidRDefault="00DC45D6" w:rsidP="009B10A7">
      <w:r w:rsidRPr="009B10A7">
        <w:t>$B) выбор единицы наблюдения;</w:t>
      </w:r>
    </w:p>
    <w:p w:rsidR="00DC45D6" w:rsidRPr="009B10A7" w:rsidRDefault="00DC45D6" w:rsidP="009B10A7">
      <w:r w:rsidRPr="009B10A7">
        <w:t>$C) определение объекта наблюдения;</w:t>
      </w:r>
    </w:p>
    <w:p w:rsidR="00DC45D6" w:rsidRPr="009B10A7" w:rsidRDefault="00DC45D6" w:rsidP="009B10A7">
      <w:r w:rsidRPr="009B10A7">
        <w:t xml:space="preserve">$D) контроль за вводом собранных данных; </w:t>
      </w:r>
    </w:p>
    <w:p w:rsidR="00DC45D6" w:rsidRPr="009B10A7" w:rsidRDefault="00DC45D6" w:rsidP="009B10A7">
      <w:r w:rsidRPr="009B10A7">
        <w:t>$E) разработка программы сбора информации;</w:t>
      </w:r>
    </w:p>
    <w:p w:rsidR="00DC45D6" w:rsidRPr="009B10A7" w:rsidRDefault="00DC45D6" w:rsidP="009B10A7">
      <w:r w:rsidRPr="009B10A7">
        <w:t xml:space="preserve">@178. На втором этапе медико- статистического исследованияне выполняется:  </w:t>
      </w:r>
    </w:p>
    <w:p w:rsidR="00DC45D6" w:rsidRPr="009B10A7" w:rsidRDefault="00DC45D6" w:rsidP="009B10A7">
      <w:r w:rsidRPr="009B10A7">
        <w:t>$A) обучение проведению сбора информации;</w:t>
      </w:r>
    </w:p>
    <w:p w:rsidR="00DC45D6" w:rsidRPr="009B10A7" w:rsidRDefault="00DC45D6" w:rsidP="009B10A7">
      <w:r w:rsidRPr="009B10A7">
        <w:t>$B) работа с разработаными статистическми документами;</w:t>
      </w:r>
    </w:p>
    <w:p w:rsidR="00DC45D6" w:rsidRPr="009B10A7" w:rsidRDefault="00DC45D6" w:rsidP="009B10A7">
      <w:r w:rsidRPr="009B10A7">
        <w:t>$C) опрос населения;</w:t>
      </w:r>
    </w:p>
    <w:p w:rsidR="00DC45D6" w:rsidRPr="009B10A7" w:rsidRDefault="00DC45D6" w:rsidP="009B10A7">
      <w:r w:rsidRPr="009B10A7">
        <w:t>$D) мониторинг опроса населения;</w:t>
      </w:r>
    </w:p>
    <w:p w:rsidR="00DC45D6" w:rsidRPr="009B10A7" w:rsidRDefault="00DC45D6" w:rsidP="009B10A7">
      <w:r w:rsidRPr="009B10A7">
        <w:t>$E) разработка программы сбора информации;</w:t>
      </w:r>
    </w:p>
    <w:p w:rsidR="00DC45D6" w:rsidRPr="009B10A7" w:rsidRDefault="00DC45D6" w:rsidP="009B10A7">
      <w:r w:rsidRPr="009B10A7">
        <w:t xml:space="preserve">@179. На третьем этапе медико- статистического исследования не проводится: </w:t>
      </w:r>
    </w:p>
    <w:p w:rsidR="00DC45D6" w:rsidRPr="009B10A7" w:rsidRDefault="00DC45D6" w:rsidP="009B10A7">
      <w:r w:rsidRPr="009B10A7">
        <w:t>$A) обработка собранного материала;</w:t>
      </w:r>
    </w:p>
    <w:p w:rsidR="00DC45D6" w:rsidRPr="009B10A7" w:rsidRDefault="00DC45D6" w:rsidP="009B10A7">
      <w:r w:rsidRPr="009B10A7">
        <w:t>$B) группировка данных;</w:t>
      </w:r>
    </w:p>
    <w:p w:rsidR="00DC45D6" w:rsidRPr="009B10A7" w:rsidRDefault="00DC45D6" w:rsidP="009B10A7">
      <w:r w:rsidRPr="009B10A7">
        <w:t>$C) анализ качества собранного материала;</w:t>
      </w:r>
    </w:p>
    <w:p w:rsidR="00DC45D6" w:rsidRPr="009B10A7" w:rsidRDefault="00DC45D6" w:rsidP="009B10A7">
      <w:r w:rsidRPr="009B10A7">
        <w:t>$D) предварительный анализа собранного матриала;</w:t>
      </w:r>
    </w:p>
    <w:p w:rsidR="00DC45D6" w:rsidRPr="009B10A7" w:rsidRDefault="00DC45D6" w:rsidP="009B10A7">
      <w:r w:rsidRPr="009B10A7">
        <w:t>$E) разработка программы сбора информации;</w:t>
      </w:r>
    </w:p>
    <w:p w:rsidR="00DC45D6" w:rsidRPr="009B10A7" w:rsidRDefault="00DC45D6" w:rsidP="009B10A7">
      <w:r w:rsidRPr="009B10A7">
        <w:t>@180. На четверном этапе медико- статистического исследования не проводится;</w:t>
      </w:r>
    </w:p>
    <w:p w:rsidR="00DC45D6" w:rsidRPr="009B10A7" w:rsidRDefault="00DC45D6" w:rsidP="009B10A7">
      <w:r w:rsidRPr="009B10A7">
        <w:lastRenderedPageBreak/>
        <w:t>$A) Полный анализа собраного материала;</w:t>
      </w:r>
    </w:p>
    <w:p w:rsidR="00DC45D6" w:rsidRPr="009B10A7" w:rsidRDefault="00DC45D6" w:rsidP="009B10A7">
      <w:r w:rsidRPr="009B10A7">
        <w:t>$B) разработка аналитического отчета и построение диаграмм;</w:t>
      </w:r>
    </w:p>
    <w:p w:rsidR="00DC45D6" w:rsidRPr="009B10A7" w:rsidRDefault="00DC45D6" w:rsidP="009B10A7">
      <w:r w:rsidRPr="009B10A7">
        <w:t>$C) обоснование результатов исследования;</w:t>
      </w:r>
    </w:p>
    <w:p w:rsidR="00DC45D6" w:rsidRPr="009B10A7" w:rsidRDefault="00DC45D6" w:rsidP="009B10A7">
      <w:r w:rsidRPr="009B10A7">
        <w:t>$D) выводы, предложения, разработака плана действий;</w:t>
      </w:r>
    </w:p>
    <w:p w:rsidR="00DC45D6" w:rsidRPr="009B10A7" w:rsidRDefault="00DC45D6" w:rsidP="009B10A7">
      <w:r w:rsidRPr="009B10A7">
        <w:t>$E) разработка плана сбора информации по данному исследованию;</w:t>
      </w:r>
    </w:p>
    <w:p w:rsidR="00DC45D6" w:rsidRPr="009B10A7" w:rsidRDefault="00DC45D6" w:rsidP="009B10A7">
      <w:r w:rsidRPr="009B10A7">
        <w:t xml:space="preserve">@181. Макет какой таблицы представлен: </w:t>
      </w:r>
    </w:p>
    <w:p w:rsidR="00DC45D6" w:rsidRPr="009B10A7" w:rsidRDefault="0019127E" w:rsidP="009B10A7">
      <w:r w:rsidRPr="009B10A7">
        <w:drawing>
          <wp:inline distT="0" distB="0" distL="0" distR="0" wp14:anchorId="27F1CF6A" wp14:editId="02AEE8AF">
            <wp:extent cx="5019675" cy="1133475"/>
            <wp:effectExtent l="0" t="0" r="9525" b="9525"/>
            <wp:docPr id="18" name="Рисунок 45" descr="http://vmede.org/sait/content/Obshesyvennoe_3d_rukovodstvo_medik_2012/2_files/mb4_0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5" descr="http://vmede.org/sait/content/Obshesyvennoe_3d_rukovodstvo_medik_2012/2_files/mb4_004.jpeg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96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5D6" w:rsidRPr="009B10A7">
        <w:t>;</w:t>
      </w:r>
    </w:p>
    <w:p w:rsidR="00DC45D6" w:rsidRPr="009B10A7" w:rsidRDefault="00DC45D6" w:rsidP="009B10A7">
      <w:r w:rsidRPr="009B10A7">
        <w:t>$A) простая;</w:t>
      </w:r>
    </w:p>
    <w:p w:rsidR="00DC45D6" w:rsidRPr="009B10A7" w:rsidRDefault="00DC45D6" w:rsidP="009B10A7">
      <w:r w:rsidRPr="009B10A7">
        <w:t>$B) сложная;</w:t>
      </w:r>
    </w:p>
    <w:p w:rsidR="00DC45D6" w:rsidRPr="009B10A7" w:rsidRDefault="00DC45D6" w:rsidP="009B10A7">
      <w:r w:rsidRPr="009B10A7">
        <w:t>$C) групповая;</w:t>
      </w:r>
    </w:p>
    <w:p w:rsidR="00DC45D6" w:rsidRPr="009B10A7" w:rsidRDefault="00DC45D6" w:rsidP="009B10A7">
      <w:r w:rsidRPr="009B10A7">
        <w:t>$D) комбинационная;</w:t>
      </w:r>
      <w:r w:rsidRPr="009B10A7">
        <w:tab/>
      </w:r>
    </w:p>
    <w:p w:rsidR="00DC45D6" w:rsidRPr="009B10A7" w:rsidRDefault="00DC45D6" w:rsidP="009B10A7">
      <w:r w:rsidRPr="009B10A7">
        <w:t>$E) случайная;</w:t>
      </w:r>
    </w:p>
    <w:p w:rsidR="00DC45D6" w:rsidRPr="009B10A7" w:rsidRDefault="00DC45D6" w:rsidP="009B10A7">
      <w:r w:rsidRPr="009B10A7">
        <w:t>@182. Что представляет собой план проведения статистического исследования:</w:t>
      </w:r>
    </w:p>
    <w:p w:rsidR="00DC45D6" w:rsidRPr="009B10A7" w:rsidRDefault="00DC45D6" w:rsidP="009B10A7">
      <w:r w:rsidRPr="009B10A7">
        <w:t>$A) определени объекта исследования;</w:t>
      </w:r>
    </w:p>
    <w:p w:rsidR="00DC45D6" w:rsidRPr="009B10A7" w:rsidRDefault="00DC45D6" w:rsidP="009B10A7">
      <w:r w:rsidRPr="009B10A7">
        <w:t>$B) определение целей и задач исследования;</w:t>
      </w:r>
    </w:p>
    <w:p w:rsidR="00DC45D6" w:rsidRPr="009B10A7" w:rsidRDefault="00DC45D6" w:rsidP="009B10A7">
      <w:r w:rsidRPr="009B10A7">
        <w:t>$C) развития гипотез;</w:t>
      </w:r>
    </w:p>
    <w:p w:rsidR="00DC45D6" w:rsidRPr="009B10A7" w:rsidRDefault="00DC45D6" w:rsidP="009B10A7">
      <w:r w:rsidRPr="009B10A7">
        <w:t>$D) составление сетки/ графика выполнения работ;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@183. Макет какой таблицы представлен: </w:t>
      </w:r>
    </w:p>
    <w:p w:rsidR="00DC45D6" w:rsidRPr="009B10A7" w:rsidRDefault="00DC45D6" w:rsidP="009B10A7"/>
    <w:p w:rsidR="00DC45D6" w:rsidRPr="009B10A7" w:rsidRDefault="0019127E" w:rsidP="009B10A7">
      <w:r w:rsidRPr="009B10A7">
        <w:drawing>
          <wp:inline distT="0" distB="0" distL="0" distR="0" wp14:anchorId="0B212684" wp14:editId="11CF5E7D">
            <wp:extent cx="5010150" cy="1085850"/>
            <wp:effectExtent l="0" t="0" r="0" b="0"/>
            <wp:docPr id="19" name="Рисунок 19" descr="http://vmede.org/sait/content/Obshesyvennoe_3d_rukovodstvo_medik_2012/2_files/mb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9" descr="http://vmede.org/sait/content/Obshesyvennoe_3d_rukovodstvo_medik_2012/2_files/mb4.jpe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0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C45D6" w:rsidRPr="009B10A7">
        <w:t>;</w:t>
      </w:r>
    </w:p>
    <w:p w:rsidR="00DC45D6" w:rsidRPr="009B10A7" w:rsidRDefault="00DC45D6" w:rsidP="009B10A7">
      <w:r w:rsidRPr="009B10A7">
        <w:t>$A) простая;</w:t>
      </w:r>
    </w:p>
    <w:p w:rsidR="00DC45D6" w:rsidRPr="009B10A7" w:rsidRDefault="00DC45D6" w:rsidP="009B10A7">
      <w:r w:rsidRPr="009B10A7">
        <w:lastRenderedPageBreak/>
        <w:t>$B) сложная;</w:t>
      </w:r>
    </w:p>
    <w:p w:rsidR="00DC45D6" w:rsidRPr="009B10A7" w:rsidRDefault="00DC45D6" w:rsidP="009B10A7">
      <w:r w:rsidRPr="009B10A7">
        <w:t>$C) групповая;</w:t>
      </w:r>
    </w:p>
    <w:p w:rsidR="00DC45D6" w:rsidRPr="009B10A7" w:rsidRDefault="00DC45D6" w:rsidP="009B10A7">
      <w:r w:rsidRPr="009B10A7">
        <w:t>$D) комбинационная;</w:t>
      </w:r>
      <w:r w:rsidRPr="009B10A7">
        <w:tab/>
      </w:r>
    </w:p>
    <w:p w:rsidR="00DC45D6" w:rsidRPr="009B10A7" w:rsidRDefault="00DC45D6" w:rsidP="009B10A7">
      <w:r w:rsidRPr="009B10A7">
        <w:t>$E) случайная;</w:t>
      </w:r>
    </w:p>
    <w:p w:rsidR="00DC45D6" w:rsidRPr="009B10A7" w:rsidRDefault="00DC45D6" w:rsidP="009B10A7">
      <w:r w:rsidRPr="009B10A7">
        <w:t xml:space="preserve">@184. Сколько видов статистических таблиц существует: </w:t>
      </w:r>
    </w:p>
    <w:p w:rsidR="00DC45D6" w:rsidRPr="009B10A7" w:rsidRDefault="00DC45D6" w:rsidP="009B10A7">
      <w:r w:rsidRPr="009B10A7">
        <w:t>$A) 3;</w:t>
      </w:r>
    </w:p>
    <w:p w:rsidR="00DC45D6" w:rsidRPr="009B10A7" w:rsidRDefault="00DC45D6" w:rsidP="009B10A7">
      <w:r w:rsidRPr="009B10A7">
        <w:t>$B) 1;</w:t>
      </w:r>
    </w:p>
    <w:p w:rsidR="00DC45D6" w:rsidRPr="009B10A7" w:rsidRDefault="00DC45D6" w:rsidP="009B10A7">
      <w:r w:rsidRPr="009B10A7">
        <w:t>$C) 2;</w:t>
      </w:r>
    </w:p>
    <w:p w:rsidR="00DC45D6" w:rsidRPr="009B10A7" w:rsidRDefault="00DC45D6" w:rsidP="009B10A7">
      <w:r w:rsidRPr="009B10A7">
        <w:t>$D) 5;</w:t>
      </w:r>
    </w:p>
    <w:p w:rsidR="00DC45D6" w:rsidRPr="009B10A7" w:rsidRDefault="00DC45D6" w:rsidP="009B10A7">
      <w:r w:rsidRPr="009B10A7">
        <w:t>$E) 10;</w:t>
      </w:r>
    </w:p>
    <w:p w:rsidR="00DC45D6" w:rsidRPr="009B10A7" w:rsidRDefault="00DC45D6" w:rsidP="009B10A7">
      <w:r w:rsidRPr="009B10A7">
        <w:t xml:space="preserve">@185. Что такое абсолютные  величины: </w:t>
      </w:r>
    </w:p>
    <w:p w:rsidR="00DC45D6" w:rsidRPr="009B10A7" w:rsidRDefault="00DC45D6" w:rsidP="009B10A7">
      <w:r w:rsidRPr="009B10A7">
        <w:t>$A) показатели, имеющие меру, величину и единицы измерения;</w:t>
      </w:r>
    </w:p>
    <w:p w:rsidR="00DC45D6" w:rsidRPr="009B10A7" w:rsidRDefault="00DC45D6" w:rsidP="009B10A7">
      <w:r w:rsidRPr="009B10A7">
        <w:t>$B) показатели, которые демонстрируют особенностине учётных качественных признаков;</w:t>
      </w:r>
    </w:p>
    <w:p w:rsidR="00DC45D6" w:rsidRPr="009B10A7" w:rsidRDefault="00DC45D6" w:rsidP="009B10A7">
      <w:r w:rsidRPr="009B10A7">
        <w:t>$C) показатели, которые используются для сравнения;</w:t>
      </w:r>
    </w:p>
    <w:p w:rsidR="00DC45D6" w:rsidRPr="009B10A7" w:rsidRDefault="00DC45D6" w:rsidP="009B10A7">
      <w:r w:rsidRPr="009B10A7">
        <w:t>$D) таких показателей в статистике нет;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@186. Для определения распространенности явления в среде используются показатели: </w:t>
      </w:r>
    </w:p>
    <w:p w:rsidR="00DC45D6" w:rsidRPr="009B10A7" w:rsidRDefault="00DC45D6" w:rsidP="009B10A7">
      <w:r w:rsidRPr="009B10A7">
        <w:t>$A) сравнительные;</w:t>
      </w:r>
    </w:p>
    <w:p w:rsidR="00DC45D6" w:rsidRPr="009B10A7" w:rsidRDefault="00DC45D6" w:rsidP="009B10A7">
      <w:r w:rsidRPr="009B10A7">
        <w:t>$B) соотношения;</w:t>
      </w:r>
    </w:p>
    <w:p w:rsidR="00DC45D6" w:rsidRPr="009B10A7" w:rsidRDefault="00DC45D6" w:rsidP="009B10A7">
      <w:r w:rsidRPr="009B10A7">
        <w:t>$C) интенсивные;</w:t>
      </w:r>
    </w:p>
    <w:p w:rsidR="00DC45D6" w:rsidRPr="009B10A7" w:rsidRDefault="00DC45D6" w:rsidP="009B10A7">
      <w:r w:rsidRPr="009B10A7">
        <w:t>$D) цепные;</w:t>
      </w:r>
    </w:p>
    <w:p w:rsidR="00DC45D6" w:rsidRPr="009B10A7" w:rsidRDefault="00DC45D6" w:rsidP="009B10A7">
      <w:r w:rsidRPr="009B10A7">
        <w:t>$E) экстенсивные (структура);</w:t>
      </w:r>
    </w:p>
    <w:p w:rsidR="00DC45D6" w:rsidRPr="009B10A7" w:rsidRDefault="00DC45D6" w:rsidP="009B10A7">
      <w:r w:rsidRPr="009B10A7">
        <w:t xml:space="preserve">@187. Для определения внутренней структуры явления используются показатели: </w:t>
      </w:r>
    </w:p>
    <w:p w:rsidR="00DC45D6" w:rsidRPr="009B10A7" w:rsidRDefault="00DC45D6" w:rsidP="009B10A7">
      <w:r w:rsidRPr="009B10A7">
        <w:t>$A) сравнительные;</w:t>
      </w:r>
    </w:p>
    <w:p w:rsidR="00DC45D6" w:rsidRPr="009B10A7" w:rsidRDefault="00DC45D6" w:rsidP="009B10A7">
      <w:r w:rsidRPr="009B10A7">
        <w:t>$B) соотношения;</w:t>
      </w:r>
    </w:p>
    <w:p w:rsidR="00DC45D6" w:rsidRPr="009B10A7" w:rsidRDefault="00DC45D6" w:rsidP="009B10A7">
      <w:r w:rsidRPr="009B10A7">
        <w:t>$C) интенсивные;</w:t>
      </w:r>
    </w:p>
    <w:p w:rsidR="00DC45D6" w:rsidRPr="009B10A7" w:rsidRDefault="00DC45D6" w:rsidP="009B10A7">
      <w:r w:rsidRPr="009B10A7">
        <w:t>$D) цепные;</w:t>
      </w:r>
    </w:p>
    <w:p w:rsidR="00DC45D6" w:rsidRPr="009B10A7" w:rsidRDefault="00DC45D6" w:rsidP="009B10A7">
      <w:r w:rsidRPr="009B10A7">
        <w:t>$E) экстенсивные;</w:t>
      </w:r>
    </w:p>
    <w:p w:rsidR="00DC45D6" w:rsidRPr="009B10A7" w:rsidRDefault="00DC45D6" w:rsidP="009B10A7">
      <w:r w:rsidRPr="009B10A7">
        <w:lastRenderedPageBreak/>
        <w:t xml:space="preserve">@188. Для определения уменьшения или увеличения явления рассчитывается : </w:t>
      </w:r>
    </w:p>
    <w:p w:rsidR="00DC45D6" w:rsidRPr="009B10A7" w:rsidRDefault="00DC45D6" w:rsidP="009B10A7">
      <w:r w:rsidRPr="009B10A7">
        <w:t>$A) сравнительные;</w:t>
      </w:r>
    </w:p>
    <w:p w:rsidR="00DC45D6" w:rsidRPr="009B10A7" w:rsidRDefault="00DC45D6" w:rsidP="009B10A7">
      <w:r w:rsidRPr="009B10A7">
        <w:t>$B) соотношения;</w:t>
      </w:r>
    </w:p>
    <w:p w:rsidR="00DC45D6" w:rsidRPr="009B10A7" w:rsidRDefault="00DC45D6" w:rsidP="009B10A7">
      <w:r w:rsidRPr="009B10A7">
        <w:t>$C) интенсивные;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t>$E) экстенсивные;</w:t>
      </w:r>
    </w:p>
    <w:p w:rsidR="00DC45D6" w:rsidRPr="009B10A7" w:rsidRDefault="00DC45D6" w:rsidP="009B10A7">
      <w:r w:rsidRPr="009B10A7">
        <w:t xml:space="preserve">@189. Цель использования экстенсивынх показателей в статистике:  </w:t>
      </w:r>
    </w:p>
    <w:p w:rsidR="00DC45D6" w:rsidRPr="009B10A7" w:rsidRDefault="00DC45D6" w:rsidP="009B10A7">
      <w:r w:rsidRPr="009B10A7">
        <w:t>$A) выявления различия в двух сравниваемых совокупностях;</w:t>
      </w:r>
    </w:p>
    <w:p w:rsidR="00DC45D6" w:rsidRPr="009B10A7" w:rsidRDefault="00DC45D6" w:rsidP="009B10A7">
      <w:r w:rsidRPr="009B10A7">
        <w:t>$B) отражения ряда величин сравнения;</w:t>
      </w:r>
    </w:p>
    <w:p w:rsidR="00DC45D6" w:rsidRPr="009B10A7" w:rsidRDefault="00DC45D6" w:rsidP="009B10A7">
      <w:r w:rsidRPr="009B10A7">
        <w:t xml:space="preserve">$C) определени внутрене структуры являения ( части от целого); </w:t>
      </w:r>
    </w:p>
    <w:p w:rsidR="00DC45D6" w:rsidRPr="009B10A7" w:rsidRDefault="00DC45D6" w:rsidP="009B10A7">
      <w:r w:rsidRPr="009B10A7">
        <w:t xml:space="preserve">$D) определени частоты являения в среде; </w:t>
      </w:r>
    </w:p>
    <w:p w:rsidR="00DC45D6" w:rsidRPr="009B10A7" w:rsidRDefault="00DC45D6" w:rsidP="009B10A7">
      <w:r w:rsidRPr="009B10A7">
        <w:t>$E) частота вляения в сравнении по годам;</w:t>
      </w:r>
    </w:p>
    <w:p w:rsidR="00DC45D6" w:rsidRPr="009B10A7" w:rsidRDefault="00DC45D6" w:rsidP="009B10A7">
      <w:r w:rsidRPr="009B10A7">
        <w:t xml:space="preserve">@190. В методики  расчета интенсивного показателя используется  соотношение: </w:t>
      </w:r>
    </w:p>
    <w:p w:rsidR="00DC45D6" w:rsidRPr="009B10A7" w:rsidRDefault="00DC45D6" w:rsidP="009B10A7">
      <w:r w:rsidRPr="009B10A7">
        <w:t>$A) соотношение величины исследуемого явления к общей величине являения;</w:t>
      </w:r>
    </w:p>
    <w:p w:rsidR="00DC45D6" w:rsidRPr="009B10A7" w:rsidRDefault="00DC45D6" w:rsidP="009B10A7">
      <w:r w:rsidRPr="009B10A7">
        <w:t>$B) соотношение явления к среде ( например к населению);</w:t>
      </w:r>
    </w:p>
    <w:p w:rsidR="00DC45D6" w:rsidRPr="009B10A7" w:rsidRDefault="00DC45D6" w:rsidP="009B10A7">
      <w:r w:rsidRPr="009B10A7">
        <w:t>$C) Соотношени двух независимых являений;</w:t>
      </w:r>
    </w:p>
    <w:p w:rsidR="00DC45D6" w:rsidRPr="009B10A7" w:rsidRDefault="00DC45D6" w:rsidP="009B10A7">
      <w:r w:rsidRPr="009B10A7">
        <w:t>$D) соотношение исследуемого явления к другому явлению, принятому за 100%;</w:t>
      </w:r>
    </w:p>
    <w:p w:rsidR="00DC45D6" w:rsidRPr="009B10A7" w:rsidRDefault="00DC45D6" w:rsidP="009B10A7">
      <w:r w:rsidRPr="009B10A7">
        <w:t>$E) сравнение показателей явления за ряд лет;</w:t>
      </w:r>
    </w:p>
    <w:p w:rsidR="00DC45D6" w:rsidRPr="009B10A7" w:rsidRDefault="00DC45D6" w:rsidP="009B10A7">
      <w:r w:rsidRPr="009B10A7">
        <w:t xml:space="preserve">@191. В методике расчета показателей наглядности используется : </w:t>
      </w:r>
    </w:p>
    <w:p w:rsidR="00DC45D6" w:rsidRPr="009B10A7" w:rsidRDefault="00DC45D6" w:rsidP="009B10A7">
      <w:r w:rsidRPr="009B10A7">
        <w:t xml:space="preserve">$A) соотношение показателя явления к общей среде (соотношение взаимосвязанных совокупностей; </w:t>
      </w:r>
    </w:p>
    <w:p w:rsidR="00DC45D6" w:rsidRPr="009B10A7" w:rsidRDefault="00DC45D6" w:rsidP="009B10A7">
      <w:r w:rsidRPr="009B10A7">
        <w:t>$B) соотношении части к целому;</w:t>
      </w:r>
    </w:p>
    <w:p w:rsidR="00DC45D6" w:rsidRPr="009B10A7" w:rsidRDefault="00DC45D6" w:rsidP="009B10A7">
      <w:r w:rsidRPr="009B10A7">
        <w:t xml:space="preserve">$C) соотношение величины показателя к несвязанной среде;  </w:t>
      </w:r>
    </w:p>
    <w:p w:rsidR="00DC45D6" w:rsidRPr="009B10A7" w:rsidRDefault="00DC45D6" w:rsidP="009B10A7">
      <w:r w:rsidRPr="009B10A7">
        <w:t>$D) соотношение показателей к предыдущему показателю во взаимосвязи со временем наблюдения и чаще всего в%;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@192. Укажите вариант с определением показателя соотношения:  </w:t>
      </w:r>
    </w:p>
    <w:p w:rsidR="00DC45D6" w:rsidRPr="009B10A7" w:rsidRDefault="00DC45D6" w:rsidP="009B10A7">
      <w:r w:rsidRPr="009B10A7">
        <w:t>$A) показатели изменений являения во времени;</w:t>
      </w:r>
    </w:p>
    <w:p w:rsidR="00DC45D6" w:rsidRPr="009B10A7" w:rsidRDefault="00DC45D6" w:rsidP="009B10A7">
      <w:r w:rsidRPr="009B10A7">
        <w:t>$B) показатель части являния к целому;</w:t>
      </w:r>
    </w:p>
    <w:p w:rsidR="00DC45D6" w:rsidRPr="009B10A7" w:rsidRDefault="00DC45D6" w:rsidP="009B10A7">
      <w:r w:rsidRPr="009B10A7">
        <w:lastRenderedPageBreak/>
        <w:t>$C) частота явления в самостоятельной, не связанной с явлением;</w:t>
      </w:r>
    </w:p>
    <w:p w:rsidR="00DC45D6" w:rsidRPr="009B10A7" w:rsidRDefault="00DC45D6" w:rsidP="009B10A7">
      <w:r w:rsidRPr="009B10A7">
        <w:t>$D) сравнение ряда различный являений;</w:t>
      </w:r>
    </w:p>
    <w:p w:rsidR="00DC45D6" w:rsidRPr="009B10A7" w:rsidRDefault="00DC45D6" w:rsidP="009B10A7">
      <w:r w:rsidRPr="009B10A7">
        <w:t>$E) частота явления  не связанного биологически со средой;</w:t>
      </w:r>
    </w:p>
    <w:p w:rsidR="00DC45D6" w:rsidRPr="009B10A7" w:rsidRDefault="00DC45D6" w:rsidP="009B10A7">
      <w:r w:rsidRPr="009B10A7">
        <w:t xml:space="preserve">@193. Укажите вариант с определением интенсивного показателя </w:t>
      </w:r>
    </w:p>
    <w:p w:rsidR="00DC45D6" w:rsidRPr="009B10A7" w:rsidRDefault="00DC45D6" w:rsidP="009B10A7">
      <w:r w:rsidRPr="009B10A7">
        <w:t>$A) изменени являени во времени;</w:t>
      </w:r>
    </w:p>
    <w:p w:rsidR="00DC45D6" w:rsidRPr="009B10A7" w:rsidRDefault="00DC45D6" w:rsidP="009B10A7">
      <w:r w:rsidRPr="009B10A7">
        <w:t>$B) разделение целого на части;</w:t>
      </w:r>
    </w:p>
    <w:p w:rsidR="00DC45D6" w:rsidRPr="009B10A7" w:rsidRDefault="00DC45D6" w:rsidP="009B10A7">
      <w:r w:rsidRPr="009B10A7">
        <w:t>$C) уровень, распространенность явления во связанной с ней среде;</w:t>
      </w:r>
    </w:p>
    <w:p w:rsidR="00DC45D6" w:rsidRPr="009B10A7" w:rsidRDefault="00DC45D6" w:rsidP="009B10A7">
      <w:r w:rsidRPr="009B10A7">
        <w:t>$D) величина явление в не связанной с ней среде;</w:t>
      </w:r>
    </w:p>
    <w:p w:rsidR="00DC45D6" w:rsidRPr="009B10A7" w:rsidRDefault="00DC45D6" w:rsidP="009B10A7">
      <w:r w:rsidRPr="009B10A7">
        <w:t>$E) сравнение ряда схожих величин, имеющих различные значения;</w:t>
      </w:r>
    </w:p>
    <w:p w:rsidR="00DC45D6" w:rsidRPr="009B10A7" w:rsidRDefault="00DC45D6" w:rsidP="009B10A7">
      <w:r w:rsidRPr="009B10A7">
        <w:t xml:space="preserve">@194. Какие показатели используются для изучения распределения больных по возрасту: </w:t>
      </w:r>
    </w:p>
    <w:p w:rsidR="00DC45D6" w:rsidRPr="009B10A7" w:rsidRDefault="00DC45D6" w:rsidP="009B10A7">
      <w:r w:rsidRPr="009B10A7">
        <w:t>$A) интенсивные;</w:t>
      </w:r>
    </w:p>
    <w:p w:rsidR="00DC45D6" w:rsidRPr="009B10A7" w:rsidRDefault="00DC45D6" w:rsidP="009B10A7">
      <w:r w:rsidRPr="009B10A7">
        <w:t>$B) экстенсивные;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цепные;</w:t>
      </w:r>
    </w:p>
    <w:p w:rsidR="00DC45D6" w:rsidRPr="009B10A7" w:rsidRDefault="00DC45D6" w:rsidP="009B10A7">
      <w:r w:rsidRPr="009B10A7">
        <w:t xml:space="preserve">@195. Какие показатели используются для изучения распространености заболеваний среди населения : </w:t>
      </w:r>
    </w:p>
    <w:p w:rsidR="00DC45D6" w:rsidRPr="009B10A7" w:rsidRDefault="00DC45D6" w:rsidP="009B10A7">
      <w:r w:rsidRPr="009B10A7">
        <w:t>$A) интенсивные;</w:t>
      </w:r>
    </w:p>
    <w:p w:rsidR="00DC45D6" w:rsidRPr="009B10A7" w:rsidRDefault="00DC45D6" w:rsidP="009B10A7">
      <w:r w:rsidRPr="009B10A7">
        <w:t>$B) экстенсивные;</w:t>
      </w:r>
    </w:p>
    <w:p w:rsidR="00DC45D6" w:rsidRPr="009B10A7" w:rsidRDefault="00DC45D6" w:rsidP="009B10A7">
      <w:r w:rsidRPr="009B10A7">
        <w:t>$C)  наглядности;</w:t>
      </w:r>
    </w:p>
    <w:p w:rsidR="00DC45D6" w:rsidRPr="009B10A7" w:rsidRDefault="00DC45D6" w:rsidP="009B10A7">
      <w:r w:rsidRPr="009B10A7">
        <w:t>$D)  соотношения;</w:t>
      </w:r>
    </w:p>
    <w:p w:rsidR="00DC45D6" w:rsidRPr="009B10A7" w:rsidRDefault="00DC45D6" w:rsidP="009B10A7">
      <w:r w:rsidRPr="009B10A7">
        <w:t>$E) цепные;</w:t>
      </w:r>
    </w:p>
    <w:p w:rsidR="00DC45D6" w:rsidRPr="009B10A7" w:rsidRDefault="00DC45D6" w:rsidP="009B10A7">
      <w:r w:rsidRPr="009B10A7">
        <w:t xml:space="preserve">@196. Какие показатели используются для изучения обеспеченности  населения больничными койками:  </w:t>
      </w:r>
    </w:p>
    <w:p w:rsidR="00DC45D6" w:rsidRPr="009B10A7" w:rsidRDefault="00DC45D6" w:rsidP="009B10A7">
      <w:r w:rsidRPr="009B10A7">
        <w:t>$A) интенсивные;</w:t>
      </w:r>
    </w:p>
    <w:p w:rsidR="00DC45D6" w:rsidRPr="009B10A7" w:rsidRDefault="00DC45D6" w:rsidP="009B10A7">
      <w:r w:rsidRPr="009B10A7">
        <w:t>$B) экстенсивные;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цепные;</w:t>
      </w:r>
    </w:p>
    <w:p w:rsidR="00DC45D6" w:rsidRPr="009B10A7" w:rsidRDefault="00DC45D6" w:rsidP="009B10A7">
      <w:r w:rsidRPr="009B10A7">
        <w:lastRenderedPageBreak/>
        <w:t xml:space="preserve">@197. Число населения района- 150 тысяч, врачей 110. Какой показатель рассчитать:   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t xml:space="preserve">@198. В 2000 году показатель рождаемости был 20.1%о, а в 2018 составил 17.1%о. Какой показатель рассчитать:   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t xml:space="preserve">@199. Из 4000 зарегитированых больных -400 страдают заболеваниями сердечно – сосудистой системы . Какой показатель рассчитать:   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 наглядности;</w:t>
      </w:r>
    </w:p>
    <w:p w:rsidR="00DC45D6" w:rsidRPr="009B10A7" w:rsidRDefault="00DC45D6" w:rsidP="009B10A7">
      <w:r w:rsidRPr="009B10A7">
        <w:t>$D) 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t xml:space="preserve">@200. Число населения  120000 , зарегистрировано заболеваний 5000. Какой показатель рассчитать:   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t xml:space="preserve">@201. При проведении исследования мы изучаем:   </w:t>
      </w:r>
    </w:p>
    <w:p w:rsidR="00DC45D6" w:rsidRPr="009B10A7" w:rsidRDefault="00DC45D6" w:rsidP="009B10A7">
      <w:r w:rsidRPr="009B10A7">
        <w:t>$A) учетные признаки;</w:t>
      </w:r>
    </w:p>
    <w:p w:rsidR="00DC45D6" w:rsidRPr="009B10A7" w:rsidRDefault="00DC45D6" w:rsidP="009B10A7">
      <w:r w:rsidRPr="009B10A7">
        <w:t>$B) неучетные признаки;</w:t>
      </w:r>
    </w:p>
    <w:p w:rsidR="00DC45D6" w:rsidRPr="009B10A7" w:rsidRDefault="00DC45D6" w:rsidP="009B10A7">
      <w:r w:rsidRPr="009B10A7">
        <w:lastRenderedPageBreak/>
        <w:t>$C) все признаки: и учетные и неучетные;</w:t>
      </w:r>
    </w:p>
    <w:p w:rsidR="00DC45D6" w:rsidRPr="009B10A7" w:rsidRDefault="00DC45D6" w:rsidP="009B10A7">
      <w:r w:rsidRPr="009B10A7">
        <w:t>$D) наиболее интересные признаки;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@202. Что такое средняя величина :</w:t>
      </w:r>
    </w:p>
    <w:p w:rsidR="00DC45D6" w:rsidRPr="009B10A7" w:rsidRDefault="00DC45D6" w:rsidP="009B10A7">
      <w:r w:rsidRPr="009B10A7">
        <w:t>$A) величина, которая отражает общие, усреденные характеристки статистической совокупности;</w:t>
      </w:r>
    </w:p>
    <w:p w:rsidR="00DC45D6" w:rsidRPr="009B10A7" w:rsidRDefault="00DC45D6" w:rsidP="009B10A7">
      <w:r w:rsidRPr="009B10A7">
        <w:t>$B) величина, котрая показывает взаимсвязь между признаками;</w:t>
      </w:r>
    </w:p>
    <w:p w:rsidR="00DC45D6" w:rsidRPr="009B10A7" w:rsidRDefault="00DC45D6" w:rsidP="009B10A7">
      <w:r w:rsidRPr="009B10A7">
        <w:t>$C) величина, которая показывает неучтные признаки;</w:t>
      </w:r>
    </w:p>
    <w:p w:rsidR="00DC45D6" w:rsidRPr="009B10A7" w:rsidRDefault="00DC45D6" w:rsidP="009B10A7">
      <w:r w:rsidRPr="009B10A7">
        <w:t>$D) Величина, которая в вариационном ряду является максимальной;</w:t>
      </w:r>
    </w:p>
    <w:p w:rsidR="00DC45D6" w:rsidRPr="009B10A7" w:rsidRDefault="00DC45D6" w:rsidP="009B10A7">
      <w:r w:rsidRPr="009B10A7">
        <w:t>$E) величина, которая в вариационном ряду является минимальной;</w:t>
      </w:r>
    </w:p>
    <w:p w:rsidR="00DC45D6" w:rsidRPr="009B10A7" w:rsidRDefault="00DC45D6" w:rsidP="009B10A7">
      <w:r w:rsidRPr="009B10A7">
        <w:t>@203. Вариационных ряд -это :</w:t>
      </w:r>
    </w:p>
    <w:p w:rsidR="00DC45D6" w:rsidRPr="009B10A7" w:rsidRDefault="00DC45D6" w:rsidP="009B10A7">
      <w:r w:rsidRPr="009B10A7">
        <w:t>$A) Ряд числовых изменений расположенных в ранговом порядке;</w:t>
      </w:r>
    </w:p>
    <w:p w:rsidR="00DC45D6" w:rsidRPr="009B10A7" w:rsidRDefault="00DC45D6" w:rsidP="009B10A7">
      <w:r w:rsidRPr="009B10A7">
        <w:t xml:space="preserve">$B) Ряд числовых измерений расположеных в случайном порядке; </w:t>
      </w:r>
    </w:p>
    <w:p w:rsidR="00DC45D6" w:rsidRPr="009B10A7" w:rsidRDefault="00DC45D6" w:rsidP="009B10A7">
      <w:r w:rsidRPr="009B10A7">
        <w:t>$C) Ряд числовых измерений различных признаков;</w:t>
      </w:r>
    </w:p>
    <w:p w:rsidR="00DC45D6" w:rsidRPr="009B10A7" w:rsidRDefault="00DC45D6" w:rsidP="009B10A7">
      <w:r w:rsidRPr="009B10A7">
        <w:t>$D) Ряд бкспорядно расположенных чисел;</w:t>
      </w:r>
    </w:p>
    <w:p w:rsidR="00DC45D6" w:rsidRPr="009B10A7" w:rsidRDefault="00DC45D6" w:rsidP="009B10A7">
      <w:r w:rsidRPr="009B10A7">
        <w:t>$E) Ряд одинаковых чисел;</w:t>
      </w:r>
    </w:p>
    <w:p w:rsidR="00DC45D6" w:rsidRPr="009B10A7" w:rsidRDefault="00DC45D6" w:rsidP="009B10A7">
      <w:r w:rsidRPr="009B10A7">
        <w:t>@204. Что не является среденй величиной;</w:t>
      </w:r>
    </w:p>
    <w:p w:rsidR="00DC45D6" w:rsidRPr="009B10A7" w:rsidRDefault="00DC45D6" w:rsidP="009B10A7">
      <w:r w:rsidRPr="009B10A7">
        <w:t>$A) мода;</w:t>
      </w:r>
    </w:p>
    <w:p w:rsidR="00DC45D6" w:rsidRPr="009B10A7" w:rsidRDefault="00DC45D6" w:rsidP="009B10A7">
      <w:r w:rsidRPr="009B10A7">
        <w:t>$B) медиана;</w:t>
      </w:r>
    </w:p>
    <w:p w:rsidR="00DC45D6" w:rsidRPr="009B10A7" w:rsidRDefault="00DC45D6" w:rsidP="009B10A7">
      <w:r w:rsidRPr="009B10A7">
        <w:t>$C) средняя арифметическая;</w:t>
      </w:r>
    </w:p>
    <w:p w:rsidR="00DC45D6" w:rsidRPr="009B10A7" w:rsidRDefault="00DC45D6" w:rsidP="009B10A7">
      <w:r w:rsidRPr="009B10A7">
        <w:t>$D) ответы А, В. С;</w:t>
      </w:r>
    </w:p>
    <w:p w:rsidR="00DC45D6" w:rsidRPr="009B10A7" w:rsidRDefault="00DC45D6" w:rsidP="009B10A7">
      <w:r w:rsidRPr="009B10A7">
        <w:t>$E) средняя геометрическая;</w:t>
      </w:r>
    </w:p>
    <w:p w:rsidR="00DC45D6" w:rsidRPr="009B10A7" w:rsidRDefault="00DC45D6" w:rsidP="009B10A7">
      <w:r w:rsidRPr="009B10A7">
        <w:t xml:space="preserve">@205. Что такое варианта: </w:t>
      </w:r>
    </w:p>
    <w:p w:rsidR="00DC45D6" w:rsidRPr="009B10A7" w:rsidRDefault="00DC45D6" w:rsidP="009B10A7">
      <w:r w:rsidRPr="009B10A7">
        <w:t xml:space="preserve">$A) средняя величина, которая характеризует вариационный ряд; </w:t>
      </w:r>
    </w:p>
    <w:p w:rsidR="00DC45D6" w:rsidRPr="009B10A7" w:rsidRDefault="00DC45D6" w:rsidP="009B10A7">
      <w:r w:rsidRPr="009B10A7">
        <w:t>$B) величина, которая показывает общее число числе в вариационномряду;</w:t>
      </w:r>
    </w:p>
    <w:p w:rsidR="00DC45D6" w:rsidRPr="009B10A7" w:rsidRDefault="00DC45D6" w:rsidP="009B10A7">
      <w:r w:rsidRPr="009B10A7">
        <w:t>$C) каждая величина вариационного ряда;</w:t>
      </w:r>
    </w:p>
    <w:p w:rsidR="00DC45D6" w:rsidRPr="009B10A7" w:rsidRDefault="00DC45D6" w:rsidP="009B10A7">
      <w:r w:rsidRPr="009B10A7">
        <w:t>$D) отношениемаксимального и минимального числа в вариационном ряду;</w:t>
      </w:r>
    </w:p>
    <w:p w:rsidR="00DC45D6" w:rsidRPr="009B10A7" w:rsidRDefault="00DC45D6" w:rsidP="009B10A7">
      <w:r w:rsidRPr="009B10A7">
        <w:t>$E) максимальное число вариационного ряда;</w:t>
      </w:r>
    </w:p>
    <w:p w:rsidR="00DC45D6" w:rsidRPr="009B10A7" w:rsidRDefault="00DC45D6" w:rsidP="009B10A7">
      <w:r w:rsidRPr="009B10A7">
        <w:t xml:space="preserve">@206. Средние величины  применяются для : </w:t>
      </w:r>
    </w:p>
    <w:p w:rsidR="00DC45D6" w:rsidRPr="009B10A7" w:rsidRDefault="00DC45D6" w:rsidP="009B10A7">
      <w:r w:rsidRPr="009B10A7">
        <w:lastRenderedPageBreak/>
        <w:t>$A) анализа показателей распространености являения во взаимосвязяной  среде;</w:t>
      </w:r>
    </w:p>
    <w:p w:rsidR="00DC45D6" w:rsidRPr="009B10A7" w:rsidRDefault="00DC45D6" w:rsidP="009B10A7">
      <w:r w:rsidRPr="009B10A7">
        <w:t>$B) для характеристики структуры являения а;</w:t>
      </w:r>
    </w:p>
    <w:p w:rsidR="00DC45D6" w:rsidRPr="009B10A7" w:rsidRDefault="00DC45D6" w:rsidP="009B10A7">
      <w:r w:rsidRPr="009B10A7">
        <w:t>$C) для характерисики обеспеченности населения варчами;</w:t>
      </w:r>
    </w:p>
    <w:p w:rsidR="00DC45D6" w:rsidRPr="009B10A7" w:rsidRDefault="00DC45D6" w:rsidP="009B10A7">
      <w:r w:rsidRPr="009B10A7">
        <w:t>$D) для характеристки тенденция явдяений в среде за определны промежуток времени;</w:t>
      </w:r>
    </w:p>
    <w:p w:rsidR="00DC45D6" w:rsidRPr="009B10A7" w:rsidRDefault="00DC45D6" w:rsidP="009B10A7">
      <w:r w:rsidRPr="009B10A7">
        <w:t>$E) для определения общих свойств статистической совокупности;</w:t>
      </w:r>
    </w:p>
    <w:p w:rsidR="00DC45D6" w:rsidRPr="009B10A7" w:rsidRDefault="00DC45D6" w:rsidP="009B10A7">
      <w:r w:rsidRPr="009B10A7">
        <w:t>@207. Какой показатель относится к средним величинам;</w:t>
      </w:r>
    </w:p>
    <w:p w:rsidR="00DC45D6" w:rsidRPr="009B10A7" w:rsidRDefault="00DC45D6" w:rsidP="009B10A7">
      <w:r w:rsidRPr="009B10A7">
        <w:t>$A) рождаемость;</w:t>
      </w:r>
    </w:p>
    <w:p w:rsidR="00DC45D6" w:rsidRPr="009B10A7" w:rsidRDefault="00DC45D6" w:rsidP="009B10A7">
      <w:r w:rsidRPr="009B10A7">
        <w:t>$B) смертность;</w:t>
      </w:r>
    </w:p>
    <w:p w:rsidR="00DC45D6" w:rsidRPr="009B10A7" w:rsidRDefault="00DC45D6" w:rsidP="009B10A7">
      <w:r w:rsidRPr="009B10A7">
        <w:t>$C) показатель продолжительности жизни поколения;</w:t>
      </w:r>
    </w:p>
    <w:p w:rsidR="00DC45D6" w:rsidRPr="009B10A7" w:rsidRDefault="00DC45D6" w:rsidP="009B10A7">
      <w:r w:rsidRPr="009B10A7">
        <w:t>$D) заболеваемость;</w:t>
      </w:r>
    </w:p>
    <w:p w:rsidR="00DC45D6" w:rsidRPr="009B10A7" w:rsidRDefault="00DC45D6" w:rsidP="009B10A7">
      <w:r w:rsidRPr="009B10A7">
        <w:t>$E) инвалидность;</w:t>
      </w:r>
    </w:p>
    <w:p w:rsidR="00DC45D6" w:rsidRPr="009B10A7" w:rsidRDefault="00DC45D6" w:rsidP="009B10A7">
      <w:r w:rsidRPr="009B10A7">
        <w:t>@208. Часть генеральной совокупности называется:</w:t>
      </w:r>
    </w:p>
    <w:p w:rsidR="00DC45D6" w:rsidRPr="009B10A7" w:rsidRDefault="00DC45D6" w:rsidP="009B10A7">
      <w:r w:rsidRPr="009B10A7">
        <w:t>$A) неполная генеральная совкупность;</w:t>
      </w:r>
    </w:p>
    <w:p w:rsidR="00DC45D6" w:rsidRPr="009B10A7" w:rsidRDefault="00DC45D6" w:rsidP="009B10A7">
      <w:r w:rsidRPr="009B10A7">
        <w:t>$B) случайная совокупность;</w:t>
      </w:r>
    </w:p>
    <w:p w:rsidR="00DC45D6" w:rsidRPr="009B10A7" w:rsidRDefault="00DC45D6" w:rsidP="009B10A7">
      <w:r w:rsidRPr="009B10A7">
        <w:t>$C) выборочная совокупность;</w:t>
      </w:r>
    </w:p>
    <w:p w:rsidR="00DC45D6" w:rsidRPr="009B10A7" w:rsidRDefault="00DC45D6" w:rsidP="009B10A7">
      <w:r w:rsidRPr="009B10A7">
        <w:t>$D) абсолютная совокупность;</w:t>
      </w:r>
    </w:p>
    <w:p w:rsidR="00DC45D6" w:rsidRPr="009B10A7" w:rsidRDefault="00DC45D6" w:rsidP="009B10A7">
      <w:r w:rsidRPr="009B10A7">
        <w:t>$E) островковая совокупность;</w:t>
      </w:r>
    </w:p>
    <w:p w:rsidR="00DC45D6" w:rsidRPr="009B10A7" w:rsidRDefault="00DC45D6" w:rsidP="009B10A7">
      <w:r w:rsidRPr="009B10A7">
        <w:t>@209. Наиболее важный признак, характерный только для выборочной совокупности;</w:t>
      </w:r>
    </w:p>
    <w:p w:rsidR="00DC45D6" w:rsidRPr="009B10A7" w:rsidRDefault="00DC45D6" w:rsidP="009B10A7">
      <w:r w:rsidRPr="009B10A7">
        <w:t>$A) репрезентативность;</w:t>
      </w:r>
    </w:p>
    <w:p w:rsidR="00DC45D6" w:rsidRPr="009B10A7" w:rsidRDefault="00DC45D6" w:rsidP="009B10A7">
      <w:r w:rsidRPr="009B10A7">
        <w:t>$B) схожесть;</w:t>
      </w:r>
    </w:p>
    <w:p w:rsidR="00DC45D6" w:rsidRPr="009B10A7" w:rsidRDefault="00DC45D6" w:rsidP="009B10A7">
      <w:r w:rsidRPr="009B10A7">
        <w:t>$C) разнообразие;</w:t>
      </w:r>
    </w:p>
    <w:p w:rsidR="00DC45D6" w:rsidRPr="009B10A7" w:rsidRDefault="00DC45D6" w:rsidP="009B10A7">
      <w:r w:rsidRPr="009B10A7">
        <w:t>$D) взаимосвязь;</w:t>
      </w:r>
    </w:p>
    <w:p w:rsidR="00DC45D6" w:rsidRPr="009B10A7" w:rsidRDefault="00DC45D6" w:rsidP="009B10A7">
      <w:r w:rsidRPr="009B10A7">
        <w:t>$E) прозрачность;</w:t>
      </w:r>
    </w:p>
    <w:p w:rsidR="00DC45D6" w:rsidRPr="009B10A7" w:rsidRDefault="00DC45D6" w:rsidP="009B10A7">
      <w:r w:rsidRPr="009B10A7">
        <w:t xml:space="preserve">@210. Какой показатель демонстрирует разницу между генеральной и выборочной совокупностью: </w:t>
      </w:r>
    </w:p>
    <w:p w:rsidR="00DC45D6" w:rsidRPr="009B10A7" w:rsidRDefault="00DC45D6" w:rsidP="009B10A7">
      <w:r w:rsidRPr="009B10A7">
        <w:t>$A) сигмальное отклонение;</w:t>
      </w:r>
    </w:p>
    <w:p w:rsidR="00DC45D6" w:rsidRPr="009B10A7" w:rsidRDefault="00DC45D6" w:rsidP="009B10A7">
      <w:r w:rsidRPr="009B10A7">
        <w:t>$B) дисперсия;</w:t>
      </w:r>
    </w:p>
    <w:p w:rsidR="00DC45D6" w:rsidRPr="009B10A7" w:rsidRDefault="00DC45D6" w:rsidP="009B10A7">
      <w:r w:rsidRPr="009B10A7">
        <w:t>$C) ошибка репрезентативности;</w:t>
      </w:r>
    </w:p>
    <w:p w:rsidR="00DC45D6" w:rsidRPr="009B10A7" w:rsidRDefault="00DC45D6" w:rsidP="009B10A7">
      <w:r w:rsidRPr="009B10A7">
        <w:t>$D) Корреляция;</w:t>
      </w:r>
    </w:p>
    <w:p w:rsidR="00DC45D6" w:rsidRPr="009B10A7" w:rsidRDefault="00DC45D6" w:rsidP="009B10A7">
      <w:r w:rsidRPr="009B10A7">
        <w:lastRenderedPageBreak/>
        <w:t>$E) Лимит;</w:t>
      </w:r>
    </w:p>
    <w:p w:rsidR="00DC45D6" w:rsidRPr="009B10A7" w:rsidRDefault="00DC45D6" w:rsidP="009B10A7">
      <w:r w:rsidRPr="009B10A7">
        <w:t>@211. Как обеспечивается репрезентативность выборочной совокупности:</w:t>
      </w:r>
    </w:p>
    <w:p w:rsidR="00DC45D6" w:rsidRPr="009B10A7" w:rsidRDefault="00DC45D6" w:rsidP="009B10A7">
      <w:r w:rsidRPr="009B10A7">
        <w:t>$A) применение методов случайного отбора;</w:t>
      </w:r>
    </w:p>
    <w:p w:rsidR="00DC45D6" w:rsidRPr="009B10A7" w:rsidRDefault="00DC45D6" w:rsidP="009B10A7">
      <w:r w:rsidRPr="009B10A7">
        <w:t>$B) Минимальная ошибка;</w:t>
      </w:r>
    </w:p>
    <w:p w:rsidR="00DC45D6" w:rsidRPr="009B10A7" w:rsidRDefault="00DC45D6" w:rsidP="009B10A7">
      <w:r w:rsidRPr="009B10A7">
        <w:t>$C) Максимальная обшика;</w:t>
      </w:r>
    </w:p>
    <w:p w:rsidR="00DC45D6" w:rsidRPr="009B10A7" w:rsidRDefault="00DC45D6" w:rsidP="009B10A7">
      <w:r w:rsidRPr="009B10A7">
        <w:t>$D) амплитуда вариационного ряда;</w:t>
      </w:r>
    </w:p>
    <w:p w:rsidR="00DC45D6" w:rsidRPr="009B10A7" w:rsidRDefault="00DC45D6" w:rsidP="009B10A7">
      <w:r w:rsidRPr="009B10A7">
        <w:t>$E) сигмальное отклонение;</w:t>
      </w:r>
    </w:p>
    <w:p w:rsidR="00DC45D6" w:rsidRPr="009B10A7" w:rsidRDefault="00DC45D6" w:rsidP="009B10A7">
      <w:r w:rsidRPr="009B10A7">
        <w:t xml:space="preserve">@212. Для расчета предельного доверительного интервала необходимы данные о: </w:t>
      </w:r>
    </w:p>
    <w:p w:rsidR="00DC45D6" w:rsidRPr="009B10A7" w:rsidRDefault="00DC45D6" w:rsidP="009B10A7">
      <w:r w:rsidRPr="009B10A7">
        <w:t>$A) сигмальное отклонение;</w:t>
      </w:r>
    </w:p>
    <w:p w:rsidR="00DC45D6" w:rsidRPr="009B10A7" w:rsidRDefault="00DC45D6" w:rsidP="009B10A7">
      <w:r w:rsidRPr="009B10A7">
        <w:t>$B) интенсивный показатель;</w:t>
      </w:r>
    </w:p>
    <w:p w:rsidR="00DC45D6" w:rsidRPr="009B10A7" w:rsidRDefault="00DC45D6" w:rsidP="009B10A7">
      <w:r w:rsidRPr="009B10A7">
        <w:t>$C) средняя ошибка средней арифметической ( ошибка репрезентативности);</w:t>
      </w:r>
    </w:p>
    <w:p w:rsidR="00DC45D6" w:rsidRPr="009B10A7" w:rsidRDefault="00DC45D6" w:rsidP="009B10A7">
      <w:r w:rsidRPr="009B10A7">
        <w:t>$D) мода;</w:t>
      </w:r>
    </w:p>
    <w:p w:rsidR="00DC45D6" w:rsidRPr="009B10A7" w:rsidRDefault="00DC45D6" w:rsidP="009B10A7">
      <w:r w:rsidRPr="009B10A7">
        <w:t>$E) медиана;</w:t>
      </w:r>
    </w:p>
    <w:p w:rsidR="00DC45D6" w:rsidRPr="009B10A7" w:rsidRDefault="00DC45D6" w:rsidP="009B10A7">
      <w:r w:rsidRPr="009B10A7">
        <w:t xml:space="preserve">@213. Что такое динамические ряды: </w:t>
      </w:r>
    </w:p>
    <w:p w:rsidR="00DC45D6" w:rsidRPr="009B10A7" w:rsidRDefault="00DC45D6" w:rsidP="009B10A7">
      <w:r w:rsidRPr="009B10A7">
        <w:t>$A) анализ интенсивных показателей за определенный период времени;</w:t>
      </w:r>
    </w:p>
    <w:p w:rsidR="00DC45D6" w:rsidRPr="009B10A7" w:rsidRDefault="00DC45D6" w:rsidP="009B10A7">
      <w:r w:rsidRPr="009B10A7">
        <w:t>$B) ряд чисел, расположенных с учетом временного фактора;</w:t>
      </w:r>
    </w:p>
    <w:p w:rsidR="00DC45D6" w:rsidRPr="009B10A7" w:rsidRDefault="00DC45D6" w:rsidP="009B10A7">
      <w:r w:rsidRPr="009B10A7">
        <w:t>$C) случайный ряд чисел;</w:t>
      </w:r>
    </w:p>
    <w:p w:rsidR="00DC45D6" w:rsidRPr="009B10A7" w:rsidRDefault="00DC45D6" w:rsidP="009B10A7">
      <w:r w:rsidRPr="009B10A7">
        <w:t>$D) качественные показатели, расположенные случайно;</w:t>
      </w:r>
    </w:p>
    <w:p w:rsidR="00DC45D6" w:rsidRPr="009B10A7" w:rsidRDefault="00DC45D6" w:rsidP="009B10A7">
      <w:r w:rsidRPr="009B10A7">
        <w:t>$E) результативные признаки различных факторов;</w:t>
      </w:r>
    </w:p>
    <w:p w:rsidR="00DC45D6" w:rsidRPr="009B10A7" w:rsidRDefault="00DC45D6" w:rsidP="009B10A7">
      <w:r w:rsidRPr="009B10A7">
        <w:t>@214. Численые значения динамического ряда называются:</w:t>
      </w:r>
    </w:p>
    <w:p w:rsidR="00DC45D6" w:rsidRPr="009B10A7" w:rsidRDefault="00DC45D6" w:rsidP="009B10A7">
      <w:r w:rsidRPr="009B10A7">
        <w:t>$A) прогностические;</w:t>
      </w:r>
    </w:p>
    <w:p w:rsidR="00DC45D6" w:rsidRPr="009B10A7" w:rsidRDefault="00DC45D6" w:rsidP="009B10A7">
      <w:r w:rsidRPr="009B10A7">
        <w:t>$B) отклонения;</w:t>
      </w:r>
    </w:p>
    <w:p w:rsidR="00DC45D6" w:rsidRPr="009B10A7" w:rsidRDefault="00DC45D6" w:rsidP="009B10A7">
      <w:r w:rsidRPr="009B10A7">
        <w:t>$C) уровни рядов;</w:t>
      </w:r>
    </w:p>
    <w:p w:rsidR="00DC45D6" w:rsidRPr="009B10A7" w:rsidRDefault="00DC45D6" w:rsidP="009B10A7">
      <w:r w:rsidRPr="009B10A7">
        <w:t>$D) случаные величины;</w:t>
      </w:r>
    </w:p>
    <w:p w:rsidR="00DC45D6" w:rsidRPr="009B10A7" w:rsidRDefault="00DC45D6" w:rsidP="009B10A7">
      <w:r w:rsidRPr="009B10A7">
        <w:t>$E) независимые величины;</w:t>
      </w:r>
    </w:p>
    <w:p w:rsidR="00DC45D6" w:rsidRPr="009B10A7" w:rsidRDefault="00DC45D6" w:rsidP="009B10A7">
      <w:r w:rsidRPr="009B10A7">
        <w:t>@215. Вариационый ряд состоит из:</w:t>
      </w:r>
    </w:p>
    <w:p w:rsidR="00DC45D6" w:rsidRPr="009B10A7" w:rsidRDefault="00DC45D6" w:rsidP="009B10A7">
      <w:r w:rsidRPr="009B10A7">
        <w:t>$A) абсолютных, относительных и средних величин;</w:t>
      </w:r>
    </w:p>
    <w:p w:rsidR="00DC45D6" w:rsidRPr="009B10A7" w:rsidRDefault="00DC45D6" w:rsidP="009B10A7">
      <w:r w:rsidRPr="009B10A7">
        <w:t>$B) только абсолютных;</w:t>
      </w:r>
    </w:p>
    <w:p w:rsidR="00DC45D6" w:rsidRPr="009B10A7" w:rsidRDefault="00DC45D6" w:rsidP="009B10A7">
      <w:r w:rsidRPr="009B10A7">
        <w:lastRenderedPageBreak/>
        <w:t>$C) только относительных;</w:t>
      </w:r>
    </w:p>
    <w:p w:rsidR="00DC45D6" w:rsidRPr="009B10A7" w:rsidRDefault="00DC45D6" w:rsidP="009B10A7">
      <w:r w:rsidRPr="009B10A7">
        <w:t>$D) только средних;</w:t>
      </w:r>
    </w:p>
    <w:p w:rsidR="00DC45D6" w:rsidRPr="009B10A7" w:rsidRDefault="00DC45D6" w:rsidP="009B10A7">
      <w:r w:rsidRPr="009B10A7">
        <w:t>$E) дискретных;</w:t>
      </w:r>
    </w:p>
    <w:p w:rsidR="00DC45D6" w:rsidRPr="009B10A7" w:rsidRDefault="00DC45D6" w:rsidP="009B10A7">
      <w:r w:rsidRPr="009B10A7">
        <w:t>@216. Назовите виды динамических рядов;</w:t>
      </w:r>
    </w:p>
    <w:p w:rsidR="00DC45D6" w:rsidRPr="009B10A7" w:rsidRDefault="00DC45D6" w:rsidP="009B10A7">
      <w:r w:rsidRPr="009B10A7">
        <w:t>$A) интервальный. относительный;</w:t>
      </w:r>
    </w:p>
    <w:p w:rsidR="00DC45D6" w:rsidRPr="009B10A7" w:rsidRDefault="00DC45D6" w:rsidP="009B10A7">
      <w:r w:rsidRPr="009B10A7">
        <w:t>$B) моментный, интервальный;</w:t>
      </w:r>
    </w:p>
    <w:p w:rsidR="00DC45D6" w:rsidRPr="009B10A7" w:rsidRDefault="00DC45D6" w:rsidP="009B10A7">
      <w:r w:rsidRPr="009B10A7">
        <w:t>$C) моментный, абсолютный;</w:t>
      </w:r>
    </w:p>
    <w:p w:rsidR="00DC45D6" w:rsidRPr="009B10A7" w:rsidRDefault="00DC45D6" w:rsidP="009B10A7">
      <w:r w:rsidRPr="009B10A7">
        <w:t>$D) моментный,средний;</w:t>
      </w:r>
    </w:p>
    <w:p w:rsidR="00DC45D6" w:rsidRPr="009B10A7" w:rsidRDefault="00DC45D6" w:rsidP="009B10A7">
      <w:r w:rsidRPr="009B10A7">
        <w:t>$E) абсолютный, интревальный;</w:t>
      </w:r>
    </w:p>
    <w:p w:rsidR="00DC45D6" w:rsidRPr="009B10A7" w:rsidRDefault="00DC45D6" w:rsidP="009B10A7">
      <w:r w:rsidRPr="009B10A7">
        <w:t>@217. Виды абсолютного прироста;</w:t>
      </w:r>
    </w:p>
    <w:p w:rsidR="00DC45D6" w:rsidRPr="009B10A7" w:rsidRDefault="00DC45D6" w:rsidP="009B10A7">
      <w:r w:rsidRPr="009B10A7">
        <w:t>$A) базисные, абсолютные;</w:t>
      </w:r>
    </w:p>
    <w:p w:rsidR="00DC45D6" w:rsidRPr="009B10A7" w:rsidRDefault="00DC45D6" w:rsidP="009B10A7">
      <w:r w:rsidRPr="009B10A7">
        <w:t xml:space="preserve">$B) абсолютные. оносительные; </w:t>
      </w:r>
    </w:p>
    <w:p w:rsidR="00DC45D6" w:rsidRPr="009B10A7" w:rsidRDefault="00DC45D6" w:rsidP="009B10A7">
      <w:r w:rsidRPr="009B10A7">
        <w:t>$C) базисные, цепные;</w:t>
      </w:r>
    </w:p>
    <w:p w:rsidR="00DC45D6" w:rsidRPr="009B10A7" w:rsidRDefault="00DC45D6" w:rsidP="009B10A7">
      <w:r w:rsidRPr="009B10A7">
        <w:t>$D) средние, относительные;</w:t>
      </w:r>
    </w:p>
    <w:p w:rsidR="00DC45D6" w:rsidRPr="009B10A7" w:rsidRDefault="00DC45D6" w:rsidP="009B10A7">
      <w:r w:rsidRPr="009B10A7">
        <w:t>$E) максимальные, минимальные;</w:t>
      </w:r>
    </w:p>
    <w:p w:rsidR="00DC45D6" w:rsidRPr="009B10A7" w:rsidRDefault="00DC45D6" w:rsidP="009B10A7">
      <w:r w:rsidRPr="009B10A7">
        <w:t>@218. обозначение промилле;</w:t>
      </w:r>
    </w:p>
    <w:p w:rsidR="00DC45D6" w:rsidRPr="009B10A7" w:rsidRDefault="00DC45D6" w:rsidP="009B10A7">
      <w:r w:rsidRPr="009B10A7">
        <w:t>$A) %;</w:t>
      </w:r>
    </w:p>
    <w:p w:rsidR="00DC45D6" w:rsidRPr="009B10A7" w:rsidRDefault="00DC45D6" w:rsidP="009B10A7">
      <w:r w:rsidRPr="009B10A7">
        <w:t>$B) %0;</w:t>
      </w:r>
    </w:p>
    <w:p w:rsidR="00DC45D6" w:rsidRPr="009B10A7" w:rsidRDefault="00DC45D6" w:rsidP="009B10A7">
      <w:r w:rsidRPr="009B10A7">
        <w:t>$C) %00;</w:t>
      </w:r>
    </w:p>
    <w:p w:rsidR="00DC45D6" w:rsidRPr="009B10A7" w:rsidRDefault="00DC45D6" w:rsidP="009B10A7">
      <w:r w:rsidRPr="009B10A7">
        <w:t>$D) Δ;</w:t>
      </w:r>
    </w:p>
    <w:p w:rsidR="00DC45D6" w:rsidRPr="009B10A7" w:rsidRDefault="00DC45D6" w:rsidP="009B10A7">
      <w:r w:rsidRPr="009B10A7">
        <w:t>$E) ∞;</w:t>
      </w:r>
    </w:p>
    <w:p w:rsidR="00DC45D6" w:rsidRPr="009B10A7" w:rsidRDefault="00DC45D6" w:rsidP="009B10A7">
      <w:r w:rsidRPr="009B10A7">
        <w:t>@219. Обозначение продецимилле;</w:t>
      </w:r>
    </w:p>
    <w:p w:rsidR="00DC45D6" w:rsidRPr="009B10A7" w:rsidRDefault="00DC45D6" w:rsidP="009B10A7">
      <w:r w:rsidRPr="009B10A7">
        <w:t>$A) %;</w:t>
      </w:r>
    </w:p>
    <w:p w:rsidR="00DC45D6" w:rsidRPr="009B10A7" w:rsidRDefault="00DC45D6" w:rsidP="009B10A7">
      <w:r w:rsidRPr="009B10A7">
        <w:t>$B) %0;</w:t>
      </w:r>
    </w:p>
    <w:p w:rsidR="00DC45D6" w:rsidRPr="009B10A7" w:rsidRDefault="00DC45D6" w:rsidP="009B10A7">
      <w:r w:rsidRPr="009B10A7">
        <w:t>$C) %00;</w:t>
      </w:r>
    </w:p>
    <w:p w:rsidR="00DC45D6" w:rsidRPr="009B10A7" w:rsidRDefault="00DC45D6" w:rsidP="009B10A7">
      <w:r w:rsidRPr="009B10A7">
        <w:t>$D) Δ;</w:t>
      </w:r>
    </w:p>
    <w:p w:rsidR="00DC45D6" w:rsidRPr="009B10A7" w:rsidRDefault="00DC45D6" w:rsidP="009B10A7">
      <w:r w:rsidRPr="009B10A7">
        <w:t>$E) ∞;</w:t>
      </w:r>
    </w:p>
    <w:p w:rsidR="00DC45D6" w:rsidRPr="009B10A7" w:rsidRDefault="00DC45D6" w:rsidP="009B10A7">
      <w:r w:rsidRPr="009B10A7">
        <w:t>@220. обозначение сантимилле;</w:t>
      </w:r>
    </w:p>
    <w:p w:rsidR="00DC45D6" w:rsidRPr="009B10A7" w:rsidRDefault="00DC45D6" w:rsidP="009B10A7">
      <w:r w:rsidRPr="009B10A7">
        <w:lastRenderedPageBreak/>
        <w:t>$A) %;</w:t>
      </w:r>
    </w:p>
    <w:p w:rsidR="00DC45D6" w:rsidRPr="009B10A7" w:rsidRDefault="00DC45D6" w:rsidP="009B10A7">
      <w:r w:rsidRPr="009B10A7">
        <w:t>$B) %0;</w:t>
      </w:r>
    </w:p>
    <w:p w:rsidR="00DC45D6" w:rsidRPr="009B10A7" w:rsidRDefault="00DC45D6" w:rsidP="009B10A7">
      <w:r w:rsidRPr="009B10A7">
        <w:t>$C) %00;</w:t>
      </w:r>
    </w:p>
    <w:p w:rsidR="00DC45D6" w:rsidRPr="009B10A7" w:rsidRDefault="00DC45D6" w:rsidP="009B10A7">
      <w:r w:rsidRPr="009B10A7">
        <w:t>$D) %000;</w:t>
      </w:r>
    </w:p>
    <w:p w:rsidR="00DC45D6" w:rsidRPr="009B10A7" w:rsidRDefault="00DC45D6" w:rsidP="009B10A7">
      <w:r w:rsidRPr="009B10A7">
        <w:t>$E) Δ;</w:t>
      </w:r>
    </w:p>
    <w:p w:rsidR="00DC45D6" w:rsidRPr="009B10A7" w:rsidRDefault="00DC45D6" w:rsidP="009B10A7">
      <w:r w:rsidRPr="009B10A7">
        <w:t>@221. К каким дисциплинам относится “Общественное здоровье и зддарвоохранение”:</w:t>
      </w:r>
    </w:p>
    <w:p w:rsidR="00DC45D6" w:rsidRPr="009B10A7" w:rsidRDefault="00DC45D6" w:rsidP="009B10A7">
      <w:r w:rsidRPr="009B10A7">
        <w:t>$A) клиническим;</w:t>
      </w:r>
    </w:p>
    <w:p w:rsidR="00DC45D6" w:rsidRPr="009B10A7" w:rsidRDefault="00DC45D6" w:rsidP="009B10A7">
      <w:r w:rsidRPr="009B10A7">
        <w:t>$B) эпидемиолоогическим;</w:t>
      </w:r>
    </w:p>
    <w:p w:rsidR="00DC45D6" w:rsidRPr="009B10A7" w:rsidRDefault="00DC45D6" w:rsidP="009B10A7">
      <w:r w:rsidRPr="009B10A7">
        <w:t>$C) юридическим;</w:t>
      </w:r>
    </w:p>
    <w:p w:rsidR="00DC45D6" w:rsidRPr="009B10A7" w:rsidRDefault="00DC45D6" w:rsidP="009B10A7">
      <w:r w:rsidRPr="009B10A7">
        <w:t>$D) филологическим;</w:t>
      </w:r>
    </w:p>
    <w:p w:rsidR="00DC45D6" w:rsidRPr="009B10A7" w:rsidRDefault="00DC45D6" w:rsidP="009B10A7">
      <w:r w:rsidRPr="009B10A7">
        <w:t>$E) ответы неверны;</w:t>
      </w:r>
    </w:p>
    <w:p w:rsidR="00DC45D6" w:rsidRPr="009B10A7" w:rsidRDefault="00DC45D6" w:rsidP="009B10A7">
      <w:r w:rsidRPr="009B10A7">
        <w:t>@222. При изучении показателей здоровья и факторов, влияющих на них не применяется:</w:t>
      </w:r>
    </w:p>
    <w:p w:rsidR="00DC45D6" w:rsidRPr="009B10A7" w:rsidRDefault="00DC45D6" w:rsidP="009B10A7">
      <w:r w:rsidRPr="009B10A7">
        <w:t>$A) исторический;</w:t>
      </w:r>
    </w:p>
    <w:p w:rsidR="00DC45D6" w:rsidRPr="009B10A7" w:rsidRDefault="00DC45D6" w:rsidP="009B10A7">
      <w:r w:rsidRPr="009B10A7">
        <w:t>$B) социологический;</w:t>
      </w:r>
    </w:p>
    <w:p w:rsidR="00DC45D6" w:rsidRPr="009B10A7" w:rsidRDefault="00DC45D6" w:rsidP="009B10A7">
      <w:r w:rsidRPr="009B10A7">
        <w:t>$C) клинический;</w:t>
      </w:r>
    </w:p>
    <w:p w:rsidR="00DC45D6" w:rsidRPr="009B10A7" w:rsidRDefault="00DC45D6" w:rsidP="009B10A7">
      <w:r w:rsidRPr="009B10A7">
        <w:t>$D) статистический;</w:t>
      </w:r>
    </w:p>
    <w:p w:rsidR="00DC45D6" w:rsidRPr="009B10A7" w:rsidRDefault="00DC45D6" w:rsidP="009B10A7">
      <w:r w:rsidRPr="009B10A7">
        <w:t>$E)  оценочный;</w:t>
      </w:r>
    </w:p>
    <w:p w:rsidR="00DC45D6" w:rsidRPr="009B10A7" w:rsidRDefault="00DC45D6" w:rsidP="009B10A7">
      <w:r w:rsidRPr="009B10A7">
        <w:t xml:space="preserve">@223. Общественное здоровье включает в себя: </w:t>
      </w:r>
    </w:p>
    <w:p w:rsidR="00DC45D6" w:rsidRPr="009B10A7" w:rsidRDefault="00DC45D6" w:rsidP="009B10A7">
      <w:r w:rsidRPr="009B10A7">
        <w:t>$A) здоровье населения;</w:t>
      </w:r>
    </w:p>
    <w:p w:rsidR="00DC45D6" w:rsidRPr="009B10A7" w:rsidRDefault="00DC45D6" w:rsidP="009B10A7">
      <w:r w:rsidRPr="009B10A7">
        <w:t>$B) индивидуальное здоровье любого гражданина;</w:t>
      </w:r>
    </w:p>
    <w:p w:rsidR="00DC45D6" w:rsidRPr="009B10A7" w:rsidRDefault="00DC45D6" w:rsidP="009B10A7">
      <w:r w:rsidRPr="009B10A7">
        <w:t>$C) здоровье отдельного гражданина собственной страны;</w:t>
      </w:r>
    </w:p>
    <w:p w:rsidR="00DC45D6" w:rsidRPr="009B10A7" w:rsidRDefault="00DC45D6" w:rsidP="009B10A7">
      <w:r w:rsidRPr="009B10A7">
        <w:t>$D) больных с отдельными заболеваниями;</w:t>
      </w:r>
    </w:p>
    <w:p w:rsidR="00DC45D6" w:rsidRPr="009B10A7" w:rsidRDefault="00DC45D6" w:rsidP="009B10A7">
      <w:r w:rsidRPr="009B10A7">
        <w:t>$E) все ответы неверны;</w:t>
      </w:r>
    </w:p>
    <w:p w:rsidR="00DC45D6" w:rsidRPr="009B10A7" w:rsidRDefault="00DC45D6" w:rsidP="009B10A7">
      <w:r w:rsidRPr="009B10A7">
        <w:t>@224. Выберите вариант, который не соответствует понятию основных показателей общественного здоровья:</w:t>
      </w:r>
    </w:p>
    <w:p w:rsidR="00DC45D6" w:rsidRPr="009B10A7" w:rsidRDefault="00DC45D6" w:rsidP="009B10A7">
      <w:r w:rsidRPr="009B10A7">
        <w:t>$A) показатели заболеваемости;</w:t>
      </w:r>
    </w:p>
    <w:p w:rsidR="00DC45D6" w:rsidRPr="009B10A7" w:rsidRDefault="00DC45D6" w:rsidP="009B10A7">
      <w:r w:rsidRPr="009B10A7">
        <w:t>$B) показатели инвалидности;</w:t>
      </w:r>
    </w:p>
    <w:p w:rsidR="00DC45D6" w:rsidRPr="009B10A7" w:rsidRDefault="00DC45D6" w:rsidP="009B10A7">
      <w:r w:rsidRPr="009B10A7">
        <w:t>$C) демографические показатели;</w:t>
      </w:r>
    </w:p>
    <w:p w:rsidR="00DC45D6" w:rsidRPr="009B10A7" w:rsidRDefault="00DC45D6" w:rsidP="009B10A7">
      <w:r w:rsidRPr="009B10A7">
        <w:lastRenderedPageBreak/>
        <w:t>$D) смертность от отдельного заболевания;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@225. Наиболее приоритетными факторами, влияющим на здоровье является:  </w:t>
      </w:r>
    </w:p>
    <w:p w:rsidR="00DC45D6" w:rsidRPr="009B10A7" w:rsidRDefault="00DC45D6" w:rsidP="009B10A7">
      <w:r w:rsidRPr="009B10A7">
        <w:t>$A) экологические;</w:t>
      </w:r>
    </w:p>
    <w:p w:rsidR="00DC45D6" w:rsidRPr="009B10A7" w:rsidRDefault="00DC45D6" w:rsidP="009B10A7">
      <w:r w:rsidRPr="009B10A7">
        <w:t>$B) биологические;</w:t>
      </w:r>
    </w:p>
    <w:p w:rsidR="00DC45D6" w:rsidRPr="009B10A7" w:rsidRDefault="00DC45D6" w:rsidP="009B10A7">
      <w:r w:rsidRPr="009B10A7">
        <w:t>$C) культуральные;</w:t>
      </w:r>
    </w:p>
    <w:p w:rsidR="00DC45D6" w:rsidRPr="009B10A7" w:rsidRDefault="00DC45D6" w:rsidP="009B10A7">
      <w:r w:rsidRPr="009B10A7">
        <w:t>$D) медицинские услуги;</w:t>
      </w:r>
    </w:p>
    <w:p w:rsidR="00DC45D6" w:rsidRPr="009B10A7" w:rsidRDefault="00DC45D6" w:rsidP="009B10A7">
      <w:r w:rsidRPr="009B10A7">
        <w:t>$E) Здоровый образ жизни;</w:t>
      </w:r>
    </w:p>
    <w:p w:rsidR="00DC45D6" w:rsidRPr="009B10A7" w:rsidRDefault="00DC45D6" w:rsidP="009B10A7">
      <w:r w:rsidRPr="009B10A7">
        <w:t xml:space="preserve">@226. Показатели амплитуды и лимита характерны для какого вида ряда чисел : </w:t>
      </w:r>
    </w:p>
    <w:p w:rsidR="00DC45D6" w:rsidRPr="009B10A7" w:rsidRDefault="00DC45D6" w:rsidP="009B10A7">
      <w:r w:rsidRPr="009B10A7">
        <w:t>$A) стандартных;</w:t>
      </w:r>
    </w:p>
    <w:p w:rsidR="00DC45D6" w:rsidRPr="009B10A7" w:rsidRDefault="00DC45D6" w:rsidP="009B10A7">
      <w:r w:rsidRPr="009B10A7">
        <w:t>$B) вариационных;</w:t>
      </w:r>
    </w:p>
    <w:p w:rsidR="00DC45D6" w:rsidRPr="009B10A7" w:rsidRDefault="00DC45D6" w:rsidP="009B10A7">
      <w:r w:rsidRPr="009B10A7">
        <w:t>$C) динамических;</w:t>
      </w:r>
    </w:p>
    <w:p w:rsidR="00DC45D6" w:rsidRPr="009B10A7" w:rsidRDefault="00DC45D6" w:rsidP="009B10A7">
      <w:r w:rsidRPr="009B10A7">
        <w:t>$D) случайных;</w:t>
      </w:r>
    </w:p>
    <w:p w:rsidR="00DC45D6" w:rsidRPr="009B10A7" w:rsidRDefault="00DC45D6" w:rsidP="009B10A7">
      <w:r w:rsidRPr="009B10A7">
        <w:t>$E) все  ответы правильные;</w:t>
      </w:r>
    </w:p>
    <w:p w:rsidR="00DC45D6" w:rsidRPr="009B10A7" w:rsidRDefault="00DC45D6" w:rsidP="009B10A7">
      <w:r w:rsidRPr="009B10A7">
        <w:t>@227. Выберите правильный ответ: исторический метод — это:</w:t>
      </w:r>
    </w:p>
    <w:p w:rsidR="00DC45D6" w:rsidRPr="009B10A7" w:rsidRDefault="00DC45D6" w:rsidP="009B10A7">
      <w:r w:rsidRPr="009B10A7">
        <w:t>$A) метод эффектиновности и качества медико-профилактической помощи;</w:t>
      </w:r>
    </w:p>
    <w:p w:rsidR="00DC45D6" w:rsidRPr="009B10A7" w:rsidRDefault="00DC45D6" w:rsidP="009B10A7">
      <w:r w:rsidRPr="009B10A7">
        <w:t>$B) метод определения  соотвествующего поправочного коэффициента;</w:t>
      </w:r>
    </w:p>
    <w:p w:rsidR="00DC45D6" w:rsidRPr="009B10A7" w:rsidRDefault="00DC45D6" w:rsidP="009B10A7">
      <w:r w:rsidRPr="009B10A7">
        <w:t>$C) метод изучения явлений за определенные временные периоды;</w:t>
      </w:r>
    </w:p>
    <w:p w:rsidR="00DC45D6" w:rsidRPr="009B10A7" w:rsidRDefault="00DC45D6" w:rsidP="009B10A7">
      <w:r w:rsidRPr="009B10A7">
        <w:t xml:space="preserve">$D) метод изучения взаминого влияния здоровья и экономики; </w:t>
      </w:r>
    </w:p>
    <w:p w:rsidR="00DC45D6" w:rsidRPr="009B10A7" w:rsidRDefault="00DC45D6" w:rsidP="009B10A7">
      <w:r w:rsidRPr="009B10A7">
        <w:t>$E) Ответы неправильные;</w:t>
      </w:r>
    </w:p>
    <w:p w:rsidR="00DC45D6" w:rsidRPr="009B10A7" w:rsidRDefault="00DC45D6" w:rsidP="009B10A7">
      <w:r w:rsidRPr="009B10A7">
        <w:t>@228. Выберите правильный ответ: статистический метод — это:</w:t>
      </w:r>
    </w:p>
    <w:p w:rsidR="00DC45D6" w:rsidRPr="009B10A7" w:rsidRDefault="00DC45D6" w:rsidP="009B10A7">
      <w:r w:rsidRPr="009B10A7">
        <w:t>$A) метод эффектиновности и качества медико-профилактической помощи;</w:t>
      </w:r>
    </w:p>
    <w:p w:rsidR="00DC45D6" w:rsidRPr="009B10A7" w:rsidRDefault="00DC45D6" w:rsidP="009B10A7">
      <w:r w:rsidRPr="009B10A7">
        <w:t>$B) метод определения соответствующего поправочного коэффициента или показателя;</w:t>
      </w:r>
    </w:p>
    <w:p w:rsidR="00DC45D6" w:rsidRPr="009B10A7" w:rsidRDefault="00DC45D6" w:rsidP="009B10A7">
      <w:r w:rsidRPr="009B10A7">
        <w:t>$C) метод изучения явлений за определенные временные периоды;</w:t>
      </w:r>
    </w:p>
    <w:p w:rsidR="00DC45D6" w:rsidRPr="009B10A7" w:rsidRDefault="00DC45D6" w:rsidP="009B10A7">
      <w:r w:rsidRPr="009B10A7">
        <w:t xml:space="preserve">$D) метод изучения взаминого влияния здоровья и экономики; </w:t>
      </w:r>
    </w:p>
    <w:p w:rsidR="00DC45D6" w:rsidRPr="009B10A7" w:rsidRDefault="00DC45D6" w:rsidP="009B10A7">
      <w:r w:rsidRPr="009B10A7">
        <w:t>$E) Ответы неправильные;</w:t>
      </w:r>
    </w:p>
    <w:p w:rsidR="00DC45D6" w:rsidRPr="009B10A7" w:rsidRDefault="00DC45D6" w:rsidP="009B10A7">
      <w:r w:rsidRPr="009B10A7">
        <w:t>@229. Выберите правильный ответ: экономический метод — это:</w:t>
      </w:r>
    </w:p>
    <w:p w:rsidR="00DC45D6" w:rsidRPr="009B10A7" w:rsidRDefault="00DC45D6" w:rsidP="009B10A7">
      <w:r w:rsidRPr="009B10A7">
        <w:t>$A) метод эффектиновности и качества медико-профилактической помощи;</w:t>
      </w:r>
    </w:p>
    <w:p w:rsidR="00DC45D6" w:rsidRPr="009B10A7" w:rsidRDefault="00DC45D6" w:rsidP="009B10A7">
      <w:r w:rsidRPr="009B10A7">
        <w:lastRenderedPageBreak/>
        <w:t>$B) метод определения соотвествующего поправочного коэффициента;</w:t>
      </w:r>
    </w:p>
    <w:p w:rsidR="00DC45D6" w:rsidRPr="009B10A7" w:rsidRDefault="00DC45D6" w:rsidP="009B10A7">
      <w:r w:rsidRPr="009B10A7">
        <w:t>$C) метод изучения явлений за определенные временные периоды;</w:t>
      </w:r>
    </w:p>
    <w:p w:rsidR="00DC45D6" w:rsidRPr="009B10A7" w:rsidRDefault="00DC45D6" w:rsidP="009B10A7">
      <w:r w:rsidRPr="009B10A7">
        <w:t xml:space="preserve">$D) метод изучения взаминого влияния здоровья и экономики; </w:t>
      </w:r>
    </w:p>
    <w:p w:rsidR="00DC45D6" w:rsidRPr="009B10A7" w:rsidRDefault="00DC45D6" w:rsidP="009B10A7">
      <w:r w:rsidRPr="009B10A7">
        <w:t>$E) ответы неправильные;</w:t>
      </w:r>
    </w:p>
    <w:p w:rsidR="00DC45D6" w:rsidRPr="009B10A7" w:rsidRDefault="00DC45D6" w:rsidP="009B10A7">
      <w:r w:rsidRPr="009B10A7">
        <w:t xml:space="preserve">@230.Для государства, население которых в значительной мере мигрирует из страны этот процесс: </w:t>
      </w:r>
    </w:p>
    <w:p w:rsidR="00DC45D6" w:rsidRPr="009B10A7" w:rsidRDefault="00DC45D6" w:rsidP="009B10A7">
      <w:r w:rsidRPr="009B10A7">
        <w:t>$A) положительный;</w:t>
      </w:r>
    </w:p>
    <w:p w:rsidR="00DC45D6" w:rsidRPr="009B10A7" w:rsidRDefault="00DC45D6" w:rsidP="009B10A7">
      <w:r w:rsidRPr="009B10A7">
        <w:t>$B) отрицательный;</w:t>
      </w:r>
    </w:p>
    <w:p w:rsidR="00DC45D6" w:rsidRPr="009B10A7" w:rsidRDefault="00DC45D6" w:rsidP="009B10A7">
      <w:r w:rsidRPr="009B10A7">
        <w:t>$C) и положительный и отрицательный;</w:t>
      </w:r>
    </w:p>
    <w:p w:rsidR="00DC45D6" w:rsidRPr="009B10A7" w:rsidRDefault="00DC45D6" w:rsidP="009B10A7">
      <w:r w:rsidRPr="009B10A7">
        <w:t xml:space="preserve">$D) метод изучения взаминого влияния здоровья и экономики; </w:t>
      </w:r>
    </w:p>
    <w:p w:rsidR="00DC45D6" w:rsidRPr="009B10A7" w:rsidRDefault="00DC45D6" w:rsidP="009B10A7">
      <w:r w:rsidRPr="009B10A7">
        <w:t>$E) все ответы правильыне;</w:t>
      </w:r>
    </w:p>
    <w:p w:rsidR="00DC45D6" w:rsidRPr="009B10A7" w:rsidRDefault="00DC45D6" w:rsidP="009B10A7">
      <w:r w:rsidRPr="009B10A7">
        <w:t>@231. Выберите правильный ответ: экспериментальный метод это:</w:t>
      </w:r>
    </w:p>
    <w:p w:rsidR="00DC45D6" w:rsidRPr="009B10A7" w:rsidRDefault="00DC45D6" w:rsidP="009B10A7">
      <w:r w:rsidRPr="009B10A7">
        <w:t>$A) метод эффектиновности и качества медико-профилактической помощи;</w:t>
      </w:r>
    </w:p>
    <w:p w:rsidR="00DC45D6" w:rsidRPr="009B10A7" w:rsidRDefault="00DC45D6" w:rsidP="009B10A7">
      <w:r w:rsidRPr="009B10A7">
        <w:t>$B) метод определения  соотвествующего поправочного коэффициента;</w:t>
      </w:r>
    </w:p>
    <w:p w:rsidR="00DC45D6" w:rsidRPr="009B10A7" w:rsidRDefault="00DC45D6" w:rsidP="009B10A7">
      <w:r w:rsidRPr="009B10A7">
        <w:t>$C) метод изучения  явлений за определенные временные периоды;</w:t>
      </w:r>
    </w:p>
    <w:p w:rsidR="00DC45D6" w:rsidRPr="009B10A7" w:rsidRDefault="00DC45D6" w:rsidP="009B10A7">
      <w:r w:rsidRPr="009B10A7">
        <w:t xml:space="preserve">$D) метод изучения взаминого влияния здоровья и экономики; </w:t>
      </w:r>
    </w:p>
    <w:p w:rsidR="00DC45D6" w:rsidRPr="009B10A7" w:rsidRDefault="00DC45D6" w:rsidP="009B10A7">
      <w:r w:rsidRPr="009B10A7">
        <w:t>$E) проведение опытов с целью разработки наиболее эффективных подходов;</w:t>
      </w:r>
    </w:p>
    <w:p w:rsidR="00DC45D6" w:rsidRPr="009B10A7" w:rsidRDefault="00DC45D6" w:rsidP="009B10A7">
      <w:r w:rsidRPr="009B10A7">
        <w:t>@232. Какому методу соответствует определение: “…. позволяет исследовать явления за определенные исторические периоды времени”;</w:t>
      </w:r>
    </w:p>
    <w:p w:rsidR="00DC45D6" w:rsidRPr="009B10A7" w:rsidRDefault="00DC45D6" w:rsidP="009B10A7">
      <w:r w:rsidRPr="009B10A7">
        <w:t>$A) стаститический метод;</w:t>
      </w:r>
    </w:p>
    <w:p w:rsidR="00DC45D6" w:rsidRPr="009B10A7" w:rsidRDefault="00DC45D6" w:rsidP="009B10A7">
      <w:r w:rsidRPr="009B10A7">
        <w:t>$B) метод быстрой оценки;</w:t>
      </w:r>
    </w:p>
    <w:p w:rsidR="00DC45D6" w:rsidRPr="009B10A7" w:rsidRDefault="00DC45D6" w:rsidP="009B10A7">
      <w:r w:rsidRPr="009B10A7">
        <w:t>$C) историко- архивный метод;</w:t>
      </w:r>
    </w:p>
    <w:p w:rsidR="00DC45D6" w:rsidRPr="009B10A7" w:rsidRDefault="00DC45D6" w:rsidP="009B10A7">
      <w:r w:rsidRPr="009B10A7">
        <w:t>$D) экономический метод;</w:t>
      </w:r>
    </w:p>
    <w:p w:rsidR="00DC45D6" w:rsidRPr="009B10A7" w:rsidRDefault="00DC45D6" w:rsidP="009B10A7">
      <w:r w:rsidRPr="009B10A7">
        <w:t>$E) вопросы неправильные;</w:t>
      </w:r>
    </w:p>
    <w:p w:rsidR="00DC45D6" w:rsidRPr="009B10A7" w:rsidRDefault="00DC45D6" w:rsidP="009B10A7">
      <w:r w:rsidRPr="009B10A7">
        <w:t>@233. Какому методу соответствует определение: “…. позволяет  исследовать взаимное влияние экономики страны и состояния здоровья ”;</w:t>
      </w:r>
    </w:p>
    <w:p w:rsidR="00DC45D6" w:rsidRPr="009B10A7" w:rsidRDefault="00DC45D6" w:rsidP="009B10A7">
      <w:r w:rsidRPr="009B10A7">
        <w:t>$A) стаститический метод;</w:t>
      </w:r>
    </w:p>
    <w:p w:rsidR="00DC45D6" w:rsidRPr="009B10A7" w:rsidRDefault="00DC45D6" w:rsidP="009B10A7">
      <w:r w:rsidRPr="009B10A7">
        <w:t>$B) метод быстрой оценки;</w:t>
      </w:r>
    </w:p>
    <w:p w:rsidR="00DC45D6" w:rsidRPr="009B10A7" w:rsidRDefault="00DC45D6" w:rsidP="009B10A7">
      <w:r w:rsidRPr="009B10A7">
        <w:t>$C) историко архивный метод;</w:t>
      </w:r>
    </w:p>
    <w:p w:rsidR="00DC45D6" w:rsidRPr="009B10A7" w:rsidRDefault="00DC45D6" w:rsidP="009B10A7">
      <w:r w:rsidRPr="009B10A7">
        <w:t>$D) экономический метод;</w:t>
      </w:r>
    </w:p>
    <w:p w:rsidR="00DC45D6" w:rsidRPr="009B10A7" w:rsidRDefault="00DC45D6" w:rsidP="009B10A7">
      <w:r w:rsidRPr="009B10A7">
        <w:lastRenderedPageBreak/>
        <w:t>$E) вопросы неправильные;</w:t>
      </w:r>
    </w:p>
    <w:p w:rsidR="00DC45D6" w:rsidRPr="009B10A7" w:rsidRDefault="00DC45D6" w:rsidP="009B10A7">
      <w:r w:rsidRPr="009B10A7">
        <w:t xml:space="preserve">@234. Какому методу соотвествует определение: “….проведение опытов  с целью разроботки наиболее эффективных подходов; </w:t>
      </w:r>
    </w:p>
    <w:p w:rsidR="00DC45D6" w:rsidRPr="009B10A7" w:rsidRDefault="00DC45D6" w:rsidP="009B10A7">
      <w:r w:rsidRPr="009B10A7">
        <w:t>$A) статистический метод;</w:t>
      </w:r>
    </w:p>
    <w:p w:rsidR="00DC45D6" w:rsidRPr="009B10A7" w:rsidRDefault="00DC45D6" w:rsidP="009B10A7">
      <w:r w:rsidRPr="009B10A7">
        <w:t>$B) метод быстрой оценки;</w:t>
      </w:r>
    </w:p>
    <w:p w:rsidR="00DC45D6" w:rsidRPr="009B10A7" w:rsidRDefault="00DC45D6" w:rsidP="009B10A7">
      <w:r w:rsidRPr="009B10A7">
        <w:t>$C) историко архивный метод;</w:t>
      </w:r>
    </w:p>
    <w:p w:rsidR="00DC45D6" w:rsidRPr="009B10A7" w:rsidRDefault="00DC45D6" w:rsidP="009B10A7">
      <w:r w:rsidRPr="009B10A7">
        <w:t>$D) экономический метод;</w:t>
      </w:r>
    </w:p>
    <w:p w:rsidR="00DC45D6" w:rsidRPr="009B10A7" w:rsidRDefault="00DC45D6" w:rsidP="009B10A7">
      <w:r w:rsidRPr="009B10A7">
        <w:t>$E) ответы неправильные;</w:t>
      </w:r>
    </w:p>
    <w:p w:rsidR="00DC45D6" w:rsidRPr="009B10A7" w:rsidRDefault="00DC45D6" w:rsidP="009B10A7">
      <w:r w:rsidRPr="009B10A7">
        <w:t xml:space="preserve">@235. Выберите верный вариант: задачами предмета “Общественного здоровья и здравоохранения” являются: </w:t>
      </w:r>
    </w:p>
    <w:p w:rsidR="00DC45D6" w:rsidRPr="009B10A7" w:rsidRDefault="00DC45D6" w:rsidP="009B10A7">
      <w:r w:rsidRPr="009B10A7">
        <w:t>$A) Изучение здоровья населения и деятельность медицинских учреждений;</w:t>
      </w:r>
    </w:p>
    <w:p w:rsidR="00DC45D6" w:rsidRPr="009B10A7" w:rsidRDefault="00DC45D6" w:rsidP="009B10A7">
      <w:r w:rsidRPr="009B10A7">
        <w:t>$B) освоение навыков обсуждения историй болезни;</w:t>
      </w:r>
    </w:p>
    <w:p w:rsidR="00DC45D6" w:rsidRPr="009B10A7" w:rsidRDefault="00DC45D6" w:rsidP="009B10A7">
      <w:r w:rsidRPr="009B10A7">
        <w:t>$C) умение работать с компьютерными базами данных;</w:t>
      </w:r>
    </w:p>
    <w:p w:rsidR="00DC45D6" w:rsidRPr="009B10A7" w:rsidRDefault="00DC45D6" w:rsidP="009B10A7">
      <w:r w:rsidRPr="009B10A7">
        <w:t>$D) выступление с докладами по заболеваниямилехких и туберкулеза на конференциях;</w:t>
      </w:r>
    </w:p>
    <w:p w:rsidR="00DC45D6" w:rsidRPr="009B10A7" w:rsidRDefault="00DC45D6" w:rsidP="009B10A7">
      <w:r w:rsidRPr="009B10A7">
        <w:t>$E) ответы неправильные;</w:t>
      </w:r>
    </w:p>
    <w:p w:rsidR="00DC45D6" w:rsidRPr="009B10A7" w:rsidRDefault="00DC45D6" w:rsidP="009B10A7">
      <w:r w:rsidRPr="009B10A7">
        <w:t xml:space="preserve">@236. При анализе здоровья населения какой из общих  показателей может быть использован: </w:t>
      </w:r>
    </w:p>
    <w:p w:rsidR="00DC45D6" w:rsidRPr="009B10A7" w:rsidRDefault="00DC45D6" w:rsidP="009B10A7">
      <w:r w:rsidRPr="009B10A7">
        <w:t>$A) показатель младенческой смертности;</w:t>
      </w:r>
    </w:p>
    <w:p w:rsidR="00DC45D6" w:rsidRPr="009B10A7" w:rsidRDefault="00DC45D6" w:rsidP="009B10A7">
      <w:r w:rsidRPr="009B10A7">
        <w:t>$B) показатели инвалидности;</w:t>
      </w:r>
    </w:p>
    <w:p w:rsidR="00DC45D6" w:rsidRPr="009B10A7" w:rsidRDefault="00DC45D6" w:rsidP="009B10A7">
      <w:r w:rsidRPr="009B10A7">
        <w:t>$C) матриенская смертность;</w:t>
      </w:r>
    </w:p>
    <w:p w:rsidR="00DC45D6" w:rsidRPr="009B10A7" w:rsidRDefault="00DC45D6" w:rsidP="009B10A7">
      <w:r w:rsidRPr="009B10A7">
        <w:t>$D) смертность от отдельного заболевания;</w:t>
      </w:r>
    </w:p>
    <w:p w:rsidR="00DC45D6" w:rsidRPr="009B10A7" w:rsidRDefault="00DC45D6" w:rsidP="009B10A7">
      <w:r w:rsidRPr="009B10A7">
        <w:t>$E) ответы неверные;</w:t>
      </w:r>
    </w:p>
    <w:p w:rsidR="00DC45D6" w:rsidRPr="009B10A7" w:rsidRDefault="00DC45D6" w:rsidP="009B10A7">
      <w:r w:rsidRPr="009B10A7">
        <w:t>@237. Выберите вариант, в котором указан один из основных показателей здоровья населения:</w:t>
      </w:r>
    </w:p>
    <w:p w:rsidR="00DC45D6" w:rsidRPr="009B10A7" w:rsidRDefault="00DC45D6" w:rsidP="009B10A7">
      <w:r w:rsidRPr="009B10A7">
        <w:t>$A) показатель заболеваемости;</w:t>
      </w:r>
    </w:p>
    <w:p w:rsidR="00DC45D6" w:rsidRPr="009B10A7" w:rsidRDefault="00DC45D6" w:rsidP="009B10A7">
      <w:r w:rsidRPr="009B10A7">
        <w:t>$B) детская смертность;</w:t>
      </w:r>
    </w:p>
    <w:p w:rsidR="00DC45D6" w:rsidRPr="009B10A7" w:rsidRDefault="00DC45D6" w:rsidP="009B10A7">
      <w:r w:rsidRPr="009B10A7">
        <w:t>$C) материнская смертность;</w:t>
      </w:r>
    </w:p>
    <w:p w:rsidR="00DC45D6" w:rsidRPr="009B10A7" w:rsidRDefault="00DC45D6" w:rsidP="009B10A7">
      <w:r w:rsidRPr="009B10A7">
        <w:t>$D) смертность от отдельного заболевания;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@238. Из нижеперечисленых вариантов выберите вариант, в котором указан один из возможных основных показателей здоровья населения:</w:t>
      </w:r>
    </w:p>
    <w:p w:rsidR="00DC45D6" w:rsidRPr="009B10A7" w:rsidRDefault="00DC45D6" w:rsidP="009B10A7">
      <w:r w:rsidRPr="009B10A7">
        <w:lastRenderedPageBreak/>
        <w:t>$A) показатель мертворождаемости;</w:t>
      </w:r>
    </w:p>
    <w:p w:rsidR="00DC45D6" w:rsidRPr="009B10A7" w:rsidRDefault="00DC45D6" w:rsidP="009B10A7">
      <w:r w:rsidRPr="009B10A7">
        <w:t>$B) показатель младенческой смертности;</w:t>
      </w:r>
    </w:p>
    <w:p w:rsidR="00DC45D6" w:rsidRPr="009B10A7" w:rsidRDefault="00DC45D6" w:rsidP="009B10A7">
      <w:r w:rsidRPr="009B10A7">
        <w:t>$C) демографические показатели;</w:t>
      </w:r>
    </w:p>
    <w:p w:rsidR="00DC45D6" w:rsidRPr="009B10A7" w:rsidRDefault="00DC45D6" w:rsidP="009B10A7">
      <w:r w:rsidRPr="009B10A7">
        <w:t>$D) смертность от отдельного заболевания;</w:t>
      </w:r>
    </w:p>
    <w:p w:rsidR="00DC45D6" w:rsidRPr="009B10A7" w:rsidRDefault="00DC45D6" w:rsidP="009B10A7">
      <w:r w:rsidRPr="009B10A7">
        <w:t>$E) ответы неверные;</w:t>
      </w:r>
    </w:p>
    <w:p w:rsidR="00DC45D6" w:rsidRPr="009B10A7" w:rsidRDefault="00DC45D6" w:rsidP="009B10A7">
      <w:r w:rsidRPr="009B10A7">
        <w:t xml:space="preserve">@239. Определите вариант в котором указаны показатели, не входящие в группу основных показателей здоровья населения </w:t>
      </w:r>
    </w:p>
    <w:p w:rsidR="00DC45D6" w:rsidRPr="009B10A7" w:rsidRDefault="00DC45D6" w:rsidP="009B10A7">
      <w:r w:rsidRPr="009B10A7">
        <w:t>$A) показатели заболевамости;</w:t>
      </w:r>
    </w:p>
    <w:p w:rsidR="00DC45D6" w:rsidRPr="009B10A7" w:rsidRDefault="00DC45D6" w:rsidP="009B10A7">
      <w:r w:rsidRPr="009B10A7">
        <w:t>$B) показатели инвалидности;</w:t>
      </w:r>
    </w:p>
    <w:p w:rsidR="00DC45D6" w:rsidRPr="009B10A7" w:rsidRDefault="00DC45D6" w:rsidP="009B10A7">
      <w:r w:rsidRPr="009B10A7">
        <w:t>$C) демографические показатели;</w:t>
      </w:r>
    </w:p>
    <w:p w:rsidR="00DC45D6" w:rsidRPr="009B10A7" w:rsidRDefault="00DC45D6" w:rsidP="009B10A7">
      <w:r w:rsidRPr="009B10A7">
        <w:t>$D) смертность от отдельного заболевания;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@240. Укажите вариант, который не относится к задачам общественного здоровья и здравоохранения:</w:t>
      </w:r>
    </w:p>
    <w:p w:rsidR="00DC45D6" w:rsidRPr="009B10A7" w:rsidRDefault="00DC45D6" w:rsidP="009B10A7">
      <w:r w:rsidRPr="009B10A7">
        <w:t>$A) предупреждение снижение объема оказания медицинских услуг и обеспечения лекарственными средствами;</w:t>
      </w:r>
    </w:p>
    <w:p w:rsidR="00DC45D6" w:rsidRPr="009B10A7" w:rsidRDefault="00DC45D6" w:rsidP="009B10A7">
      <w:r w:rsidRPr="009B10A7">
        <w:t xml:space="preserve">$B) использование ресурсов на приоритетные направления здоровья населения; </w:t>
      </w:r>
    </w:p>
    <w:p w:rsidR="00DC45D6" w:rsidRPr="009B10A7" w:rsidRDefault="00DC45D6" w:rsidP="009B10A7">
      <w:r w:rsidRPr="009B10A7">
        <w:t>$C) сохранение и развитие системы здравоохранениянего;</w:t>
      </w:r>
    </w:p>
    <w:p w:rsidR="00DC45D6" w:rsidRPr="009B10A7" w:rsidRDefault="00DC45D6" w:rsidP="009B10A7">
      <w:r w:rsidRPr="009B10A7">
        <w:t>$D) снижение уровня бедности домохозяйств;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@241. Для государства, население которых в значительной мере мигрирует из страны этот процесс: </w:t>
      </w:r>
    </w:p>
    <w:p w:rsidR="00DC45D6" w:rsidRPr="009B10A7" w:rsidRDefault="00DC45D6" w:rsidP="009B10A7">
      <w:r w:rsidRPr="009B10A7">
        <w:t>$A) положительный;</w:t>
      </w:r>
    </w:p>
    <w:p w:rsidR="00DC45D6" w:rsidRPr="009B10A7" w:rsidRDefault="00DC45D6" w:rsidP="009B10A7">
      <w:r w:rsidRPr="009B10A7">
        <w:t>$B) отрицательный;</w:t>
      </w:r>
    </w:p>
    <w:p w:rsidR="00DC45D6" w:rsidRPr="009B10A7" w:rsidRDefault="00DC45D6" w:rsidP="009B10A7">
      <w:r w:rsidRPr="009B10A7">
        <w:t>$C) и положительный и отрицательный;</w:t>
      </w:r>
    </w:p>
    <w:p w:rsidR="00DC45D6" w:rsidRPr="009B10A7" w:rsidRDefault="00DC45D6" w:rsidP="009B10A7">
      <w:r w:rsidRPr="009B10A7">
        <w:t>$D) наследственность;</w:t>
      </w:r>
    </w:p>
    <w:p w:rsidR="00DC45D6" w:rsidRPr="009B10A7" w:rsidRDefault="00DC45D6" w:rsidP="009B10A7">
      <w:r w:rsidRPr="009B10A7">
        <w:t>$E) все ответы правильыне;</w:t>
      </w:r>
    </w:p>
    <w:p w:rsidR="00DC45D6" w:rsidRPr="009B10A7" w:rsidRDefault="00DC45D6" w:rsidP="009B10A7">
      <w:r w:rsidRPr="009B10A7">
        <w:t xml:space="preserve">@242. Согласно ВОЗ, какой фактор является значительным на формирование здоровья населения.  </w:t>
      </w:r>
    </w:p>
    <w:p w:rsidR="00DC45D6" w:rsidRPr="009B10A7" w:rsidRDefault="00DC45D6" w:rsidP="009B10A7">
      <w:r w:rsidRPr="009B10A7">
        <w:t>$A) организация медицинской помощи и ее качество;</w:t>
      </w:r>
    </w:p>
    <w:p w:rsidR="00DC45D6" w:rsidRPr="009B10A7" w:rsidRDefault="00DC45D6" w:rsidP="009B10A7">
      <w:r w:rsidRPr="009B10A7">
        <w:t>$B) экологическая обстановка;</w:t>
      </w:r>
    </w:p>
    <w:p w:rsidR="00DC45D6" w:rsidRPr="009B10A7" w:rsidRDefault="00DC45D6" w:rsidP="009B10A7">
      <w:r w:rsidRPr="009B10A7">
        <w:lastRenderedPageBreak/>
        <w:t>$C) социально- гигиенические условия и образ жизни;</w:t>
      </w:r>
    </w:p>
    <w:p w:rsidR="00DC45D6" w:rsidRPr="009B10A7" w:rsidRDefault="00DC45D6" w:rsidP="009B10A7">
      <w:r w:rsidRPr="009B10A7">
        <w:t>$D) наследственность;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@243. В каком варианте указана задача, не входящая в компетенцию предмета общественное здоровье и здравоохранение: </w:t>
      </w:r>
    </w:p>
    <w:p w:rsidR="00DC45D6" w:rsidRPr="009B10A7" w:rsidRDefault="00DC45D6" w:rsidP="009B10A7">
      <w:r w:rsidRPr="009B10A7">
        <w:t>$A) здоровье населения и факторы, на нее влияющие;</w:t>
      </w:r>
    </w:p>
    <w:p w:rsidR="00DC45D6" w:rsidRPr="009B10A7" w:rsidRDefault="00DC45D6" w:rsidP="009B10A7">
      <w:r w:rsidRPr="009B10A7">
        <w:t>$B) система организации здравоохранения;</w:t>
      </w:r>
    </w:p>
    <w:p w:rsidR="00DC45D6" w:rsidRPr="009B10A7" w:rsidRDefault="00DC45D6" w:rsidP="009B10A7">
      <w:r w:rsidRPr="009B10A7">
        <w:t>$C) методы хирургического вмешательства;</w:t>
      </w:r>
    </w:p>
    <w:p w:rsidR="00DC45D6" w:rsidRPr="009B10A7" w:rsidRDefault="00DC45D6" w:rsidP="009B10A7">
      <w:r w:rsidRPr="009B10A7">
        <w:t>$D) процессы управления системой здравоохранения;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>@244. Групповые свойства статистической совокупности:</w:t>
      </w:r>
    </w:p>
    <w:p w:rsidR="00DC45D6" w:rsidRPr="009B10A7" w:rsidRDefault="00DC45D6" w:rsidP="009B10A7">
      <w:r w:rsidRPr="009B10A7">
        <w:t>$A) репрезентативность;</w:t>
      </w:r>
    </w:p>
    <w:p w:rsidR="00DC45D6" w:rsidRPr="009B10A7" w:rsidRDefault="00DC45D6" w:rsidP="009B10A7">
      <w:r w:rsidRPr="009B10A7">
        <w:t>$B) схожесть признаков;</w:t>
      </w:r>
    </w:p>
    <w:p w:rsidR="00DC45D6" w:rsidRPr="009B10A7" w:rsidRDefault="00DC45D6" w:rsidP="009B10A7">
      <w:r w:rsidRPr="009B10A7">
        <w:t>$C) различие признаков;</w:t>
      </w:r>
    </w:p>
    <w:p w:rsidR="00DC45D6" w:rsidRPr="009B10A7" w:rsidRDefault="00DC45D6" w:rsidP="009B10A7">
      <w:r w:rsidRPr="009B10A7">
        <w:t>$D) взаимосвязь и средние признаки;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@245. «Разработка плана полевых работ (сбора материала) проводится на этапе: </w:t>
      </w:r>
    </w:p>
    <w:p w:rsidR="00DC45D6" w:rsidRPr="009B10A7" w:rsidRDefault="00DC45D6" w:rsidP="009B10A7">
      <w:r w:rsidRPr="009B10A7">
        <w:t>$A) формулирование целей и задач исследования;</w:t>
      </w:r>
    </w:p>
    <w:p w:rsidR="00DC45D6" w:rsidRPr="009B10A7" w:rsidRDefault="00DC45D6" w:rsidP="009B10A7">
      <w:r w:rsidRPr="009B10A7">
        <w:t>$B) организационный этап;</w:t>
      </w:r>
    </w:p>
    <w:p w:rsidR="00DC45D6" w:rsidRPr="009B10A7" w:rsidRDefault="00DC45D6" w:rsidP="009B10A7">
      <w:r w:rsidRPr="009B10A7">
        <w:t>$C) сбор первичной информации;</w:t>
      </w:r>
    </w:p>
    <w:p w:rsidR="00DC45D6" w:rsidRPr="009B10A7" w:rsidRDefault="00DC45D6" w:rsidP="009B10A7">
      <w:r w:rsidRPr="009B10A7">
        <w:t>$D) обработки материала;</w:t>
      </w:r>
    </w:p>
    <w:p w:rsidR="00DC45D6" w:rsidRPr="009B10A7" w:rsidRDefault="00DC45D6" w:rsidP="009B10A7">
      <w:r w:rsidRPr="009B10A7">
        <w:t>$E) все вопросы неправильные;</w:t>
      </w:r>
    </w:p>
    <w:p w:rsidR="00DC45D6" w:rsidRPr="009B10A7" w:rsidRDefault="00DC45D6" w:rsidP="009B10A7">
      <w:r w:rsidRPr="009B10A7">
        <w:t>@246. Какой вариант относится к 4 этапу медико- статистического исследования:</w:t>
      </w:r>
    </w:p>
    <w:p w:rsidR="00DC45D6" w:rsidRPr="009B10A7" w:rsidRDefault="00DC45D6" w:rsidP="009B10A7">
      <w:r w:rsidRPr="009B10A7">
        <w:t>$A) целеполагание и определение задач;</w:t>
      </w:r>
    </w:p>
    <w:p w:rsidR="00DC45D6" w:rsidRPr="009B10A7" w:rsidRDefault="00DC45D6" w:rsidP="009B10A7">
      <w:r w:rsidRPr="009B10A7">
        <w:t>$B) 4 этапа нет;</w:t>
      </w:r>
    </w:p>
    <w:p w:rsidR="00DC45D6" w:rsidRPr="009B10A7" w:rsidRDefault="00DC45D6" w:rsidP="009B10A7">
      <w:r w:rsidRPr="009B10A7">
        <w:t>$C) организационный;</w:t>
      </w:r>
    </w:p>
    <w:p w:rsidR="00DC45D6" w:rsidRPr="009B10A7" w:rsidRDefault="00DC45D6" w:rsidP="009B10A7">
      <w:r w:rsidRPr="009B10A7">
        <w:t>$D) сбор информации;</w:t>
      </w:r>
    </w:p>
    <w:p w:rsidR="00DC45D6" w:rsidRPr="009B10A7" w:rsidRDefault="00DC45D6" w:rsidP="009B10A7">
      <w:r w:rsidRPr="009B10A7">
        <w:t>$E) Анализ. Выводы, предложения;</w:t>
      </w:r>
    </w:p>
    <w:p w:rsidR="00DC45D6" w:rsidRPr="009B10A7" w:rsidRDefault="00DC45D6" w:rsidP="009B10A7">
      <w:r w:rsidRPr="009B10A7">
        <w:lastRenderedPageBreak/>
        <w:t>@247. Анализ, выводы и предложения осуществляются на этапе:</w:t>
      </w:r>
    </w:p>
    <w:p w:rsidR="00DC45D6" w:rsidRPr="009B10A7" w:rsidRDefault="00DC45D6" w:rsidP="009B10A7">
      <w:r w:rsidRPr="009B10A7">
        <w:t>$A) 1 этап;</w:t>
      </w:r>
    </w:p>
    <w:p w:rsidR="00DC45D6" w:rsidRPr="009B10A7" w:rsidRDefault="00DC45D6" w:rsidP="009B10A7">
      <w:r w:rsidRPr="009B10A7">
        <w:t>$B) 4 этап;</w:t>
      </w:r>
    </w:p>
    <w:p w:rsidR="00DC45D6" w:rsidRPr="009B10A7" w:rsidRDefault="00DC45D6" w:rsidP="009B10A7">
      <w:r w:rsidRPr="009B10A7">
        <w:t>$C) 5 этап;</w:t>
      </w:r>
    </w:p>
    <w:p w:rsidR="00DC45D6" w:rsidRPr="009B10A7" w:rsidRDefault="00DC45D6" w:rsidP="009B10A7">
      <w:r w:rsidRPr="009B10A7">
        <w:t>$D) 3 этап;</w:t>
      </w:r>
    </w:p>
    <w:p w:rsidR="00DC45D6" w:rsidRPr="009B10A7" w:rsidRDefault="00DC45D6" w:rsidP="009B10A7">
      <w:r w:rsidRPr="009B10A7">
        <w:t>$E) 2 этап;</w:t>
      </w:r>
    </w:p>
    <w:p w:rsidR="00DC45D6" w:rsidRPr="009B10A7" w:rsidRDefault="00DC45D6" w:rsidP="009B10A7">
      <w:r w:rsidRPr="009B10A7">
        <w:t>@248. Какой вид диаграммы не используется для наглядности интенсивного показателя.</w:t>
      </w:r>
    </w:p>
    <w:p w:rsidR="00DC45D6" w:rsidRPr="009B10A7" w:rsidRDefault="00DC45D6" w:rsidP="009B10A7">
      <w:r w:rsidRPr="009B10A7">
        <w:t>$A) секторальная;</w:t>
      </w:r>
    </w:p>
    <w:p w:rsidR="00DC45D6" w:rsidRPr="009B10A7" w:rsidRDefault="00DC45D6" w:rsidP="009B10A7">
      <w:r w:rsidRPr="009B10A7">
        <w:t>$B) картограмма;</w:t>
      </w:r>
    </w:p>
    <w:p w:rsidR="00DC45D6" w:rsidRPr="009B10A7" w:rsidRDefault="00DC45D6" w:rsidP="009B10A7">
      <w:r w:rsidRPr="009B10A7">
        <w:t>$C) столбиковая;</w:t>
      </w:r>
    </w:p>
    <w:p w:rsidR="00DC45D6" w:rsidRPr="009B10A7" w:rsidRDefault="00DC45D6" w:rsidP="009B10A7">
      <w:r w:rsidRPr="009B10A7">
        <w:t>$D) наследственность;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@249. Динамические ряды – это: </w:t>
      </w:r>
    </w:p>
    <w:p w:rsidR="00DC45D6" w:rsidRPr="009B10A7" w:rsidRDefault="00DC45D6" w:rsidP="009B10A7">
      <w:r w:rsidRPr="009B10A7">
        <w:t>$A) ряд числовых измерений, которые отличаются друг от друга на оправленную величину и расположены в ранговом порядке;</w:t>
      </w:r>
    </w:p>
    <w:p w:rsidR="00DC45D6" w:rsidRPr="009B10A7" w:rsidRDefault="00DC45D6" w:rsidP="009B10A7">
      <w:r w:rsidRPr="009B10A7">
        <w:t>$B) ряд из однородных статистических величин,которые показывают величину явления за определенный промежуток времени;</w:t>
      </w:r>
    </w:p>
    <w:p w:rsidR="00DC45D6" w:rsidRPr="009B10A7" w:rsidRDefault="00DC45D6" w:rsidP="009B10A7">
      <w:r w:rsidRPr="009B10A7">
        <w:t>$C) ряд чисел, имеющих одинаковые значения;</w:t>
      </w:r>
    </w:p>
    <w:p w:rsidR="00DC45D6" w:rsidRPr="009B10A7" w:rsidRDefault="00DC45D6" w:rsidP="009B10A7">
      <w:r w:rsidRPr="009B10A7">
        <w:t>$D) ряд числе, составленный методом случайной выборки;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@250.Динамические ряды могут состоять из:  </w:t>
      </w:r>
    </w:p>
    <w:p w:rsidR="00DC45D6" w:rsidRPr="009B10A7" w:rsidRDefault="00DC45D6" w:rsidP="009B10A7">
      <w:r w:rsidRPr="009B10A7">
        <w:t>$A) абсолютных величин;</w:t>
      </w:r>
    </w:p>
    <w:p w:rsidR="00DC45D6" w:rsidRPr="009B10A7" w:rsidRDefault="00DC45D6" w:rsidP="009B10A7">
      <w:r w:rsidRPr="009B10A7">
        <w:t>$B) средних величин;</w:t>
      </w:r>
    </w:p>
    <w:p w:rsidR="00DC45D6" w:rsidRPr="009B10A7" w:rsidRDefault="00DC45D6" w:rsidP="009B10A7">
      <w:r w:rsidRPr="009B10A7">
        <w:t>$C) интенсивных показателей;</w:t>
      </w:r>
    </w:p>
    <w:p w:rsidR="00DC45D6" w:rsidRPr="009B10A7" w:rsidRDefault="00DC45D6" w:rsidP="009B10A7">
      <w:r w:rsidRPr="009B10A7">
        <w:t>$D) относительных величин;</w:t>
      </w:r>
    </w:p>
    <w:p w:rsidR="00DC45D6" w:rsidRPr="009B10A7" w:rsidRDefault="00DC45D6" w:rsidP="009B10A7">
      <w:r w:rsidRPr="009B10A7">
        <w:t>$E)  варианты А,В,D верны;</w:t>
      </w:r>
    </w:p>
    <w:p w:rsidR="00DC45D6" w:rsidRPr="009B10A7" w:rsidRDefault="00DC45D6" w:rsidP="009B10A7">
      <w:r w:rsidRPr="009B10A7">
        <w:t>@251. Составляющие вариационного ряда:</w:t>
      </w:r>
    </w:p>
    <w:p w:rsidR="00DC45D6" w:rsidRPr="009B10A7" w:rsidRDefault="00DC45D6" w:rsidP="009B10A7">
      <w:r w:rsidRPr="009B10A7">
        <w:t>$A) варианта; частота; число наблюдений;</w:t>
      </w:r>
    </w:p>
    <w:p w:rsidR="00DC45D6" w:rsidRPr="009B10A7" w:rsidRDefault="00DC45D6" w:rsidP="009B10A7">
      <w:r w:rsidRPr="009B10A7">
        <w:t>$B) мода; медиана; средняя арифметическая;</w:t>
      </w:r>
    </w:p>
    <w:p w:rsidR="00DC45D6" w:rsidRPr="009B10A7" w:rsidRDefault="00DC45D6" w:rsidP="009B10A7">
      <w:r w:rsidRPr="009B10A7">
        <w:lastRenderedPageBreak/>
        <w:t>$C) варианта; мода; частота;</w:t>
      </w:r>
    </w:p>
    <w:p w:rsidR="00DC45D6" w:rsidRPr="009B10A7" w:rsidRDefault="00DC45D6" w:rsidP="009B10A7">
      <w:r w:rsidRPr="009B10A7">
        <w:t>$D) варианта; средняя арифметическая; частота; число наблюдений;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@252. В вариационном ряду каждое число называется:</w:t>
      </w:r>
    </w:p>
    <w:p w:rsidR="00DC45D6" w:rsidRPr="009B10A7" w:rsidRDefault="00DC45D6" w:rsidP="009B10A7">
      <w:r w:rsidRPr="009B10A7">
        <w:t>$A) варианта;</w:t>
      </w:r>
    </w:p>
    <w:p w:rsidR="00DC45D6" w:rsidRPr="009B10A7" w:rsidRDefault="00DC45D6" w:rsidP="009B10A7">
      <w:r w:rsidRPr="009B10A7">
        <w:t>$B) медиана;</w:t>
      </w:r>
    </w:p>
    <w:p w:rsidR="00DC45D6" w:rsidRPr="009B10A7" w:rsidRDefault="00DC45D6" w:rsidP="009B10A7">
      <w:r w:rsidRPr="009B10A7">
        <w:t>$C) статистический показатель;</w:t>
      </w:r>
    </w:p>
    <w:p w:rsidR="00DC45D6" w:rsidRPr="009B10A7" w:rsidRDefault="00DC45D6" w:rsidP="009B10A7">
      <w:r w:rsidRPr="009B10A7">
        <w:t>$D) мода;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@253. Что зависит от числа наблюдений:</w:t>
      </w:r>
    </w:p>
    <w:p w:rsidR="00DC45D6" w:rsidRPr="009B10A7" w:rsidRDefault="00DC45D6" w:rsidP="009B10A7">
      <w:r w:rsidRPr="009B10A7">
        <w:t>$A) амплитуда;</w:t>
      </w:r>
    </w:p>
    <w:p w:rsidR="00DC45D6" w:rsidRPr="009B10A7" w:rsidRDefault="00DC45D6" w:rsidP="009B10A7">
      <w:r w:rsidRPr="009B10A7">
        <w:t xml:space="preserve">$B) количество создаваемых групп; </w:t>
      </w:r>
    </w:p>
    <w:p w:rsidR="00DC45D6" w:rsidRPr="009B10A7" w:rsidRDefault="00DC45D6" w:rsidP="009B10A7">
      <w:r w:rsidRPr="009B10A7">
        <w:t>$C) лимит;</w:t>
      </w:r>
    </w:p>
    <w:p w:rsidR="00DC45D6" w:rsidRPr="009B10A7" w:rsidRDefault="00DC45D6" w:rsidP="009B10A7">
      <w:r w:rsidRPr="009B10A7">
        <w:t>$D) средняя арифметическая;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@254. Для определения доверительного интервала в генеральной совокупности нам надо знать следующие параметры: </w:t>
      </w:r>
    </w:p>
    <w:p w:rsidR="00DC45D6" w:rsidRPr="009B10A7" w:rsidRDefault="00DC45D6" w:rsidP="009B10A7">
      <w:r w:rsidRPr="009B10A7">
        <w:t>$A) интенсивный показатель в генеральной совокупности, ошибку репрезентативности;</w:t>
      </w:r>
    </w:p>
    <w:p w:rsidR="00DC45D6" w:rsidRPr="009B10A7" w:rsidRDefault="00DC45D6" w:rsidP="009B10A7">
      <w:r w:rsidRPr="009B10A7">
        <w:t>$B) интенсивный показатель в генеральной совокупности, интенсивный показатель в выборочной совокупности, ошибку репрезентативности, единицу наблюдения;</w:t>
      </w:r>
    </w:p>
    <w:p w:rsidR="00DC45D6" w:rsidRPr="009B10A7" w:rsidRDefault="00DC45D6" w:rsidP="009B10A7">
      <w:r w:rsidRPr="009B10A7">
        <w:t>$C) интенсивный показатель в генеральной совокупности, интенсивный показатель в выборочной совокупности, ошибку репрезентативности в генеральной совокупности;</w:t>
      </w:r>
    </w:p>
    <w:p w:rsidR="00DC45D6" w:rsidRPr="009B10A7" w:rsidRDefault="00DC45D6" w:rsidP="009B10A7">
      <w:r w:rsidRPr="009B10A7">
        <w:t>$D) интенсивный показатель в выборочной совокупности, ошибку репрезентативности;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@255. Метод стандартизации позволяет:</w:t>
      </w:r>
    </w:p>
    <w:p w:rsidR="00DC45D6" w:rsidRPr="009B10A7" w:rsidRDefault="00DC45D6" w:rsidP="009B10A7">
      <w:r w:rsidRPr="009B10A7">
        <w:t>$A) оценить различие в структуре сравниваемых групп;</w:t>
      </w:r>
    </w:p>
    <w:p w:rsidR="00DC45D6" w:rsidRPr="009B10A7" w:rsidRDefault="00DC45D6" w:rsidP="009B10A7">
      <w:r w:rsidRPr="009B10A7">
        <w:t>$B) нивелировать влияние факторов структуры сравниваемых групп и получить уточненный показатель;</w:t>
      </w:r>
    </w:p>
    <w:p w:rsidR="00DC45D6" w:rsidRPr="009B10A7" w:rsidRDefault="00DC45D6" w:rsidP="009B10A7">
      <w:r w:rsidRPr="009B10A7">
        <w:t>$C) все ответы верные;</w:t>
      </w:r>
    </w:p>
    <w:p w:rsidR="00DC45D6" w:rsidRPr="009B10A7" w:rsidRDefault="00DC45D6" w:rsidP="009B10A7">
      <w:r w:rsidRPr="009B10A7">
        <w:t>$D) все ответы неправильные;</w:t>
      </w:r>
    </w:p>
    <w:p w:rsidR="00DC45D6" w:rsidRPr="009B10A7" w:rsidRDefault="00DC45D6" w:rsidP="009B10A7">
      <w:r w:rsidRPr="009B10A7">
        <w:lastRenderedPageBreak/>
        <w:t>$E) длясравнения со стандартами;</w:t>
      </w:r>
    </w:p>
    <w:p w:rsidR="00DC45D6" w:rsidRPr="009B10A7" w:rsidRDefault="00DC45D6" w:rsidP="009B10A7">
      <w:r w:rsidRPr="009B10A7">
        <w:t xml:space="preserve">@256.Учетные признаки единиц наблюдения обусловлены:  </w:t>
      </w:r>
    </w:p>
    <w:p w:rsidR="00DC45D6" w:rsidRPr="009B10A7" w:rsidRDefault="00DC45D6" w:rsidP="009B10A7">
      <w:r w:rsidRPr="009B10A7">
        <w:t>$A) целью исследования;</w:t>
      </w:r>
    </w:p>
    <w:p w:rsidR="00DC45D6" w:rsidRPr="009B10A7" w:rsidRDefault="00DC45D6" w:rsidP="009B10A7">
      <w:r w:rsidRPr="009B10A7">
        <w:t>$B) методами исследования;</w:t>
      </w:r>
    </w:p>
    <w:p w:rsidR="00DC45D6" w:rsidRPr="009B10A7" w:rsidRDefault="00DC45D6" w:rsidP="009B10A7">
      <w:r w:rsidRPr="009B10A7">
        <w:t>$C) методикой расчёта средней величины;</w:t>
      </w:r>
    </w:p>
    <w:p w:rsidR="00DC45D6" w:rsidRPr="009B10A7" w:rsidRDefault="00DC45D6" w:rsidP="009B10A7">
      <w:r w:rsidRPr="009B10A7">
        <w:t>$D) ошибкой репрезентативности;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@257. Для сравнения интенсивных показателей в двух структурно разных совокупностях применяют метод: </w:t>
      </w:r>
    </w:p>
    <w:p w:rsidR="00DC45D6" w:rsidRPr="009B10A7" w:rsidRDefault="00DC45D6" w:rsidP="009B10A7">
      <w:r w:rsidRPr="009B10A7">
        <w:t>$A) корреляции;</w:t>
      </w:r>
    </w:p>
    <w:p w:rsidR="00DC45D6" w:rsidRPr="009B10A7" w:rsidRDefault="00DC45D6" w:rsidP="009B10A7">
      <w:r w:rsidRPr="009B10A7">
        <w:t>$B) стандартизации;</w:t>
      </w:r>
    </w:p>
    <w:p w:rsidR="00DC45D6" w:rsidRPr="009B10A7" w:rsidRDefault="00DC45D6" w:rsidP="009B10A7">
      <w:r w:rsidRPr="009B10A7">
        <w:t>$C) метод средних величин;</w:t>
      </w:r>
    </w:p>
    <w:p w:rsidR="00DC45D6" w:rsidRPr="009B10A7" w:rsidRDefault="00DC45D6" w:rsidP="009B10A7">
      <w:r w:rsidRPr="009B10A7">
        <w:t>$D) метод расчета средней арифметической;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@258. Для расчета коэффициента плодовитости необходимы сведения:</w:t>
      </w:r>
    </w:p>
    <w:p w:rsidR="00DC45D6" w:rsidRPr="009B10A7" w:rsidRDefault="00DC45D6" w:rsidP="009B10A7">
      <w:r w:rsidRPr="009B10A7">
        <w:t xml:space="preserve">$A) число родившихся живыми детей. общее число населения; </w:t>
      </w:r>
    </w:p>
    <w:p w:rsidR="00DC45D6" w:rsidRPr="009B10A7" w:rsidRDefault="00DC45D6" w:rsidP="009B10A7">
      <w:r w:rsidRPr="009B10A7">
        <w:t>$B) число родившихся живыми детей, общее число женин;</w:t>
      </w:r>
    </w:p>
    <w:p w:rsidR="00DC45D6" w:rsidRPr="009B10A7" w:rsidRDefault="00DC45D6" w:rsidP="009B10A7">
      <w:r w:rsidRPr="009B10A7">
        <w:t>$C) число родившихся; численность женщин 15-49 лет;</w:t>
      </w:r>
    </w:p>
    <w:p w:rsidR="00DC45D6" w:rsidRPr="009B10A7" w:rsidRDefault="00DC45D6" w:rsidP="009B10A7">
      <w:r w:rsidRPr="009B10A7">
        <w:t xml:space="preserve">$D) число родов, число беременных женщин;   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@259. Депопуляция это:</w:t>
      </w:r>
    </w:p>
    <w:p w:rsidR="00DC45D6" w:rsidRPr="009B10A7" w:rsidRDefault="00DC45D6" w:rsidP="009B10A7">
      <w:r w:rsidRPr="009B10A7">
        <w:t>$A) увеличение численности населения;</w:t>
      </w:r>
    </w:p>
    <w:p w:rsidR="00DC45D6" w:rsidRPr="009B10A7" w:rsidRDefault="00DC45D6" w:rsidP="009B10A7">
      <w:r w:rsidRPr="009B10A7">
        <w:t>$B) уменьшение численности населения;</w:t>
      </w:r>
    </w:p>
    <w:p w:rsidR="00DC45D6" w:rsidRPr="009B10A7" w:rsidRDefault="00DC45D6" w:rsidP="009B10A7">
      <w:r w:rsidRPr="009B10A7">
        <w:t>$C) численность населения не меняется;</w:t>
      </w:r>
    </w:p>
    <w:p w:rsidR="00DC45D6" w:rsidRPr="009B10A7" w:rsidRDefault="00DC45D6" w:rsidP="009B10A7">
      <w:r w:rsidRPr="009B10A7">
        <w:t>$D) повозрастная смертность;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@260. Что такое генеральная совокупность:</w:t>
      </w:r>
    </w:p>
    <w:p w:rsidR="00DC45D6" w:rsidRPr="009B10A7" w:rsidRDefault="00DC45D6" w:rsidP="009B10A7">
      <w:r w:rsidRPr="009B10A7">
        <w:t>$A) уточненные показатели исследования;</w:t>
      </w:r>
    </w:p>
    <w:p w:rsidR="00DC45D6" w:rsidRPr="009B10A7" w:rsidRDefault="00DC45D6" w:rsidP="009B10A7">
      <w:r w:rsidRPr="009B10A7">
        <w:lastRenderedPageBreak/>
        <w:t>$B) различные признаки окружающей среды;</w:t>
      </w:r>
    </w:p>
    <w:p w:rsidR="00DC45D6" w:rsidRPr="009B10A7" w:rsidRDefault="00DC45D6" w:rsidP="009B10A7">
      <w:r w:rsidRPr="009B10A7">
        <w:t>$C) Все единицы наблюдения, обладающие схожими учетными признаками;</w:t>
      </w:r>
    </w:p>
    <w:p w:rsidR="00DC45D6" w:rsidRPr="009B10A7" w:rsidRDefault="00DC45D6" w:rsidP="009B10A7">
      <w:r w:rsidRPr="009B10A7">
        <w:t>$D) идентичные статистические показатели;</w:t>
      </w:r>
    </w:p>
    <w:p w:rsidR="00DC45D6" w:rsidRPr="009B10A7" w:rsidRDefault="00DC45D6" w:rsidP="009B10A7">
      <w:r w:rsidRPr="009B10A7">
        <w:t>$E) Числовые показатели вариационного ряда;</w:t>
      </w:r>
    </w:p>
    <w:p w:rsidR="00DC45D6" w:rsidRPr="009B10A7" w:rsidRDefault="00DC45D6" w:rsidP="009B10A7">
      <w:r w:rsidRPr="009B10A7">
        <w:t>@261. Что такое выборочная совокупность:</w:t>
      </w:r>
    </w:p>
    <w:p w:rsidR="00DC45D6" w:rsidRPr="009B10A7" w:rsidRDefault="00DC45D6" w:rsidP="009B10A7">
      <w:r w:rsidRPr="009B10A7">
        <w:t>$A) уточненые показатели исследования;</w:t>
      </w:r>
    </w:p>
    <w:p w:rsidR="00DC45D6" w:rsidRPr="009B10A7" w:rsidRDefault="00DC45D6" w:rsidP="009B10A7">
      <w:r w:rsidRPr="009B10A7">
        <w:t>$B) различные признаки окружающей среды;</w:t>
      </w:r>
    </w:p>
    <w:p w:rsidR="00DC45D6" w:rsidRPr="009B10A7" w:rsidRDefault="00DC45D6" w:rsidP="009B10A7">
      <w:r w:rsidRPr="009B10A7">
        <w:t>$C) Все единицы наблюдения, обладающие схожими учетными признаками;</w:t>
      </w:r>
    </w:p>
    <w:p w:rsidR="00DC45D6" w:rsidRPr="009B10A7" w:rsidRDefault="00DC45D6" w:rsidP="009B10A7">
      <w:r w:rsidRPr="009B10A7">
        <w:t>$D) Часть генеральной совокупности, отобранная с использованием специфических методов;</w:t>
      </w:r>
    </w:p>
    <w:p w:rsidR="00DC45D6" w:rsidRPr="009B10A7" w:rsidRDefault="00DC45D6" w:rsidP="009B10A7">
      <w:r w:rsidRPr="009B10A7">
        <w:t>$E) Числовые показатели вариационного ряда;</w:t>
      </w:r>
    </w:p>
    <w:p w:rsidR="00DC45D6" w:rsidRPr="009B10A7" w:rsidRDefault="00DC45D6" w:rsidP="009B10A7">
      <w:r w:rsidRPr="009B10A7">
        <w:t>@262. Каким образом определяется взаимосвязь признаков:</w:t>
      </w:r>
    </w:p>
    <w:p w:rsidR="00DC45D6" w:rsidRPr="009B10A7" w:rsidRDefault="00DC45D6" w:rsidP="009B10A7">
      <w:r w:rsidRPr="009B10A7">
        <w:t>$A) коэффициент ассоциации Юла, Пирсона, коэффициент корреляции;</w:t>
      </w:r>
    </w:p>
    <w:p w:rsidR="00DC45D6" w:rsidRPr="009B10A7" w:rsidRDefault="00DC45D6" w:rsidP="009B10A7">
      <w:r w:rsidRPr="009B10A7">
        <w:t>$B) интенсивные показатели;</w:t>
      </w:r>
    </w:p>
    <w:p w:rsidR="00DC45D6" w:rsidRPr="009B10A7" w:rsidRDefault="00DC45D6" w:rsidP="009B10A7">
      <w:r w:rsidRPr="009B10A7">
        <w:t>$C) показатели соотношения;</w:t>
      </w:r>
    </w:p>
    <w:p w:rsidR="00DC45D6" w:rsidRPr="009B10A7" w:rsidRDefault="00DC45D6" w:rsidP="009B10A7">
      <w:r w:rsidRPr="009B10A7">
        <w:t>$D) средние величины;</w:t>
      </w:r>
    </w:p>
    <w:p w:rsidR="00DC45D6" w:rsidRPr="009B10A7" w:rsidRDefault="00DC45D6" w:rsidP="009B10A7">
      <w:r w:rsidRPr="009B10A7">
        <w:t>$E) Числовые показатели вариационного ряда;</w:t>
      </w:r>
    </w:p>
    <w:p w:rsidR="00DC45D6" w:rsidRPr="009B10A7" w:rsidRDefault="00DC45D6" w:rsidP="009B10A7">
      <w:r w:rsidRPr="009B10A7">
        <w:t>@263. Каким образом определятеся взаимосвязь признаков:</w:t>
      </w:r>
    </w:p>
    <w:p w:rsidR="00DC45D6" w:rsidRPr="009B10A7" w:rsidRDefault="00DC45D6" w:rsidP="009B10A7">
      <w:r w:rsidRPr="009B10A7">
        <w:t>$A) коэффициент ассоциации Юла, Пирсона, коэффициент корреляции;</w:t>
      </w:r>
    </w:p>
    <w:p w:rsidR="00DC45D6" w:rsidRPr="009B10A7" w:rsidRDefault="00DC45D6" w:rsidP="009B10A7">
      <w:r w:rsidRPr="009B10A7">
        <w:t>$B) интенсивные показатели;</w:t>
      </w:r>
    </w:p>
    <w:p w:rsidR="00DC45D6" w:rsidRPr="009B10A7" w:rsidRDefault="00DC45D6" w:rsidP="009B10A7">
      <w:r w:rsidRPr="009B10A7">
        <w:t>$C) показатели соотношения;</w:t>
      </w:r>
    </w:p>
    <w:p w:rsidR="00DC45D6" w:rsidRPr="009B10A7" w:rsidRDefault="00DC45D6" w:rsidP="009B10A7">
      <w:r w:rsidRPr="009B10A7">
        <w:t>$D) средние величины;</w:t>
      </w:r>
    </w:p>
    <w:p w:rsidR="00DC45D6" w:rsidRPr="009B10A7" w:rsidRDefault="00DC45D6" w:rsidP="009B10A7">
      <w:r w:rsidRPr="009B10A7">
        <w:t>$E) числовые показатели вариационного ряда;</w:t>
      </w:r>
    </w:p>
    <w:p w:rsidR="00DC45D6" w:rsidRPr="009B10A7" w:rsidRDefault="00DC45D6" w:rsidP="009B10A7">
      <w:r w:rsidRPr="009B10A7">
        <w:t>@264. Какой показатель применяется для  изучения структуры больных по возрасту: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lastRenderedPageBreak/>
        <w:t>@265. Показатель обеспеченности населения больничными койками характеризует:</w:t>
      </w:r>
    </w:p>
    <w:p w:rsidR="00DC45D6" w:rsidRPr="009B10A7" w:rsidRDefault="00DC45D6" w:rsidP="009B10A7">
      <w:r w:rsidRPr="009B10A7">
        <w:t>$A) качество госпитальной помощи;</w:t>
      </w:r>
    </w:p>
    <w:p w:rsidR="00DC45D6" w:rsidRPr="009B10A7" w:rsidRDefault="00DC45D6" w:rsidP="009B10A7">
      <w:r w:rsidRPr="009B10A7">
        <w:t>$B) доступность госпитальной помощи;</w:t>
      </w:r>
    </w:p>
    <w:p w:rsidR="00DC45D6" w:rsidRPr="009B10A7" w:rsidRDefault="00DC45D6" w:rsidP="009B10A7">
      <w:r w:rsidRPr="009B10A7">
        <w:t>$C) Безопасноть госпитальной помощи;</w:t>
      </w:r>
    </w:p>
    <w:p w:rsidR="00DC45D6" w:rsidRPr="009B10A7" w:rsidRDefault="00DC45D6" w:rsidP="009B10A7">
      <w:r w:rsidRPr="009B10A7">
        <w:t>$D) нужен только для статистики;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@266. Если возникнет необходимость расчета распространения явления во взаимосвязанной среде какой показатель будет использован: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t xml:space="preserve">@267. Показатель абсолютного прироста является показателем: </w:t>
      </w:r>
    </w:p>
    <w:p w:rsidR="00DC45D6" w:rsidRPr="009B10A7" w:rsidRDefault="00DC45D6" w:rsidP="009B10A7">
      <w:r w:rsidRPr="009B10A7">
        <w:t>$A) вариационного ряда;</w:t>
      </w:r>
    </w:p>
    <w:p w:rsidR="00DC45D6" w:rsidRPr="009B10A7" w:rsidRDefault="00DC45D6" w:rsidP="009B10A7">
      <w:r w:rsidRPr="009B10A7">
        <w:t>$B) динамического ряда;</w:t>
      </w:r>
    </w:p>
    <w:p w:rsidR="00DC45D6" w:rsidRPr="009B10A7" w:rsidRDefault="00DC45D6" w:rsidP="009B10A7">
      <w:r w:rsidRPr="009B10A7">
        <w:t>$C) ряда случайных чисел;</w:t>
      </w:r>
    </w:p>
    <w:p w:rsidR="00DC45D6" w:rsidRPr="009B10A7" w:rsidRDefault="00DC45D6" w:rsidP="009B10A7">
      <w:r w:rsidRPr="009B10A7">
        <w:t>$D) ряда абсолютных числе;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@268. Численность населения в возрасте до 14 лет ниже  численность показателя в возрасте до 50 лет. Это :    </w:t>
      </w:r>
    </w:p>
    <w:p w:rsidR="00DC45D6" w:rsidRPr="009B10A7" w:rsidRDefault="00DC45D6" w:rsidP="009B10A7">
      <w:r w:rsidRPr="009B10A7">
        <w:t>$A) прогрессивный тип населения;</w:t>
      </w:r>
    </w:p>
    <w:p w:rsidR="00DC45D6" w:rsidRPr="009B10A7" w:rsidRDefault="00DC45D6" w:rsidP="009B10A7">
      <w:r w:rsidRPr="009B10A7">
        <w:t>$B) стационарный тип населения;</w:t>
      </w:r>
    </w:p>
    <w:p w:rsidR="00DC45D6" w:rsidRPr="009B10A7" w:rsidRDefault="00DC45D6" w:rsidP="009B10A7">
      <w:r w:rsidRPr="009B10A7">
        <w:t>$C) регрессивный тип населения;</w:t>
      </w:r>
    </w:p>
    <w:p w:rsidR="00DC45D6" w:rsidRPr="009B10A7" w:rsidRDefault="00DC45D6" w:rsidP="009B10A7">
      <w:r w:rsidRPr="009B10A7">
        <w:t>$D) стандартный тип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@269. Численность населения в возрасте до 14 лет больше численности показателя населения  в возрасте до 50 лет. Это :    </w:t>
      </w:r>
    </w:p>
    <w:p w:rsidR="00DC45D6" w:rsidRPr="009B10A7" w:rsidRDefault="00DC45D6" w:rsidP="009B10A7">
      <w:r w:rsidRPr="009B10A7">
        <w:t>$A) прогрессивный тип населения;</w:t>
      </w:r>
    </w:p>
    <w:p w:rsidR="00DC45D6" w:rsidRPr="009B10A7" w:rsidRDefault="00DC45D6" w:rsidP="009B10A7">
      <w:r w:rsidRPr="009B10A7">
        <w:lastRenderedPageBreak/>
        <w:t>$B) стационарный тип населения;</w:t>
      </w:r>
    </w:p>
    <w:p w:rsidR="00DC45D6" w:rsidRPr="009B10A7" w:rsidRDefault="00DC45D6" w:rsidP="009B10A7">
      <w:r w:rsidRPr="009B10A7">
        <w:t>$C) регрессивный тип населения;</w:t>
      </w:r>
    </w:p>
    <w:p w:rsidR="00DC45D6" w:rsidRPr="009B10A7" w:rsidRDefault="00DC45D6" w:rsidP="009B10A7">
      <w:r w:rsidRPr="009B10A7">
        <w:t>$D) стандартный тип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@270. Численность населения в возрасте до 14 лет равно  численности показателя населения  в возрасте до 50 лет. Это :    </w:t>
      </w:r>
    </w:p>
    <w:p w:rsidR="00DC45D6" w:rsidRPr="009B10A7" w:rsidRDefault="00DC45D6" w:rsidP="009B10A7">
      <w:r w:rsidRPr="009B10A7">
        <w:t>$A) прогрессивный тип населения;</w:t>
      </w:r>
    </w:p>
    <w:p w:rsidR="00DC45D6" w:rsidRPr="009B10A7" w:rsidRDefault="00DC45D6" w:rsidP="009B10A7">
      <w:r w:rsidRPr="009B10A7">
        <w:t>$B) стационарный тип населения;</w:t>
      </w:r>
    </w:p>
    <w:p w:rsidR="00DC45D6" w:rsidRPr="009B10A7" w:rsidRDefault="00DC45D6" w:rsidP="009B10A7">
      <w:r w:rsidRPr="009B10A7">
        <w:t>$C) регрессивный тип населения;</w:t>
      </w:r>
    </w:p>
    <w:p w:rsidR="00DC45D6" w:rsidRPr="009B10A7" w:rsidRDefault="00DC45D6" w:rsidP="009B10A7">
      <w:r w:rsidRPr="009B10A7">
        <w:t>$D) стандартный тип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@271. Для государства, которая принимает мигрантов этот процесс:   </w:t>
      </w:r>
    </w:p>
    <w:p w:rsidR="00DC45D6" w:rsidRPr="009B10A7" w:rsidRDefault="00DC45D6" w:rsidP="009B10A7">
      <w:r w:rsidRPr="009B10A7">
        <w:t>$A) положительный;</w:t>
      </w:r>
    </w:p>
    <w:p w:rsidR="00DC45D6" w:rsidRPr="009B10A7" w:rsidRDefault="00DC45D6" w:rsidP="009B10A7">
      <w:r w:rsidRPr="009B10A7">
        <w:t>$B) отрицательный;</w:t>
      </w:r>
    </w:p>
    <w:p w:rsidR="00DC45D6" w:rsidRPr="009B10A7" w:rsidRDefault="00DC45D6" w:rsidP="009B10A7">
      <w:r w:rsidRPr="009B10A7">
        <w:t>$C) и положительный и отрицательный;</w:t>
      </w:r>
    </w:p>
    <w:p w:rsidR="00DC45D6" w:rsidRPr="009B10A7" w:rsidRDefault="00DC45D6" w:rsidP="009B10A7">
      <w:r w:rsidRPr="009B10A7">
        <w:t>$D) не знаю;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@272. Как рассчитать естественный прирост населения:     </w:t>
      </w:r>
    </w:p>
    <w:p w:rsidR="00DC45D6" w:rsidRPr="009B10A7" w:rsidRDefault="00DC45D6" w:rsidP="009B10A7">
      <w:r w:rsidRPr="009B10A7">
        <w:t>$A) от годового показателя  рождаемости отнимаем годовой показатель смертности населения;</w:t>
      </w:r>
    </w:p>
    <w:p w:rsidR="00DC45D6" w:rsidRPr="009B10A7" w:rsidRDefault="00DC45D6" w:rsidP="009B10A7">
      <w:r w:rsidRPr="009B10A7">
        <w:t>$B) от числености населения отнимаем число умерших;</w:t>
      </w:r>
    </w:p>
    <w:p w:rsidR="00DC45D6" w:rsidRPr="009B10A7" w:rsidRDefault="00DC45D6" w:rsidP="009B10A7">
      <w:r w:rsidRPr="009B10A7">
        <w:t>$C) к числености населения прибавляем число родившихся;</w:t>
      </w:r>
    </w:p>
    <w:p w:rsidR="00DC45D6" w:rsidRPr="009B10A7" w:rsidRDefault="00DC45D6" w:rsidP="009B10A7">
      <w:r w:rsidRPr="009B10A7">
        <w:t>$D) по специальной таблице;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@273. Маятниковая миграция относится к :</w:t>
      </w:r>
    </w:p>
    <w:p w:rsidR="00DC45D6" w:rsidRPr="009B10A7" w:rsidRDefault="00DC45D6" w:rsidP="009B10A7">
      <w:r w:rsidRPr="009B10A7">
        <w:t>$A) естественому движению;</w:t>
      </w:r>
    </w:p>
    <w:p w:rsidR="00DC45D6" w:rsidRPr="009B10A7" w:rsidRDefault="00DC45D6" w:rsidP="009B10A7">
      <w:r w:rsidRPr="009B10A7">
        <w:t>$B) стандартсному джижению;</w:t>
      </w:r>
    </w:p>
    <w:p w:rsidR="00DC45D6" w:rsidRPr="009B10A7" w:rsidRDefault="00DC45D6" w:rsidP="009B10A7">
      <w:r w:rsidRPr="009B10A7">
        <w:t>$C) механическому;</w:t>
      </w:r>
    </w:p>
    <w:p w:rsidR="00DC45D6" w:rsidRPr="009B10A7" w:rsidRDefault="00DC45D6" w:rsidP="009B10A7">
      <w:r w:rsidRPr="009B10A7">
        <w:t>$D) неустойчивому;</w:t>
      </w:r>
    </w:p>
    <w:p w:rsidR="00DC45D6" w:rsidRPr="009B10A7" w:rsidRDefault="00DC45D6" w:rsidP="009B10A7">
      <w:r w:rsidRPr="009B10A7">
        <w:lastRenderedPageBreak/>
        <w:t>$E) нет правильного ответа;</w:t>
      </w:r>
    </w:p>
    <w:p w:rsidR="00DC45D6" w:rsidRPr="009B10A7" w:rsidRDefault="00DC45D6" w:rsidP="009B10A7">
      <w:r w:rsidRPr="009B10A7">
        <w:t xml:space="preserve">@274. Коэффициент корреляции равен 0.5:         </w:t>
      </w:r>
    </w:p>
    <w:p w:rsidR="00DC45D6" w:rsidRPr="009B10A7" w:rsidRDefault="00DC45D6" w:rsidP="009B10A7">
      <w:r w:rsidRPr="009B10A7">
        <w:t>$A) связь между признаками слабая;</w:t>
      </w:r>
    </w:p>
    <w:p w:rsidR="00DC45D6" w:rsidRPr="009B10A7" w:rsidRDefault="00DC45D6" w:rsidP="009B10A7">
      <w:r w:rsidRPr="009B10A7">
        <w:t>$B) связь отсутсвует;</w:t>
      </w:r>
    </w:p>
    <w:p w:rsidR="00DC45D6" w:rsidRPr="009B10A7" w:rsidRDefault="00DC45D6" w:rsidP="009B10A7">
      <w:r w:rsidRPr="009B10A7">
        <w:t>$C) связь средняя;</w:t>
      </w:r>
    </w:p>
    <w:p w:rsidR="00DC45D6" w:rsidRPr="009B10A7" w:rsidRDefault="00DC45D6" w:rsidP="009B10A7">
      <w:r w:rsidRPr="009B10A7">
        <w:t>$D) связь сильная;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@275. Коэффициени Юла равен 0.5: </w:t>
      </w:r>
    </w:p>
    <w:p w:rsidR="00DC45D6" w:rsidRPr="009B10A7" w:rsidRDefault="00DC45D6" w:rsidP="009B10A7">
      <w:r w:rsidRPr="009B10A7">
        <w:t>$A) связь между признаками слабая;</w:t>
      </w:r>
    </w:p>
    <w:p w:rsidR="00DC45D6" w:rsidRPr="009B10A7" w:rsidRDefault="00DC45D6" w:rsidP="009B10A7">
      <w:r w:rsidRPr="009B10A7">
        <w:t>$B) связь отсутсвует;</w:t>
      </w:r>
    </w:p>
    <w:p w:rsidR="00DC45D6" w:rsidRPr="009B10A7" w:rsidRDefault="00DC45D6" w:rsidP="009B10A7">
      <w:r w:rsidRPr="009B10A7">
        <w:t>$C) связь средняя;</w:t>
      </w:r>
    </w:p>
    <w:p w:rsidR="00DC45D6" w:rsidRPr="009B10A7" w:rsidRDefault="00DC45D6" w:rsidP="009B10A7">
      <w:r w:rsidRPr="009B10A7">
        <w:t>$D) связь сильная;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@276. Первичная заболеваемость составила 3240.3 на 100000 населения Это показатель: 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t xml:space="preserve">@277. Если часть населения покидает страну навсегда, то это процесс называется: </w:t>
      </w:r>
    </w:p>
    <w:p w:rsidR="00DC45D6" w:rsidRPr="009B10A7" w:rsidRDefault="00DC45D6" w:rsidP="009B10A7">
      <w:r w:rsidRPr="009B10A7">
        <w:t>$A) эммиграция;</w:t>
      </w:r>
    </w:p>
    <w:p w:rsidR="00DC45D6" w:rsidRPr="009B10A7" w:rsidRDefault="00DC45D6" w:rsidP="009B10A7">
      <w:r w:rsidRPr="009B10A7">
        <w:t>$B) иммиграция;</w:t>
      </w:r>
    </w:p>
    <w:p w:rsidR="00DC45D6" w:rsidRPr="009B10A7" w:rsidRDefault="00DC45D6" w:rsidP="009B10A7">
      <w:r w:rsidRPr="009B10A7">
        <w:t>$C) реинтеграция;</w:t>
      </w:r>
    </w:p>
    <w:p w:rsidR="00DC45D6" w:rsidRPr="009B10A7" w:rsidRDefault="00DC45D6" w:rsidP="009B10A7">
      <w:r w:rsidRPr="009B10A7">
        <w:t>$D) беженцы;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@278. Численность среднего медперсонала составила 23 на 10 тыс населения. В даном случае это показатель: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lastRenderedPageBreak/>
        <w:t>$B) экстенсивный;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цепной;</w:t>
      </w:r>
    </w:p>
    <w:p w:rsidR="00DC45D6" w:rsidRPr="009B10A7" w:rsidRDefault="00DC45D6" w:rsidP="009B10A7">
      <w:r w:rsidRPr="009B10A7">
        <w:t>@279. Показательс структуры больничного фонда является показателем:</w:t>
      </w:r>
    </w:p>
    <w:p w:rsidR="00DC45D6" w:rsidRPr="009B10A7" w:rsidRDefault="00DC45D6" w:rsidP="009B10A7">
      <w:r w:rsidRPr="009B10A7">
        <w:t>$A) интенсивным;</w:t>
      </w:r>
    </w:p>
    <w:p w:rsidR="00DC45D6" w:rsidRPr="009B10A7" w:rsidRDefault="00DC45D6" w:rsidP="009B10A7">
      <w:r w:rsidRPr="009B10A7">
        <w:t>$B) экстенсивным;</w:t>
      </w:r>
    </w:p>
    <w:p w:rsidR="00DC45D6" w:rsidRPr="009B10A7" w:rsidRDefault="00DC45D6" w:rsidP="009B10A7">
      <w:r w:rsidRPr="009B10A7">
        <w:t>$C) наглядности;</w:t>
      </w:r>
    </w:p>
    <w:p w:rsidR="00DC45D6" w:rsidRPr="009B10A7" w:rsidRDefault="00DC45D6" w:rsidP="009B10A7">
      <w:r w:rsidRPr="009B10A7">
        <w:t>$D) соотношения;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@280. Кодекс здоровья Республики Таджикистан был принят:  </w:t>
      </w:r>
    </w:p>
    <w:p w:rsidR="00DC45D6" w:rsidRPr="009B10A7" w:rsidRDefault="00DC45D6" w:rsidP="009B10A7">
      <w:r w:rsidRPr="009B10A7">
        <w:t>$A) 2000;</w:t>
      </w:r>
    </w:p>
    <w:p w:rsidR="00DC45D6" w:rsidRPr="009B10A7" w:rsidRDefault="00DC45D6" w:rsidP="009B10A7">
      <w:r w:rsidRPr="009B10A7">
        <w:t>$B) 2005;</w:t>
      </w:r>
    </w:p>
    <w:p w:rsidR="00DC45D6" w:rsidRPr="009B10A7" w:rsidRDefault="00DC45D6" w:rsidP="009B10A7">
      <w:r w:rsidRPr="009B10A7">
        <w:t>$C) 2010;</w:t>
      </w:r>
    </w:p>
    <w:p w:rsidR="00DC45D6" w:rsidRPr="009B10A7" w:rsidRDefault="00DC45D6" w:rsidP="009B10A7">
      <w:r w:rsidRPr="009B10A7">
        <w:t>$D) 2017;</w:t>
      </w:r>
    </w:p>
    <w:p w:rsidR="00DC45D6" w:rsidRPr="009B10A7" w:rsidRDefault="00DC45D6" w:rsidP="009B10A7">
      <w:r w:rsidRPr="009B10A7">
        <w:t>$E) 2014;</w:t>
      </w:r>
    </w:p>
    <w:p w:rsidR="00DC45D6" w:rsidRPr="009B10A7" w:rsidRDefault="00DC45D6" w:rsidP="009B10A7">
      <w:r w:rsidRPr="009B10A7">
        <w:t xml:space="preserve">@281. К естественому движению населения не относится:  </w:t>
      </w:r>
    </w:p>
    <w:p w:rsidR="00DC45D6" w:rsidRPr="009B10A7" w:rsidRDefault="00DC45D6" w:rsidP="009B10A7">
      <w:r w:rsidRPr="009B10A7">
        <w:t>$A) смертность;</w:t>
      </w:r>
    </w:p>
    <w:p w:rsidR="00DC45D6" w:rsidRPr="009B10A7" w:rsidRDefault="00DC45D6" w:rsidP="009B10A7">
      <w:r w:rsidRPr="009B10A7">
        <w:t>$B) миграция;</w:t>
      </w:r>
    </w:p>
    <w:p w:rsidR="00DC45D6" w:rsidRPr="009B10A7" w:rsidRDefault="00DC45D6" w:rsidP="009B10A7">
      <w:r w:rsidRPr="009B10A7">
        <w:t>$C) рождаемость;</w:t>
      </w:r>
    </w:p>
    <w:p w:rsidR="00DC45D6" w:rsidRPr="009B10A7" w:rsidRDefault="00DC45D6" w:rsidP="009B10A7">
      <w:r w:rsidRPr="009B10A7">
        <w:t>$D) естественный прирост;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bookmarkStart w:id="1" w:name="_Hlk5469735"/>
      <w:r w:rsidRPr="009B10A7">
        <w:t xml:space="preserve">@282. Для расчета средней арифметической необходимо использовать :    </w:t>
      </w:r>
    </w:p>
    <w:p w:rsidR="00DC45D6" w:rsidRPr="009B10A7" w:rsidRDefault="00DC45D6" w:rsidP="009B10A7">
      <w:r w:rsidRPr="009B10A7">
        <w:t>$A) стандартные ряды;</w:t>
      </w:r>
    </w:p>
    <w:p w:rsidR="00DC45D6" w:rsidRPr="009B10A7" w:rsidRDefault="00DC45D6" w:rsidP="009B10A7">
      <w:r w:rsidRPr="009B10A7">
        <w:t>$B) вариационные;</w:t>
      </w:r>
    </w:p>
    <w:p w:rsidR="00DC45D6" w:rsidRPr="009B10A7" w:rsidRDefault="00DC45D6" w:rsidP="009B10A7">
      <w:r w:rsidRPr="009B10A7">
        <w:t>$C) динамические;</w:t>
      </w:r>
    </w:p>
    <w:p w:rsidR="00DC45D6" w:rsidRPr="009B10A7" w:rsidRDefault="00DC45D6" w:rsidP="009B10A7">
      <w:r w:rsidRPr="009B10A7">
        <w:t>$D) случайные;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lastRenderedPageBreak/>
        <w:t xml:space="preserve">@283. Сигмальное отклонение показывает нам:     </w:t>
      </w:r>
    </w:p>
    <w:p w:rsidR="00DC45D6" w:rsidRPr="009B10A7" w:rsidRDefault="00DC45D6" w:rsidP="009B10A7">
      <w:r w:rsidRPr="009B10A7">
        <w:t>$A) схожесть признаков;</w:t>
      </w:r>
    </w:p>
    <w:p w:rsidR="00DC45D6" w:rsidRPr="009B10A7" w:rsidRDefault="00DC45D6" w:rsidP="009B10A7">
      <w:r w:rsidRPr="009B10A7">
        <w:t>$B) разнообразие признаков;</w:t>
      </w:r>
    </w:p>
    <w:p w:rsidR="00DC45D6" w:rsidRPr="009B10A7" w:rsidRDefault="00DC45D6" w:rsidP="009B10A7">
      <w:r w:rsidRPr="009B10A7">
        <w:t>$C) средние величины;</w:t>
      </w:r>
    </w:p>
    <w:p w:rsidR="00DC45D6" w:rsidRPr="009B10A7" w:rsidRDefault="00DC45D6" w:rsidP="009B10A7">
      <w:r w:rsidRPr="009B10A7">
        <w:t>$D) случайные величины;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@284. Укажите правильный вариант из нижеуказанных  относительно понятия интенсивного показателя:</w:t>
      </w:r>
    </w:p>
    <w:p w:rsidR="00DC45D6" w:rsidRPr="009B10A7" w:rsidRDefault="00DC45D6" w:rsidP="009B10A7">
      <w:r w:rsidRPr="009B10A7">
        <w:t>$A) измененения являения во времени;</w:t>
      </w:r>
    </w:p>
    <w:p w:rsidR="00DC45D6" w:rsidRPr="009B10A7" w:rsidRDefault="00DC45D6" w:rsidP="009B10A7">
      <w:r w:rsidRPr="009B10A7">
        <w:t>$B) структура явления;</w:t>
      </w:r>
    </w:p>
    <w:p w:rsidR="00DC45D6" w:rsidRPr="009B10A7" w:rsidRDefault="00DC45D6" w:rsidP="009B10A7">
      <w:r w:rsidRPr="009B10A7">
        <w:t>$C) уровень. распространенность  явления во  взаимосязанной среде;</w:t>
      </w:r>
    </w:p>
    <w:p w:rsidR="00DC45D6" w:rsidRPr="009B10A7" w:rsidRDefault="00DC45D6" w:rsidP="009B10A7">
      <w:r w:rsidRPr="009B10A7">
        <w:t>$D) уровень явления не во взаимосвязанной среде;</w:t>
      </w:r>
    </w:p>
    <w:p w:rsidR="00DC45D6" w:rsidRPr="009B10A7" w:rsidRDefault="00DC45D6" w:rsidP="009B10A7">
      <w:r w:rsidRPr="009B10A7">
        <w:t>$E) сравнение двух самостоятельный величин;</w:t>
      </w:r>
    </w:p>
    <w:p w:rsidR="00DC45D6" w:rsidRPr="009B10A7" w:rsidRDefault="00DC45D6" w:rsidP="009B10A7">
      <w:r w:rsidRPr="009B10A7">
        <w:t xml:space="preserve">@285.Содержание 1% прироста это показатель в: </w:t>
      </w:r>
    </w:p>
    <w:p w:rsidR="00DC45D6" w:rsidRPr="009B10A7" w:rsidRDefault="00DC45D6" w:rsidP="009B10A7">
      <w:r w:rsidRPr="009B10A7">
        <w:t>$A) стандартных рядах;</w:t>
      </w:r>
    </w:p>
    <w:p w:rsidR="00DC45D6" w:rsidRPr="009B10A7" w:rsidRDefault="00DC45D6" w:rsidP="009B10A7">
      <w:r w:rsidRPr="009B10A7">
        <w:t>$B) вариационных;</w:t>
      </w:r>
    </w:p>
    <w:p w:rsidR="00DC45D6" w:rsidRPr="009B10A7" w:rsidRDefault="00DC45D6" w:rsidP="009B10A7">
      <w:r w:rsidRPr="009B10A7">
        <w:t>$C) динамических;</w:t>
      </w:r>
    </w:p>
    <w:p w:rsidR="00DC45D6" w:rsidRPr="009B10A7" w:rsidRDefault="00DC45D6" w:rsidP="009B10A7">
      <w:r w:rsidRPr="009B10A7">
        <w:t>$D) случайных;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@286. Может ли прирост населения быть отрицательным.</w:t>
      </w:r>
    </w:p>
    <w:p w:rsidR="00DC45D6" w:rsidRPr="009B10A7" w:rsidRDefault="00DC45D6" w:rsidP="009B10A7">
      <w:r w:rsidRPr="009B10A7">
        <w:t>$A) да, конечно;</w:t>
      </w:r>
    </w:p>
    <w:p w:rsidR="00DC45D6" w:rsidRPr="009B10A7" w:rsidRDefault="00DC45D6" w:rsidP="009B10A7">
      <w:r w:rsidRPr="009B10A7">
        <w:t>$B) никогда прирост не может быть отрицательынм;</w:t>
      </w:r>
    </w:p>
    <w:p w:rsidR="00DC45D6" w:rsidRPr="009B10A7" w:rsidRDefault="00DC45D6" w:rsidP="009B10A7">
      <w:r w:rsidRPr="009B10A7">
        <w:t>$C) нет правильного ответа;</w:t>
      </w:r>
    </w:p>
    <w:p w:rsidR="00DC45D6" w:rsidRPr="009B10A7" w:rsidRDefault="00DC45D6" w:rsidP="009B10A7">
      <w:r w:rsidRPr="009B10A7">
        <w:t>$D) только в особых случаях;</w:t>
      </w:r>
    </w:p>
    <w:p w:rsidR="00DC45D6" w:rsidRPr="009B10A7" w:rsidRDefault="00DC45D6" w:rsidP="009B10A7">
      <w:r w:rsidRPr="009B10A7">
        <w:t>$E) нет, никогда;</w:t>
      </w:r>
    </w:p>
    <w:p w:rsidR="00DC45D6" w:rsidRPr="009B10A7" w:rsidRDefault="00DC45D6" w:rsidP="009B10A7">
      <w:r w:rsidRPr="009B10A7">
        <w:t xml:space="preserve">@287. Если одна часть структуры явления  в одном случае составляет 35 % а в другом 45%, можем ли мы утверждать, что уровень распространенности во втором случае выше: </w:t>
      </w:r>
    </w:p>
    <w:p w:rsidR="00DC45D6" w:rsidRPr="009B10A7" w:rsidRDefault="00DC45D6" w:rsidP="009B10A7">
      <w:r w:rsidRPr="009B10A7">
        <w:t>$A) да, конечно;</w:t>
      </w:r>
    </w:p>
    <w:p w:rsidR="00DC45D6" w:rsidRPr="009B10A7" w:rsidRDefault="00DC45D6" w:rsidP="009B10A7">
      <w:r w:rsidRPr="009B10A7">
        <w:t>$B) нет, никогда;</w:t>
      </w:r>
    </w:p>
    <w:p w:rsidR="00DC45D6" w:rsidRPr="009B10A7" w:rsidRDefault="00DC45D6" w:rsidP="009B10A7">
      <w:r w:rsidRPr="009B10A7">
        <w:lastRenderedPageBreak/>
        <w:t>$C) не знаю;</w:t>
      </w:r>
    </w:p>
    <w:p w:rsidR="00DC45D6" w:rsidRPr="009B10A7" w:rsidRDefault="00DC45D6" w:rsidP="009B10A7">
      <w:r w:rsidRPr="009B10A7">
        <w:t>$D) только в особых случаях;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@288. Может ли одновременно иметь место высокий уровень общей смертности и высокий показатель средней продолжительности жизни?</w:t>
      </w:r>
    </w:p>
    <w:p w:rsidR="00DC45D6" w:rsidRPr="009B10A7" w:rsidRDefault="00DC45D6" w:rsidP="009B10A7">
      <w:r w:rsidRPr="009B10A7">
        <w:t>$A) да, конечно;</w:t>
      </w:r>
    </w:p>
    <w:p w:rsidR="00DC45D6" w:rsidRPr="009B10A7" w:rsidRDefault="00DC45D6" w:rsidP="009B10A7">
      <w:r w:rsidRPr="009B10A7">
        <w:t>$B) нет, никогда;</w:t>
      </w:r>
    </w:p>
    <w:p w:rsidR="00DC45D6" w:rsidRPr="009B10A7" w:rsidRDefault="00DC45D6" w:rsidP="009B10A7">
      <w:r w:rsidRPr="009B10A7">
        <w:t>$C) только в исключительных случаях;</w:t>
      </w:r>
    </w:p>
    <w:p w:rsidR="00DC45D6" w:rsidRPr="009B10A7" w:rsidRDefault="00DC45D6" w:rsidP="009B10A7">
      <w:r w:rsidRPr="009B10A7">
        <w:t>$D) нет правильного ответа;</w:t>
      </w:r>
    </w:p>
    <w:p w:rsidR="00DC45D6" w:rsidRPr="009B10A7" w:rsidRDefault="00DC45D6" w:rsidP="009B10A7">
      <w:r w:rsidRPr="009B10A7">
        <w:t>$E) случайная велиина;</w:t>
      </w:r>
    </w:p>
    <w:p w:rsidR="00DC45D6" w:rsidRPr="009B10A7" w:rsidRDefault="00DC45D6" w:rsidP="009B10A7">
      <w:r w:rsidRPr="009B10A7">
        <w:t xml:space="preserve">@289.Величина, которая отражает общие свойства статистической совокупности называется:  </w:t>
      </w:r>
    </w:p>
    <w:p w:rsidR="00DC45D6" w:rsidRPr="009B10A7" w:rsidRDefault="00DC45D6" w:rsidP="009B10A7">
      <w:r w:rsidRPr="009B10A7">
        <w:t>$A) средняя величина;</w:t>
      </w:r>
    </w:p>
    <w:p w:rsidR="00DC45D6" w:rsidRPr="009B10A7" w:rsidRDefault="00DC45D6" w:rsidP="009B10A7">
      <w:r w:rsidRPr="009B10A7">
        <w:t xml:space="preserve">$B) стандартная величина; </w:t>
      </w:r>
    </w:p>
    <w:p w:rsidR="00DC45D6" w:rsidRPr="009B10A7" w:rsidRDefault="00DC45D6" w:rsidP="009B10A7">
      <w:r w:rsidRPr="009B10A7">
        <w:t xml:space="preserve">$C) максимальная; </w:t>
      </w:r>
    </w:p>
    <w:p w:rsidR="00DC45D6" w:rsidRPr="009B10A7" w:rsidRDefault="00DC45D6" w:rsidP="009B10A7">
      <w:r w:rsidRPr="009B10A7">
        <w:t xml:space="preserve">$D) миниальная; </w:t>
      </w:r>
    </w:p>
    <w:p w:rsidR="00DC45D6" w:rsidRPr="009B10A7" w:rsidRDefault="00DC45D6" w:rsidP="009B10A7">
      <w:r w:rsidRPr="009B10A7">
        <w:t>$E) случайная велиина;</w:t>
      </w:r>
    </w:p>
    <w:p w:rsidR="00DC45D6" w:rsidRPr="009B10A7" w:rsidRDefault="00DC45D6" w:rsidP="009B10A7">
      <w:r w:rsidRPr="009B10A7">
        <w:t xml:space="preserve">@290. Мода - это значение:  </w:t>
      </w:r>
    </w:p>
    <w:p w:rsidR="00DC45D6" w:rsidRPr="009B10A7" w:rsidRDefault="00DC45D6" w:rsidP="009B10A7">
      <w:r w:rsidRPr="009B10A7">
        <w:t>$A) средняя;</w:t>
      </w:r>
    </w:p>
    <w:p w:rsidR="00DC45D6" w:rsidRPr="009B10A7" w:rsidRDefault="00DC45D6" w:rsidP="009B10A7">
      <w:r w:rsidRPr="009B10A7">
        <w:t>$B) максимальная;</w:t>
      </w:r>
    </w:p>
    <w:p w:rsidR="00DC45D6" w:rsidRPr="009B10A7" w:rsidRDefault="00DC45D6" w:rsidP="009B10A7">
      <w:r w:rsidRPr="009B10A7">
        <w:t>$C) минимальная;</w:t>
      </w:r>
    </w:p>
    <w:p w:rsidR="00DC45D6" w:rsidRPr="009B10A7" w:rsidRDefault="00DC45D6" w:rsidP="009B10A7">
      <w:r w:rsidRPr="009B10A7">
        <w:t>$D) простая;</w:t>
      </w:r>
    </w:p>
    <w:p w:rsidR="00DC45D6" w:rsidRPr="009B10A7" w:rsidRDefault="00DC45D6" w:rsidP="009B10A7">
      <w:r w:rsidRPr="009B10A7">
        <w:t>$E) наиболее часто встречающаяся;</w:t>
      </w:r>
    </w:p>
    <w:p w:rsidR="00DC45D6" w:rsidRPr="009B10A7" w:rsidRDefault="00DC45D6" w:rsidP="009B10A7">
      <w:r w:rsidRPr="009B10A7">
        <w:t xml:space="preserve">@291. Варианта, которая расположена в середине вариационого ряда  и делить его на две равные части называются </w:t>
      </w:r>
    </w:p>
    <w:p w:rsidR="00DC45D6" w:rsidRPr="009B10A7" w:rsidRDefault="00DC45D6" w:rsidP="009B10A7">
      <w:r w:rsidRPr="009B10A7">
        <w:t>$A) средняя арифметическая;</w:t>
      </w:r>
    </w:p>
    <w:p w:rsidR="00DC45D6" w:rsidRPr="009B10A7" w:rsidRDefault="00DC45D6" w:rsidP="009B10A7">
      <w:r w:rsidRPr="009B10A7">
        <w:t>$B) максимальная;</w:t>
      </w:r>
    </w:p>
    <w:p w:rsidR="00DC45D6" w:rsidRPr="009B10A7" w:rsidRDefault="00DC45D6" w:rsidP="009B10A7">
      <w:r w:rsidRPr="009B10A7">
        <w:t>$C) минимальная;</w:t>
      </w:r>
    </w:p>
    <w:p w:rsidR="00DC45D6" w:rsidRPr="009B10A7" w:rsidRDefault="00DC45D6" w:rsidP="009B10A7">
      <w:r w:rsidRPr="009B10A7">
        <w:t>$D) мода;</w:t>
      </w:r>
    </w:p>
    <w:p w:rsidR="00DC45D6" w:rsidRPr="009B10A7" w:rsidRDefault="00DC45D6" w:rsidP="009B10A7">
      <w:r w:rsidRPr="009B10A7">
        <w:t>$E) медиана;</w:t>
      </w:r>
    </w:p>
    <w:p w:rsidR="00DC45D6" w:rsidRPr="009B10A7" w:rsidRDefault="00DC45D6" w:rsidP="009B10A7">
      <w:r w:rsidRPr="009B10A7">
        <w:lastRenderedPageBreak/>
        <w:t xml:space="preserve">@292. Методы формирования выборочной совокупности  </w:t>
      </w:r>
    </w:p>
    <w:p w:rsidR="00DC45D6" w:rsidRPr="009B10A7" w:rsidRDefault="00DC45D6" w:rsidP="009B10A7">
      <w:r w:rsidRPr="009B10A7">
        <w:t>$A) механический;</w:t>
      </w:r>
    </w:p>
    <w:p w:rsidR="00DC45D6" w:rsidRPr="009B10A7" w:rsidRDefault="00DC45D6" w:rsidP="009B10A7">
      <w:r w:rsidRPr="009B10A7">
        <w:t>$B) метод лотореи;</w:t>
      </w:r>
    </w:p>
    <w:p w:rsidR="00DC45D6" w:rsidRPr="009B10A7" w:rsidRDefault="00DC45D6" w:rsidP="009B10A7">
      <w:r w:rsidRPr="009B10A7">
        <w:t>$C) метод случайных чисел;</w:t>
      </w:r>
    </w:p>
    <w:p w:rsidR="00DC45D6" w:rsidRPr="009B10A7" w:rsidRDefault="00DC45D6" w:rsidP="009B10A7">
      <w:r w:rsidRPr="009B10A7">
        <w:t>$D) метод целенаправленного отбора;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@293. Программа сбора информации -это:</w:t>
      </w:r>
    </w:p>
    <w:p w:rsidR="00DC45D6" w:rsidRPr="009B10A7" w:rsidRDefault="00DC45D6" w:rsidP="009B10A7">
      <w:r w:rsidRPr="009B10A7">
        <w:t>$A) анкета;</w:t>
      </w:r>
    </w:p>
    <w:p w:rsidR="00DC45D6" w:rsidRPr="009B10A7" w:rsidRDefault="00DC45D6" w:rsidP="009B10A7">
      <w:r w:rsidRPr="009B10A7">
        <w:t>$B) инструкция;</w:t>
      </w:r>
    </w:p>
    <w:p w:rsidR="00DC45D6" w:rsidRPr="009B10A7" w:rsidRDefault="00DC45D6" w:rsidP="009B10A7">
      <w:r w:rsidRPr="009B10A7">
        <w:t>$C) план работы;</w:t>
      </w:r>
    </w:p>
    <w:p w:rsidR="00DC45D6" w:rsidRPr="009B10A7" w:rsidRDefault="00DC45D6" w:rsidP="009B10A7">
      <w:r w:rsidRPr="009B10A7">
        <w:t>$D) дорожная карта;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@294. Статистическая совокупность состоит из:     </w:t>
      </w:r>
    </w:p>
    <w:p w:rsidR="00DC45D6" w:rsidRPr="009B10A7" w:rsidRDefault="00DC45D6" w:rsidP="009B10A7">
      <w:r w:rsidRPr="009B10A7">
        <w:t>$A) из единиц наблюдения, обладающих учетными признаками;</w:t>
      </w:r>
    </w:p>
    <w:p w:rsidR="00DC45D6" w:rsidRPr="009B10A7" w:rsidRDefault="00DC45D6" w:rsidP="009B10A7">
      <w:r w:rsidRPr="009B10A7">
        <w:t>$B) из существующих единиц;</w:t>
      </w:r>
    </w:p>
    <w:p w:rsidR="00DC45D6" w:rsidRPr="009B10A7" w:rsidRDefault="00DC45D6" w:rsidP="009B10A7">
      <w:r w:rsidRPr="009B10A7">
        <w:t>$C) из единиц, не обладающих учетными признаками;</w:t>
      </w:r>
    </w:p>
    <w:p w:rsidR="00DC45D6" w:rsidRPr="009B10A7" w:rsidRDefault="00DC45D6" w:rsidP="009B10A7">
      <w:r w:rsidRPr="009B10A7">
        <w:t>$D) все ответы неправильные;</w:t>
      </w:r>
    </w:p>
    <w:p w:rsidR="00DC45D6" w:rsidRPr="009B10A7" w:rsidRDefault="00DC45D6" w:rsidP="009B10A7">
      <w:r w:rsidRPr="009B10A7">
        <w:t>$E) все ответы правильыне;</w:t>
      </w:r>
    </w:p>
    <w:p w:rsidR="00DC45D6" w:rsidRPr="009B10A7" w:rsidRDefault="00DC45D6" w:rsidP="009B10A7">
      <w:r w:rsidRPr="009B10A7">
        <w:t>@295. Средние показатели используются при анализе следующих данных:</w:t>
      </w:r>
    </w:p>
    <w:p w:rsidR="00DC45D6" w:rsidRPr="009B10A7" w:rsidRDefault="00DC45D6" w:rsidP="009B10A7">
      <w:r w:rsidRPr="009B10A7">
        <w:t>$A) распространенности явления в среде;</w:t>
      </w:r>
    </w:p>
    <w:p w:rsidR="00DC45D6" w:rsidRPr="009B10A7" w:rsidRDefault="00DC45D6" w:rsidP="009B10A7">
      <w:r w:rsidRPr="009B10A7">
        <w:t>$B) структуры явления;</w:t>
      </w:r>
    </w:p>
    <w:p w:rsidR="00DC45D6" w:rsidRPr="009B10A7" w:rsidRDefault="00DC45D6" w:rsidP="009B10A7">
      <w:r w:rsidRPr="009B10A7">
        <w:t xml:space="preserve">$C) обеспеченности населения врачебными кадрами;  </w:t>
      </w:r>
    </w:p>
    <w:p w:rsidR="00DC45D6" w:rsidRPr="009B10A7" w:rsidRDefault="00DC45D6" w:rsidP="009B10A7">
      <w:r w:rsidRPr="009B10A7">
        <w:t>$D) определени тенденций изменения ситуации;</w:t>
      </w:r>
    </w:p>
    <w:p w:rsidR="00DC45D6" w:rsidRPr="009B10A7" w:rsidRDefault="00DC45D6" w:rsidP="009B10A7">
      <w:r w:rsidRPr="009B10A7">
        <w:t>$E) общих свойств статистическиой совокупности;</w:t>
      </w:r>
    </w:p>
    <w:p w:rsidR="00DC45D6" w:rsidRPr="009B10A7" w:rsidRDefault="00DC45D6" w:rsidP="009B10A7">
      <w:r w:rsidRPr="009B10A7">
        <w:t>@296.Какие данные используются для расчета общего показателя рождаемости населения:</w:t>
      </w:r>
    </w:p>
    <w:p w:rsidR="00DC45D6" w:rsidRPr="009B10A7" w:rsidRDefault="00DC45D6" w:rsidP="009B10A7">
      <w:r w:rsidRPr="009B10A7">
        <w:t>$A) число родившихся живыми и мертвыми/ число родившихся живыми;</w:t>
      </w:r>
    </w:p>
    <w:p w:rsidR="00DC45D6" w:rsidRPr="009B10A7" w:rsidRDefault="00DC45D6" w:rsidP="009B10A7">
      <w:r w:rsidRPr="009B10A7">
        <w:t xml:space="preserve">$B) число родившихся живымив данном году/ число родившихся живыми в прошлом году; </w:t>
      </w:r>
    </w:p>
    <w:p w:rsidR="00DC45D6" w:rsidRPr="009B10A7" w:rsidRDefault="00DC45D6" w:rsidP="009B10A7">
      <w:r w:rsidRPr="009B10A7">
        <w:t>$C) число родившихся в данном году / средняя численость населения;</w:t>
      </w:r>
    </w:p>
    <w:p w:rsidR="00DC45D6" w:rsidRPr="009B10A7" w:rsidRDefault="00DC45D6" w:rsidP="009B10A7">
      <w:r w:rsidRPr="009B10A7">
        <w:lastRenderedPageBreak/>
        <w:t>$D) средняя численость населения в данном году/ средняя численость населения в прошлом году;</w:t>
      </w:r>
    </w:p>
    <w:p w:rsidR="00DC45D6" w:rsidRPr="009B10A7" w:rsidRDefault="00DC45D6" w:rsidP="009B10A7">
      <w:r w:rsidRPr="009B10A7">
        <w:t xml:space="preserve">$E) число детей в возрасте до 1года/ средняя численость населения;  </w:t>
      </w:r>
    </w:p>
    <w:p w:rsidR="00DC45D6" w:rsidRPr="009B10A7" w:rsidRDefault="00DC45D6" w:rsidP="009B10A7">
      <w:r w:rsidRPr="009B10A7">
        <w:t xml:space="preserve">@297.Какие данные необходимы для расчета общего показателя смертности населения.  </w:t>
      </w:r>
    </w:p>
    <w:p w:rsidR="00DC45D6" w:rsidRPr="009B10A7" w:rsidRDefault="00DC45D6" w:rsidP="009B10A7">
      <w:r w:rsidRPr="009B10A7">
        <w:t>$A) средняя численость населения в данном году / средняя численость населения в прошлом году;</w:t>
      </w:r>
    </w:p>
    <w:p w:rsidR="00DC45D6" w:rsidRPr="009B10A7" w:rsidRDefault="00DC45D6" w:rsidP="009B10A7">
      <w:r w:rsidRPr="009B10A7">
        <w:t>$B) число умерших в данном году/ среднегодовая численость населения;</w:t>
      </w:r>
    </w:p>
    <w:p w:rsidR="00DC45D6" w:rsidRPr="009B10A7" w:rsidRDefault="00DC45D6" w:rsidP="009B10A7">
      <w:r w:rsidRPr="009B10A7">
        <w:t xml:space="preserve">$C) число умерших в данном году/ число родившихся в даном году; </w:t>
      </w:r>
    </w:p>
    <w:p w:rsidR="00DC45D6" w:rsidRPr="009B10A7" w:rsidRDefault="00DC45D6" w:rsidP="009B10A7">
      <w:r w:rsidRPr="009B10A7">
        <w:t>$D) число умерших в данном году/ число умерших впрошлом году;</w:t>
      </w:r>
    </w:p>
    <w:p w:rsidR="00DC45D6" w:rsidRPr="009B10A7" w:rsidRDefault="00DC45D6" w:rsidP="009B10A7">
      <w:r w:rsidRPr="009B10A7">
        <w:t>$E) число умерших в даном году / средняя численость населения за последние 5 лет;</w:t>
      </w:r>
    </w:p>
    <w:p w:rsidR="00DC45D6" w:rsidRPr="009B10A7" w:rsidRDefault="00DC45D6" w:rsidP="009B10A7">
      <w:r w:rsidRPr="009B10A7">
        <w:t xml:space="preserve">@298. Для определения структуры смертности населения  необходимы следующие данные.   </w:t>
      </w:r>
    </w:p>
    <w:p w:rsidR="00DC45D6" w:rsidRPr="009B10A7" w:rsidRDefault="00DC45D6" w:rsidP="009B10A7">
      <w:r w:rsidRPr="009B10A7">
        <w:t>$A) число умерших от отдельных причин/ число умерших всего в данном году;</w:t>
      </w:r>
    </w:p>
    <w:p w:rsidR="00DC45D6" w:rsidRPr="009B10A7" w:rsidRDefault="00DC45D6" w:rsidP="009B10A7">
      <w:r w:rsidRPr="009B10A7">
        <w:t>$B) число умерших всего/ среняя численость населения;</w:t>
      </w:r>
    </w:p>
    <w:p w:rsidR="00DC45D6" w:rsidRPr="009B10A7" w:rsidRDefault="00DC45D6" w:rsidP="009B10A7">
      <w:r w:rsidRPr="009B10A7">
        <w:t>$C) средняя численность населения/  число умерших в даном году;</w:t>
      </w:r>
    </w:p>
    <w:p w:rsidR="00DC45D6" w:rsidRPr="009B10A7" w:rsidRDefault="00DC45D6" w:rsidP="009B10A7">
      <w:r w:rsidRPr="009B10A7">
        <w:t xml:space="preserve">$D) общая численость родившихся вданом году/ общее число умерших; </w:t>
      </w:r>
    </w:p>
    <w:p w:rsidR="00DC45D6" w:rsidRPr="009B10A7" w:rsidRDefault="00DC45D6" w:rsidP="009B10A7">
      <w:r w:rsidRPr="009B10A7">
        <w:t>$E) абсолютное число умерших от различных причин/ численость родившихся в прошлом году;</w:t>
      </w:r>
    </w:p>
    <w:p w:rsidR="00DC45D6" w:rsidRPr="009B10A7" w:rsidRDefault="00DC45D6" w:rsidP="009B10A7">
      <w:r w:rsidRPr="009B10A7">
        <w:t>@299. Для расчета перинатальной смертности необходимы следующие данные:</w:t>
      </w:r>
    </w:p>
    <w:p w:rsidR="00DC45D6" w:rsidRPr="009B10A7" w:rsidRDefault="00DC45D6" w:rsidP="009B10A7">
      <w:r w:rsidRPr="009B10A7">
        <w:t xml:space="preserve">$A) число мертворожденных, число умерших в возрасте 0-6дней жизни,число родивщихся живыми и число родивщихся мертвым; </w:t>
      </w:r>
    </w:p>
    <w:p w:rsidR="00DC45D6" w:rsidRPr="009B10A7" w:rsidRDefault="00DC45D6" w:rsidP="009B10A7">
      <w:r w:rsidRPr="009B10A7">
        <w:t>$B) число детей, родившихся живыми, число детей родившихся мертвыми, число умерших в течении 1 месяца  жизни;</w:t>
      </w:r>
    </w:p>
    <w:p w:rsidR="00DC45D6" w:rsidRPr="009B10A7" w:rsidRDefault="00DC45D6" w:rsidP="009B10A7">
      <w:r w:rsidRPr="009B10A7">
        <w:t>$C) число умерших детей на 1 неделе жизни, число умерших детей на 2 неделе жизни, число родившихся в год;</w:t>
      </w:r>
    </w:p>
    <w:p w:rsidR="00DC45D6" w:rsidRPr="009B10A7" w:rsidRDefault="00DC45D6" w:rsidP="009B10A7">
      <w:r w:rsidRPr="009B10A7">
        <w:t>$D) число детей, родившихся живыми, число детей родившихся мертвыми,  средняя численность населения;</w:t>
      </w:r>
    </w:p>
    <w:p w:rsidR="00DC45D6" w:rsidRPr="009B10A7" w:rsidRDefault="00DC45D6" w:rsidP="009B10A7">
      <w:r w:rsidRPr="009B10A7">
        <w:t>$E) число детей, родившихся живыми, число детей родившихся мертвыми;</w:t>
      </w:r>
    </w:p>
    <w:p w:rsidR="00DC45D6" w:rsidRPr="009B10A7" w:rsidRDefault="00DC45D6" w:rsidP="009B10A7">
      <w:r w:rsidRPr="009B10A7">
        <w:t>@300. Для расчета  плодовитости  необходимы следующие данные:</w:t>
      </w:r>
    </w:p>
    <w:p w:rsidR="00DC45D6" w:rsidRPr="009B10A7" w:rsidRDefault="00DC45D6" w:rsidP="009B10A7">
      <w:r w:rsidRPr="009B10A7">
        <w:t xml:space="preserve">$A) число родившихся живыми детей/число женщин в возрасте 15-49 лет; </w:t>
      </w:r>
    </w:p>
    <w:p w:rsidR="00DC45D6" w:rsidRPr="009B10A7" w:rsidRDefault="00DC45D6" w:rsidP="009B10A7">
      <w:r w:rsidRPr="009B10A7">
        <w:t xml:space="preserve">$B) число родившихся живыми и мертвыми в даном году. Общее число женщин; </w:t>
      </w:r>
    </w:p>
    <w:p w:rsidR="00DC45D6" w:rsidRPr="009B10A7" w:rsidRDefault="00DC45D6" w:rsidP="009B10A7">
      <w:r w:rsidRPr="009B10A7">
        <w:t>$C) число женщин в возрасте 15-49 лет/ средняя численность населения;</w:t>
      </w:r>
    </w:p>
    <w:p w:rsidR="00DC45D6" w:rsidRPr="009B10A7" w:rsidRDefault="00DC45D6" w:rsidP="009B10A7">
      <w:r w:rsidRPr="009B10A7">
        <w:t xml:space="preserve">$D) число родившихся в данном году / средняя численность населения; </w:t>
      </w:r>
    </w:p>
    <w:p w:rsidR="00DC45D6" w:rsidRPr="009B10A7" w:rsidRDefault="00DC45D6" w:rsidP="009B10A7">
      <w:r w:rsidRPr="009B10A7">
        <w:t xml:space="preserve">$E) число родившхся в даном году \ срдняя численость населения в прошлом году; </w:t>
      </w:r>
    </w:p>
    <w:p w:rsidR="00DC45D6" w:rsidRPr="009B10A7" w:rsidRDefault="00DC45D6" w:rsidP="009B10A7">
      <w:r w:rsidRPr="009B10A7">
        <w:lastRenderedPageBreak/>
        <w:t>@301. в независимом Таджикистане Первая всеобщая перепись населения была организована:</w:t>
      </w:r>
    </w:p>
    <w:p w:rsidR="00DC45D6" w:rsidRPr="009B10A7" w:rsidRDefault="00DC45D6" w:rsidP="009B10A7">
      <w:r w:rsidRPr="009B10A7">
        <w:t>$A) 30 января 1999года;</w:t>
      </w:r>
    </w:p>
    <w:p w:rsidR="00DC45D6" w:rsidRPr="009B10A7" w:rsidRDefault="00DC45D6" w:rsidP="009B10A7">
      <w:r w:rsidRPr="009B10A7">
        <w:t>$B) 20 января 2000 года;</w:t>
      </w:r>
    </w:p>
    <w:p w:rsidR="00DC45D6" w:rsidRPr="009B10A7" w:rsidRDefault="00DC45D6" w:rsidP="009B10A7">
      <w:r w:rsidRPr="009B10A7">
        <w:t>$C) 10 января 2001года;</w:t>
      </w:r>
    </w:p>
    <w:p w:rsidR="00DC45D6" w:rsidRPr="009B10A7" w:rsidRDefault="00DC45D6" w:rsidP="009B10A7">
      <w:r w:rsidRPr="009B10A7">
        <w:t>$D) 12 января 2002 года;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@302. Материнская смертность – это:</w:t>
      </w:r>
    </w:p>
    <w:p w:rsidR="00DC45D6" w:rsidRPr="009B10A7" w:rsidRDefault="00DC45D6" w:rsidP="009B10A7">
      <w:r w:rsidRPr="009B10A7">
        <w:t>$A) смерть женщины, наступившая в период беременности или в пределах 42 дней после ее окончания от какой-либо причины, связанной с беременностью, отягощенной ею или ее ведением, но не от несчастных случаев или случайных причин;</w:t>
      </w:r>
    </w:p>
    <w:p w:rsidR="00DC45D6" w:rsidRPr="009B10A7" w:rsidRDefault="00DC45D6" w:rsidP="009B10A7">
      <w:r w:rsidRPr="009B10A7">
        <w:t xml:space="preserve">$B) смерть женщины, наступившая в пределах 42 дней после ее окончания от какой-либо причины, связанной с беременностью; </w:t>
      </w:r>
    </w:p>
    <w:p w:rsidR="00DC45D6" w:rsidRPr="009B10A7" w:rsidRDefault="00DC45D6" w:rsidP="009B10A7">
      <w:r w:rsidRPr="009B10A7">
        <w:t>$C) смерть беременной женщины, наступившая по причинам, связанных с беременностью;</w:t>
      </w:r>
    </w:p>
    <w:p w:rsidR="00DC45D6" w:rsidRPr="009B10A7" w:rsidRDefault="00DC45D6" w:rsidP="009B10A7">
      <w:r w:rsidRPr="009B10A7">
        <w:t>$D) смерть женщины репродуктивного возраста по причине несчастного случая или случаайных причин;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@303. Не считается основным статистическим методом исследования: </w:t>
      </w:r>
    </w:p>
    <w:p w:rsidR="00DC45D6" w:rsidRPr="009B10A7" w:rsidRDefault="00DC45D6" w:rsidP="009B10A7">
      <w:r w:rsidRPr="009B10A7">
        <w:t>$A) оперативная запись демографических процессов;</w:t>
      </w:r>
    </w:p>
    <w:p w:rsidR="00DC45D6" w:rsidRPr="009B10A7" w:rsidRDefault="00DC45D6" w:rsidP="009B10A7">
      <w:r w:rsidRPr="009B10A7">
        <w:t>$B) перепись населения и его анализ;</w:t>
      </w:r>
    </w:p>
    <w:p w:rsidR="00DC45D6" w:rsidRPr="009B10A7" w:rsidRDefault="00DC45D6" w:rsidP="009B10A7">
      <w:r w:rsidRPr="009B10A7">
        <w:t>$C) выборочное статистическое исследование;</w:t>
      </w:r>
    </w:p>
    <w:p w:rsidR="00DC45D6" w:rsidRPr="009B10A7" w:rsidRDefault="00DC45D6" w:rsidP="009B10A7">
      <w:r w:rsidRPr="009B10A7">
        <w:t>$D) изучение заболеваемости;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@304. Основые принципы проведения переписи населения:</w:t>
      </w:r>
    </w:p>
    <w:p w:rsidR="00DC45D6" w:rsidRPr="009B10A7" w:rsidRDefault="00DC45D6" w:rsidP="009B10A7">
      <w:r w:rsidRPr="009B10A7">
        <w:t>$A) всеобшность;</w:t>
      </w:r>
    </w:p>
    <w:p w:rsidR="00DC45D6" w:rsidRPr="009B10A7" w:rsidRDefault="00DC45D6" w:rsidP="009B10A7">
      <w:r w:rsidRPr="009B10A7">
        <w:t>$B) единая программа сбора информации;</w:t>
      </w:r>
    </w:p>
    <w:p w:rsidR="00DC45D6" w:rsidRPr="009B10A7" w:rsidRDefault="00DC45D6" w:rsidP="009B10A7">
      <w:r w:rsidRPr="009B10A7">
        <w:t>$C) определная единица наблюдения;</w:t>
      </w:r>
    </w:p>
    <w:p w:rsidR="00DC45D6" w:rsidRPr="009B10A7" w:rsidRDefault="00DC45D6" w:rsidP="009B10A7">
      <w:r w:rsidRPr="009B10A7">
        <w:t>$D) единовременность;</w:t>
      </w:r>
    </w:p>
    <w:p w:rsidR="00DC45D6" w:rsidRPr="009B10A7" w:rsidRDefault="00DC45D6" w:rsidP="009B10A7">
      <w:r w:rsidRPr="009B10A7">
        <w:t>$E) A,B,D ответы правильные;</w:t>
      </w:r>
    </w:p>
    <w:p w:rsidR="00DC45D6" w:rsidRPr="009B10A7" w:rsidRDefault="00DC45D6" w:rsidP="009B10A7">
      <w:r w:rsidRPr="009B10A7">
        <w:t xml:space="preserve">@305. Определении «единого времени» относится к следующему принципу переписи населения: </w:t>
      </w:r>
    </w:p>
    <w:p w:rsidR="00DC45D6" w:rsidRPr="009B10A7" w:rsidRDefault="00DC45D6" w:rsidP="009B10A7">
      <w:r w:rsidRPr="009B10A7">
        <w:t>$A) всеобщность;</w:t>
      </w:r>
    </w:p>
    <w:p w:rsidR="00DC45D6" w:rsidRPr="009B10A7" w:rsidRDefault="00DC45D6" w:rsidP="009B10A7">
      <w:r w:rsidRPr="009B10A7">
        <w:lastRenderedPageBreak/>
        <w:t>$B) наличие единой программы;</w:t>
      </w:r>
    </w:p>
    <w:p w:rsidR="00DC45D6" w:rsidRPr="009B10A7" w:rsidRDefault="00DC45D6" w:rsidP="009B10A7">
      <w:r w:rsidRPr="009B10A7">
        <w:t>$C) определение единицы наблюдения;</w:t>
      </w:r>
    </w:p>
    <w:p w:rsidR="00DC45D6" w:rsidRPr="009B10A7" w:rsidRDefault="00DC45D6" w:rsidP="009B10A7">
      <w:r w:rsidRPr="009B10A7">
        <w:t>$D) нет правильного ответа;</w:t>
      </w:r>
    </w:p>
    <w:p w:rsidR="00DC45D6" w:rsidRPr="009B10A7" w:rsidRDefault="00DC45D6" w:rsidP="009B10A7">
      <w:r w:rsidRPr="009B10A7">
        <w:t>$E) случайная велиина;</w:t>
      </w:r>
    </w:p>
    <w:p w:rsidR="00DC45D6" w:rsidRPr="009B10A7" w:rsidRDefault="00DC45D6" w:rsidP="009B10A7">
      <w:r w:rsidRPr="009B10A7">
        <w:t>@306. К показателям статики населения относится:</w:t>
      </w:r>
    </w:p>
    <w:p w:rsidR="00DC45D6" w:rsidRPr="009B10A7" w:rsidRDefault="00DC45D6" w:rsidP="009B10A7">
      <w:r w:rsidRPr="009B10A7">
        <w:t>$A) численность и состав населения;</w:t>
      </w:r>
    </w:p>
    <w:p w:rsidR="00DC45D6" w:rsidRPr="009B10A7" w:rsidRDefault="00DC45D6" w:rsidP="009B10A7">
      <w:r w:rsidRPr="009B10A7">
        <w:t>$B) рождаемость;</w:t>
      </w:r>
    </w:p>
    <w:p w:rsidR="00DC45D6" w:rsidRPr="009B10A7" w:rsidRDefault="00DC45D6" w:rsidP="009B10A7">
      <w:r w:rsidRPr="009B10A7">
        <w:t>$C) повозрастной показатель смертности;</w:t>
      </w:r>
    </w:p>
    <w:p w:rsidR="00DC45D6" w:rsidRPr="009B10A7" w:rsidRDefault="00DC45D6" w:rsidP="009B10A7">
      <w:r w:rsidRPr="009B10A7">
        <w:t>$D) нет правильного ответа;</w:t>
      </w:r>
    </w:p>
    <w:p w:rsidR="00DC45D6" w:rsidRPr="009B10A7" w:rsidRDefault="00DC45D6" w:rsidP="009B10A7">
      <w:r w:rsidRPr="009B10A7">
        <w:t>$E) случайная велиина;</w:t>
      </w:r>
    </w:p>
    <w:p w:rsidR="00DC45D6" w:rsidRPr="009B10A7" w:rsidRDefault="00DC45D6" w:rsidP="009B10A7">
      <w:r w:rsidRPr="009B10A7">
        <w:t>@307. Депопулятсия это:</w:t>
      </w:r>
    </w:p>
    <w:p w:rsidR="00DC45D6" w:rsidRPr="009B10A7" w:rsidRDefault="00DC45D6" w:rsidP="009B10A7">
      <w:r w:rsidRPr="009B10A7">
        <w:t>$A) увеличение численности населения;</w:t>
      </w:r>
    </w:p>
    <w:p w:rsidR="00DC45D6" w:rsidRPr="009B10A7" w:rsidRDefault="00DC45D6" w:rsidP="009B10A7">
      <w:r w:rsidRPr="009B10A7">
        <w:t>$B) уменьшение числености населения;</w:t>
      </w:r>
    </w:p>
    <w:p w:rsidR="00DC45D6" w:rsidRPr="009B10A7" w:rsidRDefault="00DC45D6" w:rsidP="009B10A7">
      <w:r w:rsidRPr="009B10A7">
        <w:t>$C) численость населения постоянная;</w:t>
      </w:r>
    </w:p>
    <w:p w:rsidR="00DC45D6" w:rsidRPr="009B10A7" w:rsidRDefault="00DC45D6" w:rsidP="009B10A7">
      <w:r w:rsidRPr="009B10A7">
        <w:t>$D) повозрастной показатель смертности;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@308. К основным показателям естественного движения населения не относится;</w:t>
      </w:r>
    </w:p>
    <w:p w:rsidR="00DC45D6" w:rsidRPr="009B10A7" w:rsidRDefault="00DC45D6" w:rsidP="009B10A7">
      <w:r w:rsidRPr="009B10A7">
        <w:t>$A) смертность;</w:t>
      </w:r>
    </w:p>
    <w:p w:rsidR="00DC45D6" w:rsidRPr="009B10A7" w:rsidRDefault="00DC45D6" w:rsidP="009B10A7">
      <w:r w:rsidRPr="009B10A7">
        <w:t>$B) миграция;</w:t>
      </w:r>
    </w:p>
    <w:p w:rsidR="00DC45D6" w:rsidRPr="009B10A7" w:rsidRDefault="00DC45D6" w:rsidP="009B10A7">
      <w:r w:rsidRPr="009B10A7">
        <w:t>$C) общий коэффициент рождаемости;</w:t>
      </w:r>
    </w:p>
    <w:p w:rsidR="00DC45D6" w:rsidRPr="009B10A7" w:rsidRDefault="00DC45D6" w:rsidP="009B10A7">
      <w:r w:rsidRPr="009B10A7">
        <w:t>$D) естественный прирост населения;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@309. В развитых странах демографическая политика направлена на:</w:t>
      </w:r>
    </w:p>
    <w:p w:rsidR="00DC45D6" w:rsidRPr="009B10A7" w:rsidRDefault="00DC45D6" w:rsidP="009B10A7">
      <w:r w:rsidRPr="009B10A7">
        <w:t>$A) повышение благосостояни населения;</w:t>
      </w:r>
    </w:p>
    <w:p w:rsidR="00DC45D6" w:rsidRPr="009B10A7" w:rsidRDefault="00DC45D6" w:rsidP="009B10A7">
      <w:r w:rsidRPr="009B10A7">
        <w:t>$B) решени экологических проблем;</w:t>
      </w:r>
    </w:p>
    <w:p w:rsidR="00DC45D6" w:rsidRPr="009B10A7" w:rsidRDefault="00DC45D6" w:rsidP="009B10A7">
      <w:r w:rsidRPr="009B10A7">
        <w:t>$C) снижение рождаемости;</w:t>
      </w:r>
    </w:p>
    <w:p w:rsidR="00DC45D6" w:rsidRPr="009B10A7" w:rsidRDefault="00DC45D6" w:rsidP="009B10A7">
      <w:r w:rsidRPr="009B10A7">
        <w:t>$D) нет правильного ответа;</w:t>
      </w:r>
    </w:p>
    <w:p w:rsidR="00DC45D6" w:rsidRPr="009B10A7" w:rsidRDefault="00DC45D6" w:rsidP="009B10A7">
      <w:r w:rsidRPr="009B10A7">
        <w:t>$E) случайная велиина;</w:t>
      </w:r>
    </w:p>
    <w:p w:rsidR="00DC45D6" w:rsidRPr="009B10A7" w:rsidRDefault="00DC45D6" w:rsidP="009B10A7">
      <w:r w:rsidRPr="009B10A7">
        <w:lastRenderedPageBreak/>
        <w:t>@310. Факторы, влияющие положительно на среднюю продолжииельность жизни:</w:t>
      </w:r>
    </w:p>
    <w:p w:rsidR="00DC45D6" w:rsidRPr="009B10A7" w:rsidRDefault="00DC45D6" w:rsidP="009B10A7">
      <w:r w:rsidRPr="009B10A7">
        <w:t>$A) показатели барчности населения;</w:t>
      </w:r>
    </w:p>
    <w:p w:rsidR="00DC45D6" w:rsidRPr="009B10A7" w:rsidRDefault="00DC45D6" w:rsidP="009B10A7">
      <w:r w:rsidRPr="009B10A7">
        <w:t>$B) ожирение;</w:t>
      </w:r>
    </w:p>
    <w:p w:rsidR="00DC45D6" w:rsidRPr="009B10A7" w:rsidRDefault="00DC45D6" w:rsidP="009B10A7">
      <w:r w:rsidRPr="009B10A7">
        <w:t>$C) занятия спортом;</w:t>
      </w:r>
    </w:p>
    <w:p w:rsidR="00DC45D6" w:rsidRPr="009B10A7" w:rsidRDefault="00DC45D6" w:rsidP="009B10A7">
      <w:r w:rsidRPr="009B10A7">
        <w:t>$D) курение;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@311. Основные причины отрицательного естественого прироста:</w:t>
      </w:r>
    </w:p>
    <w:p w:rsidR="00DC45D6" w:rsidRPr="009B10A7" w:rsidRDefault="00DC45D6" w:rsidP="009B10A7">
      <w:r w:rsidRPr="009B10A7">
        <w:t>$A) увеличени показателя смертности отнсительно показателя рожадемости;</w:t>
      </w:r>
    </w:p>
    <w:p w:rsidR="00DC45D6" w:rsidRPr="009B10A7" w:rsidRDefault="00DC45D6" w:rsidP="009B10A7">
      <w:r w:rsidRPr="009B10A7">
        <w:t>$B) младенческая смертность;</w:t>
      </w:r>
    </w:p>
    <w:p w:rsidR="00DC45D6" w:rsidRPr="009B10A7" w:rsidRDefault="00DC45D6" w:rsidP="009B10A7">
      <w:r w:rsidRPr="009B10A7">
        <w:t>$C) одновременный рост рождаемости и смертности;</w:t>
      </w:r>
    </w:p>
    <w:p w:rsidR="00DC45D6" w:rsidRPr="009B10A7" w:rsidRDefault="00DC45D6" w:rsidP="009B10A7">
      <w:r w:rsidRPr="009B10A7">
        <w:t>$D) рост рождаемости;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@312. К ранней неонатальной смертности относиться:  </w:t>
      </w:r>
    </w:p>
    <w:p w:rsidR="00DC45D6" w:rsidRPr="009B10A7" w:rsidRDefault="00DC45D6" w:rsidP="009B10A7">
      <w:r w:rsidRPr="009B10A7">
        <w:t>$A) мертворождаемость;</w:t>
      </w:r>
    </w:p>
    <w:p w:rsidR="00DC45D6" w:rsidRPr="009B10A7" w:rsidRDefault="00DC45D6" w:rsidP="009B10A7">
      <w:r w:rsidRPr="009B10A7">
        <w:t>$B) перинатальная смертность;</w:t>
      </w:r>
    </w:p>
    <w:p w:rsidR="00DC45D6" w:rsidRPr="009B10A7" w:rsidRDefault="00DC45D6" w:rsidP="009B10A7">
      <w:r w:rsidRPr="009B10A7">
        <w:t>$C) неонатальная смертность;</w:t>
      </w:r>
    </w:p>
    <w:p w:rsidR="00DC45D6" w:rsidRPr="009B10A7" w:rsidRDefault="00DC45D6" w:rsidP="009B10A7">
      <w:r w:rsidRPr="009B10A7">
        <w:t>$D) общая смертность;</w:t>
      </w:r>
    </w:p>
    <w:p w:rsidR="00DC45D6" w:rsidRPr="009B10A7" w:rsidRDefault="00DC45D6" w:rsidP="009B10A7">
      <w:r w:rsidRPr="009B10A7">
        <w:t>$E) смерть наступивщая в возрасте 0-6дней;</w:t>
      </w:r>
    </w:p>
    <w:p w:rsidR="00DC45D6" w:rsidRPr="009B10A7" w:rsidRDefault="00DC45D6" w:rsidP="009B10A7">
      <w:r w:rsidRPr="009B10A7">
        <w:t xml:space="preserve">@313. В Центре здоровья для регистрации заключительного диагноза используется: </w:t>
      </w:r>
    </w:p>
    <w:p w:rsidR="00DC45D6" w:rsidRPr="009B10A7" w:rsidRDefault="00DC45D6" w:rsidP="009B10A7">
      <w:r w:rsidRPr="009B10A7">
        <w:t>$A) форма № 036;</w:t>
      </w:r>
    </w:p>
    <w:p w:rsidR="00DC45D6" w:rsidRPr="009B10A7" w:rsidRDefault="00DC45D6" w:rsidP="009B10A7">
      <w:r w:rsidRPr="009B10A7">
        <w:t>$B) Форма № 040;</w:t>
      </w:r>
    </w:p>
    <w:p w:rsidR="00DC45D6" w:rsidRPr="009B10A7" w:rsidRDefault="00DC45D6" w:rsidP="009B10A7">
      <w:r w:rsidRPr="009B10A7">
        <w:t>$C) Форма № 024;</w:t>
      </w:r>
    </w:p>
    <w:p w:rsidR="00DC45D6" w:rsidRPr="009B10A7" w:rsidRDefault="00DC45D6" w:rsidP="009B10A7">
      <w:r w:rsidRPr="009B10A7">
        <w:t>$D) все ответы правильные;</w:t>
      </w:r>
    </w:p>
    <w:p w:rsidR="00DC45D6" w:rsidRPr="009B10A7" w:rsidRDefault="00DC45D6" w:rsidP="009B10A7">
      <w:r w:rsidRPr="009B10A7">
        <w:t>$E) все ответы неправильные;</w:t>
      </w:r>
    </w:p>
    <w:p w:rsidR="00DC45D6" w:rsidRPr="009B10A7" w:rsidRDefault="00DC45D6" w:rsidP="009B10A7">
      <w:r w:rsidRPr="009B10A7">
        <w:t>@314. В каком медицинском учреждении для регистрации заключительного диагноза используется Форма № 036;</w:t>
      </w:r>
    </w:p>
    <w:p w:rsidR="00DC45D6" w:rsidRPr="009B10A7" w:rsidRDefault="00DC45D6" w:rsidP="009B10A7">
      <w:r w:rsidRPr="009B10A7">
        <w:t>$A) В центре здоровья;</w:t>
      </w:r>
    </w:p>
    <w:p w:rsidR="00DC45D6" w:rsidRPr="009B10A7" w:rsidRDefault="00DC45D6" w:rsidP="009B10A7">
      <w:r w:rsidRPr="009B10A7">
        <w:t>$B) В центральной больнице;</w:t>
      </w:r>
    </w:p>
    <w:p w:rsidR="00DC45D6" w:rsidRPr="009B10A7" w:rsidRDefault="00DC45D6" w:rsidP="009B10A7">
      <w:r w:rsidRPr="009B10A7">
        <w:lastRenderedPageBreak/>
        <w:t>$C) В республиканской больнице;</w:t>
      </w:r>
    </w:p>
    <w:p w:rsidR="00DC45D6" w:rsidRPr="009B10A7" w:rsidRDefault="00DC45D6" w:rsidP="009B10A7">
      <w:r w:rsidRPr="009B10A7">
        <w:t>$D) В военном госпитале;</w:t>
      </w:r>
    </w:p>
    <w:p w:rsidR="00DC45D6" w:rsidRPr="009B10A7" w:rsidRDefault="00DC45D6" w:rsidP="009B10A7">
      <w:r w:rsidRPr="009B10A7">
        <w:t>$E) В городской больнице;</w:t>
      </w:r>
    </w:p>
    <w:p w:rsidR="00DC45D6" w:rsidRPr="009B10A7" w:rsidRDefault="00DC45D6" w:rsidP="009B10A7">
      <w:r w:rsidRPr="009B10A7">
        <w:t xml:space="preserve">@315. Заболеваемость населения изучается по:  </w:t>
      </w:r>
    </w:p>
    <w:p w:rsidR="00DC45D6" w:rsidRPr="009B10A7" w:rsidRDefault="00DC45D6" w:rsidP="009B10A7">
      <w:r w:rsidRPr="009B10A7">
        <w:t>$A) домашним визитам;</w:t>
      </w:r>
    </w:p>
    <w:p w:rsidR="00DC45D6" w:rsidRPr="009B10A7" w:rsidRDefault="00DC45D6" w:rsidP="009B10A7">
      <w:r w:rsidRPr="009B10A7">
        <w:t>$B) обращаемости;</w:t>
      </w:r>
    </w:p>
    <w:p w:rsidR="00DC45D6" w:rsidRPr="009B10A7" w:rsidRDefault="00DC45D6" w:rsidP="009B10A7">
      <w:r w:rsidRPr="009B10A7">
        <w:t>$C) числености госпитализироанных;</w:t>
      </w:r>
    </w:p>
    <w:p w:rsidR="00DC45D6" w:rsidRPr="009B10A7" w:rsidRDefault="00DC45D6" w:rsidP="009B10A7">
      <w:r w:rsidRPr="009B10A7">
        <w:t>$D) по целевым осмотрам;</w:t>
      </w:r>
    </w:p>
    <w:p w:rsidR="00DC45D6" w:rsidRPr="009B10A7" w:rsidRDefault="00DC45D6" w:rsidP="009B10A7">
      <w:r w:rsidRPr="009B10A7">
        <w:t>$E) изучению еженедельных отчетов ПМСП;</w:t>
      </w:r>
    </w:p>
    <w:p w:rsidR="00DC45D6" w:rsidRPr="009B10A7" w:rsidRDefault="00DC45D6" w:rsidP="009B10A7">
      <w:r w:rsidRPr="009B10A7">
        <w:t>@316. Значение больничного листа;</w:t>
      </w:r>
    </w:p>
    <w:p w:rsidR="00DC45D6" w:rsidRPr="009B10A7" w:rsidRDefault="00DC45D6" w:rsidP="009B10A7">
      <w:r w:rsidRPr="009B10A7">
        <w:t>$A) статистическое;</w:t>
      </w:r>
    </w:p>
    <w:p w:rsidR="00DC45D6" w:rsidRPr="009B10A7" w:rsidRDefault="00DC45D6" w:rsidP="009B10A7">
      <w:r w:rsidRPr="009B10A7">
        <w:t>$B) юридическое;</w:t>
      </w:r>
    </w:p>
    <w:p w:rsidR="00DC45D6" w:rsidRPr="009B10A7" w:rsidRDefault="00DC45D6" w:rsidP="009B10A7">
      <w:r w:rsidRPr="009B10A7">
        <w:t>$C) экономическое;</w:t>
      </w:r>
    </w:p>
    <w:p w:rsidR="00DC45D6" w:rsidRPr="009B10A7" w:rsidRDefault="00DC45D6" w:rsidP="009B10A7">
      <w:r w:rsidRPr="009B10A7">
        <w:t>$D) ответы, а, в, с, правильны;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 xml:space="preserve">@317. Врачебно консультативная комиссия утверждается: </w:t>
      </w:r>
    </w:p>
    <w:p w:rsidR="00DC45D6" w:rsidRPr="009B10A7" w:rsidRDefault="00DC45D6" w:rsidP="009B10A7">
      <w:r w:rsidRPr="009B10A7">
        <w:t>$A) заведующим отделением больницы;</w:t>
      </w:r>
    </w:p>
    <w:p w:rsidR="00DC45D6" w:rsidRPr="009B10A7" w:rsidRDefault="00DC45D6" w:rsidP="009B10A7">
      <w:r w:rsidRPr="009B10A7">
        <w:t>$B) Управлением здравоохранения;</w:t>
      </w:r>
    </w:p>
    <w:p w:rsidR="00DC45D6" w:rsidRPr="009B10A7" w:rsidRDefault="00DC45D6" w:rsidP="009B10A7">
      <w:r w:rsidRPr="009B10A7">
        <w:t>$C) главным врачом больницы;</w:t>
      </w:r>
    </w:p>
    <w:p w:rsidR="00DC45D6" w:rsidRPr="009B10A7" w:rsidRDefault="00DC45D6" w:rsidP="009B10A7">
      <w:r w:rsidRPr="009B10A7">
        <w:t>$D) Министерством здравоохранения;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@318. Кодекс здравоохранения республики Таджикистан был принят: </w:t>
      </w:r>
    </w:p>
    <w:p w:rsidR="00DC45D6" w:rsidRPr="009B10A7" w:rsidRDefault="00DC45D6" w:rsidP="009B10A7">
      <w:r w:rsidRPr="009B10A7">
        <w:t>$A) 2000;</w:t>
      </w:r>
    </w:p>
    <w:p w:rsidR="00DC45D6" w:rsidRPr="009B10A7" w:rsidRDefault="00DC45D6" w:rsidP="009B10A7">
      <w:r w:rsidRPr="009B10A7">
        <w:t>$B) 2005;</w:t>
      </w:r>
    </w:p>
    <w:p w:rsidR="00DC45D6" w:rsidRPr="009B10A7" w:rsidRDefault="00DC45D6" w:rsidP="009B10A7">
      <w:r w:rsidRPr="009B10A7">
        <w:t>$C) 2010;</w:t>
      </w:r>
    </w:p>
    <w:p w:rsidR="00DC45D6" w:rsidRPr="009B10A7" w:rsidRDefault="00DC45D6" w:rsidP="009B10A7">
      <w:r w:rsidRPr="009B10A7">
        <w:t>$D) 2017;</w:t>
      </w:r>
    </w:p>
    <w:p w:rsidR="00DC45D6" w:rsidRPr="009B10A7" w:rsidRDefault="00DC45D6" w:rsidP="009B10A7">
      <w:r w:rsidRPr="009B10A7">
        <w:t>$E) 2014;</w:t>
      </w:r>
    </w:p>
    <w:p w:rsidR="00DC45D6" w:rsidRPr="009B10A7" w:rsidRDefault="00DC45D6" w:rsidP="009B10A7">
      <w:r w:rsidRPr="009B10A7">
        <w:t>@319. Основная цель принятия Кодекса Здравоохранения РТ:</w:t>
      </w:r>
    </w:p>
    <w:p w:rsidR="00DC45D6" w:rsidRPr="009B10A7" w:rsidRDefault="00DC45D6" w:rsidP="009B10A7">
      <w:r w:rsidRPr="009B10A7">
        <w:lastRenderedPageBreak/>
        <w:t>$A) реализация конституционых прав граждан, охранан здоровье;</w:t>
      </w:r>
    </w:p>
    <w:p w:rsidR="00DC45D6" w:rsidRPr="009B10A7" w:rsidRDefault="00DC45D6" w:rsidP="009B10A7">
      <w:r w:rsidRPr="009B10A7">
        <w:t>$B) увеличение числености медицинских учреждений;</w:t>
      </w:r>
    </w:p>
    <w:p w:rsidR="00DC45D6" w:rsidRPr="009B10A7" w:rsidRDefault="00DC45D6" w:rsidP="009B10A7">
      <w:r w:rsidRPr="009B10A7">
        <w:t>$C) увеличение вклада международных организаций в здравоохранение;</w:t>
      </w:r>
    </w:p>
    <w:p w:rsidR="00DC45D6" w:rsidRPr="009B10A7" w:rsidRDefault="00DC45D6" w:rsidP="009B10A7">
      <w:r w:rsidRPr="009B10A7">
        <w:t>$D) увеличение числа медицинских работников;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@320. Что такое аккредитиция: </w:t>
      </w:r>
    </w:p>
    <w:p w:rsidR="00DC45D6" w:rsidRPr="009B10A7" w:rsidRDefault="00DC45D6" w:rsidP="009B10A7">
      <w:r w:rsidRPr="009B10A7">
        <w:t>$A) официальное признание наличия в учреждении здравоохранения условий для качественного, своевременного, определенного уровня медицинского обслуживания населения, соблюдения им стандартов в сфере здравоохранения;</w:t>
      </w:r>
    </w:p>
    <w:p w:rsidR="00DC45D6" w:rsidRPr="009B10A7" w:rsidRDefault="00DC45D6" w:rsidP="009B10A7">
      <w:r w:rsidRPr="009B10A7">
        <w:t>$B) функционирование медицинских учреждений  в современых условиях;</w:t>
      </w:r>
    </w:p>
    <w:p w:rsidR="00DC45D6" w:rsidRPr="009B10A7" w:rsidRDefault="00DC45D6" w:rsidP="009B10A7">
      <w:r w:rsidRPr="009B10A7">
        <w:t>$C) оснащение мудицинских учреждений современным оборудованием;</w:t>
      </w:r>
    </w:p>
    <w:p w:rsidR="00DC45D6" w:rsidRPr="009B10A7" w:rsidRDefault="00DC45D6" w:rsidP="009B10A7">
      <w:r w:rsidRPr="009B10A7">
        <w:t>$D) исключение государственного регулирования деятельности медицинского учреждения;</w:t>
      </w:r>
    </w:p>
    <w:p w:rsidR="00DC45D6" w:rsidRPr="009B10A7" w:rsidRDefault="00DC45D6" w:rsidP="009B10A7">
      <w:r w:rsidRPr="009B10A7">
        <w:t>$E) Предоставление медицинскому учреждению полной самостоятельности;</w:t>
      </w:r>
    </w:p>
    <w:p w:rsidR="00DC45D6" w:rsidRPr="009B10A7" w:rsidRDefault="00DC45D6" w:rsidP="009B10A7">
      <w:r w:rsidRPr="009B10A7">
        <w:t>@321. Принципы политики страны в области здравоохранения;</w:t>
      </w:r>
    </w:p>
    <w:p w:rsidR="00DC45D6" w:rsidRPr="009B10A7" w:rsidRDefault="00DC45D6" w:rsidP="009B10A7">
      <w:r w:rsidRPr="009B10A7">
        <w:t xml:space="preserve">$A) обеспечение равенства прав граждан на получение безопасной, эффективной и качественной медицинской помощи; </w:t>
      </w:r>
    </w:p>
    <w:p w:rsidR="00DC45D6" w:rsidRPr="009B10A7" w:rsidRDefault="00DC45D6" w:rsidP="009B10A7">
      <w:r w:rsidRPr="009B10A7">
        <w:t xml:space="preserve">$B) обеспечение гарантированного объема безвозмездной медицинской помощи защита здоровья матери и ребёнка; </w:t>
      </w:r>
    </w:p>
    <w:p w:rsidR="00DC45D6" w:rsidRPr="009B10A7" w:rsidRDefault="00DC45D6" w:rsidP="009B10A7">
      <w:r w:rsidRPr="009B10A7">
        <w:t>$C) приоритетность профилактической направленности в деятельности системы здравоохранения; доступность медицинской помощи;</w:t>
      </w:r>
    </w:p>
    <w:p w:rsidR="00DC45D6" w:rsidRPr="009B10A7" w:rsidRDefault="00DC45D6" w:rsidP="009B10A7">
      <w:r w:rsidRPr="009B10A7">
        <w:t xml:space="preserve">$D) обеспечение санитарно - эпидемиологической безопасности населения; </w:t>
      </w:r>
    </w:p>
    <w:p w:rsidR="00DC45D6" w:rsidRPr="009B10A7" w:rsidRDefault="00DC45D6" w:rsidP="009B10A7">
      <w:r w:rsidRPr="009B10A7">
        <w:t>расширение возможностей общества в вопросах охраны здоровья;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@322. Финансовые источники здравоохранения:</w:t>
      </w:r>
    </w:p>
    <w:p w:rsidR="00DC45D6" w:rsidRPr="009B10A7" w:rsidRDefault="00DC45D6" w:rsidP="009B10A7">
      <w:r w:rsidRPr="009B10A7">
        <w:t xml:space="preserve">$A) бюджетные средства; </w:t>
      </w:r>
    </w:p>
    <w:p w:rsidR="00DC45D6" w:rsidRPr="009B10A7" w:rsidRDefault="00DC45D6" w:rsidP="009B10A7">
      <w:r w:rsidRPr="009B10A7">
        <w:t>$B) благотворительные взносы и пожертвования организаций, предприятий независимо от форм собственности;</w:t>
      </w:r>
    </w:p>
    <w:p w:rsidR="00DC45D6" w:rsidRPr="009B10A7" w:rsidRDefault="00DC45D6" w:rsidP="009B10A7">
      <w:r w:rsidRPr="009B10A7">
        <w:t>$C) благотворительные взносы и пожертвования граждан, в том числе физических лиц других государств;</w:t>
      </w:r>
    </w:p>
    <w:p w:rsidR="00DC45D6" w:rsidRPr="009B10A7" w:rsidRDefault="00DC45D6" w:rsidP="009B10A7">
      <w:r w:rsidRPr="009B10A7">
        <w:t>$D) средства, полученные организациями сферы здравоохранения в результате иной деятельности, не противоречащей законодательству Республики Таджикистан;</w:t>
      </w:r>
    </w:p>
    <w:p w:rsidR="00DC45D6" w:rsidRPr="009B10A7" w:rsidRDefault="00DC45D6" w:rsidP="009B10A7">
      <w:r w:rsidRPr="009B10A7">
        <w:lastRenderedPageBreak/>
        <w:t>$E) все ответы правильные;</w:t>
      </w:r>
    </w:p>
    <w:p w:rsidR="00DC45D6" w:rsidRPr="009B10A7" w:rsidRDefault="00DC45D6" w:rsidP="009B10A7">
      <w:r w:rsidRPr="009B10A7">
        <w:t xml:space="preserve">@323. Для получения категории  могут пройти аттестацию медицинских кадров следующие контингенты специалистов: </w:t>
      </w:r>
    </w:p>
    <w:p w:rsidR="00DC45D6" w:rsidRPr="009B10A7" w:rsidRDefault="00DC45D6" w:rsidP="009B10A7">
      <w:r w:rsidRPr="009B10A7">
        <w:t>$A) Все молодые специалисты с высшим и средним образованием,  после 3 лет окончания учебного заведения;</w:t>
      </w:r>
    </w:p>
    <w:p w:rsidR="00DC45D6" w:rsidRPr="009B10A7" w:rsidRDefault="00DC45D6" w:rsidP="009B10A7">
      <w:r w:rsidRPr="009B10A7">
        <w:t>$B) все медицинские работники, каждые пять лет;</w:t>
      </w:r>
    </w:p>
    <w:p w:rsidR="00DC45D6" w:rsidRPr="009B10A7" w:rsidRDefault="00DC45D6" w:rsidP="009B10A7">
      <w:r w:rsidRPr="009B10A7">
        <w:t>$C) медицинские работники имеющие 1 года стажа, каждые пять лет л,;</w:t>
      </w:r>
    </w:p>
    <w:p w:rsidR="00DC45D6" w:rsidRPr="009B10A7" w:rsidRDefault="00DC45D6" w:rsidP="009B10A7">
      <w:r w:rsidRPr="009B10A7">
        <w:t>$D)  иностранные специалисты, которые приняты на работу в РТ;</w:t>
      </w:r>
    </w:p>
    <w:p w:rsidR="00DC45D6" w:rsidRPr="009B10A7" w:rsidRDefault="00DC45D6" w:rsidP="009B10A7">
      <w:r w:rsidRPr="009B10A7">
        <w:t>$E) все ответы  правильны;</w:t>
      </w:r>
    </w:p>
    <w:p w:rsidR="00DC45D6" w:rsidRPr="009B10A7" w:rsidRDefault="00DC45D6" w:rsidP="009B10A7">
      <w:r w:rsidRPr="009B10A7">
        <w:t>@324. В Республике Таджикистан осуществляются следующие виды экспертиз в сфере здравоохранения:</w:t>
      </w:r>
    </w:p>
    <w:p w:rsidR="00DC45D6" w:rsidRPr="009B10A7" w:rsidRDefault="00DC45D6" w:rsidP="009B10A7">
      <w:r w:rsidRPr="009B10A7">
        <w:t>$A) экспертиза профессиональной пригодности и экспертиза заболевания, связанного с профессией;</w:t>
      </w:r>
    </w:p>
    <w:p w:rsidR="00DC45D6" w:rsidRPr="009B10A7" w:rsidRDefault="00DC45D6" w:rsidP="009B10A7">
      <w:r w:rsidRPr="009B10A7">
        <w:t xml:space="preserve">$B) экспертиза временной нетрудоспособности; </w:t>
      </w:r>
    </w:p>
    <w:p w:rsidR="00DC45D6" w:rsidRPr="009B10A7" w:rsidRDefault="00DC45D6" w:rsidP="009B10A7">
      <w:r w:rsidRPr="009B10A7">
        <w:t xml:space="preserve">$C) судебно - медицинская, судебно - психиатрическая и судебно- наркологическая экспертизы; </w:t>
      </w:r>
    </w:p>
    <w:p w:rsidR="00DC45D6" w:rsidRPr="009B10A7" w:rsidRDefault="00DC45D6" w:rsidP="009B10A7">
      <w:r w:rsidRPr="009B10A7">
        <w:t xml:space="preserve">$D) санитарно - эпидемиологическая экспертиза экспертиза лекарственных средств и медицинских товаров; 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@325. Виды медицинской помощи: </w:t>
      </w:r>
    </w:p>
    <w:p w:rsidR="00DC45D6" w:rsidRPr="009B10A7" w:rsidRDefault="00DC45D6" w:rsidP="009B10A7">
      <w:r w:rsidRPr="009B10A7">
        <w:t xml:space="preserve">$A) доврачебная медицинская помощь -первичная медико-санитарная помощь; </w:t>
      </w:r>
    </w:p>
    <w:p w:rsidR="00DC45D6" w:rsidRPr="009B10A7" w:rsidRDefault="00DC45D6" w:rsidP="009B10A7">
      <w:r w:rsidRPr="009B10A7">
        <w:t>$B) квалифицированная медицинская помощь- специализированная медицинская помощь;</w:t>
      </w:r>
    </w:p>
    <w:p w:rsidR="00DC45D6" w:rsidRPr="009B10A7" w:rsidRDefault="00DC45D6" w:rsidP="009B10A7">
      <w:r w:rsidRPr="009B10A7">
        <w:t>$C) высококвалифицированная медицинская помощь;</w:t>
      </w:r>
    </w:p>
    <w:p w:rsidR="00DC45D6" w:rsidRPr="009B10A7" w:rsidRDefault="00DC45D6" w:rsidP="009B10A7">
      <w:r w:rsidRPr="009B10A7">
        <w:t>$D) медико-социальная помощь;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@326. Формы предоставления медицинской помощи;</w:t>
      </w:r>
    </w:p>
    <w:p w:rsidR="00DC45D6" w:rsidRPr="009B10A7" w:rsidRDefault="00DC45D6" w:rsidP="009B10A7">
      <w:r w:rsidRPr="009B10A7">
        <w:t>$A) амбулаторно-поликлиническая помощь (первичная медико-санитарная помощь, консультативно-диагностическая помощь); народная медицина;</w:t>
      </w:r>
    </w:p>
    <w:p w:rsidR="00DC45D6" w:rsidRPr="009B10A7" w:rsidRDefault="00DC45D6" w:rsidP="009B10A7">
      <w:r w:rsidRPr="009B10A7">
        <w:t xml:space="preserve">$B) стационарная помощь; </w:t>
      </w:r>
    </w:p>
    <w:p w:rsidR="00DC45D6" w:rsidRPr="009B10A7" w:rsidRDefault="00DC45D6" w:rsidP="009B10A7">
      <w:r w:rsidRPr="009B10A7">
        <w:t xml:space="preserve">$C) скорая медицинская помощь; </w:t>
      </w:r>
    </w:p>
    <w:p w:rsidR="00DC45D6" w:rsidRPr="009B10A7" w:rsidRDefault="00DC45D6" w:rsidP="009B10A7">
      <w:r w:rsidRPr="009B10A7">
        <w:t>$D) восстановительное лечение и медицинская реабилитация; - паллиативная помощь;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lastRenderedPageBreak/>
        <w:t>@327. Принципы деятельности семейной медицины;</w:t>
      </w:r>
    </w:p>
    <w:p w:rsidR="00DC45D6" w:rsidRPr="009B10A7" w:rsidRDefault="00DC45D6" w:rsidP="009B10A7">
      <w:r w:rsidRPr="009B10A7">
        <w:t>$A) доступность, - интегрированность, единство, - внимание к семье, надежность;</w:t>
      </w:r>
    </w:p>
    <w:p w:rsidR="00DC45D6" w:rsidRPr="009B10A7" w:rsidRDefault="00DC45D6" w:rsidP="009B10A7">
      <w:r w:rsidRPr="009B10A7">
        <w:t>$B) Оказания помощи только на платной основе;</w:t>
      </w:r>
    </w:p>
    <w:p w:rsidR="00DC45D6" w:rsidRPr="009B10A7" w:rsidRDefault="00DC45D6" w:rsidP="009B10A7">
      <w:r w:rsidRPr="009B10A7">
        <w:t>$C) Принсип выбора больного со стороны врача;</w:t>
      </w:r>
    </w:p>
    <w:p w:rsidR="00DC45D6" w:rsidRPr="009B10A7" w:rsidRDefault="00DC45D6" w:rsidP="009B10A7">
      <w:r w:rsidRPr="009B10A7">
        <w:t>$D) Оказание помощи только в чрезвычайных условиях;</w:t>
      </w:r>
    </w:p>
    <w:p w:rsidR="00DC45D6" w:rsidRPr="009B10A7" w:rsidRDefault="00DC45D6" w:rsidP="009B10A7">
      <w:r w:rsidRPr="009B10A7">
        <w:t>$E) Принсип исключительно профилактической помощи;</w:t>
      </w:r>
    </w:p>
    <w:p w:rsidR="00DC45D6" w:rsidRPr="009B10A7" w:rsidRDefault="00DC45D6" w:rsidP="009B10A7">
      <w:r w:rsidRPr="009B10A7">
        <w:t xml:space="preserve">@328. К субъектам семейной медицины относяться: </w:t>
      </w:r>
    </w:p>
    <w:p w:rsidR="00DC45D6" w:rsidRPr="009B10A7" w:rsidRDefault="00DC45D6" w:rsidP="009B10A7">
      <w:r w:rsidRPr="009B10A7">
        <w:t>$A) городские центры здоровья районные центры здоровья; сельские центры здоровья, семейные врачи семейные медсестры;</w:t>
      </w:r>
    </w:p>
    <w:p w:rsidR="00DC45D6" w:rsidRPr="009B10A7" w:rsidRDefault="00DC45D6" w:rsidP="009B10A7">
      <w:r w:rsidRPr="009B10A7">
        <w:t>$B) Центры репродуктивного здоровья;</w:t>
      </w:r>
    </w:p>
    <w:p w:rsidR="00DC45D6" w:rsidRPr="009B10A7" w:rsidRDefault="00DC45D6" w:rsidP="009B10A7">
      <w:r w:rsidRPr="009B10A7">
        <w:t>$C) Городские и районные больницы;</w:t>
      </w:r>
    </w:p>
    <w:p w:rsidR="00DC45D6" w:rsidRPr="009B10A7" w:rsidRDefault="00DC45D6" w:rsidP="009B10A7">
      <w:r w:rsidRPr="009B10A7">
        <w:t>$D) Специализированые больницы;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@329. Прививки бывают: </w:t>
      </w:r>
    </w:p>
    <w:p w:rsidR="00DC45D6" w:rsidRPr="009B10A7" w:rsidRDefault="00DC45D6" w:rsidP="009B10A7">
      <w:r w:rsidRPr="009B10A7">
        <w:t>$A) Профилактические;</w:t>
      </w:r>
    </w:p>
    <w:p w:rsidR="00DC45D6" w:rsidRPr="009B10A7" w:rsidRDefault="00DC45D6" w:rsidP="009B10A7">
      <w:r w:rsidRPr="009B10A7">
        <w:t>$B) плановые;</w:t>
      </w:r>
    </w:p>
    <w:p w:rsidR="00DC45D6" w:rsidRPr="009B10A7" w:rsidRDefault="00DC45D6" w:rsidP="009B10A7">
      <w:r w:rsidRPr="009B10A7">
        <w:t>$C) обязательные;</w:t>
      </w:r>
    </w:p>
    <w:p w:rsidR="00DC45D6" w:rsidRPr="009B10A7" w:rsidRDefault="00DC45D6" w:rsidP="009B10A7">
      <w:r w:rsidRPr="009B10A7">
        <w:t>$D) ответы А,В,С правильны;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@330. Государственное санитарно - эпидемиологическое нормирование включает: </w:t>
      </w:r>
    </w:p>
    <w:p w:rsidR="00DC45D6" w:rsidRPr="009B10A7" w:rsidRDefault="00DC45D6" w:rsidP="009B10A7">
      <w:r w:rsidRPr="009B10A7">
        <w:t>$A) разработку и реализацию государственных, национальных и региональных программ обеспечения санитарно - эпидемиологической безопасности;</w:t>
      </w:r>
    </w:p>
    <w:p w:rsidR="00DC45D6" w:rsidRPr="009B10A7" w:rsidRDefault="00DC45D6" w:rsidP="009B10A7">
      <w:r w:rsidRPr="009B10A7">
        <w:t>$B) государственное санитарно - эпидемиологическое нормирование;</w:t>
      </w:r>
    </w:p>
    <w:p w:rsidR="00DC45D6" w:rsidRPr="009B10A7" w:rsidRDefault="00DC45D6" w:rsidP="009B10A7">
      <w:r w:rsidRPr="009B10A7">
        <w:t>$C) сертификация товаров, работ и услуг, представляющих потенциальную опасность для жизни и здоровья человека;</w:t>
      </w:r>
    </w:p>
    <w:p w:rsidR="00DC45D6" w:rsidRPr="009B10A7" w:rsidRDefault="00DC45D6" w:rsidP="009B10A7">
      <w:r w:rsidRPr="009B10A7">
        <w:t>$D) проведение санитарно - эпидемиологического мониторинга;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@331. Основные социально- экономические модели системы здравоохранения модели: </w:t>
      </w:r>
    </w:p>
    <w:p w:rsidR="00DC45D6" w:rsidRPr="009B10A7" w:rsidRDefault="00DC45D6" w:rsidP="009B10A7">
      <w:r w:rsidRPr="009B10A7">
        <w:lastRenderedPageBreak/>
        <w:t>$A) система здравоохранения без государственного управления, система здравоохранения с госудраственным управлением на основе  обязательной медицинской страховки, госудраствнная система здравоохранения ( монопольная);</w:t>
      </w:r>
    </w:p>
    <w:p w:rsidR="00DC45D6" w:rsidRPr="009B10A7" w:rsidRDefault="00DC45D6" w:rsidP="009B10A7">
      <w:r w:rsidRPr="009B10A7">
        <w:t>$B) выборочные модели оказания медицинских услуг;</w:t>
      </w:r>
    </w:p>
    <w:p w:rsidR="00DC45D6" w:rsidRPr="009B10A7" w:rsidRDefault="00DC45D6" w:rsidP="009B10A7">
      <w:r w:rsidRPr="009B10A7">
        <w:t>$C) Модели общественно-народной системы здравоохранения;</w:t>
      </w:r>
    </w:p>
    <w:p w:rsidR="00DC45D6" w:rsidRPr="009B10A7" w:rsidRDefault="00DC45D6" w:rsidP="009B10A7">
      <w:r w:rsidRPr="009B10A7">
        <w:t>$D) Глобальные модели оказания медицинских услуг;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>@332. Отличительные признакии различных моделей системы здравооохранения:</w:t>
      </w:r>
    </w:p>
    <w:p w:rsidR="00DC45D6" w:rsidRPr="009B10A7" w:rsidRDefault="00DC45D6" w:rsidP="009B10A7">
      <w:r w:rsidRPr="009B10A7">
        <w:t>$A) Объем госудраственного финансиования;</w:t>
      </w:r>
    </w:p>
    <w:p w:rsidR="00DC45D6" w:rsidRPr="009B10A7" w:rsidRDefault="00DC45D6" w:rsidP="009B10A7">
      <w:r w:rsidRPr="009B10A7">
        <w:t>$B) Формы собственности медицинских объектов;</w:t>
      </w:r>
    </w:p>
    <w:p w:rsidR="00DC45D6" w:rsidRPr="009B10A7" w:rsidRDefault="00DC45D6" w:rsidP="009B10A7">
      <w:r w:rsidRPr="009B10A7">
        <w:t>$C) Охват населения медицинскими услугами при поддрежке государаства;</w:t>
      </w:r>
    </w:p>
    <w:p w:rsidR="00DC45D6" w:rsidRPr="009B10A7" w:rsidRDefault="00DC45D6" w:rsidP="009B10A7">
      <w:r w:rsidRPr="009B10A7">
        <w:t>$D) различные источники финансирования медицинских услуг;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@333. Стратегическое планирование;</w:t>
      </w:r>
    </w:p>
    <w:p w:rsidR="00DC45D6" w:rsidRPr="009B10A7" w:rsidRDefault="00DC45D6" w:rsidP="009B10A7">
      <w:r w:rsidRPr="009B10A7">
        <w:t xml:space="preserve">$A) определение приоритнентных направлений развития системы здравоохранения с учетом политики и стртегии государства; </w:t>
      </w:r>
    </w:p>
    <w:p w:rsidR="00DC45D6" w:rsidRPr="009B10A7" w:rsidRDefault="00DC45D6" w:rsidP="009B10A7">
      <w:r w:rsidRPr="009B10A7">
        <w:t>$B) разработка рабочего плана сфферы охраны здоровья;</w:t>
      </w:r>
    </w:p>
    <w:p w:rsidR="00DC45D6" w:rsidRPr="009B10A7" w:rsidRDefault="00DC45D6" w:rsidP="009B10A7">
      <w:r w:rsidRPr="009B10A7">
        <w:t>$C) мониторинг исполнения  распоряжений руковоства сфреы здравоохранения;</w:t>
      </w:r>
    </w:p>
    <w:p w:rsidR="00DC45D6" w:rsidRPr="009B10A7" w:rsidRDefault="00DC45D6" w:rsidP="009B10A7">
      <w:r w:rsidRPr="009B10A7">
        <w:t>$D) разработка клинических руковоств;</w:t>
      </w:r>
    </w:p>
    <w:p w:rsidR="00DC45D6" w:rsidRPr="009B10A7" w:rsidRDefault="00DC45D6" w:rsidP="009B10A7">
      <w:r w:rsidRPr="009B10A7">
        <w:t>$E) ответы неправильные;</w:t>
      </w:r>
    </w:p>
    <w:p w:rsidR="00DC45D6" w:rsidRPr="009B10A7" w:rsidRDefault="00DC45D6" w:rsidP="009B10A7">
      <w:r w:rsidRPr="009B10A7">
        <w:t>@334. Значение целеполагание в процессе  стратегического планирования:</w:t>
      </w:r>
    </w:p>
    <w:p w:rsidR="00DC45D6" w:rsidRPr="009B10A7" w:rsidRDefault="00DC45D6" w:rsidP="009B10A7">
      <w:r w:rsidRPr="009B10A7">
        <w:t>$A) основа всего процесса планирования;</w:t>
      </w:r>
    </w:p>
    <w:p w:rsidR="00DC45D6" w:rsidRPr="009B10A7" w:rsidRDefault="00DC45D6" w:rsidP="009B10A7">
      <w:r w:rsidRPr="009B10A7">
        <w:t>$B) основа разработки системы мотивирования;</w:t>
      </w:r>
    </w:p>
    <w:p w:rsidR="00DC45D6" w:rsidRPr="009B10A7" w:rsidRDefault="00DC45D6" w:rsidP="009B10A7">
      <w:r w:rsidRPr="009B10A7">
        <w:t>$C) основа разработки  мониторинга;</w:t>
      </w:r>
    </w:p>
    <w:p w:rsidR="00DC45D6" w:rsidRPr="009B10A7" w:rsidRDefault="00DC45D6" w:rsidP="009B10A7">
      <w:r w:rsidRPr="009B10A7">
        <w:t>$D) основа оценки деятельности и определени достижения целей;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@335. Ресурсы для реализации стратегических планов и их виды:</w:t>
      </w:r>
    </w:p>
    <w:p w:rsidR="00DC45D6" w:rsidRPr="009B10A7" w:rsidRDefault="00DC45D6" w:rsidP="009B10A7">
      <w:r w:rsidRPr="009B10A7">
        <w:t>$A) человеческие, научные, временные;</w:t>
      </w:r>
    </w:p>
    <w:p w:rsidR="00DC45D6" w:rsidRPr="009B10A7" w:rsidRDefault="00DC45D6" w:rsidP="009B10A7">
      <w:r w:rsidRPr="009B10A7">
        <w:t>$B) экономические;</w:t>
      </w:r>
    </w:p>
    <w:p w:rsidR="00DC45D6" w:rsidRPr="009B10A7" w:rsidRDefault="00DC45D6" w:rsidP="009B10A7">
      <w:r w:rsidRPr="009B10A7">
        <w:lastRenderedPageBreak/>
        <w:t>$C) инфраструктурные и организационные;</w:t>
      </w:r>
    </w:p>
    <w:p w:rsidR="00DC45D6" w:rsidRPr="009B10A7" w:rsidRDefault="00DC45D6" w:rsidP="009B10A7">
      <w:r w:rsidRPr="009B10A7">
        <w:t>$D) информационные;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@336. Статистические формы бывают: </w:t>
      </w:r>
    </w:p>
    <w:p w:rsidR="00DC45D6" w:rsidRPr="009B10A7" w:rsidRDefault="00DC45D6" w:rsidP="009B10A7">
      <w:r w:rsidRPr="009B10A7">
        <w:t xml:space="preserve">$A) учетные и отчетные; </w:t>
      </w:r>
    </w:p>
    <w:p w:rsidR="00DC45D6" w:rsidRPr="009B10A7" w:rsidRDefault="00DC45D6" w:rsidP="009B10A7">
      <w:r w:rsidRPr="009B10A7">
        <w:t>$B) медицинские и социальные;</w:t>
      </w:r>
    </w:p>
    <w:p w:rsidR="00DC45D6" w:rsidRPr="009B10A7" w:rsidRDefault="00DC45D6" w:rsidP="009B10A7">
      <w:r w:rsidRPr="009B10A7">
        <w:t>$C) временные и постоянные;</w:t>
      </w:r>
    </w:p>
    <w:p w:rsidR="00DC45D6" w:rsidRPr="009B10A7" w:rsidRDefault="00DC45D6" w:rsidP="009B10A7">
      <w:r w:rsidRPr="009B10A7">
        <w:t>$D) обязательные и избирательные;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@337. Основные учетные  статистические формы, которые используются в медицинских учреждениях поликлинического типа:</w:t>
      </w:r>
    </w:p>
    <w:p w:rsidR="00DC45D6" w:rsidRPr="009B10A7" w:rsidRDefault="00DC45D6" w:rsidP="009B10A7">
      <w:r w:rsidRPr="009B10A7">
        <w:t>$A) медицинская карта амбулаторного больного (ф. 024) , медицинская карта ребенка (ф. 026) , статистический талон для регистраци заключительного диагноза (ф. 036);</w:t>
      </w:r>
    </w:p>
    <w:p w:rsidR="00DC45D6" w:rsidRPr="009B10A7" w:rsidRDefault="00DC45D6" w:rsidP="009B10A7">
      <w:r w:rsidRPr="009B10A7">
        <w:t>$B) листок регистрации температуры больного (ф. 004) ,  листок переливания крови (ф. 005);</w:t>
      </w:r>
    </w:p>
    <w:p w:rsidR="00DC45D6" w:rsidRPr="009B10A7" w:rsidRDefault="00DC45D6" w:rsidP="009B10A7">
      <w:r w:rsidRPr="009B10A7">
        <w:t>$C) листок учета больных и коечного фонда в больнице (ф. 007);</w:t>
      </w:r>
    </w:p>
    <w:p w:rsidR="00DC45D6" w:rsidRPr="009B10A7" w:rsidRDefault="00DC45D6" w:rsidP="009B10A7">
      <w:r w:rsidRPr="009B10A7">
        <w:t>$D) история родов (ф. 021);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@338. Основные  учетные статистические формы, которые используются в медицинских учреждениях стационарного типа :</w:t>
      </w:r>
    </w:p>
    <w:p w:rsidR="00DC45D6" w:rsidRPr="009B10A7" w:rsidRDefault="00DC45D6" w:rsidP="009B10A7">
      <w:r w:rsidRPr="009B10A7">
        <w:t>$A) медицинская карта амбулаторного больного (ф. 024), медицинская карта ребенка (ф. 026) , статистический талон для регистраци заключительного диагноза (ф. 036);</w:t>
      </w:r>
    </w:p>
    <w:p w:rsidR="00DC45D6" w:rsidRPr="009B10A7" w:rsidRDefault="00DC45D6" w:rsidP="009B10A7">
      <w:r w:rsidRPr="009B10A7">
        <w:t>$B) листок регистрации температуры больного (ф. 004);</w:t>
      </w:r>
    </w:p>
    <w:p w:rsidR="00DC45D6" w:rsidRPr="009B10A7" w:rsidRDefault="00DC45D6" w:rsidP="009B10A7">
      <w:r w:rsidRPr="009B10A7">
        <w:t>$C) листок учета больных и коечного фонда в больнице (ф. 007);история родов (ф. 021);</w:t>
      </w:r>
    </w:p>
    <w:p w:rsidR="00DC45D6" w:rsidRPr="009B10A7" w:rsidRDefault="00DC45D6" w:rsidP="009B10A7">
      <w:r w:rsidRPr="009B10A7">
        <w:t>$D) листок переливания крови (ф. 005);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@339. Основные требования к разработке вопросников </w:t>
      </w:r>
    </w:p>
    <w:p w:rsidR="00DC45D6" w:rsidRPr="009B10A7" w:rsidRDefault="00DC45D6" w:rsidP="009B10A7">
      <w:r w:rsidRPr="009B10A7">
        <w:t>$A) разработка вопросников со стороны исследователей запрешена;</w:t>
      </w:r>
    </w:p>
    <w:p w:rsidR="00DC45D6" w:rsidRPr="009B10A7" w:rsidRDefault="00DC45D6" w:rsidP="009B10A7">
      <w:r w:rsidRPr="009B10A7">
        <w:t>$B) использование вопросников других, ранее использованных вопросников обязательна;</w:t>
      </w:r>
    </w:p>
    <w:p w:rsidR="00DC45D6" w:rsidRPr="009B10A7" w:rsidRDefault="00DC45D6" w:rsidP="009B10A7">
      <w:r w:rsidRPr="009B10A7">
        <w:t>$C) Интервьюер может по своему желанию включать любой вопрос в анкету;</w:t>
      </w:r>
    </w:p>
    <w:p w:rsidR="00DC45D6" w:rsidRPr="009B10A7" w:rsidRDefault="00DC45D6" w:rsidP="009B10A7">
      <w:r w:rsidRPr="009B10A7">
        <w:t>$D) Вапросы должны быть сформулированы сложно;</w:t>
      </w:r>
    </w:p>
    <w:p w:rsidR="00DC45D6" w:rsidRPr="009B10A7" w:rsidRDefault="00DC45D6" w:rsidP="009B10A7">
      <w:r w:rsidRPr="009B10A7">
        <w:lastRenderedPageBreak/>
        <w:t>$E) Правильного ответа нет;</w:t>
      </w:r>
    </w:p>
    <w:p w:rsidR="00DC45D6" w:rsidRPr="009B10A7" w:rsidRDefault="00DC45D6" w:rsidP="009B10A7">
      <w:r w:rsidRPr="009B10A7">
        <w:t>@340. Кто иммет право оказывать платные медцинские услуги:</w:t>
      </w:r>
    </w:p>
    <w:p w:rsidR="00DC45D6" w:rsidRPr="009B10A7" w:rsidRDefault="00DC45D6" w:rsidP="009B10A7">
      <w:r w:rsidRPr="009B10A7">
        <w:t>$A) Лица, имеющие соотвестующие дипломы о высшем и среднем медицинском образовании, сертификат специалиста и лицензию на оказание соотвествующих услуг;</w:t>
      </w:r>
    </w:p>
    <w:p w:rsidR="00DC45D6" w:rsidRPr="009B10A7" w:rsidRDefault="00DC45D6" w:rsidP="009B10A7">
      <w:r w:rsidRPr="009B10A7">
        <w:t>$B) Лица, имеющие только диплом о высшем и среднем медицинском образовании РТ;</w:t>
      </w:r>
    </w:p>
    <w:p w:rsidR="00DC45D6" w:rsidRPr="009B10A7" w:rsidRDefault="00DC45D6" w:rsidP="009B10A7">
      <w:r w:rsidRPr="009B10A7">
        <w:t xml:space="preserve">$C) Лица, имеющие только диплом о высшем и среднем медицинском образовании других госудраств; </w:t>
      </w:r>
    </w:p>
    <w:p w:rsidR="00DC45D6" w:rsidRPr="009B10A7" w:rsidRDefault="00DC45D6" w:rsidP="009B10A7">
      <w:r w:rsidRPr="009B10A7">
        <w:t>$D) Лица, имеющие диплом о высшем и среднем медицинском образовании РТ и уплатившие специальный налог;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@341. Какие учреждения оказывают первичную медико санитарную помощь;</w:t>
      </w:r>
    </w:p>
    <w:p w:rsidR="00DC45D6" w:rsidRPr="009B10A7" w:rsidRDefault="00DC45D6" w:rsidP="009B10A7">
      <w:r w:rsidRPr="009B10A7">
        <w:t>$A) Центры здоровья;</w:t>
      </w:r>
    </w:p>
    <w:p w:rsidR="00DC45D6" w:rsidRPr="009B10A7" w:rsidRDefault="00DC45D6" w:rsidP="009B10A7">
      <w:r w:rsidRPr="009B10A7">
        <w:t>$B) стационары;</w:t>
      </w:r>
    </w:p>
    <w:p w:rsidR="00DC45D6" w:rsidRPr="009B10A7" w:rsidRDefault="00DC45D6" w:rsidP="009B10A7">
      <w:r w:rsidRPr="009B10A7">
        <w:t>$C) контролирующие органы;</w:t>
      </w:r>
    </w:p>
    <w:p w:rsidR="00DC45D6" w:rsidRPr="009B10A7" w:rsidRDefault="00DC45D6" w:rsidP="009B10A7">
      <w:r w:rsidRPr="009B10A7">
        <w:t>$D) органы управления системы здравоохранения;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@342. Оказывают стационарную помощь;</w:t>
      </w:r>
    </w:p>
    <w:p w:rsidR="00DC45D6" w:rsidRPr="009B10A7" w:rsidRDefault="00DC45D6" w:rsidP="009B10A7">
      <w:r w:rsidRPr="009B10A7">
        <w:t>$A) Центры здоровья;</w:t>
      </w:r>
    </w:p>
    <w:p w:rsidR="00DC45D6" w:rsidRPr="009B10A7" w:rsidRDefault="00DC45D6" w:rsidP="009B10A7">
      <w:r w:rsidRPr="009B10A7">
        <w:t>$B) Центры репродуктивного здоровья;</w:t>
      </w:r>
    </w:p>
    <w:p w:rsidR="00DC45D6" w:rsidRPr="009B10A7" w:rsidRDefault="00DC45D6" w:rsidP="009B10A7">
      <w:r w:rsidRPr="009B10A7">
        <w:t>$C) Больницы;</w:t>
      </w:r>
    </w:p>
    <w:p w:rsidR="00DC45D6" w:rsidRPr="009B10A7" w:rsidRDefault="00DC45D6" w:rsidP="009B10A7">
      <w:r w:rsidRPr="009B10A7">
        <w:t>$D) ПМСП;</w:t>
      </w:r>
    </w:p>
    <w:p w:rsidR="00DC45D6" w:rsidRPr="009B10A7" w:rsidRDefault="00DC45D6" w:rsidP="009B10A7">
      <w:r w:rsidRPr="009B10A7">
        <w:t>$E) вс еответы правильные;</w:t>
      </w:r>
    </w:p>
    <w:p w:rsidR="00DC45D6" w:rsidRPr="009B10A7" w:rsidRDefault="00DC45D6" w:rsidP="009B10A7">
      <w:r w:rsidRPr="009B10A7">
        <w:t>@343. В Домах здоровья на постоянной основе оказывается :</w:t>
      </w:r>
    </w:p>
    <w:p w:rsidR="00DC45D6" w:rsidRPr="009B10A7" w:rsidRDefault="00DC45D6" w:rsidP="009B10A7">
      <w:r w:rsidRPr="009B10A7">
        <w:t>$A) доврачебная помощь;</w:t>
      </w:r>
    </w:p>
    <w:p w:rsidR="00DC45D6" w:rsidRPr="009B10A7" w:rsidRDefault="00DC45D6" w:rsidP="009B10A7">
      <w:r w:rsidRPr="009B10A7">
        <w:t>$B) врачебная помощь;</w:t>
      </w:r>
    </w:p>
    <w:p w:rsidR="00DC45D6" w:rsidRPr="009B10A7" w:rsidRDefault="00DC45D6" w:rsidP="009B10A7">
      <w:r w:rsidRPr="009B10A7">
        <w:t>$C) народная медицина;</w:t>
      </w:r>
    </w:p>
    <w:p w:rsidR="00DC45D6" w:rsidRPr="009B10A7" w:rsidRDefault="00DC45D6" w:rsidP="009B10A7">
      <w:r w:rsidRPr="009B10A7">
        <w:t>$D) исключительно информационная помощь;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@344. Организация дома здоровья  рассчитыватеся из нормативов численности населения:</w:t>
      </w:r>
    </w:p>
    <w:p w:rsidR="00DC45D6" w:rsidRPr="009B10A7" w:rsidRDefault="00DC45D6" w:rsidP="009B10A7">
      <w:r w:rsidRPr="009B10A7">
        <w:lastRenderedPageBreak/>
        <w:t>$A) 2500;</w:t>
      </w:r>
    </w:p>
    <w:p w:rsidR="00DC45D6" w:rsidRPr="009B10A7" w:rsidRDefault="00DC45D6" w:rsidP="009B10A7">
      <w:r w:rsidRPr="009B10A7">
        <w:t>$B) 700;</w:t>
      </w:r>
    </w:p>
    <w:p w:rsidR="00DC45D6" w:rsidRPr="009B10A7" w:rsidRDefault="00DC45D6" w:rsidP="009B10A7">
      <w:r w:rsidRPr="009B10A7">
        <w:t>$C) 1400;</w:t>
      </w:r>
    </w:p>
    <w:p w:rsidR="00DC45D6" w:rsidRPr="009B10A7" w:rsidRDefault="00DC45D6" w:rsidP="009B10A7">
      <w:r w:rsidRPr="009B10A7">
        <w:t>$D) 1700;</w:t>
      </w:r>
    </w:p>
    <w:p w:rsidR="00DC45D6" w:rsidRPr="009B10A7" w:rsidRDefault="00DC45D6" w:rsidP="009B10A7">
      <w:r w:rsidRPr="009B10A7">
        <w:t>$E) 650;</w:t>
      </w:r>
    </w:p>
    <w:p w:rsidR="00DC45D6" w:rsidRPr="009B10A7" w:rsidRDefault="00DC45D6" w:rsidP="009B10A7">
      <w:r w:rsidRPr="009B10A7">
        <w:t>@345. Виды медицинских учреждений в зависиомти от форм собственности:</w:t>
      </w:r>
    </w:p>
    <w:p w:rsidR="00DC45D6" w:rsidRPr="009B10A7" w:rsidRDefault="00DC45D6" w:rsidP="009B10A7">
      <w:r w:rsidRPr="009B10A7">
        <w:t>$A) Госудрасвтенная, частная, ведомственная;</w:t>
      </w:r>
    </w:p>
    <w:p w:rsidR="00DC45D6" w:rsidRPr="009B10A7" w:rsidRDefault="00DC45D6" w:rsidP="009B10A7">
      <w:r w:rsidRPr="009B10A7">
        <w:t>$B) Личная, коллективная;</w:t>
      </w:r>
    </w:p>
    <w:p w:rsidR="00DC45D6" w:rsidRPr="009B10A7" w:rsidRDefault="00DC45D6" w:rsidP="009B10A7">
      <w:r w:rsidRPr="009B10A7">
        <w:t>$C) В виде общественных организаций;</w:t>
      </w:r>
    </w:p>
    <w:p w:rsidR="00DC45D6" w:rsidRPr="009B10A7" w:rsidRDefault="00DC45D6" w:rsidP="009B10A7">
      <w:r w:rsidRPr="009B10A7">
        <w:t>$D) В виде филиалов зарубежных учреждений;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@346. Типы медицинских учреждений в зависимоти от места расположения:</w:t>
      </w:r>
    </w:p>
    <w:p w:rsidR="00DC45D6" w:rsidRPr="009B10A7" w:rsidRDefault="00DC45D6" w:rsidP="009B10A7">
      <w:r w:rsidRPr="009B10A7">
        <w:t>$A) Районые, городские, сельские, областные, республиканские;</w:t>
      </w:r>
    </w:p>
    <w:p w:rsidR="00DC45D6" w:rsidRPr="009B10A7" w:rsidRDefault="00DC45D6" w:rsidP="009B10A7">
      <w:r w:rsidRPr="009B10A7">
        <w:t>$B) Горные и долинные;</w:t>
      </w:r>
    </w:p>
    <w:p w:rsidR="00DC45D6" w:rsidRPr="009B10A7" w:rsidRDefault="00DC45D6" w:rsidP="009B10A7">
      <w:r w:rsidRPr="009B10A7">
        <w:t>$C) Отдаленные, среднеотдаленные, близкорасположенные;</w:t>
      </w:r>
    </w:p>
    <w:p w:rsidR="00DC45D6" w:rsidRPr="009B10A7" w:rsidRDefault="00DC45D6" w:rsidP="009B10A7">
      <w:r w:rsidRPr="009B10A7">
        <w:t>$D) Рядом с магистральными дорогами;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@347. Виды медицинской помощи;</w:t>
      </w:r>
    </w:p>
    <w:p w:rsidR="00DC45D6" w:rsidRPr="009B10A7" w:rsidRDefault="00DC45D6" w:rsidP="009B10A7">
      <w:r w:rsidRPr="009B10A7">
        <w:t>$A) Амбулаторно-поликлиническая;</w:t>
      </w:r>
    </w:p>
    <w:p w:rsidR="00DC45D6" w:rsidRPr="009B10A7" w:rsidRDefault="00DC45D6" w:rsidP="009B10A7">
      <w:r w:rsidRPr="009B10A7">
        <w:t>$B) Стационарная;</w:t>
      </w:r>
    </w:p>
    <w:p w:rsidR="00DC45D6" w:rsidRPr="009B10A7" w:rsidRDefault="00DC45D6" w:rsidP="009B10A7">
      <w:r w:rsidRPr="009B10A7">
        <w:t>$C) Паллиативная;</w:t>
      </w:r>
    </w:p>
    <w:p w:rsidR="00DC45D6" w:rsidRPr="009B10A7" w:rsidRDefault="00DC45D6" w:rsidP="009B10A7">
      <w:r w:rsidRPr="009B10A7">
        <w:t>$D) Доврачебная;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@348. Формы предоставления медицинской помощи;</w:t>
      </w:r>
    </w:p>
    <w:p w:rsidR="00DC45D6" w:rsidRPr="009B10A7" w:rsidRDefault="00DC45D6" w:rsidP="009B10A7">
      <w:r w:rsidRPr="009B10A7">
        <w:t>$A) Амбулаторно-поликлиническая помощь (первичная медико-санитарная помощь, консультативно-диагностическая помощь); народная медицина;</w:t>
      </w:r>
    </w:p>
    <w:p w:rsidR="00DC45D6" w:rsidRPr="009B10A7" w:rsidRDefault="00DC45D6" w:rsidP="009B10A7">
      <w:r w:rsidRPr="009B10A7">
        <w:t xml:space="preserve">$B) Cтационарная помощь; </w:t>
      </w:r>
    </w:p>
    <w:p w:rsidR="00DC45D6" w:rsidRPr="009B10A7" w:rsidRDefault="00DC45D6" w:rsidP="009B10A7">
      <w:r w:rsidRPr="009B10A7">
        <w:t xml:space="preserve">$C) Cкорая медицинская помощь; </w:t>
      </w:r>
    </w:p>
    <w:p w:rsidR="00DC45D6" w:rsidRPr="009B10A7" w:rsidRDefault="00DC45D6" w:rsidP="009B10A7">
      <w:r w:rsidRPr="009B10A7">
        <w:lastRenderedPageBreak/>
        <w:t>$D) Восстановительное лечение и медицинская реабилитация; - паллиативная помощь;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@349. Принципы деятельности семейной медицины:</w:t>
      </w:r>
    </w:p>
    <w:p w:rsidR="00DC45D6" w:rsidRPr="009B10A7" w:rsidRDefault="00DC45D6" w:rsidP="009B10A7">
      <w:r w:rsidRPr="009B10A7">
        <w:t>$A) Доступность, участковость, интегрированность, единство,  внимание к семье, надежность;</w:t>
      </w:r>
    </w:p>
    <w:p w:rsidR="00DC45D6" w:rsidRPr="009B10A7" w:rsidRDefault="00DC45D6" w:rsidP="009B10A7">
      <w:r w:rsidRPr="009B10A7">
        <w:t>$B) Оказания помощи только на платной основе;</w:t>
      </w:r>
    </w:p>
    <w:p w:rsidR="00DC45D6" w:rsidRPr="009B10A7" w:rsidRDefault="00DC45D6" w:rsidP="009B10A7">
      <w:r w:rsidRPr="009B10A7">
        <w:t>$C) Принцип выбора больного со стороны врача;</w:t>
      </w:r>
    </w:p>
    <w:p w:rsidR="00DC45D6" w:rsidRPr="009B10A7" w:rsidRDefault="00DC45D6" w:rsidP="009B10A7">
      <w:r w:rsidRPr="009B10A7">
        <w:t>$D) Оказание помощи только в чрезвычайных условиях;</w:t>
      </w:r>
    </w:p>
    <w:p w:rsidR="00DC45D6" w:rsidRPr="009B10A7" w:rsidRDefault="00DC45D6" w:rsidP="009B10A7">
      <w:r w:rsidRPr="009B10A7">
        <w:t>$E) Принцип исключительно профилактической помощи;</w:t>
      </w:r>
    </w:p>
    <w:p w:rsidR="00DC45D6" w:rsidRPr="009B10A7" w:rsidRDefault="00DC45D6" w:rsidP="009B10A7">
      <w:r w:rsidRPr="009B10A7">
        <w:t>@350. Основные требования к методам контрацепции;</w:t>
      </w:r>
    </w:p>
    <w:p w:rsidR="00DC45D6" w:rsidRPr="009B10A7" w:rsidRDefault="00DC45D6" w:rsidP="009B10A7">
      <w:r w:rsidRPr="009B10A7">
        <w:t>$A) Доступность, надежность, безопасность;</w:t>
      </w:r>
    </w:p>
    <w:p w:rsidR="00DC45D6" w:rsidRPr="009B10A7" w:rsidRDefault="00DC45D6" w:rsidP="009B10A7">
      <w:r w:rsidRPr="009B10A7">
        <w:t>$B) Отсутствие необходимости в консультации врачей;</w:t>
      </w:r>
    </w:p>
    <w:p w:rsidR="00DC45D6" w:rsidRPr="009B10A7" w:rsidRDefault="00DC45D6" w:rsidP="009B10A7">
      <w:r w:rsidRPr="009B10A7">
        <w:t>$C) Возможность применения без органичений;</w:t>
      </w:r>
    </w:p>
    <w:p w:rsidR="00DC45D6" w:rsidRPr="009B10A7" w:rsidRDefault="00DC45D6" w:rsidP="009B10A7">
      <w:r w:rsidRPr="009B10A7">
        <w:t>$D) Возможность самостоятельного принятиярешения о сменен метода контрацепции без  последствий для здоровья;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>@351. Функция врачебной должности это:</w:t>
      </w:r>
    </w:p>
    <w:p w:rsidR="00DC45D6" w:rsidRPr="009B10A7" w:rsidRDefault="00DC45D6" w:rsidP="009B10A7">
      <w:r w:rsidRPr="009B10A7">
        <w:t>$A) Общее число посещений на приеме и на дому в течение года;</w:t>
      </w:r>
    </w:p>
    <w:p w:rsidR="00DC45D6" w:rsidRPr="009B10A7" w:rsidRDefault="00DC45D6" w:rsidP="009B10A7">
      <w:r w:rsidRPr="009B10A7">
        <w:t>$B) Лечение и профилактика заболеваний;</w:t>
      </w:r>
    </w:p>
    <w:p w:rsidR="00DC45D6" w:rsidRPr="009B10A7" w:rsidRDefault="00DC45D6" w:rsidP="009B10A7">
      <w:r w:rsidRPr="009B10A7">
        <w:t>$C) Проведение профилактических осмотров;</w:t>
      </w:r>
    </w:p>
    <w:p w:rsidR="00DC45D6" w:rsidRPr="009B10A7" w:rsidRDefault="00DC45D6" w:rsidP="009B10A7">
      <w:r w:rsidRPr="009B10A7">
        <w:t>$D) выполнение рабочих плановых часов;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@352. Для расчета укомлектованности учреждения  врачами необходимы следующие данные: </w:t>
      </w:r>
    </w:p>
    <w:p w:rsidR="00DC45D6" w:rsidRPr="009B10A7" w:rsidRDefault="00DC45D6" w:rsidP="009B10A7">
      <w:r w:rsidRPr="009B10A7">
        <w:t>$A) Число врачебных должностей / число занятых должностей;</w:t>
      </w:r>
    </w:p>
    <w:p w:rsidR="00DC45D6" w:rsidRPr="009B10A7" w:rsidRDefault="00DC45D6" w:rsidP="009B10A7">
      <w:r w:rsidRPr="009B10A7">
        <w:t>$B) Число врачебных ставок/ численость населения;</w:t>
      </w:r>
    </w:p>
    <w:p w:rsidR="00DC45D6" w:rsidRPr="009B10A7" w:rsidRDefault="00DC45D6" w:rsidP="009B10A7">
      <w:r w:rsidRPr="009B10A7">
        <w:t>$C) Число физических лиц врачей/ число больничных коек;</w:t>
      </w:r>
    </w:p>
    <w:p w:rsidR="00DC45D6" w:rsidRPr="009B10A7" w:rsidRDefault="00DC45D6" w:rsidP="009B10A7">
      <w:r w:rsidRPr="009B10A7">
        <w:t>$D) Число врачебных должностей\ число медсестринских должностей;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@353. Нормы функции должности семейного врача ( число посещений);</w:t>
      </w:r>
    </w:p>
    <w:p w:rsidR="00DC45D6" w:rsidRPr="009B10A7" w:rsidRDefault="00DC45D6" w:rsidP="009B10A7">
      <w:r w:rsidRPr="009B10A7">
        <w:lastRenderedPageBreak/>
        <w:t>$A) 5700;</w:t>
      </w:r>
    </w:p>
    <w:p w:rsidR="00DC45D6" w:rsidRPr="009B10A7" w:rsidRDefault="00DC45D6" w:rsidP="009B10A7">
      <w:r w:rsidRPr="009B10A7">
        <w:t>$B) 6000;</w:t>
      </w:r>
    </w:p>
    <w:p w:rsidR="00DC45D6" w:rsidRPr="009B10A7" w:rsidRDefault="00DC45D6" w:rsidP="009B10A7">
      <w:r w:rsidRPr="009B10A7">
        <w:t>$C) 6500;</w:t>
      </w:r>
    </w:p>
    <w:p w:rsidR="00DC45D6" w:rsidRPr="009B10A7" w:rsidRDefault="00DC45D6" w:rsidP="009B10A7">
      <w:r w:rsidRPr="009B10A7">
        <w:t>$D) 4000;</w:t>
      </w:r>
    </w:p>
    <w:p w:rsidR="00DC45D6" w:rsidRPr="009B10A7" w:rsidRDefault="00DC45D6" w:rsidP="009B10A7">
      <w:r w:rsidRPr="009B10A7">
        <w:t>$E) 1500;</w:t>
      </w:r>
    </w:p>
    <w:p w:rsidR="00DC45D6" w:rsidRPr="009B10A7" w:rsidRDefault="00DC45D6" w:rsidP="009B10A7">
      <w:r w:rsidRPr="009B10A7">
        <w:t>@354. Показатель оборота коек является удовлетворительным если он равен:</w:t>
      </w:r>
    </w:p>
    <w:p w:rsidR="00DC45D6" w:rsidRPr="009B10A7" w:rsidRDefault="00DC45D6" w:rsidP="009B10A7">
      <w:r w:rsidRPr="009B10A7">
        <w:t>$A) 12;</w:t>
      </w:r>
    </w:p>
    <w:p w:rsidR="00DC45D6" w:rsidRPr="009B10A7" w:rsidRDefault="00DC45D6" w:rsidP="009B10A7">
      <w:r w:rsidRPr="009B10A7">
        <w:t>$B) 15;</w:t>
      </w:r>
    </w:p>
    <w:p w:rsidR="00DC45D6" w:rsidRPr="009B10A7" w:rsidRDefault="00DC45D6" w:rsidP="009B10A7">
      <w:r w:rsidRPr="009B10A7">
        <w:t>$C) 22;</w:t>
      </w:r>
    </w:p>
    <w:p w:rsidR="00DC45D6" w:rsidRPr="009B10A7" w:rsidRDefault="00DC45D6" w:rsidP="009B10A7">
      <w:r w:rsidRPr="009B10A7">
        <w:t>$D) 45;</w:t>
      </w:r>
    </w:p>
    <w:p w:rsidR="00DC45D6" w:rsidRPr="009B10A7" w:rsidRDefault="00DC45D6" w:rsidP="009B10A7">
      <w:r w:rsidRPr="009B10A7">
        <w:t>$E) 50;</w:t>
      </w:r>
    </w:p>
    <w:p w:rsidR="00DC45D6" w:rsidRPr="009B10A7" w:rsidRDefault="00DC45D6" w:rsidP="009B10A7">
      <w:r w:rsidRPr="009B10A7">
        <w:t xml:space="preserve">@355. Защита здоровья и прав женщин осуществляется следующими мерами: </w:t>
      </w:r>
    </w:p>
    <w:p w:rsidR="00DC45D6" w:rsidRPr="009B10A7" w:rsidRDefault="00DC45D6" w:rsidP="009B10A7">
      <w:r w:rsidRPr="009B10A7">
        <w:t xml:space="preserve">$A) Создание широкой сети медицинских учреждений, направленних на охрану здоровья матери и ребенка; </w:t>
      </w:r>
    </w:p>
    <w:p w:rsidR="00DC45D6" w:rsidRPr="009B10A7" w:rsidRDefault="00DC45D6" w:rsidP="009B10A7">
      <w:r w:rsidRPr="009B10A7">
        <w:t>$B) Запрет на любую деятельность на весь период беременности и в период до 1 года после родов;</w:t>
      </w:r>
    </w:p>
    <w:p w:rsidR="00DC45D6" w:rsidRPr="009B10A7" w:rsidRDefault="00DC45D6" w:rsidP="009B10A7">
      <w:r w:rsidRPr="009B10A7">
        <w:t>$C) Работодатели имеют право самостоятельно уволить женщину в связи с беременностью;</w:t>
      </w:r>
    </w:p>
    <w:p w:rsidR="00DC45D6" w:rsidRPr="009B10A7" w:rsidRDefault="00DC45D6" w:rsidP="009B10A7">
      <w:r w:rsidRPr="009B10A7">
        <w:t>$D) Женщины не имеют право иметь более 4 детей;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>@356. Что такое генеральная совокупность;</w:t>
      </w:r>
    </w:p>
    <w:p w:rsidR="00DC45D6" w:rsidRPr="009B10A7" w:rsidRDefault="00DC45D6" w:rsidP="009B10A7">
      <w:r w:rsidRPr="009B10A7">
        <w:t>$A) Уточненые показатели исследования;</w:t>
      </w:r>
    </w:p>
    <w:p w:rsidR="00DC45D6" w:rsidRPr="009B10A7" w:rsidRDefault="00DC45D6" w:rsidP="009B10A7">
      <w:r w:rsidRPr="009B10A7">
        <w:t>$B) Разнообразные признаки;</w:t>
      </w:r>
    </w:p>
    <w:p w:rsidR="00DC45D6" w:rsidRPr="009B10A7" w:rsidRDefault="00DC45D6" w:rsidP="009B10A7">
      <w:r w:rsidRPr="009B10A7">
        <w:t>$C)  Совокупность единиц наблюедния, которые обладают схожими учетными признаками;</w:t>
      </w:r>
    </w:p>
    <w:p w:rsidR="00DC45D6" w:rsidRPr="009B10A7" w:rsidRDefault="00DC45D6" w:rsidP="009B10A7">
      <w:r w:rsidRPr="009B10A7">
        <w:t>$D) Различные статистические данные;</w:t>
      </w:r>
    </w:p>
    <w:p w:rsidR="00DC45D6" w:rsidRPr="009B10A7" w:rsidRDefault="00DC45D6" w:rsidP="009B10A7">
      <w:r w:rsidRPr="009B10A7">
        <w:t>$E) Числа вариационого ряда;</w:t>
      </w:r>
    </w:p>
    <w:p w:rsidR="00DC45D6" w:rsidRPr="009B10A7" w:rsidRDefault="00DC45D6" w:rsidP="009B10A7">
      <w:r w:rsidRPr="009B10A7">
        <w:t>@357. Укажите какой показатель может быть использован при оценке качества стационарной помощи:</w:t>
      </w:r>
    </w:p>
    <w:p w:rsidR="00DC45D6" w:rsidRPr="009B10A7" w:rsidRDefault="00DC45D6" w:rsidP="009B10A7">
      <w:r w:rsidRPr="009B10A7">
        <w:t>$A) Обеспеченность населения больничнымии койками;</w:t>
      </w:r>
    </w:p>
    <w:p w:rsidR="00DC45D6" w:rsidRPr="009B10A7" w:rsidRDefault="00DC45D6" w:rsidP="009B10A7">
      <w:r w:rsidRPr="009B10A7">
        <w:t>$B) Число врачей в стационарах;</w:t>
      </w:r>
    </w:p>
    <w:p w:rsidR="00DC45D6" w:rsidRPr="009B10A7" w:rsidRDefault="00DC45D6" w:rsidP="009B10A7">
      <w:r w:rsidRPr="009B10A7">
        <w:t>$C) Показаель больничной летальности;</w:t>
      </w:r>
    </w:p>
    <w:p w:rsidR="00DC45D6" w:rsidRPr="009B10A7" w:rsidRDefault="00DC45D6" w:rsidP="009B10A7">
      <w:r w:rsidRPr="009B10A7">
        <w:lastRenderedPageBreak/>
        <w:t>$D) Общий показатель смертности населения;</w:t>
      </w:r>
    </w:p>
    <w:p w:rsidR="00DC45D6" w:rsidRPr="009B10A7" w:rsidRDefault="00DC45D6" w:rsidP="009B10A7">
      <w:r w:rsidRPr="009B10A7">
        <w:t>$E) Показатель заболеваемости населения;</w:t>
      </w:r>
    </w:p>
    <w:p w:rsidR="00DC45D6" w:rsidRPr="009B10A7" w:rsidRDefault="00DC45D6" w:rsidP="009B10A7">
      <w:r w:rsidRPr="009B10A7">
        <w:t>@358. Показатель больничной летальности признатеся удовлетворительным если он:</w:t>
      </w:r>
    </w:p>
    <w:p w:rsidR="00DC45D6" w:rsidRPr="009B10A7" w:rsidRDefault="00DC45D6" w:rsidP="009B10A7">
      <w:r w:rsidRPr="009B10A7">
        <w:t>$A) равен 0%;</w:t>
      </w:r>
    </w:p>
    <w:p w:rsidR="00DC45D6" w:rsidRPr="009B10A7" w:rsidRDefault="00DC45D6" w:rsidP="009B10A7">
      <w:r w:rsidRPr="009B10A7">
        <w:t>$B) 2%- 5%;</w:t>
      </w:r>
    </w:p>
    <w:p w:rsidR="00DC45D6" w:rsidRPr="009B10A7" w:rsidRDefault="00DC45D6" w:rsidP="009B10A7">
      <w:r w:rsidRPr="009B10A7">
        <w:t>$C) 6%-15%;</w:t>
      </w:r>
    </w:p>
    <w:p w:rsidR="00DC45D6" w:rsidRPr="009B10A7" w:rsidRDefault="00DC45D6" w:rsidP="009B10A7">
      <w:r w:rsidRPr="009B10A7">
        <w:t>$D) 9%;</w:t>
      </w:r>
    </w:p>
    <w:p w:rsidR="00DC45D6" w:rsidRPr="009B10A7" w:rsidRDefault="00DC45D6" w:rsidP="009B10A7">
      <w:r w:rsidRPr="009B10A7">
        <w:t>$E) 7%;</w:t>
      </w:r>
    </w:p>
    <w:p w:rsidR="00DC45D6" w:rsidRPr="009B10A7" w:rsidRDefault="00DC45D6" w:rsidP="009B10A7">
      <w:r w:rsidRPr="009B10A7">
        <w:t>@359. Показатель больничной летальности это: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@360. Показатель обеспеченности населения больничными койками это: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@361. Показатель структуры больничный коек это</w:t>
      </w:r>
    </w:p>
    <w:p w:rsidR="00DC45D6" w:rsidRPr="009B10A7" w:rsidRDefault="00DC45D6" w:rsidP="009B10A7">
      <w:r w:rsidRPr="009B10A7">
        <w:t>$A) интенсивный;</w:t>
      </w:r>
    </w:p>
    <w:p w:rsidR="00DC45D6" w:rsidRPr="009B10A7" w:rsidRDefault="00DC45D6" w:rsidP="009B10A7">
      <w:r w:rsidRPr="009B10A7">
        <w:t>$B) экстенсивный;</w:t>
      </w:r>
    </w:p>
    <w:p w:rsidR="00DC45D6" w:rsidRPr="009B10A7" w:rsidRDefault="00DC45D6" w:rsidP="009B10A7">
      <w:r w:rsidRPr="009B10A7">
        <w:t>$C) соотношения;</w:t>
      </w:r>
    </w:p>
    <w:p w:rsidR="00DC45D6" w:rsidRPr="009B10A7" w:rsidRDefault="00DC45D6" w:rsidP="009B10A7">
      <w:r w:rsidRPr="009B10A7">
        <w:t>$D) наглядности;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@362. Диспансеризация больных с средечно – сосудистыми заболеваниями будет эффективной, если состояние здоровья наблюдаемых не ухудшается в: </w:t>
      </w:r>
    </w:p>
    <w:p w:rsidR="00DC45D6" w:rsidRPr="009B10A7" w:rsidRDefault="00DC45D6" w:rsidP="009B10A7">
      <w:r w:rsidRPr="009B10A7">
        <w:lastRenderedPageBreak/>
        <w:t>$A) 75%-80%;</w:t>
      </w:r>
    </w:p>
    <w:p w:rsidR="00DC45D6" w:rsidRPr="009B10A7" w:rsidRDefault="00DC45D6" w:rsidP="009B10A7">
      <w:r w:rsidRPr="009B10A7">
        <w:t>$B) 60%;</w:t>
      </w:r>
    </w:p>
    <w:p w:rsidR="00DC45D6" w:rsidRPr="009B10A7" w:rsidRDefault="00DC45D6" w:rsidP="009B10A7">
      <w:r w:rsidRPr="009B10A7">
        <w:t>$C) 50%;</w:t>
      </w:r>
    </w:p>
    <w:p w:rsidR="00DC45D6" w:rsidRPr="009B10A7" w:rsidRDefault="00DC45D6" w:rsidP="009B10A7">
      <w:r w:rsidRPr="009B10A7">
        <w:t>$D) 40%;</w:t>
      </w:r>
    </w:p>
    <w:p w:rsidR="00DC45D6" w:rsidRPr="009B10A7" w:rsidRDefault="00DC45D6" w:rsidP="009B10A7">
      <w:r w:rsidRPr="009B10A7">
        <w:t>$E) менее 40%;</w:t>
      </w:r>
    </w:p>
    <w:p w:rsidR="00DC45D6" w:rsidRPr="009B10A7" w:rsidRDefault="00DC45D6" w:rsidP="009B10A7">
      <w:r w:rsidRPr="009B10A7">
        <w:t>@363. Понятие временой нетрудоспосбности:</w:t>
      </w:r>
    </w:p>
    <w:p w:rsidR="00DC45D6" w:rsidRPr="009B10A7" w:rsidRDefault="00DC45D6" w:rsidP="009B10A7">
      <w:r w:rsidRPr="009B10A7">
        <w:t>$A) временая потеря трудосопобсновти в силу заболевания или травмы;</w:t>
      </w:r>
    </w:p>
    <w:p w:rsidR="00DC45D6" w:rsidRPr="009B10A7" w:rsidRDefault="00DC45D6" w:rsidP="009B10A7">
      <w:r w:rsidRPr="009B10A7">
        <w:t>$B) стойкая утрата профессиональной трудоспособности в завивсимости от заболевания или травмы;</w:t>
      </w:r>
    </w:p>
    <w:p w:rsidR="00DC45D6" w:rsidRPr="009B10A7" w:rsidRDefault="00DC45D6" w:rsidP="009B10A7">
      <w:r w:rsidRPr="009B10A7">
        <w:t>$C) стойкая утрата профессиональной трудоспособности незавивсимо от ее причин;</w:t>
      </w:r>
    </w:p>
    <w:p w:rsidR="00DC45D6" w:rsidRPr="009B10A7" w:rsidRDefault="00DC45D6" w:rsidP="009B10A7">
      <w:r w:rsidRPr="009B10A7">
        <w:t>$D) временная утрата возможности осуществлять физическую, социальную умственную дятельсноть , не связаную со здоровьем;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@364. Что такое экспертиза временной нетрудоуспособности: </w:t>
      </w:r>
    </w:p>
    <w:p w:rsidR="00DC45D6" w:rsidRPr="009B10A7" w:rsidRDefault="00DC45D6" w:rsidP="009B10A7">
      <w:r w:rsidRPr="009B10A7">
        <w:t>$A) Экспертиза  сохранения/ потери   временной трудосопосбности;</w:t>
      </w:r>
    </w:p>
    <w:p w:rsidR="00DC45D6" w:rsidRPr="009B10A7" w:rsidRDefault="00DC45D6" w:rsidP="009B10A7">
      <w:r w:rsidRPr="009B10A7">
        <w:t>$B) экспертиза состояния здоровья, возможность выполнения/невыполнения професссиональных функций и длительность потери трудоспособности;</w:t>
      </w:r>
    </w:p>
    <w:p w:rsidR="00DC45D6" w:rsidRPr="009B10A7" w:rsidRDefault="00DC45D6" w:rsidP="009B10A7">
      <w:r w:rsidRPr="009B10A7">
        <w:t>$C) Экспертиза состояни здоровья , качество и объем полученного лечения;</w:t>
      </w:r>
    </w:p>
    <w:p w:rsidR="00DC45D6" w:rsidRPr="009B10A7" w:rsidRDefault="00DC45D6" w:rsidP="009B10A7">
      <w:r w:rsidRPr="009B10A7">
        <w:t>$D) Экспертиза здоровья и длительности нетрудосопосбности;</w:t>
      </w:r>
    </w:p>
    <w:p w:rsidR="00DC45D6" w:rsidRPr="009B10A7" w:rsidRDefault="00DC45D6" w:rsidP="009B10A7">
      <w:r w:rsidRPr="009B10A7">
        <w:t>$E) Экспертиза длительности нетрудосопосбности;</w:t>
      </w:r>
    </w:p>
    <w:p w:rsidR="00DC45D6" w:rsidRPr="009B10A7" w:rsidRDefault="00DC45D6" w:rsidP="009B10A7">
      <w:r w:rsidRPr="009B10A7">
        <w:t>@365. Основной документ временной нетрудосопосбности это:</w:t>
      </w:r>
    </w:p>
    <w:p w:rsidR="00DC45D6" w:rsidRPr="009B10A7" w:rsidRDefault="00DC45D6" w:rsidP="009B10A7">
      <w:r w:rsidRPr="009B10A7">
        <w:t>$A) Листок временной нетрудоспособности;</w:t>
      </w:r>
    </w:p>
    <w:p w:rsidR="00DC45D6" w:rsidRPr="009B10A7" w:rsidRDefault="00DC45D6" w:rsidP="009B10A7">
      <w:r w:rsidRPr="009B10A7">
        <w:t>$B) Лист экспертизы нетрудоспособности;</w:t>
      </w:r>
    </w:p>
    <w:p w:rsidR="00DC45D6" w:rsidRPr="009B10A7" w:rsidRDefault="00DC45D6" w:rsidP="009B10A7">
      <w:r w:rsidRPr="009B10A7">
        <w:t>$C) Лист лечения больного;</w:t>
      </w:r>
    </w:p>
    <w:p w:rsidR="00DC45D6" w:rsidRPr="009B10A7" w:rsidRDefault="00DC45D6" w:rsidP="009B10A7">
      <w:r w:rsidRPr="009B10A7">
        <w:t>$D) Лист регистрации длительности нетрудосопосбности;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@366. Какой орган проводит экспертизу временной\стойкой утраты трудоспособности: </w:t>
      </w:r>
    </w:p>
    <w:p w:rsidR="00DC45D6" w:rsidRPr="009B10A7" w:rsidRDefault="00DC45D6" w:rsidP="009B10A7">
      <w:r w:rsidRPr="009B10A7">
        <w:t xml:space="preserve">$A) Врачебно- консультативная комиссия; </w:t>
      </w:r>
    </w:p>
    <w:p w:rsidR="00DC45D6" w:rsidRPr="009B10A7" w:rsidRDefault="00DC45D6" w:rsidP="009B10A7">
      <w:r w:rsidRPr="009B10A7">
        <w:t>$B) Медико-социальная экспертиза;</w:t>
      </w:r>
    </w:p>
    <w:p w:rsidR="00DC45D6" w:rsidRPr="009B10A7" w:rsidRDefault="00DC45D6" w:rsidP="009B10A7">
      <w:r w:rsidRPr="009B10A7">
        <w:t>$C) Специальная комиссия по консультированию;</w:t>
      </w:r>
    </w:p>
    <w:p w:rsidR="00DC45D6" w:rsidRPr="009B10A7" w:rsidRDefault="00DC45D6" w:rsidP="009B10A7">
      <w:r w:rsidRPr="009B10A7">
        <w:lastRenderedPageBreak/>
        <w:t>$D) Специализированная Комиссия;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@367. Оборот коек это:</w:t>
      </w:r>
    </w:p>
    <w:p w:rsidR="00DC45D6" w:rsidRPr="009B10A7" w:rsidRDefault="00DC45D6" w:rsidP="009B10A7">
      <w:r w:rsidRPr="009B10A7">
        <w:t>$A) Показатель деятельности стационара;</w:t>
      </w:r>
    </w:p>
    <w:p w:rsidR="00DC45D6" w:rsidRPr="009B10A7" w:rsidRDefault="00DC45D6" w:rsidP="009B10A7">
      <w:r w:rsidRPr="009B10A7">
        <w:t>$B) Показатель деятельсноти ПМСП;</w:t>
      </w:r>
    </w:p>
    <w:p w:rsidR="00DC45D6" w:rsidRPr="009B10A7" w:rsidRDefault="00DC45D6" w:rsidP="009B10A7">
      <w:r w:rsidRPr="009B10A7">
        <w:t>$C) Показатель учреждений семейно медицины;</w:t>
      </w:r>
    </w:p>
    <w:p w:rsidR="00DC45D6" w:rsidRPr="009B10A7" w:rsidRDefault="00DC45D6" w:rsidP="009B10A7">
      <w:r w:rsidRPr="009B10A7">
        <w:t>$D) Показатель надзорных органов;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@368. Субъкты, имеющие права проведения врачебно- консультативной  экспертизы:</w:t>
      </w:r>
    </w:p>
    <w:p w:rsidR="00DC45D6" w:rsidRPr="009B10A7" w:rsidRDefault="00DC45D6" w:rsidP="009B10A7">
      <w:r w:rsidRPr="009B10A7">
        <w:t>$A) Учреждения ПМСП;</w:t>
      </w:r>
    </w:p>
    <w:p w:rsidR="00DC45D6" w:rsidRPr="009B10A7" w:rsidRDefault="00DC45D6" w:rsidP="009B10A7">
      <w:r w:rsidRPr="009B10A7">
        <w:t>$B) учреждения скорой медицинской помощи;</w:t>
      </w:r>
    </w:p>
    <w:p w:rsidR="00DC45D6" w:rsidRPr="009B10A7" w:rsidRDefault="00DC45D6" w:rsidP="009B10A7">
      <w:r w:rsidRPr="009B10A7">
        <w:t>$C) Станци переливания крови;</w:t>
      </w:r>
    </w:p>
    <w:p w:rsidR="00DC45D6" w:rsidRPr="009B10A7" w:rsidRDefault="00DC45D6" w:rsidP="009B10A7">
      <w:r w:rsidRPr="009B10A7">
        <w:t>$D) Диагностические центры;</w:t>
      </w:r>
    </w:p>
    <w:p w:rsidR="00DC45D6" w:rsidRPr="009B10A7" w:rsidRDefault="00DC45D6" w:rsidP="009B10A7">
      <w:r w:rsidRPr="009B10A7">
        <w:t>$E) Приемные отделения больниц;</w:t>
      </w:r>
    </w:p>
    <w:p w:rsidR="00DC45D6" w:rsidRPr="009B10A7" w:rsidRDefault="00DC45D6" w:rsidP="009B10A7">
      <w:r w:rsidRPr="009B10A7">
        <w:t>@369. Сотрудники, имещие права выдачи листка нетрудоспособности(больничный лист):</w:t>
      </w:r>
    </w:p>
    <w:p w:rsidR="00DC45D6" w:rsidRPr="009B10A7" w:rsidRDefault="00DC45D6" w:rsidP="009B10A7">
      <w:r w:rsidRPr="009B10A7">
        <w:t>$A) Врачи государсвтенных и частных учреждений;</w:t>
      </w:r>
    </w:p>
    <w:p w:rsidR="00DC45D6" w:rsidRPr="009B10A7" w:rsidRDefault="00DC45D6" w:rsidP="009B10A7">
      <w:r w:rsidRPr="009B10A7">
        <w:t>$B) средние медицинские работники;</w:t>
      </w:r>
    </w:p>
    <w:p w:rsidR="00DC45D6" w:rsidRPr="009B10A7" w:rsidRDefault="00DC45D6" w:rsidP="009B10A7">
      <w:r w:rsidRPr="009B10A7">
        <w:t>$C) сотрудники вспомогательных отделений;</w:t>
      </w:r>
    </w:p>
    <w:p w:rsidR="00DC45D6" w:rsidRPr="009B10A7" w:rsidRDefault="00DC45D6" w:rsidP="009B10A7">
      <w:r w:rsidRPr="009B10A7">
        <w:t>$D) врачи скорой помощи;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@370. Если больной работает в 2 организациях листок нетрудосопосбности(больничный лист) выдается в этом случае:</w:t>
      </w:r>
    </w:p>
    <w:p w:rsidR="00DC45D6" w:rsidRPr="009B10A7" w:rsidRDefault="00DC45D6" w:rsidP="009B10A7">
      <w:r w:rsidRPr="009B10A7">
        <w:t>$A) С учетом выбора учреждения со стороны больного;</w:t>
      </w:r>
    </w:p>
    <w:p w:rsidR="00DC45D6" w:rsidRPr="009B10A7" w:rsidRDefault="00DC45D6" w:rsidP="009B10A7">
      <w:r w:rsidRPr="009B10A7">
        <w:t xml:space="preserve">$B) Только по основному месту работы; </w:t>
      </w:r>
    </w:p>
    <w:p w:rsidR="00DC45D6" w:rsidRPr="009B10A7" w:rsidRDefault="00DC45D6" w:rsidP="009B10A7">
      <w:r w:rsidRPr="009B10A7">
        <w:t>$C) Выдается 2 листка нетрудоспособности;</w:t>
      </w:r>
    </w:p>
    <w:p w:rsidR="00DC45D6" w:rsidRPr="009B10A7" w:rsidRDefault="00DC45D6" w:rsidP="009B10A7">
      <w:r w:rsidRPr="009B10A7">
        <w:t>$D) Листок нетрудоспособности не выдается;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@371. Состав врачебно- консультативной комиссии в ПМСП: </w:t>
      </w:r>
    </w:p>
    <w:p w:rsidR="00DC45D6" w:rsidRPr="009B10A7" w:rsidRDefault="00DC45D6" w:rsidP="009B10A7">
      <w:r w:rsidRPr="009B10A7">
        <w:lastRenderedPageBreak/>
        <w:t>$A) заместитель главного врача по леченой работе, врачи высшей категории, при необходимости привлекаются врачи -специалисты;</w:t>
      </w:r>
    </w:p>
    <w:p w:rsidR="00DC45D6" w:rsidRPr="009B10A7" w:rsidRDefault="00DC45D6" w:rsidP="009B10A7">
      <w:r w:rsidRPr="009B10A7">
        <w:t>$B) Главный врач, зместитель главного врача, заведющий отделением;</w:t>
      </w:r>
    </w:p>
    <w:p w:rsidR="00DC45D6" w:rsidRPr="009B10A7" w:rsidRDefault="00DC45D6" w:rsidP="009B10A7">
      <w:r w:rsidRPr="009B10A7">
        <w:t>$C) Главный врач ,  завдеющий отделением, лечащий врач;</w:t>
      </w:r>
    </w:p>
    <w:p w:rsidR="00DC45D6" w:rsidRPr="009B10A7" w:rsidRDefault="00DC45D6" w:rsidP="009B10A7">
      <w:r w:rsidRPr="009B10A7">
        <w:t>$D)  заместитель главного врача , заведующий отделением;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@372.  Врачебно- консультативная комиссия создатеся при:</w:t>
      </w:r>
    </w:p>
    <w:p w:rsidR="00DC45D6" w:rsidRPr="009B10A7" w:rsidRDefault="00DC45D6" w:rsidP="009B10A7">
      <w:r w:rsidRPr="009B10A7">
        <w:t>$A) Центральной районной больнице;</w:t>
      </w:r>
    </w:p>
    <w:p w:rsidR="00DC45D6" w:rsidRPr="009B10A7" w:rsidRDefault="00DC45D6" w:rsidP="009B10A7">
      <w:r w:rsidRPr="009B10A7">
        <w:t>$B) В ПМСП;</w:t>
      </w:r>
    </w:p>
    <w:p w:rsidR="00DC45D6" w:rsidRPr="009B10A7" w:rsidRDefault="00DC45D6" w:rsidP="009B10A7">
      <w:r w:rsidRPr="009B10A7">
        <w:t>$C) При Министрестве здравоохранения, областных, городских, районных управлений здравоохранения;</w:t>
      </w:r>
    </w:p>
    <w:p w:rsidR="00DC45D6" w:rsidRPr="009B10A7" w:rsidRDefault="00DC45D6" w:rsidP="009B10A7">
      <w:r w:rsidRPr="009B10A7">
        <w:t>$D) При местынх органов власти;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@373. Инвалидность это:</w:t>
      </w:r>
    </w:p>
    <w:p w:rsidR="00DC45D6" w:rsidRPr="009B10A7" w:rsidRDefault="00DC45D6" w:rsidP="009B10A7">
      <w:r w:rsidRPr="009B10A7">
        <w:t>$A) степень нарушение здоровья человека со стойким расстройством функций организма, приводящее к полной или значительной потере трудосопобсноти, носящий стойкий характер;</w:t>
      </w:r>
    </w:p>
    <w:p w:rsidR="00DC45D6" w:rsidRPr="009B10A7" w:rsidRDefault="00DC45D6" w:rsidP="009B10A7">
      <w:r w:rsidRPr="009B10A7">
        <w:t>$B) снижение профессиональной трудосопосбности независимо от причин;</w:t>
      </w:r>
    </w:p>
    <w:p w:rsidR="00DC45D6" w:rsidRPr="009B10A7" w:rsidRDefault="00DC45D6" w:rsidP="009B10A7">
      <w:r w:rsidRPr="009B10A7">
        <w:t>$C) только физические дефекты;</w:t>
      </w:r>
    </w:p>
    <w:p w:rsidR="00DC45D6" w:rsidRPr="009B10A7" w:rsidRDefault="00DC45D6" w:rsidP="009B10A7">
      <w:r w:rsidRPr="009B10A7">
        <w:t>$D) генетические дефекты и анатомические изменения с момента рождения;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>@374. Что такое способность самообслуживания:</w:t>
      </w:r>
    </w:p>
    <w:p w:rsidR="00DC45D6" w:rsidRPr="009B10A7" w:rsidRDefault="00DC45D6" w:rsidP="009B10A7">
      <w:r w:rsidRPr="009B10A7">
        <w:t>$A) Способсноть самостоятельно, без посторонней помощи исполнять бытовую деятельность для обеспечения своих ежедневных потребностей;</w:t>
      </w:r>
    </w:p>
    <w:p w:rsidR="00DC45D6" w:rsidRPr="009B10A7" w:rsidRDefault="00DC45D6" w:rsidP="009B10A7">
      <w:r w:rsidRPr="009B10A7">
        <w:t>$B) выполнение своих потребностей только с помощью других людей на постояной основе;</w:t>
      </w:r>
    </w:p>
    <w:p w:rsidR="00DC45D6" w:rsidRPr="009B10A7" w:rsidRDefault="00DC45D6" w:rsidP="009B10A7">
      <w:r w:rsidRPr="009B10A7">
        <w:t>$C) выполнение своих потребностей только с помощью других людей на периодической основе;</w:t>
      </w:r>
    </w:p>
    <w:p w:rsidR="00DC45D6" w:rsidRPr="009B10A7" w:rsidRDefault="00DC45D6" w:rsidP="009B10A7">
      <w:r w:rsidRPr="009B10A7">
        <w:t>$D) способность исполнения только профессиональной деяельности;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@375. Какой орган определяет в установленном порядке степени ограничения жизнедеятельности;</w:t>
      </w:r>
    </w:p>
    <w:p w:rsidR="00DC45D6" w:rsidRPr="009B10A7" w:rsidRDefault="00DC45D6" w:rsidP="009B10A7">
      <w:r w:rsidRPr="009B10A7">
        <w:t>$A) Медико- социальная экспертиза;</w:t>
      </w:r>
    </w:p>
    <w:p w:rsidR="00DC45D6" w:rsidRPr="009B10A7" w:rsidRDefault="00DC45D6" w:rsidP="009B10A7">
      <w:r w:rsidRPr="009B10A7">
        <w:t>$B) врачебно-консультативная комиссия;</w:t>
      </w:r>
    </w:p>
    <w:p w:rsidR="00DC45D6" w:rsidRPr="009B10A7" w:rsidRDefault="00DC45D6" w:rsidP="009B10A7">
      <w:r w:rsidRPr="009B10A7">
        <w:lastRenderedPageBreak/>
        <w:t>$C) отделы социальной защиты министерств и управлений здравоохранение;</w:t>
      </w:r>
    </w:p>
    <w:p w:rsidR="00DC45D6" w:rsidRPr="009B10A7" w:rsidRDefault="00DC45D6" w:rsidP="009B10A7">
      <w:r w:rsidRPr="009B10A7">
        <w:t>$D) профсоюзы;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@376. Насколько дней медицинский работник может самостятельно выдать больничный лист;</w:t>
      </w:r>
    </w:p>
    <w:p w:rsidR="00DC45D6" w:rsidRPr="009B10A7" w:rsidRDefault="00DC45D6" w:rsidP="009B10A7">
      <w:r w:rsidRPr="009B10A7">
        <w:t>$A) 1- 3;</w:t>
      </w:r>
    </w:p>
    <w:p w:rsidR="00DC45D6" w:rsidRPr="009B10A7" w:rsidRDefault="00DC45D6" w:rsidP="009B10A7">
      <w:r w:rsidRPr="009B10A7">
        <w:t>$B) 1 - 5;</w:t>
      </w:r>
    </w:p>
    <w:p w:rsidR="00DC45D6" w:rsidRPr="009B10A7" w:rsidRDefault="00DC45D6" w:rsidP="009B10A7">
      <w:r w:rsidRPr="009B10A7">
        <w:t>$C) 1- 6;</w:t>
      </w:r>
    </w:p>
    <w:p w:rsidR="00DC45D6" w:rsidRPr="009B10A7" w:rsidRDefault="00DC45D6" w:rsidP="009B10A7">
      <w:r w:rsidRPr="009B10A7">
        <w:t>$D) 1-10;</w:t>
      </w:r>
    </w:p>
    <w:p w:rsidR="00DC45D6" w:rsidRPr="009B10A7" w:rsidRDefault="00DC45D6" w:rsidP="009B10A7">
      <w:r w:rsidRPr="009B10A7">
        <w:t>$E) 1 - 14;</w:t>
      </w:r>
    </w:p>
    <w:p w:rsidR="00DC45D6" w:rsidRPr="009B10A7" w:rsidRDefault="00DC45D6" w:rsidP="009B10A7">
      <w:r w:rsidRPr="009B10A7">
        <w:t>@377. Если больничный лист выдатеся более чем на три дня в условиях ПМСП то принимает решение:</w:t>
      </w:r>
    </w:p>
    <w:p w:rsidR="00DC45D6" w:rsidRPr="009B10A7" w:rsidRDefault="00DC45D6" w:rsidP="009B10A7">
      <w:r w:rsidRPr="009B10A7">
        <w:t xml:space="preserve"> $A) заместитель главного врача;</w:t>
      </w:r>
    </w:p>
    <w:p w:rsidR="00DC45D6" w:rsidRPr="009B10A7" w:rsidRDefault="00DC45D6" w:rsidP="009B10A7">
      <w:r w:rsidRPr="009B10A7">
        <w:t>$B) завудющий отделением;</w:t>
      </w:r>
    </w:p>
    <w:p w:rsidR="00DC45D6" w:rsidRPr="009B10A7" w:rsidRDefault="00DC45D6" w:rsidP="009B10A7">
      <w:r w:rsidRPr="009B10A7">
        <w:t>$C) лечащий врач;</w:t>
      </w:r>
    </w:p>
    <w:p w:rsidR="00DC45D6" w:rsidRPr="009B10A7" w:rsidRDefault="00DC45D6" w:rsidP="009B10A7">
      <w:r w:rsidRPr="009B10A7">
        <w:t>$D) врачебно- консультативная комиссия;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@378. Максимальный срок продления непрерывного больничного листа врачебно- консультативной комиссией:  </w:t>
      </w:r>
    </w:p>
    <w:p w:rsidR="00DC45D6" w:rsidRPr="009B10A7" w:rsidRDefault="00DC45D6" w:rsidP="009B10A7">
      <w:r w:rsidRPr="009B10A7">
        <w:t>$A) До 2 месяцев;</w:t>
      </w:r>
    </w:p>
    <w:p w:rsidR="00DC45D6" w:rsidRPr="009B10A7" w:rsidRDefault="00DC45D6" w:rsidP="009B10A7">
      <w:r w:rsidRPr="009B10A7">
        <w:t>$B) До 3 месяцев;</w:t>
      </w:r>
    </w:p>
    <w:p w:rsidR="00DC45D6" w:rsidRPr="009B10A7" w:rsidRDefault="00DC45D6" w:rsidP="009B10A7">
      <w:r w:rsidRPr="009B10A7">
        <w:t>$C) До 4 месяцев;</w:t>
      </w:r>
    </w:p>
    <w:p w:rsidR="00DC45D6" w:rsidRPr="009B10A7" w:rsidRDefault="00DC45D6" w:rsidP="009B10A7">
      <w:r w:rsidRPr="009B10A7">
        <w:t>$D) До 7 месяцев;</w:t>
      </w:r>
    </w:p>
    <w:p w:rsidR="00DC45D6" w:rsidRPr="009B10A7" w:rsidRDefault="00DC45D6" w:rsidP="009B10A7">
      <w:r w:rsidRPr="009B10A7">
        <w:t>$E) До 1месяцев;</w:t>
      </w:r>
    </w:p>
    <w:p w:rsidR="00DC45D6" w:rsidRPr="009B10A7" w:rsidRDefault="00DC45D6" w:rsidP="009B10A7">
      <w:r w:rsidRPr="009B10A7">
        <w:t>@379. В каком случае имеется возможность продления больничного листа еще на 2 месяца по решению врачебно консультативной комиссии:</w:t>
      </w:r>
    </w:p>
    <w:p w:rsidR="00DC45D6" w:rsidRPr="009B10A7" w:rsidRDefault="00DC45D6" w:rsidP="009B10A7">
      <w:r w:rsidRPr="009B10A7">
        <w:t>$A) При наличии возможности восстановления трудосопосбности при применении других методов лечения;</w:t>
      </w:r>
    </w:p>
    <w:p w:rsidR="00DC45D6" w:rsidRPr="009B10A7" w:rsidRDefault="00DC45D6" w:rsidP="009B10A7">
      <w:r w:rsidRPr="009B10A7">
        <w:t>$B) нет такой возможсноти;</w:t>
      </w:r>
    </w:p>
    <w:p w:rsidR="00DC45D6" w:rsidRPr="009B10A7" w:rsidRDefault="00DC45D6" w:rsidP="009B10A7">
      <w:r w:rsidRPr="009B10A7">
        <w:t>$C) По решению суда;</w:t>
      </w:r>
    </w:p>
    <w:p w:rsidR="00DC45D6" w:rsidRPr="009B10A7" w:rsidRDefault="00DC45D6" w:rsidP="009B10A7">
      <w:r w:rsidRPr="009B10A7">
        <w:t>$D) При гарантии медицинского учреждения;</w:t>
      </w:r>
    </w:p>
    <w:p w:rsidR="00DC45D6" w:rsidRPr="009B10A7" w:rsidRDefault="00DC45D6" w:rsidP="009B10A7">
      <w:r w:rsidRPr="009B10A7">
        <w:lastRenderedPageBreak/>
        <w:t>$E) все ответы правильные;</w:t>
      </w:r>
    </w:p>
    <w:p w:rsidR="00DC45D6" w:rsidRPr="009B10A7" w:rsidRDefault="00DC45D6" w:rsidP="009B10A7">
      <w:r w:rsidRPr="009B10A7">
        <w:t>@380. Причины нетрудоспособности .</w:t>
      </w:r>
    </w:p>
    <w:p w:rsidR="00DC45D6" w:rsidRPr="009B10A7" w:rsidRDefault="00DC45D6" w:rsidP="009B10A7">
      <w:r w:rsidRPr="009B10A7">
        <w:t xml:space="preserve">$A) Беременость и роды; </w:t>
      </w:r>
    </w:p>
    <w:p w:rsidR="00DC45D6" w:rsidRPr="009B10A7" w:rsidRDefault="00DC45D6" w:rsidP="009B10A7">
      <w:r w:rsidRPr="009B10A7">
        <w:t>$B) Уволнение с работы;</w:t>
      </w:r>
    </w:p>
    <w:p w:rsidR="00DC45D6" w:rsidRPr="009B10A7" w:rsidRDefault="00DC45D6" w:rsidP="009B10A7">
      <w:r w:rsidRPr="009B10A7">
        <w:t>$C) Алкогольное опьянение;</w:t>
      </w:r>
    </w:p>
    <w:p w:rsidR="00DC45D6" w:rsidRPr="009B10A7" w:rsidRDefault="00DC45D6" w:rsidP="009B10A7">
      <w:r w:rsidRPr="009B10A7">
        <w:t>$D) Наркотическое опьянение;</w:t>
      </w:r>
    </w:p>
    <w:p w:rsidR="00DC45D6" w:rsidRPr="009B10A7" w:rsidRDefault="00DC45D6" w:rsidP="009B10A7">
      <w:r w:rsidRPr="009B10A7">
        <w:t>$E) Трудовой отпуск;</w:t>
      </w:r>
    </w:p>
    <w:p w:rsidR="00DC45D6" w:rsidRPr="009B10A7" w:rsidRDefault="00DC45D6" w:rsidP="009B10A7">
      <w:r w:rsidRPr="009B10A7">
        <w:t xml:space="preserve">@381. Сколько больничных листков выдается, если заболели 2 и более детей одновременно:  </w:t>
      </w:r>
    </w:p>
    <w:p w:rsidR="00DC45D6" w:rsidRPr="009B10A7" w:rsidRDefault="00DC45D6" w:rsidP="009B10A7">
      <w:r w:rsidRPr="009B10A7">
        <w:t>$A) Один;</w:t>
      </w:r>
    </w:p>
    <w:p w:rsidR="00DC45D6" w:rsidRPr="009B10A7" w:rsidRDefault="00DC45D6" w:rsidP="009B10A7">
      <w:r w:rsidRPr="009B10A7">
        <w:t>$B) по числу заболевших;</w:t>
      </w:r>
    </w:p>
    <w:p w:rsidR="00DC45D6" w:rsidRPr="009B10A7" w:rsidRDefault="00DC45D6" w:rsidP="009B10A7">
      <w:r w:rsidRPr="009B10A7">
        <w:t>$C) два;</w:t>
      </w:r>
    </w:p>
    <w:p w:rsidR="00DC45D6" w:rsidRPr="009B10A7" w:rsidRDefault="00DC45D6" w:rsidP="009B10A7">
      <w:r w:rsidRPr="009B10A7">
        <w:t>$D) по уходу не выдается;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@382. Больничный лист в связи с карантином в детских учржедниях выдается родителю на срок:</w:t>
      </w:r>
    </w:p>
    <w:p w:rsidR="00DC45D6" w:rsidRPr="009B10A7" w:rsidRDefault="00DC45D6" w:rsidP="009B10A7">
      <w:r w:rsidRPr="009B10A7">
        <w:t>$A) До 7дней;</w:t>
      </w:r>
    </w:p>
    <w:p w:rsidR="00DC45D6" w:rsidRPr="009B10A7" w:rsidRDefault="00DC45D6" w:rsidP="009B10A7">
      <w:r w:rsidRPr="009B10A7">
        <w:t>$B) До 5 дней;</w:t>
      </w:r>
    </w:p>
    <w:p w:rsidR="00DC45D6" w:rsidRPr="009B10A7" w:rsidRDefault="00DC45D6" w:rsidP="009B10A7">
      <w:r w:rsidRPr="009B10A7">
        <w:t>$C) на весь срок карантина;</w:t>
      </w:r>
    </w:p>
    <w:p w:rsidR="00DC45D6" w:rsidRPr="009B10A7" w:rsidRDefault="00DC45D6" w:rsidP="009B10A7">
      <w:r w:rsidRPr="009B10A7">
        <w:t>$D) не выдается;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@383. Женщина родила двойню. Больничный лист будет выдан:</w:t>
      </w:r>
    </w:p>
    <w:p w:rsidR="00DC45D6" w:rsidRPr="009B10A7" w:rsidRDefault="00DC45D6" w:rsidP="009B10A7">
      <w:r w:rsidRPr="009B10A7">
        <w:t>$A) на 140 дней;</w:t>
      </w:r>
    </w:p>
    <w:p w:rsidR="00DC45D6" w:rsidRPr="009B10A7" w:rsidRDefault="00DC45D6" w:rsidP="009B10A7">
      <w:r w:rsidRPr="009B10A7">
        <w:t>$B) на 160 дней;</w:t>
      </w:r>
    </w:p>
    <w:p w:rsidR="00DC45D6" w:rsidRPr="009B10A7" w:rsidRDefault="00DC45D6" w:rsidP="009B10A7">
      <w:r w:rsidRPr="009B10A7">
        <w:t>$C) на 150 дней;</w:t>
      </w:r>
    </w:p>
    <w:p w:rsidR="00DC45D6" w:rsidRPr="009B10A7" w:rsidRDefault="00DC45D6" w:rsidP="009B10A7">
      <w:r w:rsidRPr="009B10A7">
        <w:t>$D) на 180 дней;</w:t>
      </w:r>
    </w:p>
    <w:p w:rsidR="00DC45D6" w:rsidRPr="009B10A7" w:rsidRDefault="00DC45D6" w:rsidP="009B10A7">
      <w:r w:rsidRPr="009B10A7">
        <w:t>$E) на 155 дней;</w:t>
      </w:r>
    </w:p>
    <w:p w:rsidR="00DC45D6" w:rsidRPr="009B10A7" w:rsidRDefault="00DC45D6" w:rsidP="009B10A7">
      <w:r w:rsidRPr="009B10A7">
        <w:t>@384. В случае усыновление, ребенка в возрасте до 3 месяцев женщине больничный лист выдается на срок:</w:t>
      </w:r>
    </w:p>
    <w:p w:rsidR="00DC45D6" w:rsidRPr="009B10A7" w:rsidRDefault="00DC45D6" w:rsidP="009B10A7">
      <w:r w:rsidRPr="009B10A7">
        <w:t>$A) со дня усыновления сроком на 70 дней;</w:t>
      </w:r>
    </w:p>
    <w:p w:rsidR="00DC45D6" w:rsidRPr="009B10A7" w:rsidRDefault="00DC45D6" w:rsidP="009B10A7">
      <w:r w:rsidRPr="009B10A7">
        <w:lastRenderedPageBreak/>
        <w:t>$B) со дня усыновления сроком на 60 дней;</w:t>
      </w:r>
    </w:p>
    <w:p w:rsidR="00DC45D6" w:rsidRPr="009B10A7" w:rsidRDefault="00DC45D6" w:rsidP="009B10A7">
      <w:r w:rsidRPr="009B10A7">
        <w:t>$C) со дня усыновления сроком на 50 дней;</w:t>
      </w:r>
    </w:p>
    <w:p w:rsidR="00DC45D6" w:rsidRPr="009B10A7" w:rsidRDefault="00DC45D6" w:rsidP="009B10A7">
      <w:r w:rsidRPr="009B10A7">
        <w:t>$D) со дня усыновления сроком на 100 дней;</w:t>
      </w:r>
    </w:p>
    <w:p w:rsidR="00DC45D6" w:rsidRPr="009B10A7" w:rsidRDefault="00DC45D6" w:rsidP="009B10A7">
      <w:r w:rsidRPr="009B10A7">
        <w:t>$E) не выдается;</w:t>
      </w:r>
    </w:p>
    <w:p w:rsidR="00DC45D6" w:rsidRPr="009B10A7" w:rsidRDefault="00DC45D6" w:rsidP="009B10A7">
      <w:r w:rsidRPr="009B10A7">
        <w:t xml:space="preserve">@385. В каком случае Врачебно консультативная комиссия направляет больного на медико-социальную экспертизу (МСЭ): </w:t>
      </w:r>
    </w:p>
    <w:p w:rsidR="00DC45D6" w:rsidRPr="009B10A7" w:rsidRDefault="00DC45D6" w:rsidP="009B10A7">
      <w:r w:rsidRPr="009B10A7">
        <w:t>$A) По желанию больного;</w:t>
      </w:r>
    </w:p>
    <w:p w:rsidR="00DC45D6" w:rsidRPr="009B10A7" w:rsidRDefault="00DC45D6" w:rsidP="009B10A7">
      <w:r w:rsidRPr="009B10A7">
        <w:t>$B) на основани запроса от МСЭ.;</w:t>
      </w:r>
    </w:p>
    <w:p w:rsidR="00DC45D6" w:rsidRPr="009B10A7" w:rsidRDefault="00DC45D6" w:rsidP="009B10A7">
      <w:r w:rsidRPr="009B10A7">
        <w:t>$C) При наличии оснований, что временная потеря трудосопосбности трансформировалась в постоянную утрату трудоспособсноти;</w:t>
      </w:r>
    </w:p>
    <w:p w:rsidR="00DC45D6" w:rsidRPr="009B10A7" w:rsidRDefault="00DC45D6" w:rsidP="009B10A7">
      <w:r w:rsidRPr="009B10A7">
        <w:t>$D) не посылает больного на МЭС;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 xml:space="preserve">@386. Виды эфффектности медицинских услуг: </w:t>
      </w:r>
    </w:p>
    <w:p w:rsidR="00DC45D6" w:rsidRPr="009B10A7" w:rsidRDefault="00DC45D6" w:rsidP="009B10A7">
      <w:r w:rsidRPr="009B10A7">
        <w:t>$A) медицинская, социальная, экономическая;</w:t>
      </w:r>
    </w:p>
    <w:p w:rsidR="00DC45D6" w:rsidRPr="009B10A7" w:rsidRDefault="00DC45D6" w:rsidP="009B10A7">
      <w:r w:rsidRPr="009B10A7">
        <w:t>$B) только экономическая;</w:t>
      </w:r>
    </w:p>
    <w:p w:rsidR="00DC45D6" w:rsidRPr="009B10A7" w:rsidRDefault="00DC45D6" w:rsidP="009B10A7">
      <w:r w:rsidRPr="009B10A7">
        <w:t>$C) Максимальная, минимальная;</w:t>
      </w:r>
    </w:p>
    <w:p w:rsidR="00DC45D6" w:rsidRPr="009B10A7" w:rsidRDefault="00DC45D6" w:rsidP="009B10A7">
      <w:r w:rsidRPr="009B10A7">
        <w:t>$D) эффектисноть медицинских услуг не определятеся;</w:t>
      </w:r>
    </w:p>
    <w:p w:rsidR="00DC45D6" w:rsidRPr="009B10A7" w:rsidRDefault="00DC45D6" w:rsidP="009B10A7">
      <w:r w:rsidRPr="009B10A7">
        <w:t>$E)  нет правильного ответа;</w:t>
      </w:r>
    </w:p>
    <w:p w:rsidR="00DC45D6" w:rsidRPr="009B10A7" w:rsidRDefault="00DC45D6" w:rsidP="009B10A7">
      <w:r w:rsidRPr="009B10A7">
        <w:t>@387. Средняя продолжтельность госпитализаци в РТ в днях ( 2018 );</w:t>
      </w:r>
    </w:p>
    <w:p w:rsidR="00DC45D6" w:rsidRPr="009B10A7" w:rsidRDefault="00DC45D6" w:rsidP="009B10A7">
      <w:r w:rsidRPr="009B10A7">
        <w:t>$A) 9;</w:t>
      </w:r>
    </w:p>
    <w:p w:rsidR="00DC45D6" w:rsidRPr="009B10A7" w:rsidRDefault="00DC45D6" w:rsidP="009B10A7">
      <w:r w:rsidRPr="009B10A7">
        <w:t>$B) 14;</w:t>
      </w:r>
    </w:p>
    <w:p w:rsidR="00DC45D6" w:rsidRPr="009B10A7" w:rsidRDefault="00DC45D6" w:rsidP="009B10A7">
      <w:r w:rsidRPr="009B10A7">
        <w:t>$C) 12;</w:t>
      </w:r>
    </w:p>
    <w:p w:rsidR="00DC45D6" w:rsidRPr="009B10A7" w:rsidRDefault="00DC45D6" w:rsidP="009B10A7">
      <w:r w:rsidRPr="009B10A7">
        <w:t>$D) 17;</w:t>
      </w:r>
    </w:p>
    <w:p w:rsidR="00DC45D6" w:rsidRPr="009B10A7" w:rsidRDefault="00DC45D6" w:rsidP="009B10A7">
      <w:r w:rsidRPr="009B10A7">
        <w:t>$E) 11;</w:t>
      </w:r>
    </w:p>
    <w:p w:rsidR="00DC45D6" w:rsidRPr="009B10A7" w:rsidRDefault="00DC45D6" w:rsidP="009B10A7">
      <w:r w:rsidRPr="009B10A7">
        <w:t>@388. Виды категорий врачей и средних медицинских работников;</w:t>
      </w:r>
    </w:p>
    <w:p w:rsidR="00DC45D6" w:rsidRPr="009B10A7" w:rsidRDefault="00DC45D6" w:rsidP="009B10A7">
      <w:r w:rsidRPr="009B10A7">
        <w:t>$A) высшая, первая,вторая;</w:t>
      </w:r>
    </w:p>
    <w:p w:rsidR="00DC45D6" w:rsidRPr="009B10A7" w:rsidRDefault="00DC45D6" w:rsidP="009B10A7">
      <w:r w:rsidRPr="009B10A7">
        <w:t>$B) первая,вторая, третья;</w:t>
      </w:r>
    </w:p>
    <w:p w:rsidR="00DC45D6" w:rsidRPr="009B10A7" w:rsidRDefault="00DC45D6" w:rsidP="009B10A7">
      <w:r w:rsidRPr="009B10A7">
        <w:t>$C) высокая,средняя,низкая;</w:t>
      </w:r>
    </w:p>
    <w:p w:rsidR="00DC45D6" w:rsidRPr="009B10A7" w:rsidRDefault="00DC45D6" w:rsidP="009B10A7">
      <w:r w:rsidRPr="009B10A7">
        <w:t>$D) максимальная, средняя, минимальная;</w:t>
      </w:r>
    </w:p>
    <w:p w:rsidR="00DC45D6" w:rsidRPr="009B10A7" w:rsidRDefault="00DC45D6" w:rsidP="009B10A7">
      <w:r w:rsidRPr="009B10A7">
        <w:lastRenderedPageBreak/>
        <w:t>$E) нет правильного ответа;</w:t>
      </w:r>
    </w:p>
    <w:p w:rsidR="00DC45D6" w:rsidRPr="009B10A7" w:rsidRDefault="00DC45D6" w:rsidP="009B10A7">
      <w:r w:rsidRPr="009B10A7">
        <w:t>@389. Обеспеченность населения больничными койками характеризует:</w:t>
      </w:r>
    </w:p>
    <w:p w:rsidR="00DC45D6" w:rsidRPr="009B10A7" w:rsidRDefault="00DC45D6" w:rsidP="009B10A7">
      <w:r w:rsidRPr="009B10A7">
        <w:t>$A) Качество медицинской помощи;</w:t>
      </w:r>
    </w:p>
    <w:p w:rsidR="00DC45D6" w:rsidRPr="009B10A7" w:rsidRDefault="00DC45D6" w:rsidP="009B10A7">
      <w:r w:rsidRPr="009B10A7">
        <w:t>$B) Доступность медицинской помощи;</w:t>
      </w:r>
    </w:p>
    <w:p w:rsidR="00DC45D6" w:rsidRPr="009B10A7" w:rsidRDefault="00DC45D6" w:rsidP="009B10A7">
      <w:r w:rsidRPr="009B10A7">
        <w:t>$C) Безопасность медициской помощи;</w:t>
      </w:r>
    </w:p>
    <w:p w:rsidR="00DC45D6" w:rsidRPr="009B10A7" w:rsidRDefault="00DC45D6" w:rsidP="009B10A7">
      <w:r w:rsidRPr="009B10A7">
        <w:t>$D) только представляет статистический интерес;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@390. Основные учетные статистические формы которые используются в стационарах:</w:t>
      </w:r>
    </w:p>
    <w:p w:rsidR="00DC45D6" w:rsidRPr="009B10A7" w:rsidRDefault="00DC45D6" w:rsidP="009B10A7">
      <w:r w:rsidRPr="009B10A7">
        <w:t>$A) медицинская карта амбулаторного больного (ф. 024), медицинская карта ребенка (ф. 026) , статистический талон для регистраци заключительного диагноза (ф. 036);</w:t>
      </w:r>
    </w:p>
    <w:p w:rsidR="00DC45D6" w:rsidRPr="009B10A7" w:rsidRDefault="00DC45D6" w:rsidP="009B10A7">
      <w:r w:rsidRPr="009B10A7">
        <w:t>$B) статистический талон для регистраци заключительного диагноза (ф. 036);</w:t>
      </w:r>
    </w:p>
    <w:p w:rsidR="00DC45D6" w:rsidRPr="009B10A7" w:rsidRDefault="00DC45D6" w:rsidP="009B10A7">
      <w:r w:rsidRPr="009B10A7">
        <w:t>$C) листок учета больных и коечного фонда в больнице (ф. 007);</w:t>
      </w:r>
    </w:p>
    <w:p w:rsidR="00DC45D6" w:rsidRPr="009B10A7" w:rsidRDefault="00DC45D6" w:rsidP="009B10A7">
      <w:r w:rsidRPr="009B10A7">
        <w:t>$D) история родов (ф. 021);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 xml:space="preserve">@391. Для расчета укомлектованности учреждения врачами необходимы следующие данные: </w:t>
      </w:r>
    </w:p>
    <w:p w:rsidR="00DC45D6" w:rsidRPr="009B10A7" w:rsidRDefault="00DC45D6" w:rsidP="009B10A7">
      <w:r w:rsidRPr="009B10A7">
        <w:t>$A) число врачебных должностей / число занятых должностей;</w:t>
      </w:r>
    </w:p>
    <w:p w:rsidR="00DC45D6" w:rsidRPr="009B10A7" w:rsidRDefault="00DC45D6" w:rsidP="009B10A7">
      <w:r w:rsidRPr="009B10A7">
        <w:t>$B) число врачебных ставок/ численость населения;</w:t>
      </w:r>
    </w:p>
    <w:p w:rsidR="00DC45D6" w:rsidRPr="009B10A7" w:rsidRDefault="00DC45D6" w:rsidP="009B10A7">
      <w:r w:rsidRPr="009B10A7">
        <w:t>$C) число физических лиц врачей/ число больничных коек;</w:t>
      </w:r>
    </w:p>
    <w:p w:rsidR="00DC45D6" w:rsidRPr="009B10A7" w:rsidRDefault="00DC45D6" w:rsidP="009B10A7">
      <w:r w:rsidRPr="009B10A7">
        <w:t>$D) число врачебных должностей/ число медсестринских должностей;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@392. Оборот коек это:</w:t>
      </w:r>
    </w:p>
    <w:p w:rsidR="00DC45D6" w:rsidRPr="009B10A7" w:rsidRDefault="00DC45D6" w:rsidP="009B10A7">
      <w:r w:rsidRPr="009B10A7">
        <w:t>$A) показатель учреждений семейно медицины;</w:t>
      </w:r>
    </w:p>
    <w:p w:rsidR="00DC45D6" w:rsidRPr="009B10A7" w:rsidRDefault="00DC45D6" w:rsidP="009B10A7">
      <w:r w:rsidRPr="009B10A7">
        <w:t>$B) показатель деятельности ПМСП;</w:t>
      </w:r>
    </w:p>
    <w:p w:rsidR="00DC45D6" w:rsidRPr="009B10A7" w:rsidRDefault="00DC45D6" w:rsidP="009B10A7">
      <w:r w:rsidRPr="009B10A7">
        <w:t>$C) показатель деятельности стационара;</w:t>
      </w:r>
    </w:p>
    <w:p w:rsidR="00DC45D6" w:rsidRPr="009B10A7" w:rsidRDefault="00DC45D6" w:rsidP="009B10A7">
      <w:r w:rsidRPr="009B10A7">
        <w:t>$D) показатель надзорных органов;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@393. Медицинская эффектиность это:</w:t>
      </w:r>
    </w:p>
    <w:p w:rsidR="00DC45D6" w:rsidRPr="009B10A7" w:rsidRDefault="00DC45D6" w:rsidP="009B10A7">
      <w:r w:rsidRPr="009B10A7">
        <w:t>$A) Достижение целей профилактики,диагностики, лечения, восстановлаения граждан;</w:t>
      </w:r>
    </w:p>
    <w:p w:rsidR="00DC45D6" w:rsidRPr="009B10A7" w:rsidRDefault="00DC45D6" w:rsidP="009B10A7">
      <w:r w:rsidRPr="009B10A7">
        <w:lastRenderedPageBreak/>
        <w:t>$B) Снижение обращаемости населения;</w:t>
      </w:r>
    </w:p>
    <w:p w:rsidR="00DC45D6" w:rsidRPr="009B10A7" w:rsidRDefault="00DC45D6" w:rsidP="009B10A7">
      <w:r w:rsidRPr="009B10A7">
        <w:t>$C) степень оснащенности медицинских учреждений современным оборудованием;</w:t>
      </w:r>
    </w:p>
    <w:p w:rsidR="00DC45D6" w:rsidRPr="009B10A7" w:rsidRDefault="00DC45D6" w:rsidP="009B10A7">
      <w:r w:rsidRPr="009B10A7">
        <w:t>$D) использование различных методов в лечении;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 xml:space="preserve">@394. Кодекс о здравоохранении РТ содержит:  </w:t>
      </w:r>
    </w:p>
    <w:p w:rsidR="00DC45D6" w:rsidRPr="009B10A7" w:rsidRDefault="00DC45D6" w:rsidP="009B10A7">
      <w:r w:rsidRPr="009B10A7">
        <w:t>$A) 100 статей;</w:t>
      </w:r>
    </w:p>
    <w:p w:rsidR="00DC45D6" w:rsidRPr="009B10A7" w:rsidRDefault="00DC45D6" w:rsidP="009B10A7">
      <w:r w:rsidRPr="009B10A7">
        <w:t>$B) 150 статей;</w:t>
      </w:r>
    </w:p>
    <w:p w:rsidR="00DC45D6" w:rsidRPr="009B10A7" w:rsidRDefault="00DC45D6" w:rsidP="009B10A7">
      <w:r w:rsidRPr="009B10A7">
        <w:t>$C) 210 статей;</w:t>
      </w:r>
    </w:p>
    <w:p w:rsidR="00DC45D6" w:rsidRPr="009B10A7" w:rsidRDefault="00DC45D6" w:rsidP="009B10A7">
      <w:r w:rsidRPr="009B10A7">
        <w:t>$D) 223 статей;</w:t>
      </w:r>
    </w:p>
    <w:p w:rsidR="00DC45D6" w:rsidRPr="009B10A7" w:rsidRDefault="00DC45D6" w:rsidP="009B10A7">
      <w:r w:rsidRPr="009B10A7">
        <w:t>$E) 270 статей;</w:t>
      </w:r>
    </w:p>
    <w:p w:rsidR="00DC45D6" w:rsidRPr="009B10A7" w:rsidRDefault="00DC45D6" w:rsidP="009B10A7">
      <w:r w:rsidRPr="009B10A7">
        <w:t>@395. Понятие временной нетрудоспосбности:</w:t>
      </w:r>
    </w:p>
    <w:p w:rsidR="00DC45D6" w:rsidRPr="009B10A7" w:rsidRDefault="00DC45D6" w:rsidP="009B10A7">
      <w:r w:rsidRPr="009B10A7">
        <w:t>$A) временная потеря трудоспособности в силу заболевания или травмы;</w:t>
      </w:r>
    </w:p>
    <w:p w:rsidR="00DC45D6" w:rsidRPr="009B10A7" w:rsidRDefault="00DC45D6" w:rsidP="009B10A7">
      <w:r w:rsidRPr="009B10A7">
        <w:t>$B) стойкая утрата профессиональной трудоспособности в зависимости от заболевания или травмы;</w:t>
      </w:r>
    </w:p>
    <w:p w:rsidR="00DC45D6" w:rsidRPr="009B10A7" w:rsidRDefault="00DC45D6" w:rsidP="009B10A7">
      <w:r w:rsidRPr="009B10A7">
        <w:t>$C) стойкая утрата профессиональной трудоспособности независимо от ее причин;</w:t>
      </w:r>
    </w:p>
    <w:p w:rsidR="00DC45D6" w:rsidRPr="009B10A7" w:rsidRDefault="00DC45D6" w:rsidP="009B10A7">
      <w:r w:rsidRPr="009B10A7">
        <w:t>$D) временная утрата возможности осуществлять физическую, социальную и  умственную дятельность, не связаную со здоровьем;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@396. Первая група инвалидности одномоментно определяется на срок:</w:t>
      </w:r>
    </w:p>
    <w:p w:rsidR="00DC45D6" w:rsidRPr="009B10A7" w:rsidRDefault="00DC45D6" w:rsidP="009B10A7">
      <w:r w:rsidRPr="009B10A7">
        <w:t>$A) 2 года;</w:t>
      </w:r>
    </w:p>
    <w:p w:rsidR="00DC45D6" w:rsidRPr="009B10A7" w:rsidRDefault="00DC45D6" w:rsidP="009B10A7">
      <w:r w:rsidRPr="009B10A7">
        <w:t>$B) 1 год;</w:t>
      </w:r>
    </w:p>
    <w:p w:rsidR="00DC45D6" w:rsidRPr="009B10A7" w:rsidRDefault="00DC45D6" w:rsidP="009B10A7">
      <w:r w:rsidRPr="009B10A7">
        <w:t>$C) 3 года;</w:t>
      </w:r>
    </w:p>
    <w:p w:rsidR="00DC45D6" w:rsidRPr="009B10A7" w:rsidRDefault="00DC45D6" w:rsidP="009B10A7">
      <w:r w:rsidRPr="009B10A7">
        <w:t>$D) 6 месяцев;</w:t>
      </w:r>
    </w:p>
    <w:p w:rsidR="00DC45D6" w:rsidRPr="009B10A7" w:rsidRDefault="00DC45D6" w:rsidP="009B10A7">
      <w:r w:rsidRPr="009B10A7">
        <w:t>$E) Бессрочно;</w:t>
      </w:r>
    </w:p>
    <w:p w:rsidR="00DC45D6" w:rsidRPr="009B10A7" w:rsidRDefault="00DC45D6" w:rsidP="009B10A7">
      <w:r w:rsidRPr="009B10A7">
        <w:t>@397. Инвалидность II ва III группы одномоментно определятся на срок:</w:t>
      </w:r>
    </w:p>
    <w:p w:rsidR="00DC45D6" w:rsidRPr="009B10A7" w:rsidRDefault="00DC45D6" w:rsidP="009B10A7">
      <w:r w:rsidRPr="009B10A7">
        <w:t>$A) 1 год;</w:t>
      </w:r>
    </w:p>
    <w:p w:rsidR="00DC45D6" w:rsidRPr="009B10A7" w:rsidRDefault="00DC45D6" w:rsidP="009B10A7">
      <w:r w:rsidRPr="009B10A7">
        <w:t>$B) 2 года;</w:t>
      </w:r>
    </w:p>
    <w:p w:rsidR="00DC45D6" w:rsidRPr="009B10A7" w:rsidRDefault="00DC45D6" w:rsidP="009B10A7">
      <w:r w:rsidRPr="009B10A7">
        <w:t>$C) 3 года;</w:t>
      </w:r>
    </w:p>
    <w:p w:rsidR="00DC45D6" w:rsidRPr="009B10A7" w:rsidRDefault="00DC45D6" w:rsidP="009B10A7">
      <w:r w:rsidRPr="009B10A7">
        <w:t>$D) 6 месяцев;</w:t>
      </w:r>
    </w:p>
    <w:p w:rsidR="00DC45D6" w:rsidRPr="009B10A7" w:rsidRDefault="00DC45D6" w:rsidP="009B10A7">
      <w:r w:rsidRPr="009B10A7">
        <w:lastRenderedPageBreak/>
        <w:t>$E) Бессрочно;</w:t>
      </w:r>
    </w:p>
    <w:p w:rsidR="00DC45D6" w:rsidRPr="009B10A7" w:rsidRDefault="00DC45D6" w:rsidP="009B10A7">
      <w:r w:rsidRPr="009B10A7">
        <w:t>@398. За какой период до завершения срока инвалидности необходимо пройти медицинский осмотр:</w:t>
      </w:r>
    </w:p>
    <w:p w:rsidR="00DC45D6" w:rsidRPr="009B10A7" w:rsidRDefault="00DC45D6" w:rsidP="009B10A7">
      <w:r w:rsidRPr="009B10A7">
        <w:t>$A) 1 месяц;</w:t>
      </w:r>
    </w:p>
    <w:p w:rsidR="00DC45D6" w:rsidRPr="009B10A7" w:rsidRDefault="00DC45D6" w:rsidP="009B10A7">
      <w:r w:rsidRPr="009B10A7">
        <w:t>$B) 2 месяца;</w:t>
      </w:r>
    </w:p>
    <w:p w:rsidR="00DC45D6" w:rsidRPr="009B10A7" w:rsidRDefault="00DC45D6" w:rsidP="009B10A7">
      <w:r w:rsidRPr="009B10A7">
        <w:t>$C) 3 месяца;</w:t>
      </w:r>
    </w:p>
    <w:p w:rsidR="00DC45D6" w:rsidRPr="009B10A7" w:rsidRDefault="00DC45D6" w:rsidP="009B10A7">
      <w:r w:rsidRPr="009B10A7">
        <w:t>$D) 4 месяца;</w:t>
      </w:r>
    </w:p>
    <w:p w:rsidR="00DC45D6" w:rsidRPr="009B10A7" w:rsidRDefault="00DC45D6" w:rsidP="009B10A7">
      <w:r w:rsidRPr="009B10A7">
        <w:t>$E) не имеет срока;</w:t>
      </w:r>
    </w:p>
    <w:p w:rsidR="00DC45D6" w:rsidRPr="009B10A7" w:rsidRDefault="00DC45D6" w:rsidP="009B10A7">
      <w:r w:rsidRPr="009B10A7">
        <w:t>@399. Что является предметом рассмотрения Врачебно- консультативная комиссия как причины утраты трудосопосбности:</w:t>
      </w:r>
    </w:p>
    <w:p w:rsidR="00DC45D6" w:rsidRPr="009B10A7" w:rsidRDefault="00DC45D6" w:rsidP="009B10A7">
      <w:r w:rsidRPr="009B10A7">
        <w:t>$A) общие заболевания, профессиональные болезни, производственые травмы;</w:t>
      </w:r>
    </w:p>
    <w:p w:rsidR="00DC45D6" w:rsidRPr="009B10A7" w:rsidRDefault="00DC45D6" w:rsidP="009B10A7">
      <w:r w:rsidRPr="009B10A7">
        <w:t>$B) профессионашьные заболевания;</w:t>
      </w:r>
    </w:p>
    <w:p w:rsidR="00DC45D6" w:rsidRPr="009B10A7" w:rsidRDefault="00DC45D6" w:rsidP="009B10A7">
      <w:r w:rsidRPr="009B10A7">
        <w:t xml:space="preserve">$C) производственые травмы; </w:t>
      </w:r>
    </w:p>
    <w:p w:rsidR="00DC45D6" w:rsidRPr="009B10A7" w:rsidRDefault="00DC45D6" w:rsidP="009B10A7">
      <w:r w:rsidRPr="009B10A7">
        <w:t>$D) инвалидность с детства;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@400. Инвалидность это:</w:t>
      </w:r>
    </w:p>
    <w:p w:rsidR="00DC45D6" w:rsidRPr="009B10A7" w:rsidRDefault="00DC45D6" w:rsidP="009B10A7">
      <w:r w:rsidRPr="009B10A7">
        <w:t>$A) нарушение здоровья человека со стойким расстройством функций организма, приводящее к полной или значительной потере трудосопобсноти, носящий стойкий характер;</w:t>
      </w:r>
    </w:p>
    <w:p w:rsidR="00DC45D6" w:rsidRPr="009B10A7" w:rsidRDefault="00DC45D6" w:rsidP="009B10A7">
      <w:r w:rsidRPr="009B10A7">
        <w:t>$B) снижение профессиональной трудосопосбности независимо от причин;</w:t>
      </w:r>
    </w:p>
    <w:p w:rsidR="00DC45D6" w:rsidRPr="009B10A7" w:rsidRDefault="00DC45D6" w:rsidP="009B10A7">
      <w:r w:rsidRPr="009B10A7">
        <w:t>$C) только физические дефекты;</w:t>
      </w:r>
    </w:p>
    <w:p w:rsidR="00DC45D6" w:rsidRPr="009B10A7" w:rsidRDefault="00DC45D6" w:rsidP="009B10A7">
      <w:r w:rsidRPr="009B10A7">
        <w:t>$D) генетические дефекты и анатомические изменения с момента рождения;</w:t>
      </w:r>
    </w:p>
    <w:p w:rsidR="00DC45D6" w:rsidRPr="009B10A7" w:rsidRDefault="00DC45D6" w:rsidP="009B10A7">
      <w:r w:rsidRPr="009B10A7">
        <w:t>$E) правильного ответа нет;</w:t>
      </w:r>
    </w:p>
    <w:p w:rsidR="00DC45D6" w:rsidRPr="009B10A7" w:rsidRDefault="00DC45D6" w:rsidP="009B10A7">
      <w:r w:rsidRPr="009B10A7">
        <w:t>@401. Единицей учета госпитализированной заболеваемости является:</w:t>
      </w:r>
    </w:p>
    <w:p w:rsidR="00DC45D6" w:rsidRPr="009B10A7" w:rsidRDefault="00DC45D6" w:rsidP="009B10A7">
      <w:r w:rsidRPr="009B10A7">
        <w:t>$A) Каждый случай госпитализации больного в стационар;</w:t>
      </w:r>
    </w:p>
    <w:p w:rsidR="00DC45D6" w:rsidRPr="009B10A7" w:rsidRDefault="00DC45D6" w:rsidP="009B10A7">
      <w:r w:rsidRPr="009B10A7">
        <w:t xml:space="preserve">$B) Посещение больного приемного покоя стационара; </w:t>
      </w:r>
    </w:p>
    <w:p w:rsidR="00DC45D6" w:rsidRPr="009B10A7" w:rsidRDefault="00DC45D6" w:rsidP="009B10A7">
      <w:r w:rsidRPr="009B10A7">
        <w:t>$C) Случайное обращение;</w:t>
      </w:r>
    </w:p>
    <w:p w:rsidR="00DC45D6" w:rsidRPr="009B10A7" w:rsidRDefault="00DC45D6" w:rsidP="009B10A7">
      <w:r w:rsidRPr="009B10A7">
        <w:t xml:space="preserve">$D) все ответы правильные;  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@402. Госпитализированная заболеваемость позволяет изучить:</w:t>
      </w:r>
    </w:p>
    <w:p w:rsidR="00DC45D6" w:rsidRPr="009B10A7" w:rsidRDefault="00DC45D6" w:rsidP="009B10A7">
      <w:r w:rsidRPr="009B10A7">
        <w:lastRenderedPageBreak/>
        <w:t>$A) Распространенность общей заболеваемости среди населения;</w:t>
      </w:r>
    </w:p>
    <w:p w:rsidR="00DC45D6" w:rsidRPr="009B10A7" w:rsidRDefault="00DC45D6" w:rsidP="009B10A7">
      <w:r w:rsidRPr="009B10A7">
        <w:t xml:space="preserve">$B) Первичную заболеваемость населения; </w:t>
      </w:r>
    </w:p>
    <w:p w:rsidR="00DC45D6" w:rsidRPr="009B10A7" w:rsidRDefault="00DC45D6" w:rsidP="009B10A7">
      <w:r w:rsidRPr="009B10A7">
        <w:t>$C) Обеспеченость населения стационарной помощью;</w:t>
      </w:r>
    </w:p>
    <w:p w:rsidR="00DC45D6" w:rsidRPr="009B10A7" w:rsidRDefault="00DC45D6" w:rsidP="009B10A7">
      <w:r w:rsidRPr="009B10A7">
        <w:t>$D) Информирует о тяжелой патологии, характере и объеме медицинской помощи, продолжительности и исходах лечения;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@403. Обеспеченность населения больничными койками позволяет изучить:</w:t>
      </w:r>
    </w:p>
    <w:p w:rsidR="00DC45D6" w:rsidRPr="009B10A7" w:rsidRDefault="00DC45D6" w:rsidP="009B10A7">
      <w:r w:rsidRPr="009B10A7">
        <w:t>$A) Распространенность общей заболеваемости среди населения;</w:t>
      </w:r>
    </w:p>
    <w:p w:rsidR="00DC45D6" w:rsidRPr="009B10A7" w:rsidRDefault="00DC45D6" w:rsidP="009B10A7">
      <w:r w:rsidRPr="009B10A7">
        <w:t xml:space="preserve">$B) Первичную заболеваемость населения; </w:t>
      </w:r>
    </w:p>
    <w:p w:rsidR="00DC45D6" w:rsidRPr="009B10A7" w:rsidRDefault="00DC45D6" w:rsidP="009B10A7">
      <w:r w:rsidRPr="009B10A7">
        <w:t>$C) Доступность госпитализированной помощи;</w:t>
      </w:r>
    </w:p>
    <w:p w:rsidR="00DC45D6" w:rsidRPr="009B10A7" w:rsidRDefault="00DC45D6" w:rsidP="009B10A7">
      <w:r w:rsidRPr="009B10A7">
        <w:t>$D) Информирует о тяжелой патологии, характере и объеме медицинской помощи, продолжительности и исходах лечения;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@404. Назовите основной показатель диспансеризации беременных:</w:t>
      </w:r>
    </w:p>
    <w:p w:rsidR="00DC45D6" w:rsidRPr="009B10A7" w:rsidRDefault="00DC45D6" w:rsidP="009B10A7">
      <w:r w:rsidRPr="009B10A7">
        <w:t>$A) число абортов на 1000 женщин репродуктивного возраста;</w:t>
      </w:r>
    </w:p>
    <w:p w:rsidR="00DC45D6" w:rsidRPr="009B10A7" w:rsidRDefault="00DC45D6" w:rsidP="009B10A7">
      <w:r w:rsidRPr="009B10A7">
        <w:t xml:space="preserve">$B) Первичная заболеваемость населения; </w:t>
      </w:r>
    </w:p>
    <w:p w:rsidR="00DC45D6" w:rsidRPr="009B10A7" w:rsidRDefault="00DC45D6" w:rsidP="009B10A7">
      <w:r w:rsidRPr="009B10A7">
        <w:t>$C) Доступность госпитализированной помощи;</w:t>
      </w:r>
    </w:p>
    <w:p w:rsidR="00DC45D6" w:rsidRPr="009B10A7" w:rsidRDefault="00DC45D6" w:rsidP="009B10A7">
      <w:r w:rsidRPr="009B10A7">
        <w:t>$D) Информирует о тяжелой патологии, характере и объеме медицинской    помощи, продолжительности и исходах лечения;</w:t>
      </w:r>
    </w:p>
    <w:p w:rsidR="00DC45D6" w:rsidRPr="009B10A7" w:rsidRDefault="00DC45D6" w:rsidP="009B10A7">
      <w:r w:rsidRPr="009B10A7">
        <w:t>$E) нет правильного ответа;</w:t>
      </w:r>
    </w:p>
    <w:p w:rsidR="00DC45D6" w:rsidRPr="009B10A7" w:rsidRDefault="00DC45D6" w:rsidP="009B10A7">
      <w:r w:rsidRPr="009B10A7">
        <w:t>@405. Общественное здоровье и здравоохранение это:</w:t>
      </w:r>
    </w:p>
    <w:p w:rsidR="00DC45D6" w:rsidRPr="009B10A7" w:rsidRDefault="00DC45D6" w:rsidP="009B10A7">
      <w:r w:rsidRPr="009B10A7">
        <w:t>$A) наука о менеджменте, экономике и прав пациентов;</w:t>
      </w:r>
    </w:p>
    <w:p w:rsidR="00DC45D6" w:rsidRPr="009B10A7" w:rsidRDefault="00DC45D6" w:rsidP="009B10A7">
      <w:r w:rsidRPr="009B10A7">
        <w:t>$B) общественая наука, которая изучает совокупность социальных, экономических, организационных, правовых факторов, охрану и восстановление общественного здоровья;</w:t>
      </w:r>
    </w:p>
    <w:p w:rsidR="00DC45D6" w:rsidRPr="009B10A7" w:rsidRDefault="00DC45D6" w:rsidP="009B10A7">
      <w:r w:rsidRPr="009B10A7">
        <w:t>$C) наука, которая занимается изучением совокупности правовых и экономических мероприятий, направленных на охрану здоровья населения;</w:t>
      </w:r>
    </w:p>
    <w:p w:rsidR="00DC45D6" w:rsidRPr="009B10A7" w:rsidRDefault="00DC45D6" w:rsidP="009B10A7">
      <w:r w:rsidRPr="009B10A7">
        <w:t>$D) наука, изучающая влияние социальных условий и факторов внешней среды на здоровье населения;</w:t>
      </w:r>
    </w:p>
    <w:p w:rsidR="00DC45D6" w:rsidRPr="009B10A7" w:rsidRDefault="00DC45D6" w:rsidP="009B10A7">
      <w:r w:rsidRPr="009B10A7">
        <w:t>$E) наука, изучающая законы народонаселения;</w:t>
      </w:r>
    </w:p>
    <w:p w:rsidR="00DC45D6" w:rsidRPr="009B10A7" w:rsidRDefault="00DC45D6" w:rsidP="009B10A7">
      <w:r w:rsidRPr="009B10A7">
        <w:t>@406. Научное направление, которое не является предметом изучения общественного здоровья и здравоохранения:</w:t>
      </w:r>
    </w:p>
    <w:p w:rsidR="00DC45D6" w:rsidRPr="009B10A7" w:rsidRDefault="00DC45D6" w:rsidP="009B10A7">
      <w:r w:rsidRPr="009B10A7">
        <w:lastRenderedPageBreak/>
        <w:t>$A) общественное здоровье и факторы, которые на него влияют;</w:t>
      </w:r>
    </w:p>
    <w:p w:rsidR="00DC45D6" w:rsidRPr="009B10A7" w:rsidRDefault="00DC45D6" w:rsidP="009B10A7">
      <w:r w:rsidRPr="009B10A7">
        <w:t>$B) система, которая обеспечивает восстановление и охрану здоровья населения;</w:t>
      </w:r>
    </w:p>
    <w:p w:rsidR="00DC45D6" w:rsidRPr="009B10A7" w:rsidRDefault="00DC45D6" w:rsidP="009B10A7">
      <w:r w:rsidRPr="009B10A7">
        <w:t>$C) методы течения и оперативные вмешательства;</w:t>
      </w:r>
    </w:p>
    <w:p w:rsidR="00DC45D6" w:rsidRPr="009B10A7" w:rsidRDefault="00DC45D6" w:rsidP="009B10A7">
      <w:r w:rsidRPr="009B10A7">
        <w:t>$D) управление системой здравоохранения;</w:t>
      </w:r>
    </w:p>
    <w:p w:rsidR="00DC45D6" w:rsidRPr="009B10A7" w:rsidRDefault="00DC45D6" w:rsidP="009B10A7">
      <w:r w:rsidRPr="009B10A7">
        <w:t>$E) все ответы правильные;</w:t>
      </w:r>
    </w:p>
    <w:p w:rsidR="00DC45D6" w:rsidRPr="009B10A7" w:rsidRDefault="00DC45D6" w:rsidP="009B10A7">
      <w:r w:rsidRPr="009B10A7">
        <w:t>@407.Назовите комплекс методов,которые используются в дисциплине «Общественное здоровье и здравоохранение» :</w:t>
      </w:r>
    </w:p>
    <w:p w:rsidR="00DC45D6" w:rsidRPr="009B10A7" w:rsidRDefault="00DC45D6" w:rsidP="009B10A7">
      <w:r w:rsidRPr="009B10A7">
        <w:t>$A) исторический, описательно- аналитический, социальный, социально- психологический, гистологический, психометрический;</w:t>
      </w:r>
    </w:p>
    <w:p w:rsidR="00DC45D6" w:rsidRPr="009B10A7" w:rsidRDefault="00DC45D6" w:rsidP="009B10A7">
      <w:r w:rsidRPr="009B10A7">
        <w:t>$B) аналитический, метод проверок, диагностический и биохимические;</w:t>
      </w:r>
    </w:p>
    <w:p w:rsidR="00DC45D6" w:rsidRPr="009B10A7" w:rsidRDefault="00DC45D6" w:rsidP="009B10A7">
      <w:r w:rsidRPr="009B10A7">
        <w:t>$C) экспериментальный, метод экономической целесобразности, контрольный, исторический, социальный, метод экспертных оценок, статистический;</w:t>
      </w:r>
    </w:p>
    <w:p w:rsidR="00DC45D6" w:rsidRPr="009B10A7" w:rsidRDefault="00DC45D6" w:rsidP="009B10A7">
      <w:r w:rsidRPr="009B10A7">
        <w:t>$D) эпидемиологический, вероятностный метод, исторический, описательный, монографический, биохимический, физиологический;</w:t>
      </w:r>
    </w:p>
    <w:p w:rsidR="00DC45D6" w:rsidRPr="009B10A7" w:rsidRDefault="00DC45D6" w:rsidP="009B10A7">
      <w:r w:rsidRPr="009B10A7">
        <w:t>$E) все варианты верны;</w:t>
      </w:r>
    </w:p>
    <w:p w:rsidR="00DC45D6" w:rsidRPr="009B10A7" w:rsidRDefault="00DC45D6" w:rsidP="009B10A7">
      <w:r w:rsidRPr="009B10A7">
        <w:t xml:space="preserve">@408. ВОЗ и его трактовка определения «Общественное здоровье» </w:t>
      </w:r>
    </w:p>
    <w:p w:rsidR="00DC45D6" w:rsidRPr="009B10A7" w:rsidRDefault="00DC45D6" w:rsidP="009B10A7">
      <w:r w:rsidRPr="009B10A7">
        <w:t>$A) состояние полного социального и психического состояния, а не только отсутствие заболеваний;</w:t>
      </w:r>
    </w:p>
    <w:p w:rsidR="00DC45D6" w:rsidRPr="009B10A7" w:rsidRDefault="00DC45D6" w:rsidP="009B10A7">
      <w:r w:rsidRPr="009B10A7">
        <w:t>$B)состояние полного физического, психического и социального благополучия, а не только отсутствие болезней или физических дефектов;</w:t>
      </w:r>
    </w:p>
    <w:p w:rsidR="00DC45D6" w:rsidRPr="009B10A7" w:rsidRDefault="00DC45D6" w:rsidP="009B10A7">
      <w:r w:rsidRPr="009B10A7">
        <w:t>$C) состояние полного  психического и биологического состояния, а не только  отсутствие дефектов и инвалидности;</w:t>
      </w:r>
    </w:p>
    <w:p w:rsidR="00DC45D6" w:rsidRPr="009B10A7" w:rsidRDefault="00DC45D6" w:rsidP="009B10A7">
      <w:r w:rsidRPr="009B10A7">
        <w:t>$D)профилактика заболеваний, повышение продолжительности жизни  населения и обеспечения оптимальных условий проживания;</w:t>
      </w:r>
    </w:p>
    <w:p w:rsidR="00DC45D6" w:rsidRPr="009B10A7" w:rsidRDefault="00DC45D6" w:rsidP="009B10A7">
      <w:r w:rsidRPr="009B10A7">
        <w:t>$E) все варианты верны;</w:t>
      </w:r>
    </w:p>
    <w:p w:rsidR="00DC45D6" w:rsidRPr="009B10A7" w:rsidRDefault="00DC45D6" w:rsidP="009B10A7">
      <w:r w:rsidRPr="009B10A7">
        <w:t xml:space="preserve">@409. В каком году ВОЗ принял определение здоровья как: «Состояние полного физического, психического и социального благополучия, а не только отсутствие болезней и физических дефектов»:   </w:t>
      </w:r>
    </w:p>
    <w:p w:rsidR="00DC45D6" w:rsidRPr="009B10A7" w:rsidRDefault="00DC45D6" w:rsidP="009B10A7">
      <w:r w:rsidRPr="009B10A7">
        <w:t>$A) 1949;</w:t>
      </w:r>
    </w:p>
    <w:p w:rsidR="00DC45D6" w:rsidRPr="009B10A7" w:rsidRDefault="00DC45D6" w:rsidP="009B10A7">
      <w:r w:rsidRPr="009B10A7">
        <w:t>$B) 1946;</w:t>
      </w:r>
    </w:p>
    <w:p w:rsidR="00DC45D6" w:rsidRPr="009B10A7" w:rsidRDefault="00DC45D6" w:rsidP="009B10A7">
      <w:r w:rsidRPr="009B10A7">
        <w:t>$C) 1977;</w:t>
      </w:r>
    </w:p>
    <w:p w:rsidR="00DC45D6" w:rsidRPr="009B10A7" w:rsidRDefault="00DC45D6" w:rsidP="009B10A7">
      <w:r w:rsidRPr="009B10A7">
        <w:t>$D) 1953;</w:t>
      </w:r>
    </w:p>
    <w:p w:rsidR="00DC45D6" w:rsidRPr="009B10A7" w:rsidRDefault="00DC45D6" w:rsidP="009B10A7">
      <w:r w:rsidRPr="009B10A7">
        <w:t>$E) все варианты верны;</w:t>
      </w:r>
      <w:bookmarkEnd w:id="1"/>
    </w:p>
    <w:p w:rsidR="009B10A7" w:rsidRPr="009B10A7" w:rsidRDefault="009B10A7" w:rsidP="009B10A7"/>
    <w:sectPr w:rsidR="009B10A7" w:rsidRPr="009B10A7" w:rsidSect="002C6C70">
      <w:pgSz w:w="11906" w:h="16838"/>
      <w:pgMar w:top="851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57A" w:rsidRDefault="0098057A" w:rsidP="002823EF">
      <w:pPr>
        <w:spacing w:after="0" w:line="240" w:lineRule="auto"/>
      </w:pPr>
      <w:r>
        <w:separator/>
      </w:r>
    </w:p>
  </w:endnote>
  <w:endnote w:type="continuationSeparator" w:id="0">
    <w:p w:rsidR="0098057A" w:rsidRDefault="0098057A" w:rsidP="002823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Times Roman Tojik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57A" w:rsidRDefault="0098057A" w:rsidP="002823EF">
      <w:pPr>
        <w:spacing w:after="0" w:line="240" w:lineRule="auto"/>
      </w:pPr>
      <w:r>
        <w:separator/>
      </w:r>
    </w:p>
  </w:footnote>
  <w:footnote w:type="continuationSeparator" w:id="0">
    <w:p w:rsidR="0098057A" w:rsidRDefault="0098057A" w:rsidP="002823E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BDA05AD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23C4681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>
    <w:nsid w:val="FFFFFF89"/>
    <w:multiLevelType w:val="singleLevel"/>
    <w:tmpl w:val="5B4E3B8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10147CAF"/>
    <w:multiLevelType w:val="hybridMultilevel"/>
    <w:tmpl w:val="6C020A1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6D834F5"/>
    <w:multiLevelType w:val="hybridMultilevel"/>
    <w:tmpl w:val="B0CE6B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5">
    <w:nsid w:val="3CDE4E68"/>
    <w:multiLevelType w:val="hybridMultilevel"/>
    <w:tmpl w:val="582E7042"/>
    <w:lvl w:ilvl="0" w:tplc="6090FACC">
      <w:start w:val="1"/>
      <w:numFmt w:val="russianLower"/>
      <w:lvlText w:val="%1)"/>
      <w:lvlJc w:val="left"/>
      <w:pPr>
        <w:ind w:left="1713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433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153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873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93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313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033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753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473" w:hanging="180"/>
      </w:pPr>
      <w:rPr>
        <w:rFonts w:cs="Times New Roman"/>
      </w:rPr>
    </w:lvl>
  </w:abstractNum>
  <w:abstractNum w:abstractNumId="6">
    <w:nsid w:val="45DA0281"/>
    <w:multiLevelType w:val="hybridMultilevel"/>
    <w:tmpl w:val="D23CCDC8"/>
    <w:lvl w:ilvl="0" w:tplc="8B66408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5B644DE4"/>
    <w:multiLevelType w:val="hybridMultilevel"/>
    <w:tmpl w:val="5950DD0C"/>
    <w:lvl w:ilvl="0" w:tplc="4F0025E0">
      <w:start w:val="1"/>
      <w:numFmt w:val="decimal"/>
      <w:lvlText w:val="%1."/>
      <w:lvlJc w:val="left"/>
      <w:pPr>
        <w:ind w:left="4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2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9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6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3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0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8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5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240" w:hanging="180"/>
      </w:pPr>
      <w:rPr>
        <w:rFonts w:cs="Times New Roman"/>
      </w:rPr>
    </w:lvl>
  </w:abstractNum>
  <w:abstractNum w:abstractNumId="8">
    <w:nsid w:val="6E2B291C"/>
    <w:multiLevelType w:val="hybridMultilevel"/>
    <w:tmpl w:val="98405DDE"/>
    <w:lvl w:ilvl="0" w:tplc="6090FACC">
      <w:start w:val="1"/>
      <w:numFmt w:val="russianLower"/>
      <w:lvlText w:val="%1)"/>
      <w:lvlJc w:val="left"/>
      <w:pPr>
        <w:ind w:left="180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5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2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9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6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4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61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8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560" w:hanging="180"/>
      </w:pPr>
      <w:rPr>
        <w:rFonts w:cs="Times New Roman"/>
      </w:rPr>
    </w:lvl>
  </w:abstractNum>
  <w:abstractNum w:abstractNumId="9">
    <w:nsid w:val="76EE6B76"/>
    <w:multiLevelType w:val="hybridMultilevel"/>
    <w:tmpl w:val="BD54B5D8"/>
    <w:lvl w:ilvl="0" w:tplc="6090FACC">
      <w:start w:val="1"/>
      <w:numFmt w:val="russianLower"/>
      <w:lvlText w:val="%1)"/>
      <w:lvlJc w:val="left"/>
      <w:pPr>
        <w:ind w:left="16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23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30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7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5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2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9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6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380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2"/>
  </w:num>
  <w:num w:numId="5">
    <w:abstractNumId w:val="1"/>
  </w:num>
  <w:num w:numId="6">
    <w:abstractNumId w:val="0"/>
  </w:num>
  <w:num w:numId="7">
    <w:abstractNumId w:val="2"/>
  </w:num>
  <w:num w:numId="8">
    <w:abstractNumId w:val="1"/>
  </w:num>
  <w:num w:numId="9">
    <w:abstractNumId w:val="0"/>
  </w:num>
  <w:num w:numId="10">
    <w:abstractNumId w:val="2"/>
  </w:num>
  <w:num w:numId="11">
    <w:abstractNumId w:val="1"/>
  </w:num>
  <w:num w:numId="12">
    <w:abstractNumId w:val="0"/>
  </w:num>
  <w:num w:numId="13">
    <w:abstractNumId w:val="2"/>
  </w:num>
  <w:num w:numId="14">
    <w:abstractNumId w:val="1"/>
  </w:num>
  <w:num w:numId="15">
    <w:abstractNumId w:val="0"/>
  </w:num>
  <w:num w:numId="16">
    <w:abstractNumId w:val="2"/>
  </w:num>
  <w:num w:numId="17">
    <w:abstractNumId w:val="1"/>
  </w:num>
  <w:num w:numId="18">
    <w:abstractNumId w:val="0"/>
  </w:num>
  <w:num w:numId="19">
    <w:abstractNumId w:val="2"/>
  </w:num>
  <w:num w:numId="20">
    <w:abstractNumId w:val="1"/>
  </w:num>
  <w:num w:numId="21">
    <w:abstractNumId w:val="0"/>
  </w:num>
  <w:num w:numId="22">
    <w:abstractNumId w:val="2"/>
  </w:num>
  <w:num w:numId="23">
    <w:abstractNumId w:val="1"/>
  </w:num>
  <w:num w:numId="24">
    <w:abstractNumId w:val="0"/>
  </w:num>
  <w:num w:numId="25">
    <w:abstractNumId w:val="7"/>
  </w:num>
  <w:num w:numId="26">
    <w:abstractNumId w:val="3"/>
  </w:num>
  <w:num w:numId="27">
    <w:abstractNumId w:val="9"/>
  </w:num>
  <w:num w:numId="28">
    <w:abstractNumId w:val="8"/>
  </w:num>
  <w:num w:numId="29">
    <w:abstractNumId w:val="4"/>
  </w:num>
  <w:num w:numId="30">
    <w:abstractNumId w:val="5"/>
  </w:num>
  <w:num w:numId="31">
    <w:abstractNumId w:val="2"/>
  </w:num>
  <w:num w:numId="32">
    <w:abstractNumId w:val="1"/>
  </w:num>
  <w:num w:numId="33">
    <w:abstractNumId w:val="0"/>
  </w:num>
  <w:num w:numId="34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C72A7"/>
    <w:rsid w:val="000015DC"/>
    <w:rsid w:val="000046F9"/>
    <w:rsid w:val="0000665A"/>
    <w:rsid w:val="00006F58"/>
    <w:rsid w:val="00007604"/>
    <w:rsid w:val="0001449F"/>
    <w:rsid w:val="00016AB6"/>
    <w:rsid w:val="00016FCF"/>
    <w:rsid w:val="00020CA7"/>
    <w:rsid w:val="0002400D"/>
    <w:rsid w:val="00025F15"/>
    <w:rsid w:val="000262F5"/>
    <w:rsid w:val="00032B38"/>
    <w:rsid w:val="00037479"/>
    <w:rsid w:val="00041691"/>
    <w:rsid w:val="00041B6B"/>
    <w:rsid w:val="000436E3"/>
    <w:rsid w:val="0004707A"/>
    <w:rsid w:val="00052A45"/>
    <w:rsid w:val="000545A5"/>
    <w:rsid w:val="00056240"/>
    <w:rsid w:val="000603BE"/>
    <w:rsid w:val="00060EA6"/>
    <w:rsid w:val="00063FEA"/>
    <w:rsid w:val="00067E86"/>
    <w:rsid w:val="000721BC"/>
    <w:rsid w:val="00074988"/>
    <w:rsid w:val="00080621"/>
    <w:rsid w:val="00081103"/>
    <w:rsid w:val="00082778"/>
    <w:rsid w:val="00085486"/>
    <w:rsid w:val="000916A4"/>
    <w:rsid w:val="00094E16"/>
    <w:rsid w:val="000959D2"/>
    <w:rsid w:val="00096928"/>
    <w:rsid w:val="00097E96"/>
    <w:rsid w:val="000A0442"/>
    <w:rsid w:val="000A1781"/>
    <w:rsid w:val="000A373A"/>
    <w:rsid w:val="000A4D36"/>
    <w:rsid w:val="000A775F"/>
    <w:rsid w:val="000A7779"/>
    <w:rsid w:val="000B6B4E"/>
    <w:rsid w:val="000C18DA"/>
    <w:rsid w:val="000C5870"/>
    <w:rsid w:val="000C683B"/>
    <w:rsid w:val="000D3708"/>
    <w:rsid w:val="000D37ED"/>
    <w:rsid w:val="000D4AD4"/>
    <w:rsid w:val="000D585D"/>
    <w:rsid w:val="000D58FB"/>
    <w:rsid w:val="000D5B77"/>
    <w:rsid w:val="000D6979"/>
    <w:rsid w:val="000E0F55"/>
    <w:rsid w:val="000E15FE"/>
    <w:rsid w:val="000E45BF"/>
    <w:rsid w:val="000E4737"/>
    <w:rsid w:val="000E72BB"/>
    <w:rsid w:val="000F5109"/>
    <w:rsid w:val="000F74C2"/>
    <w:rsid w:val="001004E5"/>
    <w:rsid w:val="00101A72"/>
    <w:rsid w:val="00110608"/>
    <w:rsid w:val="00112D3D"/>
    <w:rsid w:val="00114DAC"/>
    <w:rsid w:val="00122FE3"/>
    <w:rsid w:val="00126D0F"/>
    <w:rsid w:val="00134780"/>
    <w:rsid w:val="001358CA"/>
    <w:rsid w:val="0013750D"/>
    <w:rsid w:val="00137FD8"/>
    <w:rsid w:val="00141674"/>
    <w:rsid w:val="00141C48"/>
    <w:rsid w:val="001453F9"/>
    <w:rsid w:val="00145F05"/>
    <w:rsid w:val="0014637F"/>
    <w:rsid w:val="001474A5"/>
    <w:rsid w:val="0015281E"/>
    <w:rsid w:val="00153156"/>
    <w:rsid w:val="001537CB"/>
    <w:rsid w:val="00153BFB"/>
    <w:rsid w:val="001566CD"/>
    <w:rsid w:val="001601F8"/>
    <w:rsid w:val="00160451"/>
    <w:rsid w:val="001676ED"/>
    <w:rsid w:val="001679EE"/>
    <w:rsid w:val="00171C73"/>
    <w:rsid w:val="001720F9"/>
    <w:rsid w:val="00175184"/>
    <w:rsid w:val="001755B8"/>
    <w:rsid w:val="00175F62"/>
    <w:rsid w:val="00176002"/>
    <w:rsid w:val="00183EB5"/>
    <w:rsid w:val="00186171"/>
    <w:rsid w:val="00187002"/>
    <w:rsid w:val="0019127E"/>
    <w:rsid w:val="00196A47"/>
    <w:rsid w:val="001A1E1C"/>
    <w:rsid w:val="001A6BA2"/>
    <w:rsid w:val="001A7616"/>
    <w:rsid w:val="001B0E46"/>
    <w:rsid w:val="001B1857"/>
    <w:rsid w:val="001C1033"/>
    <w:rsid w:val="001C5477"/>
    <w:rsid w:val="001C58C2"/>
    <w:rsid w:val="001C7408"/>
    <w:rsid w:val="001C79EE"/>
    <w:rsid w:val="001D45D6"/>
    <w:rsid w:val="001E2D4F"/>
    <w:rsid w:val="001E338E"/>
    <w:rsid w:val="001E3C63"/>
    <w:rsid w:val="001E6E2B"/>
    <w:rsid w:val="001F1322"/>
    <w:rsid w:val="001F32E3"/>
    <w:rsid w:val="00203AAF"/>
    <w:rsid w:val="00205540"/>
    <w:rsid w:val="002105A7"/>
    <w:rsid w:val="00211A6D"/>
    <w:rsid w:val="002155D8"/>
    <w:rsid w:val="0021567D"/>
    <w:rsid w:val="00216910"/>
    <w:rsid w:val="00233061"/>
    <w:rsid w:val="00235D56"/>
    <w:rsid w:val="00235DAC"/>
    <w:rsid w:val="00240956"/>
    <w:rsid w:val="00240FA3"/>
    <w:rsid w:val="00242269"/>
    <w:rsid w:val="00242C39"/>
    <w:rsid w:val="002444E8"/>
    <w:rsid w:val="00246312"/>
    <w:rsid w:val="00250103"/>
    <w:rsid w:val="002567D7"/>
    <w:rsid w:val="00270B67"/>
    <w:rsid w:val="0027117F"/>
    <w:rsid w:val="00274CF9"/>
    <w:rsid w:val="0027557B"/>
    <w:rsid w:val="00275FEA"/>
    <w:rsid w:val="00276566"/>
    <w:rsid w:val="002823EF"/>
    <w:rsid w:val="00282A00"/>
    <w:rsid w:val="00284F9F"/>
    <w:rsid w:val="002852A6"/>
    <w:rsid w:val="00292B51"/>
    <w:rsid w:val="00292FAF"/>
    <w:rsid w:val="00296F97"/>
    <w:rsid w:val="002A0F9C"/>
    <w:rsid w:val="002A1471"/>
    <w:rsid w:val="002A53EE"/>
    <w:rsid w:val="002A61FD"/>
    <w:rsid w:val="002B1623"/>
    <w:rsid w:val="002B5745"/>
    <w:rsid w:val="002B5B5B"/>
    <w:rsid w:val="002C02CA"/>
    <w:rsid w:val="002C1769"/>
    <w:rsid w:val="002C4671"/>
    <w:rsid w:val="002C6C70"/>
    <w:rsid w:val="002C7F7C"/>
    <w:rsid w:val="002D2576"/>
    <w:rsid w:val="002D6503"/>
    <w:rsid w:val="002E2639"/>
    <w:rsid w:val="002F2A1F"/>
    <w:rsid w:val="00301F56"/>
    <w:rsid w:val="00305459"/>
    <w:rsid w:val="00310BE2"/>
    <w:rsid w:val="00312456"/>
    <w:rsid w:val="00312855"/>
    <w:rsid w:val="00313F84"/>
    <w:rsid w:val="00314103"/>
    <w:rsid w:val="003145B9"/>
    <w:rsid w:val="00315964"/>
    <w:rsid w:val="0031650B"/>
    <w:rsid w:val="00320332"/>
    <w:rsid w:val="00323139"/>
    <w:rsid w:val="0032499B"/>
    <w:rsid w:val="00327515"/>
    <w:rsid w:val="003305B5"/>
    <w:rsid w:val="00337A13"/>
    <w:rsid w:val="0034313D"/>
    <w:rsid w:val="00344BF6"/>
    <w:rsid w:val="00352C2F"/>
    <w:rsid w:val="00361280"/>
    <w:rsid w:val="00361B94"/>
    <w:rsid w:val="00370DAF"/>
    <w:rsid w:val="00373DE1"/>
    <w:rsid w:val="00374EB2"/>
    <w:rsid w:val="0037526F"/>
    <w:rsid w:val="00380545"/>
    <w:rsid w:val="003810CA"/>
    <w:rsid w:val="003871A2"/>
    <w:rsid w:val="003915E7"/>
    <w:rsid w:val="00391A8E"/>
    <w:rsid w:val="003955C6"/>
    <w:rsid w:val="00395B55"/>
    <w:rsid w:val="00397304"/>
    <w:rsid w:val="003A274A"/>
    <w:rsid w:val="003A410E"/>
    <w:rsid w:val="003A7FE9"/>
    <w:rsid w:val="003C15EF"/>
    <w:rsid w:val="003C1B71"/>
    <w:rsid w:val="003C57FB"/>
    <w:rsid w:val="003C5F81"/>
    <w:rsid w:val="003C72A7"/>
    <w:rsid w:val="003D2418"/>
    <w:rsid w:val="003D44F2"/>
    <w:rsid w:val="003D65DD"/>
    <w:rsid w:val="003E0430"/>
    <w:rsid w:val="003E1DD0"/>
    <w:rsid w:val="003E7568"/>
    <w:rsid w:val="003E7DA7"/>
    <w:rsid w:val="00402634"/>
    <w:rsid w:val="004027B7"/>
    <w:rsid w:val="004109F3"/>
    <w:rsid w:val="00411050"/>
    <w:rsid w:val="00413EBC"/>
    <w:rsid w:val="00424408"/>
    <w:rsid w:val="004244EE"/>
    <w:rsid w:val="0042497C"/>
    <w:rsid w:val="00432BA3"/>
    <w:rsid w:val="00435DBF"/>
    <w:rsid w:val="0043616E"/>
    <w:rsid w:val="00441801"/>
    <w:rsid w:val="00441BFC"/>
    <w:rsid w:val="00442970"/>
    <w:rsid w:val="00444000"/>
    <w:rsid w:val="00446E1C"/>
    <w:rsid w:val="00452978"/>
    <w:rsid w:val="004530BD"/>
    <w:rsid w:val="004575F6"/>
    <w:rsid w:val="00460EC6"/>
    <w:rsid w:val="00462A4F"/>
    <w:rsid w:val="00463184"/>
    <w:rsid w:val="0047389C"/>
    <w:rsid w:val="004739D6"/>
    <w:rsid w:val="004749FD"/>
    <w:rsid w:val="004774C1"/>
    <w:rsid w:val="00480072"/>
    <w:rsid w:val="00480482"/>
    <w:rsid w:val="00480F81"/>
    <w:rsid w:val="00481040"/>
    <w:rsid w:val="00481362"/>
    <w:rsid w:val="004862C3"/>
    <w:rsid w:val="00487232"/>
    <w:rsid w:val="00487504"/>
    <w:rsid w:val="00494954"/>
    <w:rsid w:val="00494B83"/>
    <w:rsid w:val="00495B40"/>
    <w:rsid w:val="00496B1E"/>
    <w:rsid w:val="004A07F5"/>
    <w:rsid w:val="004A44E7"/>
    <w:rsid w:val="004A7846"/>
    <w:rsid w:val="004B004C"/>
    <w:rsid w:val="004B1D29"/>
    <w:rsid w:val="004B2212"/>
    <w:rsid w:val="004B42EC"/>
    <w:rsid w:val="004B5FDD"/>
    <w:rsid w:val="004C163E"/>
    <w:rsid w:val="004C1E04"/>
    <w:rsid w:val="004C2250"/>
    <w:rsid w:val="004C3E01"/>
    <w:rsid w:val="004C3E1E"/>
    <w:rsid w:val="004C616A"/>
    <w:rsid w:val="004D6126"/>
    <w:rsid w:val="004E7760"/>
    <w:rsid w:val="004F6094"/>
    <w:rsid w:val="004F6AFF"/>
    <w:rsid w:val="004F7C71"/>
    <w:rsid w:val="00503190"/>
    <w:rsid w:val="00503871"/>
    <w:rsid w:val="0050472A"/>
    <w:rsid w:val="00506370"/>
    <w:rsid w:val="00507C87"/>
    <w:rsid w:val="005121A1"/>
    <w:rsid w:val="00514863"/>
    <w:rsid w:val="00524DF4"/>
    <w:rsid w:val="00532993"/>
    <w:rsid w:val="00537A7D"/>
    <w:rsid w:val="005464EB"/>
    <w:rsid w:val="005513F6"/>
    <w:rsid w:val="00552FED"/>
    <w:rsid w:val="005654A6"/>
    <w:rsid w:val="0056584E"/>
    <w:rsid w:val="0056670C"/>
    <w:rsid w:val="00566991"/>
    <w:rsid w:val="00570F39"/>
    <w:rsid w:val="00575070"/>
    <w:rsid w:val="0058175B"/>
    <w:rsid w:val="00583A4C"/>
    <w:rsid w:val="00583AB6"/>
    <w:rsid w:val="00587ACE"/>
    <w:rsid w:val="00593D93"/>
    <w:rsid w:val="0059511B"/>
    <w:rsid w:val="005961D4"/>
    <w:rsid w:val="005A6A44"/>
    <w:rsid w:val="005A77B7"/>
    <w:rsid w:val="005A7845"/>
    <w:rsid w:val="005B14C9"/>
    <w:rsid w:val="005B19EE"/>
    <w:rsid w:val="005B35FE"/>
    <w:rsid w:val="005B4130"/>
    <w:rsid w:val="005B49C7"/>
    <w:rsid w:val="005B534D"/>
    <w:rsid w:val="005B7478"/>
    <w:rsid w:val="005C2E0A"/>
    <w:rsid w:val="005C4206"/>
    <w:rsid w:val="005C446B"/>
    <w:rsid w:val="005D00BC"/>
    <w:rsid w:val="005D277A"/>
    <w:rsid w:val="005E1E10"/>
    <w:rsid w:val="005E4648"/>
    <w:rsid w:val="005E494B"/>
    <w:rsid w:val="005E6968"/>
    <w:rsid w:val="005E79C5"/>
    <w:rsid w:val="005F2A04"/>
    <w:rsid w:val="005F459D"/>
    <w:rsid w:val="005F493F"/>
    <w:rsid w:val="005F718F"/>
    <w:rsid w:val="005F7A5E"/>
    <w:rsid w:val="00601884"/>
    <w:rsid w:val="00602B8A"/>
    <w:rsid w:val="0061145D"/>
    <w:rsid w:val="00620E71"/>
    <w:rsid w:val="00621228"/>
    <w:rsid w:val="006215E6"/>
    <w:rsid w:val="0062164F"/>
    <w:rsid w:val="00622D0B"/>
    <w:rsid w:val="006333B5"/>
    <w:rsid w:val="0063348A"/>
    <w:rsid w:val="00634D07"/>
    <w:rsid w:val="00636D34"/>
    <w:rsid w:val="00640962"/>
    <w:rsid w:val="00642134"/>
    <w:rsid w:val="00644D77"/>
    <w:rsid w:val="006453B7"/>
    <w:rsid w:val="006475F4"/>
    <w:rsid w:val="00657A8D"/>
    <w:rsid w:val="00666182"/>
    <w:rsid w:val="00671B52"/>
    <w:rsid w:val="00672B6D"/>
    <w:rsid w:val="0067617F"/>
    <w:rsid w:val="0067688D"/>
    <w:rsid w:val="00677333"/>
    <w:rsid w:val="00687448"/>
    <w:rsid w:val="00690BA7"/>
    <w:rsid w:val="00690C63"/>
    <w:rsid w:val="00692C69"/>
    <w:rsid w:val="00692D41"/>
    <w:rsid w:val="00693618"/>
    <w:rsid w:val="006977C5"/>
    <w:rsid w:val="006A18DD"/>
    <w:rsid w:val="006A278B"/>
    <w:rsid w:val="006A39E5"/>
    <w:rsid w:val="006A4C70"/>
    <w:rsid w:val="006A51A6"/>
    <w:rsid w:val="006A68C3"/>
    <w:rsid w:val="006A6991"/>
    <w:rsid w:val="006A7A31"/>
    <w:rsid w:val="006B1C74"/>
    <w:rsid w:val="006B2D01"/>
    <w:rsid w:val="006B2F32"/>
    <w:rsid w:val="006B5F0F"/>
    <w:rsid w:val="006B66AD"/>
    <w:rsid w:val="006C3B63"/>
    <w:rsid w:val="006C5896"/>
    <w:rsid w:val="006D09FE"/>
    <w:rsid w:val="006D2063"/>
    <w:rsid w:val="006D2383"/>
    <w:rsid w:val="006D5699"/>
    <w:rsid w:val="006E0CAB"/>
    <w:rsid w:val="006E591F"/>
    <w:rsid w:val="006E64AD"/>
    <w:rsid w:val="006E7085"/>
    <w:rsid w:val="006F0E04"/>
    <w:rsid w:val="006F3475"/>
    <w:rsid w:val="006F4C5B"/>
    <w:rsid w:val="006F72A3"/>
    <w:rsid w:val="00702C86"/>
    <w:rsid w:val="00705342"/>
    <w:rsid w:val="00705FDC"/>
    <w:rsid w:val="00710310"/>
    <w:rsid w:val="007148BF"/>
    <w:rsid w:val="00714A51"/>
    <w:rsid w:val="007152E3"/>
    <w:rsid w:val="0073052B"/>
    <w:rsid w:val="007316F4"/>
    <w:rsid w:val="00732063"/>
    <w:rsid w:val="0073626E"/>
    <w:rsid w:val="00736A9A"/>
    <w:rsid w:val="00737EAB"/>
    <w:rsid w:val="00740EB5"/>
    <w:rsid w:val="007410E9"/>
    <w:rsid w:val="0074254F"/>
    <w:rsid w:val="007432BC"/>
    <w:rsid w:val="00743AE6"/>
    <w:rsid w:val="00743E35"/>
    <w:rsid w:val="00745C38"/>
    <w:rsid w:val="00750DC2"/>
    <w:rsid w:val="00751585"/>
    <w:rsid w:val="00753098"/>
    <w:rsid w:val="00753C7C"/>
    <w:rsid w:val="00757A5B"/>
    <w:rsid w:val="00760817"/>
    <w:rsid w:val="007620F7"/>
    <w:rsid w:val="007625BB"/>
    <w:rsid w:val="00766C0A"/>
    <w:rsid w:val="007700B6"/>
    <w:rsid w:val="00781AB0"/>
    <w:rsid w:val="00782168"/>
    <w:rsid w:val="00782F70"/>
    <w:rsid w:val="00786464"/>
    <w:rsid w:val="00793769"/>
    <w:rsid w:val="007A00B3"/>
    <w:rsid w:val="007A03DE"/>
    <w:rsid w:val="007A3C5C"/>
    <w:rsid w:val="007A7512"/>
    <w:rsid w:val="007B163F"/>
    <w:rsid w:val="007B206D"/>
    <w:rsid w:val="007B2535"/>
    <w:rsid w:val="007B41A0"/>
    <w:rsid w:val="007B68D2"/>
    <w:rsid w:val="007B6BCD"/>
    <w:rsid w:val="007C1D52"/>
    <w:rsid w:val="007C78DC"/>
    <w:rsid w:val="007D1968"/>
    <w:rsid w:val="007D27D5"/>
    <w:rsid w:val="007D5450"/>
    <w:rsid w:val="007D57DA"/>
    <w:rsid w:val="007D5CE3"/>
    <w:rsid w:val="007D7BCC"/>
    <w:rsid w:val="007E30AC"/>
    <w:rsid w:val="007F059D"/>
    <w:rsid w:val="007F11A4"/>
    <w:rsid w:val="007F4C34"/>
    <w:rsid w:val="008007B2"/>
    <w:rsid w:val="00801809"/>
    <w:rsid w:val="00802A34"/>
    <w:rsid w:val="00803CDF"/>
    <w:rsid w:val="00805385"/>
    <w:rsid w:val="008057C0"/>
    <w:rsid w:val="00814DFD"/>
    <w:rsid w:val="00815A90"/>
    <w:rsid w:val="00815B14"/>
    <w:rsid w:val="008167ED"/>
    <w:rsid w:val="008209DC"/>
    <w:rsid w:val="00831BA7"/>
    <w:rsid w:val="00831D39"/>
    <w:rsid w:val="00835F4B"/>
    <w:rsid w:val="008364EA"/>
    <w:rsid w:val="0084046B"/>
    <w:rsid w:val="00841110"/>
    <w:rsid w:val="0085082D"/>
    <w:rsid w:val="00854D11"/>
    <w:rsid w:val="00855750"/>
    <w:rsid w:val="00857BFA"/>
    <w:rsid w:val="00860708"/>
    <w:rsid w:val="00860E42"/>
    <w:rsid w:val="0087106D"/>
    <w:rsid w:val="008722DB"/>
    <w:rsid w:val="008836EF"/>
    <w:rsid w:val="008838F6"/>
    <w:rsid w:val="00887A1F"/>
    <w:rsid w:val="008977C1"/>
    <w:rsid w:val="008A274F"/>
    <w:rsid w:val="008A3ABC"/>
    <w:rsid w:val="008A431F"/>
    <w:rsid w:val="008A4585"/>
    <w:rsid w:val="008B03F5"/>
    <w:rsid w:val="008B21E5"/>
    <w:rsid w:val="008B42F7"/>
    <w:rsid w:val="008B43DA"/>
    <w:rsid w:val="008B4756"/>
    <w:rsid w:val="008B480B"/>
    <w:rsid w:val="008B79A4"/>
    <w:rsid w:val="008C1001"/>
    <w:rsid w:val="008C1A6D"/>
    <w:rsid w:val="008C1E96"/>
    <w:rsid w:val="008C1F47"/>
    <w:rsid w:val="008C550C"/>
    <w:rsid w:val="008C68BD"/>
    <w:rsid w:val="008C7320"/>
    <w:rsid w:val="008C7A88"/>
    <w:rsid w:val="008D34EB"/>
    <w:rsid w:val="008D3C18"/>
    <w:rsid w:val="008E06C2"/>
    <w:rsid w:val="008F04B6"/>
    <w:rsid w:val="008F1DF5"/>
    <w:rsid w:val="008F24C0"/>
    <w:rsid w:val="008F2DB9"/>
    <w:rsid w:val="0090276E"/>
    <w:rsid w:val="00912A63"/>
    <w:rsid w:val="00917DDC"/>
    <w:rsid w:val="00923841"/>
    <w:rsid w:val="009268C8"/>
    <w:rsid w:val="00926ED0"/>
    <w:rsid w:val="00927310"/>
    <w:rsid w:val="009317AF"/>
    <w:rsid w:val="00933DD4"/>
    <w:rsid w:val="009349AC"/>
    <w:rsid w:val="0093617F"/>
    <w:rsid w:val="00937625"/>
    <w:rsid w:val="0094002D"/>
    <w:rsid w:val="00946B0E"/>
    <w:rsid w:val="00950621"/>
    <w:rsid w:val="00952AE6"/>
    <w:rsid w:val="009563D6"/>
    <w:rsid w:val="0096282F"/>
    <w:rsid w:val="0096328D"/>
    <w:rsid w:val="00964BA4"/>
    <w:rsid w:val="00966261"/>
    <w:rsid w:val="0097093C"/>
    <w:rsid w:val="00974C95"/>
    <w:rsid w:val="00974ECB"/>
    <w:rsid w:val="00976020"/>
    <w:rsid w:val="00977FD3"/>
    <w:rsid w:val="0098057A"/>
    <w:rsid w:val="00980878"/>
    <w:rsid w:val="0098101D"/>
    <w:rsid w:val="00985F7A"/>
    <w:rsid w:val="00986CF8"/>
    <w:rsid w:val="00991189"/>
    <w:rsid w:val="009935FE"/>
    <w:rsid w:val="00997561"/>
    <w:rsid w:val="009B0481"/>
    <w:rsid w:val="009B0F31"/>
    <w:rsid w:val="009B10A7"/>
    <w:rsid w:val="009B141D"/>
    <w:rsid w:val="009B19EA"/>
    <w:rsid w:val="009B5756"/>
    <w:rsid w:val="009B5B03"/>
    <w:rsid w:val="009B78F7"/>
    <w:rsid w:val="009B7A77"/>
    <w:rsid w:val="009C48D4"/>
    <w:rsid w:val="009C6A80"/>
    <w:rsid w:val="009D3FF7"/>
    <w:rsid w:val="009D761E"/>
    <w:rsid w:val="009E0F07"/>
    <w:rsid w:val="009E2E6E"/>
    <w:rsid w:val="009F601B"/>
    <w:rsid w:val="009F6505"/>
    <w:rsid w:val="00A01760"/>
    <w:rsid w:val="00A04BDF"/>
    <w:rsid w:val="00A07763"/>
    <w:rsid w:val="00A12B67"/>
    <w:rsid w:val="00A132DA"/>
    <w:rsid w:val="00A23652"/>
    <w:rsid w:val="00A23FE9"/>
    <w:rsid w:val="00A267D7"/>
    <w:rsid w:val="00A274C2"/>
    <w:rsid w:val="00A34ACE"/>
    <w:rsid w:val="00A36784"/>
    <w:rsid w:val="00A369CC"/>
    <w:rsid w:val="00A449AF"/>
    <w:rsid w:val="00A504A4"/>
    <w:rsid w:val="00A50F2F"/>
    <w:rsid w:val="00A5359B"/>
    <w:rsid w:val="00A56112"/>
    <w:rsid w:val="00A5662E"/>
    <w:rsid w:val="00A64718"/>
    <w:rsid w:val="00A66EA1"/>
    <w:rsid w:val="00A70F50"/>
    <w:rsid w:val="00A71387"/>
    <w:rsid w:val="00A73347"/>
    <w:rsid w:val="00A73E1C"/>
    <w:rsid w:val="00A73E48"/>
    <w:rsid w:val="00A76A4F"/>
    <w:rsid w:val="00A802EF"/>
    <w:rsid w:val="00A8117F"/>
    <w:rsid w:val="00A84E04"/>
    <w:rsid w:val="00A86931"/>
    <w:rsid w:val="00A87C73"/>
    <w:rsid w:val="00A9004C"/>
    <w:rsid w:val="00A90149"/>
    <w:rsid w:val="00A926F2"/>
    <w:rsid w:val="00A92D2B"/>
    <w:rsid w:val="00A93339"/>
    <w:rsid w:val="00A93844"/>
    <w:rsid w:val="00A95398"/>
    <w:rsid w:val="00A95C96"/>
    <w:rsid w:val="00A97364"/>
    <w:rsid w:val="00A97C62"/>
    <w:rsid w:val="00AA45CB"/>
    <w:rsid w:val="00AA714E"/>
    <w:rsid w:val="00AA774D"/>
    <w:rsid w:val="00AB11C7"/>
    <w:rsid w:val="00AB1CAF"/>
    <w:rsid w:val="00AB74AD"/>
    <w:rsid w:val="00AC3919"/>
    <w:rsid w:val="00AC4C2B"/>
    <w:rsid w:val="00AC614C"/>
    <w:rsid w:val="00AC79FD"/>
    <w:rsid w:val="00AD1813"/>
    <w:rsid w:val="00AD6D5B"/>
    <w:rsid w:val="00AE2879"/>
    <w:rsid w:val="00AE39E8"/>
    <w:rsid w:val="00AE6295"/>
    <w:rsid w:val="00AE7141"/>
    <w:rsid w:val="00AE7D88"/>
    <w:rsid w:val="00AF204C"/>
    <w:rsid w:val="00AF58F8"/>
    <w:rsid w:val="00AF73BB"/>
    <w:rsid w:val="00B04E0E"/>
    <w:rsid w:val="00B07B26"/>
    <w:rsid w:val="00B07B79"/>
    <w:rsid w:val="00B10EA5"/>
    <w:rsid w:val="00B112F1"/>
    <w:rsid w:val="00B11F2D"/>
    <w:rsid w:val="00B221DD"/>
    <w:rsid w:val="00B23026"/>
    <w:rsid w:val="00B33A2F"/>
    <w:rsid w:val="00B34DDE"/>
    <w:rsid w:val="00B4055C"/>
    <w:rsid w:val="00B4069B"/>
    <w:rsid w:val="00B41375"/>
    <w:rsid w:val="00B43BFF"/>
    <w:rsid w:val="00B46A6C"/>
    <w:rsid w:val="00B510A8"/>
    <w:rsid w:val="00B53A32"/>
    <w:rsid w:val="00B560F1"/>
    <w:rsid w:val="00B57113"/>
    <w:rsid w:val="00B57F69"/>
    <w:rsid w:val="00B61E8A"/>
    <w:rsid w:val="00B652EF"/>
    <w:rsid w:val="00B7067D"/>
    <w:rsid w:val="00B75EB6"/>
    <w:rsid w:val="00B85D99"/>
    <w:rsid w:val="00B91216"/>
    <w:rsid w:val="00B96422"/>
    <w:rsid w:val="00B9708E"/>
    <w:rsid w:val="00BA1CB2"/>
    <w:rsid w:val="00BA1F48"/>
    <w:rsid w:val="00BA2FFB"/>
    <w:rsid w:val="00BA47EB"/>
    <w:rsid w:val="00BA4B82"/>
    <w:rsid w:val="00BA5B45"/>
    <w:rsid w:val="00BB0554"/>
    <w:rsid w:val="00BB0BF9"/>
    <w:rsid w:val="00BB72F0"/>
    <w:rsid w:val="00BC1C3E"/>
    <w:rsid w:val="00BC5CF4"/>
    <w:rsid w:val="00BC6474"/>
    <w:rsid w:val="00BC73E2"/>
    <w:rsid w:val="00BD28CF"/>
    <w:rsid w:val="00BD3064"/>
    <w:rsid w:val="00BD48FF"/>
    <w:rsid w:val="00BD591B"/>
    <w:rsid w:val="00BD65FC"/>
    <w:rsid w:val="00BD7465"/>
    <w:rsid w:val="00BE1C22"/>
    <w:rsid w:val="00BE261F"/>
    <w:rsid w:val="00BF064E"/>
    <w:rsid w:val="00BF5591"/>
    <w:rsid w:val="00BF63E0"/>
    <w:rsid w:val="00C0436B"/>
    <w:rsid w:val="00C05C1F"/>
    <w:rsid w:val="00C06BDD"/>
    <w:rsid w:val="00C071DA"/>
    <w:rsid w:val="00C078FD"/>
    <w:rsid w:val="00C07929"/>
    <w:rsid w:val="00C1102B"/>
    <w:rsid w:val="00C1222B"/>
    <w:rsid w:val="00C20FCC"/>
    <w:rsid w:val="00C2221E"/>
    <w:rsid w:val="00C2438C"/>
    <w:rsid w:val="00C24A28"/>
    <w:rsid w:val="00C309BE"/>
    <w:rsid w:val="00C32BBC"/>
    <w:rsid w:val="00C35E5F"/>
    <w:rsid w:val="00C40808"/>
    <w:rsid w:val="00C43EE3"/>
    <w:rsid w:val="00C52DC9"/>
    <w:rsid w:val="00C54013"/>
    <w:rsid w:val="00C65A5F"/>
    <w:rsid w:val="00C66482"/>
    <w:rsid w:val="00C71DA8"/>
    <w:rsid w:val="00C762E6"/>
    <w:rsid w:val="00C768B8"/>
    <w:rsid w:val="00C776DA"/>
    <w:rsid w:val="00C81BDB"/>
    <w:rsid w:val="00C8266A"/>
    <w:rsid w:val="00C83310"/>
    <w:rsid w:val="00C86511"/>
    <w:rsid w:val="00C8682B"/>
    <w:rsid w:val="00C8717B"/>
    <w:rsid w:val="00C87D5A"/>
    <w:rsid w:val="00C926CC"/>
    <w:rsid w:val="00C9670F"/>
    <w:rsid w:val="00C967E9"/>
    <w:rsid w:val="00CA10A8"/>
    <w:rsid w:val="00CA3470"/>
    <w:rsid w:val="00CA4090"/>
    <w:rsid w:val="00CA5445"/>
    <w:rsid w:val="00CA590A"/>
    <w:rsid w:val="00CA64A7"/>
    <w:rsid w:val="00CB492B"/>
    <w:rsid w:val="00CB7AD0"/>
    <w:rsid w:val="00CC12DA"/>
    <w:rsid w:val="00CC279B"/>
    <w:rsid w:val="00CC4288"/>
    <w:rsid w:val="00CD0AC9"/>
    <w:rsid w:val="00CE1311"/>
    <w:rsid w:val="00CE244F"/>
    <w:rsid w:val="00CE3436"/>
    <w:rsid w:val="00CF62BF"/>
    <w:rsid w:val="00D04E7A"/>
    <w:rsid w:val="00D11E70"/>
    <w:rsid w:val="00D12481"/>
    <w:rsid w:val="00D14E93"/>
    <w:rsid w:val="00D2110C"/>
    <w:rsid w:val="00D27848"/>
    <w:rsid w:val="00D30CCF"/>
    <w:rsid w:val="00D31F22"/>
    <w:rsid w:val="00D33ACE"/>
    <w:rsid w:val="00D350C8"/>
    <w:rsid w:val="00D367EC"/>
    <w:rsid w:val="00D4094B"/>
    <w:rsid w:val="00D40E6E"/>
    <w:rsid w:val="00D43892"/>
    <w:rsid w:val="00D43F47"/>
    <w:rsid w:val="00D441AA"/>
    <w:rsid w:val="00D44446"/>
    <w:rsid w:val="00D45534"/>
    <w:rsid w:val="00D45FE6"/>
    <w:rsid w:val="00D5060E"/>
    <w:rsid w:val="00D52AAF"/>
    <w:rsid w:val="00D52BA2"/>
    <w:rsid w:val="00D5345C"/>
    <w:rsid w:val="00D53DCA"/>
    <w:rsid w:val="00D54489"/>
    <w:rsid w:val="00D61AEB"/>
    <w:rsid w:val="00D65802"/>
    <w:rsid w:val="00D6619B"/>
    <w:rsid w:val="00D665CB"/>
    <w:rsid w:val="00D70E5C"/>
    <w:rsid w:val="00D7131C"/>
    <w:rsid w:val="00D72153"/>
    <w:rsid w:val="00D73665"/>
    <w:rsid w:val="00D73F00"/>
    <w:rsid w:val="00D7663C"/>
    <w:rsid w:val="00D76FE4"/>
    <w:rsid w:val="00D777A0"/>
    <w:rsid w:val="00D80278"/>
    <w:rsid w:val="00D80570"/>
    <w:rsid w:val="00D84046"/>
    <w:rsid w:val="00D855D5"/>
    <w:rsid w:val="00D869A9"/>
    <w:rsid w:val="00D86B81"/>
    <w:rsid w:val="00D90CB6"/>
    <w:rsid w:val="00D911DC"/>
    <w:rsid w:val="00D91558"/>
    <w:rsid w:val="00D9450B"/>
    <w:rsid w:val="00D94636"/>
    <w:rsid w:val="00D94E56"/>
    <w:rsid w:val="00D95AD2"/>
    <w:rsid w:val="00DA24EC"/>
    <w:rsid w:val="00DA3024"/>
    <w:rsid w:val="00DA36B6"/>
    <w:rsid w:val="00DA730E"/>
    <w:rsid w:val="00DB0914"/>
    <w:rsid w:val="00DB1791"/>
    <w:rsid w:val="00DB1893"/>
    <w:rsid w:val="00DB1C1C"/>
    <w:rsid w:val="00DB6FD2"/>
    <w:rsid w:val="00DB798F"/>
    <w:rsid w:val="00DB7CBA"/>
    <w:rsid w:val="00DC45D6"/>
    <w:rsid w:val="00DC6447"/>
    <w:rsid w:val="00DC7EFF"/>
    <w:rsid w:val="00DD28F0"/>
    <w:rsid w:val="00DD4474"/>
    <w:rsid w:val="00DD4FD2"/>
    <w:rsid w:val="00DD539F"/>
    <w:rsid w:val="00DE00A9"/>
    <w:rsid w:val="00DE1627"/>
    <w:rsid w:val="00DE2024"/>
    <w:rsid w:val="00DE3E5C"/>
    <w:rsid w:val="00DE728D"/>
    <w:rsid w:val="00DE794C"/>
    <w:rsid w:val="00DF0BC2"/>
    <w:rsid w:val="00DF34DD"/>
    <w:rsid w:val="00DF63E3"/>
    <w:rsid w:val="00DF7E29"/>
    <w:rsid w:val="00E015B8"/>
    <w:rsid w:val="00E02317"/>
    <w:rsid w:val="00E02C9D"/>
    <w:rsid w:val="00E0346F"/>
    <w:rsid w:val="00E03619"/>
    <w:rsid w:val="00E0382B"/>
    <w:rsid w:val="00E05E54"/>
    <w:rsid w:val="00E075B2"/>
    <w:rsid w:val="00E12B7D"/>
    <w:rsid w:val="00E13787"/>
    <w:rsid w:val="00E16FB3"/>
    <w:rsid w:val="00E210DC"/>
    <w:rsid w:val="00E21C0D"/>
    <w:rsid w:val="00E2479E"/>
    <w:rsid w:val="00E257FD"/>
    <w:rsid w:val="00E25FDE"/>
    <w:rsid w:val="00E305A0"/>
    <w:rsid w:val="00E3128C"/>
    <w:rsid w:val="00E32A2D"/>
    <w:rsid w:val="00E35D73"/>
    <w:rsid w:val="00E40617"/>
    <w:rsid w:val="00E47E2C"/>
    <w:rsid w:val="00E521B2"/>
    <w:rsid w:val="00E53B56"/>
    <w:rsid w:val="00E57C72"/>
    <w:rsid w:val="00E607CB"/>
    <w:rsid w:val="00E61B5D"/>
    <w:rsid w:val="00E63BD1"/>
    <w:rsid w:val="00E66DC9"/>
    <w:rsid w:val="00E672C7"/>
    <w:rsid w:val="00E6775B"/>
    <w:rsid w:val="00E81F3D"/>
    <w:rsid w:val="00E93004"/>
    <w:rsid w:val="00E93499"/>
    <w:rsid w:val="00E93C26"/>
    <w:rsid w:val="00E94696"/>
    <w:rsid w:val="00E95191"/>
    <w:rsid w:val="00E973B7"/>
    <w:rsid w:val="00E97549"/>
    <w:rsid w:val="00EA3735"/>
    <w:rsid w:val="00EA6DAB"/>
    <w:rsid w:val="00EA71DC"/>
    <w:rsid w:val="00EA7556"/>
    <w:rsid w:val="00EB0B26"/>
    <w:rsid w:val="00EB1797"/>
    <w:rsid w:val="00EB3723"/>
    <w:rsid w:val="00EC365B"/>
    <w:rsid w:val="00EC49BA"/>
    <w:rsid w:val="00ED24C8"/>
    <w:rsid w:val="00ED2C7E"/>
    <w:rsid w:val="00ED5A88"/>
    <w:rsid w:val="00ED652F"/>
    <w:rsid w:val="00EE15C2"/>
    <w:rsid w:val="00EE28B0"/>
    <w:rsid w:val="00EE34C1"/>
    <w:rsid w:val="00EE48E0"/>
    <w:rsid w:val="00EE78B8"/>
    <w:rsid w:val="00EE7B22"/>
    <w:rsid w:val="00EF1120"/>
    <w:rsid w:val="00EF1D7F"/>
    <w:rsid w:val="00EF5CA2"/>
    <w:rsid w:val="00EF6F00"/>
    <w:rsid w:val="00F01415"/>
    <w:rsid w:val="00F01A9C"/>
    <w:rsid w:val="00F03B15"/>
    <w:rsid w:val="00F15181"/>
    <w:rsid w:val="00F16329"/>
    <w:rsid w:val="00F240C9"/>
    <w:rsid w:val="00F24B77"/>
    <w:rsid w:val="00F26268"/>
    <w:rsid w:val="00F27460"/>
    <w:rsid w:val="00F31949"/>
    <w:rsid w:val="00F3223B"/>
    <w:rsid w:val="00F35232"/>
    <w:rsid w:val="00F35BCB"/>
    <w:rsid w:val="00F35D1E"/>
    <w:rsid w:val="00F3718B"/>
    <w:rsid w:val="00F3750C"/>
    <w:rsid w:val="00F42504"/>
    <w:rsid w:val="00F4658B"/>
    <w:rsid w:val="00F47B89"/>
    <w:rsid w:val="00F51746"/>
    <w:rsid w:val="00F54384"/>
    <w:rsid w:val="00F57688"/>
    <w:rsid w:val="00F6003A"/>
    <w:rsid w:val="00F619C2"/>
    <w:rsid w:val="00F63AD3"/>
    <w:rsid w:val="00F72BEE"/>
    <w:rsid w:val="00F74537"/>
    <w:rsid w:val="00F748EB"/>
    <w:rsid w:val="00F74D3B"/>
    <w:rsid w:val="00F75906"/>
    <w:rsid w:val="00F75C79"/>
    <w:rsid w:val="00F7680B"/>
    <w:rsid w:val="00F80440"/>
    <w:rsid w:val="00F83219"/>
    <w:rsid w:val="00F852E3"/>
    <w:rsid w:val="00F85802"/>
    <w:rsid w:val="00F87F44"/>
    <w:rsid w:val="00F94C32"/>
    <w:rsid w:val="00FB7FB4"/>
    <w:rsid w:val="00FC2074"/>
    <w:rsid w:val="00FC2326"/>
    <w:rsid w:val="00FC58BD"/>
    <w:rsid w:val="00FC7A07"/>
    <w:rsid w:val="00FD36E3"/>
    <w:rsid w:val="00FE00E3"/>
    <w:rsid w:val="00FE33B3"/>
    <w:rsid w:val="00FE604F"/>
    <w:rsid w:val="00FF1DAF"/>
    <w:rsid w:val="00FF25A8"/>
    <w:rsid w:val="00FF374D"/>
    <w:rsid w:val="00FF628B"/>
    <w:rsid w:val="00FF6DFB"/>
    <w:rsid w:val="00FF7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2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83EB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83EB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3EB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3EB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83EB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83EB5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83EB5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83EB5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83EB5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3EB5"/>
    <w:rPr>
      <w:rFonts w:ascii="Times New Roman" w:hAnsi="Times New Roman" w:cs="Times New Roman"/>
      <w:sz w:val="20"/>
    </w:rPr>
  </w:style>
  <w:style w:type="character" w:customStyle="1" w:styleId="20">
    <w:name w:val="Заголовок 2 Знак"/>
    <w:link w:val="2"/>
    <w:uiPriority w:val="99"/>
    <w:locked/>
    <w:rsid w:val="00183EB5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183EB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183EB5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183EB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sid w:val="00183EB5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locked/>
    <w:rsid w:val="00183EB5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183EB5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sid w:val="00183EB5"/>
    <w:rPr>
      <w:rFonts w:ascii="Cambria" w:hAnsi="Cambria" w:cs="Times New Roman"/>
    </w:rPr>
  </w:style>
  <w:style w:type="paragraph" w:styleId="a3">
    <w:name w:val="List Paragraph"/>
    <w:basedOn w:val="a"/>
    <w:uiPriority w:val="99"/>
    <w:qFormat/>
    <w:rsid w:val="006A278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83EB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183EB5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183EB5"/>
    <w:pPr>
      <w:spacing w:after="0" w:line="240" w:lineRule="auto"/>
      <w:ind w:left="-567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6">
    <w:name w:val="Body Text Indent"/>
    <w:basedOn w:val="a"/>
    <w:link w:val="a7"/>
    <w:uiPriority w:val="99"/>
    <w:rsid w:val="00183EB5"/>
    <w:pPr>
      <w:spacing w:after="0" w:line="240" w:lineRule="auto"/>
      <w:ind w:right="-766" w:firstLine="56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1">
    <w:name w:val="Body Text 2"/>
    <w:basedOn w:val="a"/>
    <w:link w:val="22"/>
    <w:uiPriority w:val="99"/>
    <w:rsid w:val="00183EB5"/>
    <w:pPr>
      <w:spacing w:after="0" w:line="240" w:lineRule="auto"/>
      <w:ind w:right="-766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a8">
    <w:name w:val="Block Text"/>
    <w:basedOn w:val="a"/>
    <w:uiPriority w:val="99"/>
    <w:rsid w:val="00183EB5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a9">
    <w:name w:val="Body Text First Indent"/>
    <w:basedOn w:val="a4"/>
    <w:link w:val="aa"/>
    <w:uiPriority w:val="99"/>
    <w:rsid w:val="00183EB5"/>
    <w:pPr>
      <w:spacing w:after="120"/>
      <w:ind w:firstLine="210"/>
      <w:jc w:val="left"/>
    </w:pPr>
    <w:rPr>
      <w:sz w:val="20"/>
    </w:rPr>
  </w:style>
  <w:style w:type="character" w:customStyle="1" w:styleId="aa">
    <w:name w:val="Красная строка Знак"/>
    <w:link w:val="a9"/>
    <w:uiPriority w:val="99"/>
    <w:locked/>
    <w:rsid w:val="00183EB5"/>
    <w:rPr>
      <w:rFonts w:ascii="Times New Roman" w:hAnsi="Times New Roman" w:cs="Times New Roman"/>
      <w:sz w:val="20"/>
    </w:rPr>
  </w:style>
  <w:style w:type="paragraph" w:styleId="23">
    <w:name w:val="Body Text First Indent 2"/>
    <w:basedOn w:val="a6"/>
    <w:link w:val="24"/>
    <w:uiPriority w:val="99"/>
    <w:rsid w:val="00183EB5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link w:val="23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5">
    <w:name w:val="Body Text Indent 2"/>
    <w:basedOn w:val="a"/>
    <w:link w:val="26"/>
    <w:uiPriority w:val="99"/>
    <w:rsid w:val="00183EB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b">
    <w:name w:val="Normal Indent"/>
    <w:basedOn w:val="a"/>
    <w:uiPriority w:val="99"/>
    <w:rsid w:val="00183EB5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0"/>
    </w:rPr>
  </w:style>
  <w:style w:type="paragraph" w:styleId="ac">
    <w:name w:val="header"/>
    <w:basedOn w:val="a"/>
    <w:link w:val="ad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f0">
    <w:name w:val="caption"/>
    <w:basedOn w:val="a"/>
    <w:next w:val="a"/>
    <w:uiPriority w:val="99"/>
    <w:qFormat/>
    <w:rsid w:val="00183EB5"/>
    <w:pPr>
      <w:spacing w:after="0" w:line="240" w:lineRule="auto"/>
      <w:jc w:val="center"/>
    </w:pPr>
    <w:rPr>
      <w:rFonts w:ascii="Times New Roman Tj" w:eastAsia="Times New Roman" w:hAnsi="Times New Roman Tj"/>
      <w:b/>
      <w:bCs/>
      <w:sz w:val="24"/>
      <w:szCs w:val="28"/>
      <w:lang w:eastAsia="ru-RU"/>
    </w:rPr>
  </w:style>
  <w:style w:type="paragraph" w:styleId="af1">
    <w:name w:val="List"/>
    <w:basedOn w:val="a"/>
    <w:uiPriority w:val="99"/>
    <w:rsid w:val="00183EB5"/>
    <w:pPr>
      <w:spacing w:after="0" w:line="240" w:lineRule="auto"/>
      <w:ind w:left="283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2">
    <w:name w:val="List Bullet"/>
    <w:basedOn w:val="a"/>
    <w:uiPriority w:val="99"/>
    <w:rsid w:val="00183EB5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7">
    <w:name w:val="List 2"/>
    <w:basedOn w:val="a"/>
    <w:uiPriority w:val="99"/>
    <w:rsid w:val="00183EB5"/>
    <w:pPr>
      <w:spacing w:after="0" w:line="240" w:lineRule="auto"/>
      <w:ind w:left="566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3">
    <w:name w:val="List 3"/>
    <w:basedOn w:val="a"/>
    <w:uiPriority w:val="99"/>
    <w:rsid w:val="00183EB5"/>
    <w:pPr>
      <w:spacing w:after="0" w:line="240" w:lineRule="auto"/>
      <w:ind w:left="849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41">
    <w:name w:val="List 4"/>
    <w:basedOn w:val="a"/>
    <w:uiPriority w:val="99"/>
    <w:rsid w:val="00183EB5"/>
    <w:pPr>
      <w:spacing w:after="0" w:line="240" w:lineRule="auto"/>
      <w:ind w:left="1132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51">
    <w:name w:val="List 5"/>
    <w:basedOn w:val="a"/>
    <w:uiPriority w:val="99"/>
    <w:rsid w:val="00183EB5"/>
    <w:pPr>
      <w:spacing w:after="0" w:line="240" w:lineRule="auto"/>
      <w:ind w:left="1415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8">
    <w:name w:val="List Bullet 2"/>
    <w:basedOn w:val="a"/>
    <w:uiPriority w:val="99"/>
    <w:rsid w:val="00183EB5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4">
    <w:name w:val="List Bullet 3"/>
    <w:basedOn w:val="a"/>
    <w:uiPriority w:val="99"/>
    <w:rsid w:val="00183EB5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3">
    <w:name w:val="Title"/>
    <w:basedOn w:val="a"/>
    <w:next w:val="a"/>
    <w:link w:val="11"/>
    <w:uiPriority w:val="99"/>
    <w:qFormat/>
    <w:rsid w:val="00183EB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11">
    <w:name w:val="Название Знак1"/>
    <w:link w:val="af3"/>
    <w:uiPriority w:val="99"/>
    <w:locked/>
    <w:rsid w:val="00183EB5"/>
    <w:rPr>
      <w:rFonts w:ascii="Cambria" w:hAnsi="Cambria" w:cs="Times New Roman"/>
      <w:b/>
      <w:kern w:val="28"/>
      <w:sz w:val="32"/>
    </w:rPr>
  </w:style>
  <w:style w:type="paragraph" w:styleId="29">
    <w:name w:val="List Continue 2"/>
    <w:basedOn w:val="a"/>
    <w:uiPriority w:val="99"/>
    <w:rsid w:val="00183EB5"/>
    <w:pPr>
      <w:spacing w:after="120" w:line="240" w:lineRule="auto"/>
      <w:ind w:left="566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4">
    <w:name w:val="Subtitle"/>
    <w:basedOn w:val="a"/>
    <w:next w:val="a"/>
    <w:link w:val="af5"/>
    <w:uiPriority w:val="99"/>
    <w:qFormat/>
    <w:rsid w:val="00183EB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5">
    <w:name w:val="Подзаголовок Знак"/>
    <w:link w:val="af4"/>
    <w:uiPriority w:val="99"/>
    <w:locked/>
    <w:rsid w:val="00183EB5"/>
    <w:rPr>
      <w:rFonts w:ascii="Cambria" w:hAnsi="Cambria" w:cs="Times New Roman"/>
      <w:sz w:val="24"/>
    </w:rPr>
  </w:style>
  <w:style w:type="paragraph" w:styleId="35">
    <w:name w:val="Body Text 3"/>
    <w:basedOn w:val="a"/>
    <w:link w:val="36"/>
    <w:uiPriority w:val="99"/>
    <w:rsid w:val="00183EB5"/>
    <w:pPr>
      <w:spacing w:after="120" w:line="240" w:lineRule="auto"/>
    </w:pPr>
    <w:rPr>
      <w:rFonts w:ascii="Times New Roman Tj" w:eastAsia="Times New Roman" w:hAnsi="Times New Roman Tj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locked/>
    <w:rsid w:val="00183EB5"/>
    <w:rPr>
      <w:rFonts w:ascii="Times New Roman Tj" w:hAnsi="Times New Roman Tj" w:cs="Times New Roman"/>
      <w:sz w:val="16"/>
    </w:rPr>
  </w:style>
  <w:style w:type="paragraph" w:customStyle="1" w:styleId="msonormalbullet1gif">
    <w:name w:val="msonormalbullet1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styleId="af6">
    <w:name w:val="footnote text"/>
    <w:basedOn w:val="a"/>
    <w:link w:val="af7"/>
    <w:uiPriority w:val="99"/>
    <w:rsid w:val="00183EB5"/>
    <w:pPr>
      <w:spacing w:after="0" w:line="240" w:lineRule="auto"/>
    </w:pPr>
    <w:rPr>
      <w:rFonts w:ascii="Times Roman Tojik" w:eastAsia="Times New Roman" w:hAnsi="Times Roman Tojik"/>
      <w:color w:val="000000"/>
      <w:sz w:val="20"/>
      <w:szCs w:val="20"/>
      <w:lang w:eastAsia="ru-RU"/>
    </w:rPr>
  </w:style>
  <w:style w:type="character" w:customStyle="1" w:styleId="af7">
    <w:name w:val="Текст сноски Знак"/>
    <w:link w:val="af6"/>
    <w:uiPriority w:val="99"/>
    <w:locked/>
    <w:rsid w:val="00183EB5"/>
    <w:rPr>
      <w:rFonts w:ascii="Times Roman Tojik" w:hAnsi="Times Roman Tojik" w:cs="Times New Roman"/>
      <w:color w:val="000000"/>
      <w:sz w:val="20"/>
    </w:rPr>
  </w:style>
  <w:style w:type="character" w:styleId="af8">
    <w:name w:val="footnote reference"/>
    <w:uiPriority w:val="99"/>
    <w:rsid w:val="00183EB5"/>
    <w:rPr>
      <w:rFonts w:cs="Times New Roman"/>
      <w:vertAlign w:val="superscript"/>
    </w:rPr>
  </w:style>
  <w:style w:type="paragraph" w:customStyle="1" w:styleId="120">
    <w:name w:val="Абзац списка1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customStyle="1" w:styleId="msonormalbullet3gif">
    <w:name w:val="msonormalbullet3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  <w:lang w:eastAsia="ru-RU"/>
    </w:rPr>
  </w:style>
  <w:style w:type="paragraph" w:styleId="afa">
    <w:name w:val="Plain Text"/>
    <w:basedOn w:val="a"/>
    <w:link w:val="afb"/>
    <w:uiPriority w:val="99"/>
    <w:rsid w:val="00183EB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link w:val="afa"/>
    <w:uiPriority w:val="99"/>
    <w:locked/>
    <w:rsid w:val="00183EB5"/>
    <w:rPr>
      <w:rFonts w:ascii="Courier New" w:hAnsi="Courier New" w:cs="Times New Roman"/>
      <w:sz w:val="20"/>
      <w:lang w:eastAsia="ru-RU"/>
    </w:rPr>
  </w:style>
  <w:style w:type="paragraph" w:styleId="afc">
    <w:name w:val="Balloon Text"/>
    <w:basedOn w:val="a"/>
    <w:link w:val="afd"/>
    <w:uiPriority w:val="99"/>
    <w:rsid w:val="00183EB5"/>
    <w:rPr>
      <w:rFonts w:ascii="Tahoma" w:hAnsi="Tahoma"/>
      <w:sz w:val="16"/>
      <w:szCs w:val="16"/>
      <w:lang w:eastAsia="ru-RU"/>
    </w:rPr>
  </w:style>
  <w:style w:type="character" w:customStyle="1" w:styleId="afd">
    <w:name w:val="Текст выноски Знак"/>
    <w:link w:val="afc"/>
    <w:uiPriority w:val="99"/>
    <w:locked/>
    <w:rsid w:val="00183EB5"/>
    <w:rPr>
      <w:rFonts w:ascii="Tahoma" w:hAnsi="Tahoma" w:cs="Times New Roman"/>
      <w:sz w:val="16"/>
    </w:rPr>
  </w:style>
  <w:style w:type="character" w:styleId="afe">
    <w:name w:val="Emphasis"/>
    <w:uiPriority w:val="99"/>
    <w:qFormat/>
    <w:rsid w:val="00183EB5"/>
    <w:rPr>
      <w:rFonts w:cs="Times New Roman"/>
      <w:i/>
    </w:rPr>
  </w:style>
  <w:style w:type="character" w:styleId="aff">
    <w:name w:val="Hyperlink"/>
    <w:uiPriority w:val="99"/>
    <w:rsid w:val="00183EB5"/>
    <w:rPr>
      <w:rFonts w:cs="Times New Roman"/>
      <w:color w:val="134A81"/>
      <w:u w:val="single"/>
    </w:rPr>
  </w:style>
  <w:style w:type="paragraph" w:customStyle="1" w:styleId="110">
    <w:name w:val="Абзац списка11"/>
    <w:basedOn w:val="a"/>
    <w:uiPriority w:val="99"/>
    <w:rsid w:val="00183EB5"/>
    <w:pPr>
      <w:ind w:left="720"/>
      <w:contextualSpacing/>
    </w:pPr>
    <w:rPr>
      <w:rFonts w:eastAsia="Times New Roman"/>
      <w:lang w:val="tg-Cyrl-TJ"/>
    </w:rPr>
  </w:style>
  <w:style w:type="character" w:styleId="aff0">
    <w:name w:val="page number"/>
    <w:uiPriority w:val="99"/>
    <w:rsid w:val="00183EB5"/>
    <w:rPr>
      <w:rFonts w:cs="Times New Roman"/>
    </w:rPr>
  </w:style>
  <w:style w:type="paragraph" w:styleId="aff1">
    <w:name w:val="Document Map"/>
    <w:basedOn w:val="a"/>
    <w:link w:val="aff2"/>
    <w:uiPriority w:val="99"/>
    <w:rsid w:val="00183EB5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f2">
    <w:name w:val="Схема документа Знак"/>
    <w:link w:val="aff1"/>
    <w:uiPriority w:val="99"/>
    <w:locked/>
    <w:rsid w:val="00183EB5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f3">
    <w:name w:val="No Spacing"/>
    <w:uiPriority w:val="99"/>
    <w:qFormat/>
    <w:rsid w:val="00183EB5"/>
    <w:rPr>
      <w:sz w:val="22"/>
      <w:szCs w:val="22"/>
      <w:lang w:eastAsia="en-US"/>
    </w:rPr>
  </w:style>
  <w:style w:type="paragraph" w:customStyle="1" w:styleId="2a">
    <w:name w:val="Абзац списка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character" w:styleId="aff4">
    <w:name w:val="annotation reference"/>
    <w:uiPriority w:val="99"/>
    <w:semiHidden/>
    <w:rsid w:val="00CE1311"/>
    <w:rPr>
      <w:rFonts w:cs="Times New Roman"/>
      <w:sz w:val="16"/>
    </w:rPr>
  </w:style>
  <w:style w:type="paragraph" w:styleId="aff5">
    <w:name w:val="annotation text"/>
    <w:basedOn w:val="a"/>
    <w:link w:val="aff6"/>
    <w:uiPriority w:val="99"/>
    <w:semiHidden/>
    <w:rsid w:val="00CE131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locked/>
    <w:rsid w:val="00CE1311"/>
    <w:rPr>
      <w:rFonts w:cs="Times New Roman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CE131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CE1311"/>
    <w:rPr>
      <w:rFonts w:cs="Times New Roman"/>
      <w:b/>
      <w:lang w:eastAsia="en-US"/>
    </w:rPr>
  </w:style>
  <w:style w:type="paragraph" w:customStyle="1" w:styleId="txt">
    <w:name w:val="txt"/>
    <w:basedOn w:val="a"/>
    <w:uiPriority w:val="99"/>
    <w:rsid w:val="00C07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966261"/>
    <w:pPr>
      <w:widowControl w:val="0"/>
      <w:autoSpaceDE w:val="0"/>
      <w:autoSpaceDN w:val="0"/>
      <w:spacing w:after="0" w:line="240" w:lineRule="auto"/>
    </w:pPr>
    <w:rPr>
      <w:rFonts w:ascii="Microsoft Sans Serif" w:hAnsi="Microsoft Sans Serif" w:cs="Microsoft Sans Serif"/>
      <w:lang w:val="en-US"/>
    </w:rPr>
  </w:style>
  <w:style w:type="character" w:customStyle="1" w:styleId="aff9">
    <w:name w:val="Название Знак"/>
    <w:uiPriority w:val="99"/>
    <w:rsid w:val="002C6C70"/>
    <w:rPr>
      <w:rFonts w:ascii="Cambria" w:hAnsi="Cambria"/>
      <w:b/>
      <w:kern w:val="28"/>
      <w:sz w:val="32"/>
    </w:rPr>
  </w:style>
  <w:style w:type="paragraph" w:customStyle="1" w:styleId="Default">
    <w:name w:val="Default"/>
    <w:uiPriority w:val="99"/>
    <w:rsid w:val="002C6C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9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7152E3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183EB5"/>
    <w:pPr>
      <w:keepNext/>
      <w:spacing w:after="0" w:line="240" w:lineRule="auto"/>
      <w:outlineLvl w:val="0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183EB5"/>
    <w:pPr>
      <w:keepNext/>
      <w:spacing w:before="240" w:after="60" w:line="240" w:lineRule="auto"/>
      <w:outlineLvl w:val="1"/>
    </w:pPr>
    <w:rPr>
      <w:rFonts w:ascii="Cambria" w:eastAsia="Times New Roman" w:hAnsi="Cambria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183EB5"/>
    <w:pPr>
      <w:keepNext/>
      <w:spacing w:before="240" w:after="60" w:line="240" w:lineRule="auto"/>
      <w:outlineLvl w:val="2"/>
    </w:pPr>
    <w:rPr>
      <w:rFonts w:ascii="Cambria" w:eastAsia="Times New Roman" w:hAnsi="Cambria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183EB5"/>
    <w:pPr>
      <w:keepNext/>
      <w:spacing w:before="240" w:after="60" w:line="240" w:lineRule="auto"/>
      <w:outlineLvl w:val="3"/>
    </w:pPr>
    <w:rPr>
      <w:rFonts w:eastAsia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uiPriority w:val="99"/>
    <w:qFormat/>
    <w:rsid w:val="00183EB5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183EB5"/>
    <w:pPr>
      <w:spacing w:before="240" w:after="60" w:line="240" w:lineRule="auto"/>
      <w:outlineLvl w:val="5"/>
    </w:pPr>
    <w:rPr>
      <w:rFonts w:eastAsia="Times New Roman"/>
      <w:b/>
      <w:bCs/>
      <w:sz w:val="20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183EB5"/>
    <w:pPr>
      <w:spacing w:before="240" w:after="60" w:line="240" w:lineRule="auto"/>
      <w:outlineLvl w:val="6"/>
    </w:pPr>
    <w:rPr>
      <w:rFonts w:eastAsia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183EB5"/>
    <w:pPr>
      <w:spacing w:before="240" w:after="60" w:line="240" w:lineRule="auto"/>
      <w:outlineLvl w:val="7"/>
    </w:pPr>
    <w:rPr>
      <w:rFonts w:eastAsia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183EB5"/>
    <w:pPr>
      <w:spacing w:before="240" w:after="60" w:line="240" w:lineRule="auto"/>
      <w:outlineLvl w:val="8"/>
    </w:pPr>
    <w:rPr>
      <w:rFonts w:ascii="Cambria" w:eastAsia="Times New Roman" w:hAnsi="Cambria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183EB5"/>
    <w:rPr>
      <w:rFonts w:ascii="Times New Roman" w:hAnsi="Times New Roman" w:cs="Times New Roman"/>
      <w:sz w:val="20"/>
    </w:rPr>
  </w:style>
  <w:style w:type="character" w:customStyle="1" w:styleId="20">
    <w:name w:val="Заголовок 2 Знак"/>
    <w:link w:val="2"/>
    <w:uiPriority w:val="99"/>
    <w:locked/>
    <w:rsid w:val="00183EB5"/>
    <w:rPr>
      <w:rFonts w:ascii="Cambria" w:hAnsi="Cambria" w:cs="Times New Roman"/>
      <w:b/>
      <w:i/>
      <w:sz w:val="28"/>
    </w:rPr>
  </w:style>
  <w:style w:type="character" w:customStyle="1" w:styleId="30">
    <w:name w:val="Заголовок 3 Знак"/>
    <w:link w:val="3"/>
    <w:uiPriority w:val="99"/>
    <w:locked/>
    <w:rsid w:val="00183EB5"/>
    <w:rPr>
      <w:rFonts w:ascii="Cambria" w:hAnsi="Cambria" w:cs="Times New Roman"/>
      <w:b/>
      <w:sz w:val="26"/>
    </w:rPr>
  </w:style>
  <w:style w:type="character" w:customStyle="1" w:styleId="40">
    <w:name w:val="Заголовок 4 Знак"/>
    <w:link w:val="4"/>
    <w:uiPriority w:val="99"/>
    <w:locked/>
    <w:rsid w:val="00183EB5"/>
    <w:rPr>
      <w:rFonts w:ascii="Calibri" w:hAnsi="Calibri" w:cs="Times New Roman"/>
      <w:b/>
      <w:sz w:val="28"/>
    </w:rPr>
  </w:style>
  <w:style w:type="character" w:customStyle="1" w:styleId="50">
    <w:name w:val="Заголовок 5 Знак"/>
    <w:link w:val="5"/>
    <w:uiPriority w:val="99"/>
    <w:locked/>
    <w:rsid w:val="00183EB5"/>
    <w:rPr>
      <w:rFonts w:ascii="Calibri" w:hAnsi="Calibri" w:cs="Times New Roman"/>
      <w:b/>
      <w:i/>
      <w:sz w:val="26"/>
    </w:rPr>
  </w:style>
  <w:style w:type="character" w:customStyle="1" w:styleId="60">
    <w:name w:val="Заголовок 6 Знак"/>
    <w:link w:val="6"/>
    <w:uiPriority w:val="99"/>
    <w:locked/>
    <w:rsid w:val="00183EB5"/>
    <w:rPr>
      <w:rFonts w:ascii="Calibri" w:hAnsi="Calibri" w:cs="Times New Roman"/>
      <w:b/>
    </w:rPr>
  </w:style>
  <w:style w:type="character" w:customStyle="1" w:styleId="70">
    <w:name w:val="Заголовок 7 Знак"/>
    <w:link w:val="7"/>
    <w:uiPriority w:val="99"/>
    <w:locked/>
    <w:rsid w:val="00183EB5"/>
    <w:rPr>
      <w:rFonts w:ascii="Calibri" w:hAnsi="Calibri" w:cs="Times New Roman"/>
      <w:sz w:val="24"/>
    </w:rPr>
  </w:style>
  <w:style w:type="character" w:customStyle="1" w:styleId="80">
    <w:name w:val="Заголовок 8 Знак"/>
    <w:link w:val="8"/>
    <w:uiPriority w:val="99"/>
    <w:locked/>
    <w:rsid w:val="00183EB5"/>
    <w:rPr>
      <w:rFonts w:ascii="Calibri" w:hAnsi="Calibri" w:cs="Times New Roman"/>
      <w:i/>
      <w:sz w:val="24"/>
    </w:rPr>
  </w:style>
  <w:style w:type="character" w:customStyle="1" w:styleId="90">
    <w:name w:val="Заголовок 9 Знак"/>
    <w:link w:val="9"/>
    <w:uiPriority w:val="99"/>
    <w:locked/>
    <w:rsid w:val="00183EB5"/>
    <w:rPr>
      <w:rFonts w:ascii="Cambria" w:hAnsi="Cambria" w:cs="Times New Roman"/>
    </w:rPr>
  </w:style>
  <w:style w:type="paragraph" w:styleId="a3">
    <w:name w:val="List Paragraph"/>
    <w:basedOn w:val="a"/>
    <w:uiPriority w:val="99"/>
    <w:qFormat/>
    <w:rsid w:val="006A278B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183EB5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5">
    <w:name w:val="Основной текст Знак"/>
    <w:link w:val="a4"/>
    <w:uiPriority w:val="99"/>
    <w:locked/>
    <w:rsid w:val="00183EB5"/>
    <w:rPr>
      <w:rFonts w:ascii="Times New Roman" w:hAnsi="Times New Roman" w:cs="Times New Roman"/>
      <w:sz w:val="20"/>
    </w:rPr>
  </w:style>
  <w:style w:type="paragraph" w:styleId="31">
    <w:name w:val="Body Text Indent 3"/>
    <w:basedOn w:val="a"/>
    <w:link w:val="32"/>
    <w:uiPriority w:val="99"/>
    <w:rsid w:val="00183EB5"/>
    <w:pPr>
      <w:spacing w:after="0" w:line="240" w:lineRule="auto"/>
      <w:ind w:left="-567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32">
    <w:name w:val="Основной текст с отступом 3 Знак"/>
    <w:link w:val="31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6">
    <w:name w:val="Body Text Indent"/>
    <w:basedOn w:val="a"/>
    <w:link w:val="a7"/>
    <w:uiPriority w:val="99"/>
    <w:rsid w:val="00183EB5"/>
    <w:pPr>
      <w:spacing w:after="0" w:line="240" w:lineRule="auto"/>
      <w:ind w:right="-766" w:firstLine="567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7">
    <w:name w:val="Основной текст с отступом Знак"/>
    <w:link w:val="a6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1">
    <w:name w:val="Body Text 2"/>
    <w:basedOn w:val="a"/>
    <w:link w:val="22"/>
    <w:uiPriority w:val="99"/>
    <w:rsid w:val="00183EB5"/>
    <w:pPr>
      <w:spacing w:after="0" w:line="240" w:lineRule="auto"/>
      <w:ind w:right="-766"/>
      <w:jc w:val="center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22">
    <w:name w:val="Основной текст 2 Знак"/>
    <w:link w:val="21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a8">
    <w:name w:val="Block Text"/>
    <w:basedOn w:val="a"/>
    <w:uiPriority w:val="99"/>
    <w:rsid w:val="00183EB5"/>
    <w:pPr>
      <w:spacing w:after="0" w:line="240" w:lineRule="auto"/>
      <w:ind w:left="-567" w:right="-766" w:firstLine="567"/>
      <w:jc w:val="both"/>
    </w:pPr>
    <w:rPr>
      <w:rFonts w:ascii="Times New Roman" w:eastAsia="Times New Roman" w:hAnsi="Times New Roman"/>
      <w:sz w:val="28"/>
      <w:szCs w:val="20"/>
    </w:rPr>
  </w:style>
  <w:style w:type="paragraph" w:styleId="a9">
    <w:name w:val="Body Text First Indent"/>
    <w:basedOn w:val="a4"/>
    <w:link w:val="aa"/>
    <w:uiPriority w:val="99"/>
    <w:rsid w:val="00183EB5"/>
    <w:pPr>
      <w:spacing w:after="120"/>
      <w:ind w:firstLine="210"/>
      <w:jc w:val="left"/>
    </w:pPr>
    <w:rPr>
      <w:sz w:val="20"/>
    </w:rPr>
  </w:style>
  <w:style w:type="character" w:customStyle="1" w:styleId="aa">
    <w:name w:val="Красная строка Знак"/>
    <w:link w:val="a9"/>
    <w:uiPriority w:val="99"/>
    <w:locked/>
    <w:rsid w:val="00183EB5"/>
    <w:rPr>
      <w:rFonts w:ascii="Times New Roman" w:hAnsi="Times New Roman" w:cs="Times New Roman"/>
      <w:sz w:val="20"/>
    </w:rPr>
  </w:style>
  <w:style w:type="paragraph" w:styleId="23">
    <w:name w:val="Body Text First Indent 2"/>
    <w:basedOn w:val="a6"/>
    <w:link w:val="24"/>
    <w:uiPriority w:val="99"/>
    <w:rsid w:val="00183EB5"/>
    <w:pPr>
      <w:spacing w:after="120"/>
      <w:ind w:left="283" w:right="0" w:firstLine="210"/>
      <w:jc w:val="left"/>
    </w:pPr>
    <w:rPr>
      <w:b w:val="0"/>
      <w:sz w:val="20"/>
    </w:rPr>
  </w:style>
  <w:style w:type="character" w:customStyle="1" w:styleId="24">
    <w:name w:val="Красная строка 2 Знак"/>
    <w:link w:val="23"/>
    <w:uiPriority w:val="99"/>
    <w:locked/>
    <w:rsid w:val="00183EB5"/>
    <w:rPr>
      <w:rFonts w:ascii="Times New Roman" w:hAnsi="Times New Roman" w:cs="Times New Roman"/>
      <w:b/>
      <w:sz w:val="20"/>
    </w:rPr>
  </w:style>
  <w:style w:type="paragraph" w:styleId="25">
    <w:name w:val="Body Text Indent 2"/>
    <w:basedOn w:val="a"/>
    <w:link w:val="26"/>
    <w:uiPriority w:val="99"/>
    <w:rsid w:val="00183EB5"/>
    <w:pPr>
      <w:spacing w:after="120" w:line="480" w:lineRule="auto"/>
      <w:ind w:left="283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6">
    <w:name w:val="Основной текст с отступом 2 Знак"/>
    <w:link w:val="25"/>
    <w:uiPriority w:val="99"/>
    <w:locked/>
    <w:rsid w:val="00183EB5"/>
    <w:rPr>
      <w:rFonts w:ascii="Times New Roman" w:hAnsi="Times New Roman" w:cs="Times New Roman"/>
      <w:sz w:val="20"/>
    </w:rPr>
  </w:style>
  <w:style w:type="paragraph" w:styleId="ab">
    <w:name w:val="Normal Indent"/>
    <w:basedOn w:val="a"/>
    <w:uiPriority w:val="99"/>
    <w:rsid w:val="00183EB5"/>
    <w:pPr>
      <w:spacing w:after="0" w:line="240" w:lineRule="auto"/>
      <w:ind w:left="708"/>
    </w:pPr>
    <w:rPr>
      <w:rFonts w:ascii="Times New Roman Tj" w:eastAsia="Times New Roman" w:hAnsi="Times New Roman Tj"/>
      <w:sz w:val="28"/>
      <w:szCs w:val="20"/>
    </w:rPr>
  </w:style>
  <w:style w:type="paragraph" w:styleId="ac">
    <w:name w:val="header"/>
    <w:basedOn w:val="a"/>
    <w:link w:val="ad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d">
    <w:name w:val="Верхний колонтитул Знак"/>
    <w:link w:val="ac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e">
    <w:name w:val="footer"/>
    <w:basedOn w:val="a"/>
    <w:link w:val="af"/>
    <w:uiPriority w:val="99"/>
    <w:rsid w:val="00183EB5"/>
    <w:pPr>
      <w:tabs>
        <w:tab w:val="center" w:pos="4677"/>
        <w:tab w:val="right" w:pos="9355"/>
      </w:tabs>
      <w:spacing w:after="0" w:line="240" w:lineRule="auto"/>
    </w:pPr>
    <w:rPr>
      <w:rFonts w:ascii="Times New Roman Tj" w:eastAsia="Times New Roman" w:hAnsi="Times New Roman Tj"/>
      <w:sz w:val="24"/>
      <w:szCs w:val="24"/>
      <w:lang w:eastAsia="ru-RU"/>
    </w:rPr>
  </w:style>
  <w:style w:type="character" w:customStyle="1" w:styleId="af">
    <w:name w:val="Нижний колонтитул Знак"/>
    <w:link w:val="ae"/>
    <w:uiPriority w:val="99"/>
    <w:locked/>
    <w:rsid w:val="00183EB5"/>
    <w:rPr>
      <w:rFonts w:ascii="Times New Roman Tj" w:hAnsi="Times New Roman Tj" w:cs="Times New Roman"/>
      <w:sz w:val="24"/>
      <w:lang w:eastAsia="ru-RU"/>
    </w:rPr>
  </w:style>
  <w:style w:type="paragraph" w:styleId="af0">
    <w:name w:val="caption"/>
    <w:basedOn w:val="a"/>
    <w:next w:val="a"/>
    <w:uiPriority w:val="99"/>
    <w:qFormat/>
    <w:rsid w:val="00183EB5"/>
    <w:pPr>
      <w:spacing w:after="0" w:line="240" w:lineRule="auto"/>
      <w:jc w:val="center"/>
    </w:pPr>
    <w:rPr>
      <w:rFonts w:ascii="Times New Roman Tj" w:eastAsia="Times New Roman" w:hAnsi="Times New Roman Tj"/>
      <w:b/>
      <w:bCs/>
      <w:sz w:val="24"/>
      <w:szCs w:val="28"/>
      <w:lang w:eastAsia="ru-RU"/>
    </w:rPr>
  </w:style>
  <w:style w:type="paragraph" w:styleId="af1">
    <w:name w:val="List"/>
    <w:basedOn w:val="a"/>
    <w:uiPriority w:val="99"/>
    <w:rsid w:val="00183EB5"/>
    <w:pPr>
      <w:spacing w:after="0" w:line="240" w:lineRule="auto"/>
      <w:ind w:left="283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2">
    <w:name w:val="List Bullet"/>
    <w:basedOn w:val="a"/>
    <w:uiPriority w:val="99"/>
    <w:rsid w:val="00183EB5"/>
    <w:pPr>
      <w:tabs>
        <w:tab w:val="num" w:pos="360"/>
      </w:tabs>
      <w:spacing w:after="0" w:line="240" w:lineRule="auto"/>
      <w:ind w:left="360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7">
    <w:name w:val="List 2"/>
    <w:basedOn w:val="a"/>
    <w:uiPriority w:val="99"/>
    <w:rsid w:val="00183EB5"/>
    <w:pPr>
      <w:spacing w:after="0" w:line="240" w:lineRule="auto"/>
      <w:ind w:left="566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3">
    <w:name w:val="List 3"/>
    <w:basedOn w:val="a"/>
    <w:uiPriority w:val="99"/>
    <w:rsid w:val="00183EB5"/>
    <w:pPr>
      <w:spacing w:after="0" w:line="240" w:lineRule="auto"/>
      <w:ind w:left="849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41">
    <w:name w:val="List 4"/>
    <w:basedOn w:val="a"/>
    <w:uiPriority w:val="99"/>
    <w:rsid w:val="00183EB5"/>
    <w:pPr>
      <w:spacing w:after="0" w:line="240" w:lineRule="auto"/>
      <w:ind w:left="1132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51">
    <w:name w:val="List 5"/>
    <w:basedOn w:val="a"/>
    <w:uiPriority w:val="99"/>
    <w:rsid w:val="00183EB5"/>
    <w:pPr>
      <w:spacing w:after="0" w:line="240" w:lineRule="auto"/>
      <w:ind w:left="1415" w:hanging="283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28">
    <w:name w:val="List Bullet 2"/>
    <w:basedOn w:val="a"/>
    <w:uiPriority w:val="99"/>
    <w:rsid w:val="00183EB5"/>
    <w:pPr>
      <w:tabs>
        <w:tab w:val="num" w:pos="643"/>
      </w:tabs>
      <w:spacing w:after="0" w:line="240" w:lineRule="auto"/>
      <w:ind w:left="643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34">
    <w:name w:val="List Bullet 3"/>
    <w:basedOn w:val="a"/>
    <w:uiPriority w:val="99"/>
    <w:rsid w:val="00183EB5"/>
    <w:pPr>
      <w:tabs>
        <w:tab w:val="num" w:pos="926"/>
      </w:tabs>
      <w:spacing w:after="0" w:line="240" w:lineRule="auto"/>
      <w:ind w:left="926" w:hanging="360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3">
    <w:name w:val="Title"/>
    <w:basedOn w:val="a"/>
    <w:next w:val="a"/>
    <w:link w:val="11"/>
    <w:uiPriority w:val="99"/>
    <w:qFormat/>
    <w:rsid w:val="00183EB5"/>
    <w:pPr>
      <w:spacing w:before="240" w:after="60" w:line="240" w:lineRule="auto"/>
      <w:jc w:val="center"/>
      <w:outlineLvl w:val="0"/>
    </w:pPr>
    <w:rPr>
      <w:rFonts w:ascii="Cambria" w:eastAsia="Times New Roman" w:hAnsi="Cambria"/>
      <w:b/>
      <w:bCs/>
      <w:kern w:val="28"/>
      <w:sz w:val="32"/>
      <w:szCs w:val="32"/>
      <w:lang w:eastAsia="ru-RU"/>
    </w:rPr>
  </w:style>
  <w:style w:type="character" w:customStyle="1" w:styleId="11">
    <w:name w:val="Название Знак1"/>
    <w:link w:val="af3"/>
    <w:uiPriority w:val="99"/>
    <w:locked/>
    <w:rsid w:val="00183EB5"/>
    <w:rPr>
      <w:rFonts w:ascii="Cambria" w:hAnsi="Cambria" w:cs="Times New Roman"/>
      <w:b/>
      <w:kern w:val="28"/>
      <w:sz w:val="32"/>
    </w:rPr>
  </w:style>
  <w:style w:type="paragraph" w:styleId="29">
    <w:name w:val="List Continue 2"/>
    <w:basedOn w:val="a"/>
    <w:uiPriority w:val="99"/>
    <w:rsid w:val="00183EB5"/>
    <w:pPr>
      <w:spacing w:after="120" w:line="240" w:lineRule="auto"/>
      <w:ind w:left="566"/>
      <w:contextualSpacing/>
    </w:pPr>
    <w:rPr>
      <w:rFonts w:ascii="Times New Roman Tj" w:eastAsia="Times New Roman" w:hAnsi="Times New Roman Tj"/>
      <w:sz w:val="28"/>
      <w:szCs w:val="20"/>
    </w:rPr>
  </w:style>
  <w:style w:type="paragraph" w:styleId="af4">
    <w:name w:val="Subtitle"/>
    <w:basedOn w:val="a"/>
    <w:next w:val="a"/>
    <w:link w:val="af5"/>
    <w:uiPriority w:val="99"/>
    <w:qFormat/>
    <w:rsid w:val="00183EB5"/>
    <w:pPr>
      <w:spacing w:after="60" w:line="240" w:lineRule="auto"/>
      <w:jc w:val="center"/>
      <w:outlineLvl w:val="1"/>
    </w:pPr>
    <w:rPr>
      <w:rFonts w:ascii="Cambria" w:eastAsia="Times New Roman" w:hAnsi="Cambria"/>
      <w:sz w:val="24"/>
      <w:szCs w:val="24"/>
      <w:lang w:eastAsia="ru-RU"/>
    </w:rPr>
  </w:style>
  <w:style w:type="character" w:customStyle="1" w:styleId="af5">
    <w:name w:val="Подзаголовок Знак"/>
    <w:link w:val="af4"/>
    <w:uiPriority w:val="99"/>
    <w:locked/>
    <w:rsid w:val="00183EB5"/>
    <w:rPr>
      <w:rFonts w:ascii="Cambria" w:hAnsi="Cambria" w:cs="Times New Roman"/>
      <w:sz w:val="24"/>
    </w:rPr>
  </w:style>
  <w:style w:type="paragraph" w:styleId="35">
    <w:name w:val="Body Text 3"/>
    <w:basedOn w:val="a"/>
    <w:link w:val="36"/>
    <w:uiPriority w:val="99"/>
    <w:rsid w:val="00183EB5"/>
    <w:pPr>
      <w:spacing w:after="120" w:line="240" w:lineRule="auto"/>
    </w:pPr>
    <w:rPr>
      <w:rFonts w:ascii="Times New Roman Tj" w:eastAsia="Times New Roman" w:hAnsi="Times New Roman Tj"/>
      <w:sz w:val="16"/>
      <w:szCs w:val="16"/>
      <w:lang w:eastAsia="ru-RU"/>
    </w:rPr>
  </w:style>
  <w:style w:type="character" w:customStyle="1" w:styleId="36">
    <w:name w:val="Основной текст 3 Знак"/>
    <w:link w:val="35"/>
    <w:uiPriority w:val="99"/>
    <w:locked/>
    <w:rsid w:val="00183EB5"/>
    <w:rPr>
      <w:rFonts w:ascii="Times New Roman Tj" w:hAnsi="Times New Roman Tj" w:cs="Times New Roman"/>
      <w:sz w:val="16"/>
    </w:rPr>
  </w:style>
  <w:style w:type="paragraph" w:customStyle="1" w:styleId="msonormalbullet1gif">
    <w:name w:val="msonormalbullet1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msonormalbullet2gif">
    <w:name w:val="msonormalbullet2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styleId="af6">
    <w:name w:val="footnote text"/>
    <w:basedOn w:val="a"/>
    <w:link w:val="af7"/>
    <w:uiPriority w:val="99"/>
    <w:rsid w:val="00183EB5"/>
    <w:pPr>
      <w:spacing w:after="0" w:line="240" w:lineRule="auto"/>
    </w:pPr>
    <w:rPr>
      <w:rFonts w:ascii="Times Roman Tojik" w:eastAsia="Times New Roman" w:hAnsi="Times Roman Tojik"/>
      <w:color w:val="000000"/>
      <w:sz w:val="20"/>
      <w:szCs w:val="20"/>
      <w:lang w:eastAsia="ru-RU"/>
    </w:rPr>
  </w:style>
  <w:style w:type="character" w:customStyle="1" w:styleId="af7">
    <w:name w:val="Текст сноски Знак"/>
    <w:link w:val="af6"/>
    <w:uiPriority w:val="99"/>
    <w:locked/>
    <w:rsid w:val="00183EB5"/>
    <w:rPr>
      <w:rFonts w:ascii="Times Roman Tojik" w:hAnsi="Times Roman Tojik" w:cs="Times New Roman"/>
      <w:color w:val="000000"/>
      <w:sz w:val="20"/>
    </w:rPr>
  </w:style>
  <w:style w:type="character" w:styleId="af8">
    <w:name w:val="footnote reference"/>
    <w:uiPriority w:val="99"/>
    <w:rsid w:val="00183EB5"/>
    <w:rPr>
      <w:rFonts w:cs="Times New Roman"/>
      <w:vertAlign w:val="superscript"/>
    </w:rPr>
  </w:style>
  <w:style w:type="paragraph" w:customStyle="1" w:styleId="120">
    <w:name w:val="Абзац списка1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paragraph" w:customStyle="1" w:styleId="msonormalbullet3gif">
    <w:name w:val="msonormalbullet3.gif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Normal (Web)"/>
    <w:basedOn w:val="a"/>
    <w:uiPriority w:val="99"/>
    <w:rsid w:val="00183EB5"/>
    <w:pPr>
      <w:spacing w:before="100" w:beforeAutospacing="1" w:after="100" w:afterAutospacing="1" w:line="240" w:lineRule="auto"/>
    </w:pPr>
    <w:rPr>
      <w:rFonts w:ascii="Verdana" w:hAnsi="Verdana" w:cs="Verdana"/>
      <w:color w:val="000000"/>
      <w:sz w:val="17"/>
      <w:szCs w:val="17"/>
      <w:lang w:eastAsia="ru-RU"/>
    </w:rPr>
  </w:style>
  <w:style w:type="paragraph" w:styleId="afa">
    <w:name w:val="Plain Text"/>
    <w:basedOn w:val="a"/>
    <w:link w:val="afb"/>
    <w:uiPriority w:val="99"/>
    <w:rsid w:val="00183EB5"/>
    <w:pPr>
      <w:spacing w:after="0" w:line="240" w:lineRule="auto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b">
    <w:name w:val="Текст Знак"/>
    <w:link w:val="afa"/>
    <w:uiPriority w:val="99"/>
    <w:locked/>
    <w:rsid w:val="00183EB5"/>
    <w:rPr>
      <w:rFonts w:ascii="Courier New" w:hAnsi="Courier New" w:cs="Times New Roman"/>
      <w:sz w:val="20"/>
      <w:lang w:eastAsia="ru-RU"/>
    </w:rPr>
  </w:style>
  <w:style w:type="paragraph" w:styleId="afc">
    <w:name w:val="Balloon Text"/>
    <w:basedOn w:val="a"/>
    <w:link w:val="afd"/>
    <w:uiPriority w:val="99"/>
    <w:rsid w:val="00183EB5"/>
    <w:rPr>
      <w:rFonts w:ascii="Tahoma" w:hAnsi="Tahoma"/>
      <w:sz w:val="16"/>
      <w:szCs w:val="16"/>
      <w:lang w:eastAsia="ru-RU"/>
    </w:rPr>
  </w:style>
  <w:style w:type="character" w:customStyle="1" w:styleId="afd">
    <w:name w:val="Текст выноски Знак"/>
    <w:link w:val="afc"/>
    <w:uiPriority w:val="99"/>
    <w:locked/>
    <w:rsid w:val="00183EB5"/>
    <w:rPr>
      <w:rFonts w:ascii="Tahoma" w:hAnsi="Tahoma" w:cs="Times New Roman"/>
      <w:sz w:val="16"/>
    </w:rPr>
  </w:style>
  <w:style w:type="character" w:styleId="afe">
    <w:name w:val="Emphasis"/>
    <w:uiPriority w:val="99"/>
    <w:qFormat/>
    <w:rsid w:val="00183EB5"/>
    <w:rPr>
      <w:rFonts w:cs="Times New Roman"/>
      <w:i/>
    </w:rPr>
  </w:style>
  <w:style w:type="character" w:styleId="aff">
    <w:name w:val="Hyperlink"/>
    <w:uiPriority w:val="99"/>
    <w:rsid w:val="00183EB5"/>
    <w:rPr>
      <w:rFonts w:cs="Times New Roman"/>
      <w:color w:val="134A81"/>
      <w:u w:val="single"/>
    </w:rPr>
  </w:style>
  <w:style w:type="paragraph" w:customStyle="1" w:styleId="110">
    <w:name w:val="Абзац списка11"/>
    <w:basedOn w:val="a"/>
    <w:uiPriority w:val="99"/>
    <w:rsid w:val="00183EB5"/>
    <w:pPr>
      <w:ind w:left="720"/>
      <w:contextualSpacing/>
    </w:pPr>
    <w:rPr>
      <w:rFonts w:eastAsia="Times New Roman"/>
      <w:lang w:val="tg-Cyrl-TJ"/>
    </w:rPr>
  </w:style>
  <w:style w:type="character" w:styleId="aff0">
    <w:name w:val="page number"/>
    <w:uiPriority w:val="99"/>
    <w:rsid w:val="00183EB5"/>
    <w:rPr>
      <w:rFonts w:cs="Times New Roman"/>
    </w:rPr>
  </w:style>
  <w:style w:type="paragraph" w:styleId="aff1">
    <w:name w:val="Document Map"/>
    <w:basedOn w:val="a"/>
    <w:link w:val="aff2"/>
    <w:uiPriority w:val="99"/>
    <w:rsid w:val="00183EB5"/>
    <w:pPr>
      <w:shd w:val="clear" w:color="auto" w:fill="000080"/>
      <w:spacing w:after="0" w:line="240" w:lineRule="auto"/>
    </w:pPr>
    <w:rPr>
      <w:rFonts w:ascii="Tahoma" w:eastAsia="Times New Roman" w:hAnsi="Tahoma"/>
      <w:sz w:val="20"/>
      <w:szCs w:val="20"/>
      <w:lang w:eastAsia="ru-RU"/>
    </w:rPr>
  </w:style>
  <w:style w:type="character" w:customStyle="1" w:styleId="aff2">
    <w:name w:val="Схема документа Знак"/>
    <w:link w:val="aff1"/>
    <w:uiPriority w:val="99"/>
    <w:locked/>
    <w:rsid w:val="00183EB5"/>
    <w:rPr>
      <w:rFonts w:ascii="Tahoma" w:hAnsi="Tahoma" w:cs="Times New Roman"/>
      <w:sz w:val="20"/>
      <w:shd w:val="clear" w:color="auto" w:fill="000080"/>
      <w:lang w:eastAsia="ru-RU"/>
    </w:rPr>
  </w:style>
  <w:style w:type="paragraph" w:styleId="aff3">
    <w:name w:val="No Spacing"/>
    <w:uiPriority w:val="99"/>
    <w:qFormat/>
    <w:rsid w:val="00183EB5"/>
    <w:rPr>
      <w:sz w:val="22"/>
      <w:szCs w:val="22"/>
      <w:lang w:eastAsia="en-US"/>
    </w:rPr>
  </w:style>
  <w:style w:type="paragraph" w:customStyle="1" w:styleId="2a">
    <w:name w:val="Абзац списка2"/>
    <w:basedOn w:val="a"/>
    <w:uiPriority w:val="99"/>
    <w:rsid w:val="00183EB5"/>
    <w:pPr>
      <w:ind w:left="720"/>
      <w:contextualSpacing/>
    </w:pPr>
    <w:rPr>
      <w:rFonts w:eastAsia="Times New Roman"/>
      <w:lang w:eastAsia="ru-RU"/>
    </w:rPr>
  </w:style>
  <w:style w:type="character" w:styleId="aff4">
    <w:name w:val="annotation reference"/>
    <w:uiPriority w:val="99"/>
    <w:semiHidden/>
    <w:rsid w:val="00CE1311"/>
    <w:rPr>
      <w:rFonts w:cs="Times New Roman"/>
      <w:sz w:val="16"/>
    </w:rPr>
  </w:style>
  <w:style w:type="paragraph" w:styleId="aff5">
    <w:name w:val="annotation text"/>
    <w:basedOn w:val="a"/>
    <w:link w:val="aff6"/>
    <w:uiPriority w:val="99"/>
    <w:semiHidden/>
    <w:rsid w:val="00CE1311"/>
    <w:rPr>
      <w:sz w:val="20"/>
      <w:szCs w:val="20"/>
    </w:rPr>
  </w:style>
  <w:style w:type="character" w:customStyle="1" w:styleId="aff6">
    <w:name w:val="Текст примечания Знак"/>
    <w:link w:val="aff5"/>
    <w:uiPriority w:val="99"/>
    <w:semiHidden/>
    <w:locked/>
    <w:rsid w:val="00CE1311"/>
    <w:rPr>
      <w:rFonts w:cs="Times New Roman"/>
      <w:lang w:eastAsia="en-US"/>
    </w:rPr>
  </w:style>
  <w:style w:type="paragraph" w:styleId="aff7">
    <w:name w:val="annotation subject"/>
    <w:basedOn w:val="aff5"/>
    <w:next w:val="aff5"/>
    <w:link w:val="aff8"/>
    <w:uiPriority w:val="99"/>
    <w:semiHidden/>
    <w:rsid w:val="00CE1311"/>
    <w:rPr>
      <w:b/>
      <w:bCs/>
    </w:rPr>
  </w:style>
  <w:style w:type="character" w:customStyle="1" w:styleId="aff8">
    <w:name w:val="Тема примечания Знак"/>
    <w:link w:val="aff7"/>
    <w:uiPriority w:val="99"/>
    <w:semiHidden/>
    <w:locked/>
    <w:rsid w:val="00CE1311"/>
    <w:rPr>
      <w:rFonts w:cs="Times New Roman"/>
      <w:b/>
      <w:lang w:eastAsia="en-US"/>
    </w:rPr>
  </w:style>
  <w:style w:type="paragraph" w:customStyle="1" w:styleId="txt">
    <w:name w:val="txt"/>
    <w:basedOn w:val="a"/>
    <w:uiPriority w:val="99"/>
    <w:rsid w:val="00C078F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99"/>
    <w:rsid w:val="00966261"/>
    <w:pPr>
      <w:widowControl w:val="0"/>
      <w:autoSpaceDE w:val="0"/>
      <w:autoSpaceDN w:val="0"/>
      <w:spacing w:after="0" w:line="240" w:lineRule="auto"/>
    </w:pPr>
    <w:rPr>
      <w:rFonts w:ascii="Microsoft Sans Serif" w:hAnsi="Microsoft Sans Serif" w:cs="Microsoft Sans Serif"/>
      <w:lang w:val="en-US"/>
    </w:rPr>
  </w:style>
  <w:style w:type="character" w:customStyle="1" w:styleId="aff9">
    <w:name w:val="Название Знак"/>
    <w:uiPriority w:val="99"/>
    <w:rsid w:val="002C6C70"/>
    <w:rPr>
      <w:rFonts w:ascii="Cambria" w:hAnsi="Cambria"/>
      <w:b/>
      <w:kern w:val="28"/>
      <w:sz w:val="32"/>
    </w:rPr>
  </w:style>
  <w:style w:type="paragraph" w:customStyle="1" w:styleId="Default">
    <w:name w:val="Default"/>
    <w:uiPriority w:val="99"/>
    <w:rsid w:val="002C6C70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12935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293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129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1293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51293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93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16251</Words>
  <Characters>92634</Characters>
  <Application>Microsoft Office Word</Application>
  <DocSecurity>0</DocSecurity>
  <Lines>771</Lines>
  <Paragraphs>217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Oper10_101</cp:lastModifiedBy>
  <cp:revision>5</cp:revision>
  <cp:lastPrinted>2017-09-22T14:23:00Z</cp:lastPrinted>
  <dcterms:created xsi:type="dcterms:W3CDTF">2005-02-08T01:06:00Z</dcterms:created>
  <dcterms:modified xsi:type="dcterms:W3CDTF">2026-05-07T12:30:00Z</dcterms:modified>
</cp:coreProperties>
</file>